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5000" w:type="pct"/>
        <w:tblInd w:w="-23" w:type="dxa"/>
        <w:tblLayout w:type="fixed"/>
        <w:tblLook w:val="04A0" w:firstRow="1" w:lastRow="0" w:firstColumn="1" w:lastColumn="0" w:noHBand="0" w:noVBand="1"/>
      </w:tblPr>
      <w:tblGrid>
        <w:gridCol w:w="951"/>
        <w:gridCol w:w="2104"/>
        <w:gridCol w:w="2104"/>
        <w:gridCol w:w="2103"/>
        <w:gridCol w:w="2103"/>
        <w:gridCol w:w="2103"/>
        <w:gridCol w:w="2103"/>
        <w:gridCol w:w="2103"/>
      </w:tblGrid>
      <w:tr w:rsidR="00410F47" w:rsidRPr="0075542B" w14:paraId="2155C0A1" w14:textId="77777777" w:rsidTr="0067417C">
        <w:trPr>
          <w:trHeight w:val="515"/>
        </w:trPr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BCC9BB0" w14:textId="5A9A0D66" w:rsidR="003305D9" w:rsidRPr="0075542B" w:rsidRDefault="005D5528" w:rsidP="00FB69D2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Zeit</w:t>
            </w:r>
          </w:p>
        </w:tc>
        <w:tc>
          <w:tcPr>
            <w:tcW w:w="6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4AFA001" w14:textId="34E5B7E5" w:rsidR="003305D9" w:rsidRPr="0075542B" w:rsidRDefault="003305D9" w:rsidP="00FB69D2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Montag</w:t>
            </w:r>
          </w:p>
          <w:p w14:paraId="6099ECCD" w14:textId="3347973D" w:rsidR="003305D9" w:rsidRPr="0075542B" w:rsidRDefault="00F34C90" w:rsidP="00FB69D2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</w:t>
            </w:r>
            <w:r w:rsidR="00CA34DC">
              <w:rPr>
                <w:rFonts w:cstheme="minorHAnsi"/>
                <w:b/>
                <w:bCs/>
                <w:sz w:val="14"/>
                <w:szCs w:val="14"/>
              </w:rPr>
              <w:t>7</w:t>
            </w:r>
            <w:r>
              <w:rPr>
                <w:rFonts w:cstheme="minorHAnsi"/>
                <w:b/>
                <w:bCs/>
                <w:sz w:val="14"/>
                <w:szCs w:val="14"/>
              </w:rPr>
              <w:t>.10.202</w:t>
            </w:r>
            <w:r w:rsidR="00CA34DC">
              <w:rPr>
                <w:rFonts w:cstheme="minorHAns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6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C1E5549" w14:textId="77777777" w:rsidR="003305D9" w:rsidRPr="0075542B" w:rsidRDefault="003305D9" w:rsidP="00FB69D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Dienstag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46B59185" w14:textId="253DB6CE" w:rsidR="003305D9" w:rsidRPr="0075542B" w:rsidRDefault="00CA34DC" w:rsidP="00FB69D2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18.10.2022</w:t>
            </w:r>
          </w:p>
        </w:tc>
        <w:tc>
          <w:tcPr>
            <w:tcW w:w="6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E9C6606" w14:textId="77777777" w:rsidR="003305D9" w:rsidRPr="0075542B" w:rsidRDefault="003305D9" w:rsidP="00FB69D2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Mittwoch</w:t>
            </w:r>
          </w:p>
          <w:p w14:paraId="31E5FBAA" w14:textId="0A3F49A8" w:rsidR="003305D9" w:rsidRPr="0075542B" w:rsidRDefault="00CA34DC" w:rsidP="00FB69D2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19.10.2022</w:t>
            </w:r>
          </w:p>
        </w:tc>
        <w:tc>
          <w:tcPr>
            <w:tcW w:w="6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EF478DB" w14:textId="77777777" w:rsidR="003305D9" w:rsidRPr="0075542B" w:rsidRDefault="003305D9" w:rsidP="00FB69D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Donnerstag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559F4637" w14:textId="348888D1" w:rsidR="003305D9" w:rsidRPr="0075542B" w:rsidRDefault="00CA34DC" w:rsidP="00FB69D2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20.10.2022</w:t>
            </w:r>
          </w:p>
        </w:tc>
        <w:tc>
          <w:tcPr>
            <w:tcW w:w="6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A55963A" w14:textId="77777777" w:rsidR="003305D9" w:rsidRPr="0075542B" w:rsidRDefault="003305D9" w:rsidP="00FB69D2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Freitag</w:t>
            </w:r>
          </w:p>
          <w:p w14:paraId="2EB13ED0" w14:textId="04F5EB42" w:rsidR="003305D9" w:rsidRPr="0075542B" w:rsidRDefault="00CA34DC" w:rsidP="00FB69D2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21.10.2022</w:t>
            </w:r>
          </w:p>
        </w:tc>
        <w:tc>
          <w:tcPr>
            <w:tcW w:w="6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0C3851B" w14:textId="77777777" w:rsidR="003305D9" w:rsidRPr="0075542B" w:rsidRDefault="003305D9" w:rsidP="00FB69D2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Samstag</w:t>
            </w:r>
          </w:p>
          <w:p w14:paraId="03064CEF" w14:textId="284A5459" w:rsidR="003305D9" w:rsidRPr="0075542B" w:rsidRDefault="00CA34DC" w:rsidP="00FB69D2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22.10.2022</w:t>
            </w:r>
          </w:p>
        </w:tc>
        <w:tc>
          <w:tcPr>
            <w:tcW w:w="6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3C21B95" w14:textId="77777777" w:rsidR="003305D9" w:rsidRPr="0075542B" w:rsidRDefault="003305D9" w:rsidP="00FB69D2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 xml:space="preserve">Sonntag </w:t>
            </w:r>
          </w:p>
          <w:p w14:paraId="3237CA39" w14:textId="265DD5D8" w:rsidR="003305D9" w:rsidRPr="0075542B" w:rsidRDefault="00CA34DC" w:rsidP="00FB69D2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23.10.2022</w:t>
            </w:r>
          </w:p>
        </w:tc>
      </w:tr>
      <w:tr w:rsidR="0010298B" w:rsidRPr="0075542B" w14:paraId="417D2548" w14:textId="77777777" w:rsidTr="00F53258">
        <w:trPr>
          <w:trHeight w:val="1654"/>
        </w:trPr>
        <w:tc>
          <w:tcPr>
            <w:tcW w:w="303" w:type="pct"/>
            <w:tcBorders>
              <w:top w:val="single" w:sz="12" w:space="0" w:color="auto"/>
            </w:tcBorders>
          </w:tcPr>
          <w:p w14:paraId="6B80FA4E" w14:textId="498A93A1" w:rsidR="0010298B" w:rsidRPr="0075542B" w:rsidRDefault="0010298B" w:rsidP="00FB69D2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yellow"/>
              </w:rPr>
            </w:pPr>
            <w:r w:rsidRPr="0075542B">
              <w:rPr>
                <w:rFonts w:cstheme="minorHAnsi"/>
                <w:b/>
                <w:bCs/>
                <w:sz w:val="14"/>
                <w:szCs w:val="14"/>
              </w:rPr>
              <w:t>8.00 bis 10.00 Uhr</w:t>
            </w:r>
          </w:p>
        </w:tc>
        <w:tc>
          <w:tcPr>
            <w:tcW w:w="671" w:type="pc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53CCDC9" w14:textId="10B912C8" w:rsidR="0010298B" w:rsidRPr="006836FF" w:rsidRDefault="0010298B" w:rsidP="006836FF">
            <w:pPr>
              <w:jc w:val="center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6836FF">
              <w:rPr>
                <w:rFonts w:cstheme="minorHAnsi"/>
                <w:b/>
                <w:bCs/>
                <w:sz w:val="20"/>
                <w:szCs w:val="20"/>
                <w:u w:val="single"/>
              </w:rPr>
              <w:t>Vorlesungsbeginn</w:t>
            </w:r>
          </w:p>
        </w:tc>
        <w:tc>
          <w:tcPr>
            <w:tcW w:w="671" w:type="pct"/>
            <w:tcBorders>
              <w:top w:val="single" w:sz="12" w:space="0" w:color="auto"/>
            </w:tcBorders>
            <w:shd w:val="clear" w:color="auto" w:fill="auto"/>
          </w:tcPr>
          <w:p w14:paraId="11A58301" w14:textId="30359AF6" w:rsidR="0010298B" w:rsidRPr="006836FF" w:rsidRDefault="0010298B" w:rsidP="004958CA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671" w:type="pct"/>
            <w:vMerge w:val="restart"/>
            <w:tcBorders>
              <w:top w:val="single" w:sz="12" w:space="0" w:color="auto"/>
            </w:tcBorders>
            <w:shd w:val="clear" w:color="auto" w:fill="8EAADB" w:themeFill="accent1" w:themeFillTint="99"/>
          </w:tcPr>
          <w:p w14:paraId="74E95A34" w14:textId="77777777" w:rsidR="0010298B" w:rsidRDefault="0010298B" w:rsidP="006836F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F7054">
              <w:rPr>
                <w:rFonts w:cstheme="minorHAnsi"/>
                <w:b/>
                <w:bCs/>
                <w:sz w:val="18"/>
                <w:szCs w:val="18"/>
              </w:rPr>
              <w:t>Verfassungs- und Verfassungsprozessrecht</w:t>
            </w:r>
          </w:p>
          <w:p w14:paraId="7BCDE819" w14:textId="472E60DE" w:rsidR="0010298B" w:rsidRDefault="0010298B" w:rsidP="006836F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Windthorst – S 57; </w:t>
            </w:r>
          </w:p>
          <w:p w14:paraId="484A4D98" w14:textId="77777777" w:rsidR="0010298B" w:rsidRPr="00514A41" w:rsidRDefault="0010298B" w:rsidP="006836F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8:30 Uhr - 12:30 Uhr</w:t>
            </w:r>
          </w:p>
          <w:p w14:paraId="136D3DDC" w14:textId="77777777" w:rsidR="0010298B" w:rsidRDefault="0010298B" w:rsidP="00EF66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58F8EAB" w14:textId="3B645713" w:rsidR="0010298B" w:rsidRDefault="0010298B" w:rsidP="00EF662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F662D">
              <w:rPr>
                <w:rFonts w:cstheme="minorHAnsi"/>
                <w:sz w:val="18"/>
                <w:szCs w:val="18"/>
              </w:rPr>
              <w:t>[Grundrechtslehren; Menschenwürde, Art.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EF662D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EF662D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EF662D">
              <w:rPr>
                <w:rFonts w:cstheme="minorHAnsi"/>
                <w:sz w:val="18"/>
                <w:szCs w:val="18"/>
              </w:rPr>
              <w:t xml:space="preserve">GG; </w:t>
            </w:r>
          </w:p>
          <w:p w14:paraId="7D8A760D" w14:textId="4F6116C7" w:rsidR="0010298B" w:rsidRPr="00514A41" w:rsidRDefault="0010298B" w:rsidP="00EF662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F662D">
              <w:rPr>
                <w:rFonts w:cstheme="minorHAnsi"/>
                <w:sz w:val="18"/>
                <w:szCs w:val="18"/>
              </w:rPr>
              <w:t>Grundgesetz und EMRK]</w:t>
            </w:r>
          </w:p>
        </w:tc>
        <w:tc>
          <w:tcPr>
            <w:tcW w:w="671" w:type="pct"/>
            <w:tcBorders>
              <w:top w:val="single" w:sz="12" w:space="0" w:color="auto"/>
            </w:tcBorders>
            <w:shd w:val="clear" w:color="auto" w:fill="FFFFFF" w:themeFill="background1"/>
          </w:tcPr>
          <w:p w14:paraId="036D78AB" w14:textId="45BAF85C" w:rsidR="0010298B" w:rsidRPr="006836FF" w:rsidRDefault="0010298B" w:rsidP="006836F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12" w:space="0" w:color="auto"/>
            </w:tcBorders>
            <w:shd w:val="clear" w:color="auto" w:fill="FFFFFF" w:themeFill="background1"/>
          </w:tcPr>
          <w:p w14:paraId="268CA5C4" w14:textId="64C216CF" w:rsidR="0010298B" w:rsidRPr="006836FF" w:rsidRDefault="0010298B" w:rsidP="006836F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12" w:space="0" w:color="auto"/>
            </w:tcBorders>
          </w:tcPr>
          <w:p w14:paraId="7CC01236" w14:textId="77777777" w:rsidR="0010298B" w:rsidRPr="006836FF" w:rsidRDefault="0010298B" w:rsidP="006836F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12" w:space="0" w:color="auto"/>
            </w:tcBorders>
          </w:tcPr>
          <w:p w14:paraId="6F87A2CA" w14:textId="77777777" w:rsidR="0010298B" w:rsidRPr="0075542B" w:rsidRDefault="0010298B" w:rsidP="00FB69D2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10298B" w:rsidRPr="0075542B" w14:paraId="00A0ACDE" w14:textId="77777777" w:rsidTr="00F53258">
        <w:trPr>
          <w:trHeight w:val="1654"/>
        </w:trPr>
        <w:tc>
          <w:tcPr>
            <w:tcW w:w="303" w:type="pct"/>
          </w:tcPr>
          <w:p w14:paraId="0A078222" w14:textId="1625DD7A" w:rsidR="0010298B" w:rsidRPr="0075542B" w:rsidRDefault="0010298B" w:rsidP="00C330E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5542B">
              <w:rPr>
                <w:rFonts w:cstheme="minorHAnsi"/>
                <w:b/>
                <w:bCs/>
                <w:sz w:val="14"/>
                <w:szCs w:val="14"/>
              </w:rPr>
              <w:t>10.00 bis 12.00 Uhr</w:t>
            </w:r>
          </w:p>
        </w:tc>
        <w:tc>
          <w:tcPr>
            <w:tcW w:w="671" w:type="pct"/>
            <w:shd w:val="clear" w:color="auto" w:fill="FFFFFF" w:themeFill="background1"/>
          </w:tcPr>
          <w:p w14:paraId="5D180082" w14:textId="2FE97E0F" w:rsidR="0010298B" w:rsidRPr="00481B62" w:rsidRDefault="0010298B" w:rsidP="00C330EA">
            <w:pPr>
              <w:jc w:val="center"/>
              <w:rPr>
                <w:rFonts w:cstheme="minorHAnsi"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671" w:type="pct"/>
            <w:shd w:val="clear" w:color="auto" w:fill="auto"/>
          </w:tcPr>
          <w:p w14:paraId="7CD850DE" w14:textId="77777777" w:rsidR="0010298B" w:rsidRPr="006836FF" w:rsidRDefault="0010298B" w:rsidP="00C330EA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671" w:type="pct"/>
            <w:vMerge/>
            <w:shd w:val="clear" w:color="auto" w:fill="8EAADB" w:themeFill="accent1" w:themeFillTint="99"/>
          </w:tcPr>
          <w:p w14:paraId="11A34618" w14:textId="79FF0AB2" w:rsidR="0010298B" w:rsidRPr="00EF662D" w:rsidRDefault="0010298B" w:rsidP="00EF662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1" w:type="pct"/>
            <w:shd w:val="clear" w:color="auto" w:fill="FFFF00"/>
          </w:tcPr>
          <w:p w14:paraId="072A839F" w14:textId="1F5FE2D2" w:rsidR="0010298B" w:rsidRDefault="0010298B" w:rsidP="00C330EA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6A3E9C">
              <w:rPr>
                <w:rFonts w:cstheme="minorHAnsi"/>
                <w:b/>
                <w:sz w:val="18"/>
                <w:szCs w:val="18"/>
                <w:highlight w:val="yellow"/>
              </w:rPr>
              <w:t>Vertragsrecht II</w:t>
            </w:r>
            <w:r>
              <w:rPr>
                <w:rFonts w:cstheme="minorHAnsi"/>
                <w:b/>
                <w:sz w:val="18"/>
                <w:szCs w:val="18"/>
                <w:highlight w:val="yellow"/>
              </w:rPr>
              <w:t>/III</w:t>
            </w:r>
          </w:p>
          <w:p w14:paraId="6DFF878A" w14:textId="77777777" w:rsidR="0010298B" w:rsidRDefault="0010298B" w:rsidP="00C330E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  <w:highlight w:val="yellow"/>
              </w:rPr>
              <w:t xml:space="preserve">Wilke – </w:t>
            </w:r>
            <w:r>
              <w:rPr>
                <w:rFonts w:cstheme="minorHAnsi"/>
                <w:bCs/>
                <w:sz w:val="18"/>
                <w:szCs w:val="18"/>
              </w:rPr>
              <w:t xml:space="preserve">Screencast; </w:t>
            </w:r>
          </w:p>
          <w:p w14:paraId="1A0FB18B" w14:textId="6528EC56" w:rsidR="0010298B" w:rsidRDefault="0010298B" w:rsidP="00C330E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keine Präsenzeinheit</w:t>
            </w:r>
          </w:p>
          <w:p w14:paraId="5284CCF5" w14:textId="77777777" w:rsidR="0010298B" w:rsidRDefault="0010298B" w:rsidP="00C330E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A79FC29" w14:textId="77777777" w:rsidR="0010298B" w:rsidRDefault="0010298B" w:rsidP="00C330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[</w:t>
            </w:r>
            <w:r w:rsidRPr="00FF40A0">
              <w:rPr>
                <w:rFonts w:cstheme="minorHAnsi"/>
                <w:sz w:val="18"/>
                <w:szCs w:val="18"/>
              </w:rPr>
              <w:t>Vertragsrecht II Fall 12</w:t>
            </w:r>
            <w:r>
              <w:rPr>
                <w:rFonts w:cstheme="minorHAnsi"/>
                <w:sz w:val="18"/>
                <w:szCs w:val="18"/>
              </w:rPr>
              <w:t>:</w:t>
            </w:r>
            <w:r w:rsidRPr="00FF40A0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FC4BA7F" w14:textId="0D0F5D12" w:rsidR="0010298B" w:rsidRPr="006836FF" w:rsidRDefault="0010298B" w:rsidP="00C330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40A0">
              <w:rPr>
                <w:rFonts w:cstheme="minorHAnsi"/>
                <w:sz w:val="18"/>
                <w:szCs w:val="18"/>
              </w:rPr>
              <w:t>313 BGB</w:t>
            </w:r>
            <w:r>
              <w:rPr>
                <w:rFonts w:cstheme="minorHAnsi"/>
                <w:sz w:val="18"/>
                <w:szCs w:val="18"/>
              </w:rPr>
              <w:t>]</w:t>
            </w:r>
          </w:p>
        </w:tc>
        <w:tc>
          <w:tcPr>
            <w:tcW w:w="671" w:type="pct"/>
            <w:shd w:val="clear" w:color="auto" w:fill="FFFFFF" w:themeFill="background1"/>
          </w:tcPr>
          <w:p w14:paraId="79336151" w14:textId="29DA448C" w:rsidR="0010298B" w:rsidRPr="006836FF" w:rsidRDefault="0010298B" w:rsidP="00C330EA">
            <w:pPr>
              <w:jc w:val="center"/>
              <w:rPr>
                <w:rFonts w:cstheme="minorHAnsi"/>
                <w:b/>
                <w:bCs/>
                <w:sz w:val="18"/>
                <w:szCs w:val="18"/>
                <w:highlight w:val="magenta"/>
              </w:rPr>
            </w:pPr>
          </w:p>
        </w:tc>
        <w:tc>
          <w:tcPr>
            <w:tcW w:w="671" w:type="pct"/>
          </w:tcPr>
          <w:p w14:paraId="43294FB2" w14:textId="77777777" w:rsidR="0010298B" w:rsidRPr="006836FF" w:rsidRDefault="0010298B" w:rsidP="00C330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1" w:type="pct"/>
          </w:tcPr>
          <w:p w14:paraId="22E32F77" w14:textId="77777777" w:rsidR="0010298B" w:rsidRPr="0075542B" w:rsidRDefault="0010298B" w:rsidP="00C330EA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10298B" w:rsidRPr="0075542B" w14:paraId="48152390" w14:textId="77777777" w:rsidTr="004221DA">
        <w:trPr>
          <w:trHeight w:val="835"/>
        </w:trPr>
        <w:tc>
          <w:tcPr>
            <w:tcW w:w="303" w:type="pct"/>
            <w:vMerge w:val="restart"/>
          </w:tcPr>
          <w:p w14:paraId="563DB747" w14:textId="666C1DFA" w:rsidR="0010298B" w:rsidRPr="0075542B" w:rsidRDefault="0010298B" w:rsidP="00C330E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5542B">
              <w:rPr>
                <w:rFonts w:cstheme="minorHAnsi"/>
                <w:b/>
                <w:bCs/>
                <w:sz w:val="14"/>
                <w:szCs w:val="14"/>
              </w:rPr>
              <w:t>12.00 bis 14.00 Uhr</w:t>
            </w:r>
          </w:p>
        </w:tc>
        <w:tc>
          <w:tcPr>
            <w:tcW w:w="671" w:type="pct"/>
            <w:vMerge w:val="restart"/>
            <w:shd w:val="clear" w:color="auto" w:fill="FFFFFF" w:themeFill="background1"/>
          </w:tcPr>
          <w:p w14:paraId="18ACF82F" w14:textId="77777777" w:rsidR="0010298B" w:rsidRPr="0075542B" w:rsidRDefault="0010298B" w:rsidP="00C330EA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671" w:type="pct"/>
            <w:vMerge w:val="restart"/>
            <w:shd w:val="clear" w:color="auto" w:fill="FFFFFF" w:themeFill="background1"/>
          </w:tcPr>
          <w:p w14:paraId="3EB9F14D" w14:textId="77777777" w:rsidR="0010298B" w:rsidRPr="006836FF" w:rsidRDefault="0010298B" w:rsidP="00C330EA">
            <w:pPr>
              <w:jc w:val="center"/>
              <w:rPr>
                <w:rFonts w:cstheme="minorHAnsi"/>
                <w:b/>
                <w:bCs/>
                <w:sz w:val="18"/>
                <w:szCs w:val="18"/>
                <w:highlight w:val="red"/>
                <w:lang w:val="en-GB"/>
              </w:rPr>
            </w:pPr>
          </w:p>
        </w:tc>
        <w:tc>
          <w:tcPr>
            <w:tcW w:w="671" w:type="pct"/>
            <w:vMerge/>
            <w:shd w:val="clear" w:color="auto" w:fill="8EAADB" w:themeFill="accent1" w:themeFillTint="99"/>
          </w:tcPr>
          <w:p w14:paraId="7E6AE2B9" w14:textId="77777777" w:rsidR="0010298B" w:rsidRPr="006836FF" w:rsidRDefault="0010298B" w:rsidP="00C330EA">
            <w:pPr>
              <w:jc w:val="center"/>
              <w:rPr>
                <w:rFonts w:cstheme="minorHAnsi"/>
                <w:b/>
                <w:bCs/>
                <w:sz w:val="18"/>
                <w:szCs w:val="18"/>
                <w:highlight w:val="cyan"/>
              </w:rPr>
            </w:pPr>
          </w:p>
        </w:tc>
        <w:tc>
          <w:tcPr>
            <w:tcW w:w="671" w:type="pct"/>
            <w:vMerge w:val="restart"/>
            <w:shd w:val="clear" w:color="auto" w:fill="FFFF00"/>
          </w:tcPr>
          <w:p w14:paraId="2434D38F" w14:textId="64D9BAED" w:rsidR="0010298B" w:rsidRDefault="0010298B" w:rsidP="00C330EA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6A3E9C">
              <w:rPr>
                <w:rFonts w:cstheme="minorHAnsi"/>
                <w:b/>
                <w:sz w:val="18"/>
                <w:szCs w:val="18"/>
                <w:highlight w:val="yellow"/>
              </w:rPr>
              <w:t xml:space="preserve">Vertragsrecht </w:t>
            </w:r>
            <w:r>
              <w:rPr>
                <w:rFonts w:cstheme="minorHAnsi"/>
                <w:b/>
                <w:sz w:val="18"/>
                <w:szCs w:val="18"/>
                <w:highlight w:val="yellow"/>
              </w:rPr>
              <w:t>II/</w:t>
            </w:r>
            <w:r w:rsidRPr="006A3E9C">
              <w:rPr>
                <w:rFonts w:cstheme="minorHAnsi"/>
                <w:b/>
                <w:sz w:val="18"/>
                <w:szCs w:val="18"/>
                <w:highlight w:val="yellow"/>
              </w:rPr>
              <w:t>III</w:t>
            </w:r>
          </w:p>
          <w:p w14:paraId="579D5817" w14:textId="77777777" w:rsidR="0010298B" w:rsidRDefault="0010298B" w:rsidP="00C330E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  <w:highlight w:val="yellow"/>
              </w:rPr>
              <w:t xml:space="preserve">Wilke – </w:t>
            </w:r>
            <w:r>
              <w:rPr>
                <w:rFonts w:cstheme="minorHAnsi"/>
                <w:bCs/>
                <w:sz w:val="18"/>
                <w:szCs w:val="18"/>
              </w:rPr>
              <w:t>Screencast;</w:t>
            </w:r>
          </w:p>
          <w:p w14:paraId="6588C58C" w14:textId="4E5BBE77" w:rsidR="0010298B" w:rsidRPr="006836FF" w:rsidRDefault="0010298B" w:rsidP="00C330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keine Präsenzeinheit</w:t>
            </w:r>
          </w:p>
        </w:tc>
        <w:tc>
          <w:tcPr>
            <w:tcW w:w="671" w:type="pct"/>
            <w:vMerge w:val="restart"/>
            <w:shd w:val="clear" w:color="auto" w:fill="FFFFFF" w:themeFill="background1"/>
          </w:tcPr>
          <w:p w14:paraId="4B0F6CE4" w14:textId="49FB5684" w:rsidR="0010298B" w:rsidRPr="006836FF" w:rsidRDefault="0010298B" w:rsidP="00C330EA">
            <w:pPr>
              <w:jc w:val="center"/>
              <w:rPr>
                <w:rFonts w:cstheme="minorHAnsi"/>
                <w:b/>
                <w:bCs/>
                <w:sz w:val="18"/>
                <w:szCs w:val="18"/>
                <w:highlight w:val="magenta"/>
              </w:rPr>
            </w:pPr>
          </w:p>
        </w:tc>
        <w:tc>
          <w:tcPr>
            <w:tcW w:w="671" w:type="pct"/>
            <w:vMerge w:val="restart"/>
          </w:tcPr>
          <w:p w14:paraId="29D14949" w14:textId="77777777" w:rsidR="0010298B" w:rsidRPr="006836FF" w:rsidRDefault="0010298B" w:rsidP="00C330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1" w:type="pct"/>
            <w:vMerge w:val="restart"/>
          </w:tcPr>
          <w:p w14:paraId="5CF542EB" w14:textId="77777777" w:rsidR="0010298B" w:rsidRPr="0075542B" w:rsidRDefault="0010298B" w:rsidP="00C330EA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4221DA" w:rsidRPr="0075542B" w14:paraId="2809D2C5" w14:textId="77777777" w:rsidTr="004221DA">
        <w:trPr>
          <w:trHeight w:val="835"/>
        </w:trPr>
        <w:tc>
          <w:tcPr>
            <w:tcW w:w="303" w:type="pct"/>
            <w:vMerge/>
          </w:tcPr>
          <w:p w14:paraId="795E2DDF" w14:textId="77777777" w:rsidR="004221DA" w:rsidRPr="0075542B" w:rsidRDefault="004221DA" w:rsidP="00C330E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671" w:type="pct"/>
            <w:vMerge/>
            <w:shd w:val="clear" w:color="auto" w:fill="FFFFFF" w:themeFill="background1"/>
          </w:tcPr>
          <w:p w14:paraId="2D12C869" w14:textId="77777777" w:rsidR="004221DA" w:rsidRPr="0075542B" w:rsidRDefault="004221DA" w:rsidP="00C330EA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671" w:type="pct"/>
            <w:vMerge/>
            <w:shd w:val="clear" w:color="auto" w:fill="FFFFFF" w:themeFill="background1"/>
          </w:tcPr>
          <w:p w14:paraId="449F3C7C" w14:textId="77777777" w:rsidR="004221DA" w:rsidRPr="006836FF" w:rsidRDefault="004221DA" w:rsidP="00C330EA">
            <w:pPr>
              <w:jc w:val="center"/>
              <w:rPr>
                <w:rFonts w:cstheme="minorHAnsi"/>
                <w:b/>
                <w:bCs/>
                <w:sz w:val="18"/>
                <w:szCs w:val="18"/>
                <w:highlight w:val="red"/>
                <w:lang w:val="en-GB"/>
              </w:rPr>
            </w:pPr>
          </w:p>
        </w:tc>
        <w:tc>
          <w:tcPr>
            <w:tcW w:w="671" w:type="pct"/>
            <w:shd w:val="clear" w:color="auto" w:fill="auto"/>
          </w:tcPr>
          <w:p w14:paraId="2BE040CF" w14:textId="77777777" w:rsidR="004221DA" w:rsidRPr="006836FF" w:rsidRDefault="004221DA" w:rsidP="00C330EA">
            <w:pPr>
              <w:jc w:val="center"/>
              <w:rPr>
                <w:rFonts w:cstheme="minorHAnsi"/>
                <w:b/>
                <w:bCs/>
                <w:sz w:val="18"/>
                <w:szCs w:val="18"/>
                <w:highlight w:val="cyan"/>
              </w:rPr>
            </w:pPr>
          </w:p>
        </w:tc>
        <w:tc>
          <w:tcPr>
            <w:tcW w:w="671" w:type="pct"/>
            <w:vMerge/>
            <w:shd w:val="clear" w:color="auto" w:fill="FFFF00"/>
          </w:tcPr>
          <w:p w14:paraId="5522FDEB" w14:textId="77777777" w:rsidR="004221DA" w:rsidRPr="006A3E9C" w:rsidRDefault="004221DA" w:rsidP="00C330EA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671" w:type="pct"/>
            <w:vMerge/>
            <w:shd w:val="clear" w:color="auto" w:fill="FFFFFF" w:themeFill="background1"/>
          </w:tcPr>
          <w:p w14:paraId="3A740D78" w14:textId="77777777" w:rsidR="004221DA" w:rsidRPr="006836FF" w:rsidRDefault="004221DA" w:rsidP="00C330EA">
            <w:pPr>
              <w:jc w:val="center"/>
              <w:rPr>
                <w:rFonts w:cstheme="minorHAnsi"/>
                <w:b/>
                <w:bCs/>
                <w:sz w:val="18"/>
                <w:szCs w:val="18"/>
                <w:highlight w:val="magenta"/>
              </w:rPr>
            </w:pPr>
          </w:p>
        </w:tc>
        <w:tc>
          <w:tcPr>
            <w:tcW w:w="671" w:type="pct"/>
            <w:vMerge/>
          </w:tcPr>
          <w:p w14:paraId="11357A0E" w14:textId="77777777" w:rsidR="004221DA" w:rsidRPr="006836FF" w:rsidRDefault="004221DA" w:rsidP="00C330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1" w:type="pct"/>
            <w:vMerge/>
          </w:tcPr>
          <w:p w14:paraId="4B982D2C" w14:textId="77777777" w:rsidR="004221DA" w:rsidRPr="0075542B" w:rsidRDefault="004221DA" w:rsidP="00C330EA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10298B" w:rsidRPr="0075542B" w14:paraId="6EFF506A" w14:textId="77777777" w:rsidTr="00C97813">
        <w:trPr>
          <w:trHeight w:val="1654"/>
        </w:trPr>
        <w:tc>
          <w:tcPr>
            <w:tcW w:w="303" w:type="pct"/>
          </w:tcPr>
          <w:p w14:paraId="485F4510" w14:textId="50052E66" w:rsidR="0010298B" w:rsidRPr="0075542B" w:rsidRDefault="0010298B" w:rsidP="00C330E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5542B">
              <w:rPr>
                <w:rFonts w:cstheme="minorHAnsi"/>
                <w:b/>
                <w:bCs/>
                <w:sz w:val="14"/>
                <w:szCs w:val="14"/>
              </w:rPr>
              <w:t>14.00 bis 16.00 Uhr</w:t>
            </w:r>
          </w:p>
        </w:tc>
        <w:tc>
          <w:tcPr>
            <w:tcW w:w="671" w:type="pct"/>
            <w:shd w:val="clear" w:color="auto" w:fill="FFFFFF" w:themeFill="background1"/>
          </w:tcPr>
          <w:p w14:paraId="09E95633" w14:textId="77777777" w:rsidR="0010298B" w:rsidRPr="0075542B" w:rsidRDefault="0010298B" w:rsidP="00C330EA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671" w:type="pct"/>
            <w:shd w:val="clear" w:color="auto" w:fill="FFFF00"/>
          </w:tcPr>
          <w:p w14:paraId="1F0D77F5" w14:textId="3FA3D07B" w:rsidR="0010298B" w:rsidRDefault="0010298B" w:rsidP="00D93716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GB"/>
              </w:rPr>
            </w:pPr>
            <w:proofErr w:type="spellStart"/>
            <w:r>
              <w:rPr>
                <w:rFonts w:cstheme="minorHAnsi"/>
                <w:b/>
                <w:bCs/>
                <w:sz w:val="18"/>
                <w:szCs w:val="18"/>
                <w:lang w:val="en-GB"/>
              </w:rPr>
              <w:t>Nebengebiete</w:t>
            </w:r>
            <w:proofErr w:type="spellEnd"/>
            <w:r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 I –</w:t>
            </w:r>
            <w:proofErr w:type="spellStart"/>
            <w:r>
              <w:rPr>
                <w:rFonts w:cstheme="minorHAnsi"/>
                <w:b/>
                <w:bCs/>
                <w:sz w:val="18"/>
                <w:szCs w:val="18"/>
                <w:lang w:val="en-GB"/>
              </w:rPr>
              <w:t>Arbeitsrecht</w:t>
            </w:r>
            <w:proofErr w:type="spellEnd"/>
          </w:p>
          <w:p w14:paraId="62BFB91C" w14:textId="77777777" w:rsidR="0010298B" w:rsidRPr="006836FF" w:rsidRDefault="0010298B" w:rsidP="00D93716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6836FF">
              <w:rPr>
                <w:rFonts w:cstheme="minorHAnsi"/>
                <w:sz w:val="18"/>
                <w:szCs w:val="18"/>
                <w:lang w:val="en-GB"/>
              </w:rPr>
              <w:t>Sagan – H 22</w:t>
            </w:r>
          </w:p>
          <w:p w14:paraId="702D4F78" w14:textId="77777777" w:rsidR="0010298B" w:rsidRPr="00C741DF" w:rsidRDefault="0010298B" w:rsidP="00D93716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  <w:p w14:paraId="579C9EC5" w14:textId="154EA8CE" w:rsidR="0010298B" w:rsidRPr="006836FF" w:rsidRDefault="0010298B" w:rsidP="00D93716">
            <w:pPr>
              <w:jc w:val="center"/>
              <w:rPr>
                <w:rFonts w:cstheme="minorHAnsi"/>
                <w:b/>
                <w:bCs/>
                <w:sz w:val="18"/>
                <w:szCs w:val="18"/>
                <w:highlight w:val="red"/>
                <w:lang w:val="en-GB"/>
              </w:rPr>
            </w:pPr>
            <w:r w:rsidRPr="00EF662D">
              <w:rPr>
                <w:rFonts w:cstheme="minorHAnsi"/>
                <w:sz w:val="18"/>
                <w:szCs w:val="18"/>
                <w:lang w:val="en-GB"/>
              </w:rPr>
              <w:t>[</w:t>
            </w:r>
            <w:proofErr w:type="spellStart"/>
            <w:r w:rsidRPr="00EF662D">
              <w:rPr>
                <w:rFonts w:cstheme="minorHAnsi"/>
                <w:sz w:val="18"/>
                <w:szCs w:val="18"/>
                <w:lang w:val="en-GB"/>
              </w:rPr>
              <w:t>Arbeitnehmer</w:t>
            </w:r>
            <w:proofErr w:type="spellEnd"/>
            <w:r w:rsidRPr="00EF662D">
              <w:rPr>
                <w:rFonts w:cstheme="minorHAnsi"/>
                <w:sz w:val="18"/>
                <w:szCs w:val="18"/>
                <w:lang w:val="en-GB"/>
              </w:rPr>
              <w:t xml:space="preserve">; </w:t>
            </w:r>
            <w:proofErr w:type="spellStart"/>
            <w:r w:rsidRPr="00EF662D">
              <w:rPr>
                <w:rFonts w:cstheme="minorHAnsi"/>
                <w:sz w:val="18"/>
                <w:szCs w:val="18"/>
                <w:lang w:val="en-GB"/>
              </w:rPr>
              <w:t>Arbeitsvertrag</w:t>
            </w:r>
            <w:proofErr w:type="spellEnd"/>
            <w:r w:rsidRPr="00EF662D">
              <w:rPr>
                <w:rFonts w:cstheme="minorHAnsi"/>
                <w:sz w:val="18"/>
                <w:szCs w:val="18"/>
                <w:lang w:val="en-GB"/>
              </w:rPr>
              <w:t>]</w:t>
            </w:r>
          </w:p>
        </w:tc>
        <w:tc>
          <w:tcPr>
            <w:tcW w:w="671" w:type="pct"/>
            <w:shd w:val="clear" w:color="auto" w:fill="FFFFFF" w:themeFill="background1"/>
          </w:tcPr>
          <w:p w14:paraId="2E83C6E8" w14:textId="1F8C6CA3" w:rsidR="0010298B" w:rsidRPr="006836FF" w:rsidRDefault="0010298B" w:rsidP="00C330EA">
            <w:pPr>
              <w:jc w:val="center"/>
              <w:rPr>
                <w:rFonts w:cstheme="minorHAnsi"/>
                <w:b/>
                <w:bCs/>
                <w:sz w:val="18"/>
                <w:szCs w:val="18"/>
                <w:highlight w:val="cyan"/>
              </w:rPr>
            </w:pPr>
          </w:p>
        </w:tc>
        <w:tc>
          <w:tcPr>
            <w:tcW w:w="671" w:type="pct"/>
            <w:shd w:val="clear" w:color="auto" w:fill="FFFFFF" w:themeFill="background1"/>
          </w:tcPr>
          <w:p w14:paraId="107275DF" w14:textId="7A64FC63" w:rsidR="0010298B" w:rsidRPr="006836FF" w:rsidRDefault="0010298B" w:rsidP="00C330EA">
            <w:pPr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671" w:type="pct"/>
            <w:vMerge w:val="restart"/>
            <w:shd w:val="clear" w:color="auto" w:fill="A8D08D" w:themeFill="accent6" w:themeFillTint="99"/>
          </w:tcPr>
          <w:p w14:paraId="50AD170A" w14:textId="77777777" w:rsidR="0010298B" w:rsidRPr="00C330EA" w:rsidRDefault="0010298B" w:rsidP="00C330E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0EA">
              <w:rPr>
                <w:rFonts w:cstheme="minorHAnsi"/>
                <w:b/>
                <w:bCs/>
                <w:sz w:val="18"/>
                <w:szCs w:val="18"/>
              </w:rPr>
              <w:t>Semesterklausurenkurs</w:t>
            </w:r>
          </w:p>
          <w:p w14:paraId="12209959" w14:textId="3FDB1D78" w:rsidR="0010298B" w:rsidRPr="00C330EA" w:rsidRDefault="0010298B" w:rsidP="00C330EA">
            <w:pPr>
              <w:jc w:val="center"/>
              <w:rPr>
                <w:rFonts w:cstheme="minorHAnsi"/>
                <w:sz w:val="18"/>
                <w:szCs w:val="18"/>
                <w:highlight w:val="magenta"/>
              </w:rPr>
            </w:pPr>
            <w:r w:rsidRPr="00C330EA">
              <w:rPr>
                <w:rFonts w:cstheme="minorHAnsi"/>
                <w:sz w:val="18"/>
                <w:szCs w:val="18"/>
              </w:rPr>
              <w:t>Zivilrecht – S 57</w:t>
            </w:r>
          </w:p>
        </w:tc>
        <w:tc>
          <w:tcPr>
            <w:tcW w:w="671" w:type="pct"/>
          </w:tcPr>
          <w:p w14:paraId="07A79AB1" w14:textId="77777777" w:rsidR="0010298B" w:rsidRPr="006836FF" w:rsidRDefault="0010298B" w:rsidP="00C330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1" w:type="pct"/>
          </w:tcPr>
          <w:p w14:paraId="43E623FC" w14:textId="77777777" w:rsidR="0010298B" w:rsidRPr="0075542B" w:rsidRDefault="0010298B" w:rsidP="00C330EA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10298B" w:rsidRPr="0075542B" w14:paraId="5FD2343D" w14:textId="77777777" w:rsidTr="00C97813">
        <w:trPr>
          <w:trHeight w:val="1654"/>
        </w:trPr>
        <w:tc>
          <w:tcPr>
            <w:tcW w:w="303" w:type="pct"/>
          </w:tcPr>
          <w:p w14:paraId="5595801C" w14:textId="581911C3" w:rsidR="0010298B" w:rsidRPr="0075542B" w:rsidRDefault="0010298B" w:rsidP="00C330E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5542B">
              <w:rPr>
                <w:rFonts w:cstheme="minorHAnsi"/>
                <w:b/>
                <w:bCs/>
                <w:sz w:val="14"/>
                <w:szCs w:val="14"/>
              </w:rPr>
              <w:t>16.00 bis 18.00 Uhr</w:t>
            </w:r>
          </w:p>
        </w:tc>
        <w:tc>
          <w:tcPr>
            <w:tcW w:w="671" w:type="pct"/>
          </w:tcPr>
          <w:p w14:paraId="63609BE5" w14:textId="77777777" w:rsidR="0010298B" w:rsidRPr="0075542B" w:rsidRDefault="0010298B" w:rsidP="00C330EA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671" w:type="pct"/>
            <w:shd w:val="clear" w:color="auto" w:fill="FFFF00"/>
          </w:tcPr>
          <w:p w14:paraId="7E6E19ED" w14:textId="77777777" w:rsidR="0010298B" w:rsidRDefault="0010298B" w:rsidP="00D9371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07A43">
              <w:rPr>
                <w:rFonts w:cstheme="minorHAnsi"/>
                <w:b/>
                <w:bCs/>
                <w:sz w:val="18"/>
                <w:szCs w:val="18"/>
              </w:rPr>
              <w:t>Vertragsrecht I</w:t>
            </w:r>
          </w:p>
          <w:p w14:paraId="10888CEF" w14:textId="60E586B7" w:rsidR="0010298B" w:rsidRPr="006836FF" w:rsidRDefault="0010298B" w:rsidP="00D93716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</w:rPr>
              <w:t>Magnus – H 22</w:t>
            </w:r>
            <w:r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    </w:t>
            </w:r>
          </w:p>
          <w:p w14:paraId="79870E50" w14:textId="77777777" w:rsidR="0010298B" w:rsidRDefault="0010298B" w:rsidP="00C330EA">
            <w:pPr>
              <w:jc w:val="center"/>
              <w:rPr>
                <w:rFonts w:cstheme="minorHAnsi"/>
                <w:sz w:val="18"/>
                <w:szCs w:val="18"/>
                <w:highlight w:val="red"/>
                <w:lang w:val="en-GB"/>
              </w:rPr>
            </w:pPr>
          </w:p>
          <w:p w14:paraId="0C498559" w14:textId="11FCB887" w:rsidR="0010298B" w:rsidRPr="006836FF" w:rsidRDefault="0010298B" w:rsidP="00C330EA">
            <w:pPr>
              <w:jc w:val="center"/>
              <w:rPr>
                <w:rFonts w:cstheme="minorHAnsi"/>
                <w:sz w:val="18"/>
                <w:szCs w:val="18"/>
                <w:highlight w:val="red"/>
                <w:lang w:val="en-GB"/>
              </w:rPr>
            </w:pPr>
            <w:r w:rsidRPr="00D93716">
              <w:rPr>
                <w:rFonts w:cstheme="minorHAnsi"/>
                <w:sz w:val="18"/>
                <w:szCs w:val="18"/>
                <w:lang w:val="en-GB"/>
              </w:rPr>
              <w:t>(</w:t>
            </w:r>
            <w:proofErr w:type="spellStart"/>
            <w:r w:rsidRPr="00D93716">
              <w:rPr>
                <w:rFonts w:cstheme="minorHAnsi"/>
                <w:sz w:val="18"/>
                <w:szCs w:val="18"/>
                <w:lang w:val="en-GB"/>
              </w:rPr>
              <w:t>einmaliger</w:t>
            </w:r>
            <w:proofErr w:type="spellEnd"/>
            <w:r w:rsidRPr="00D93716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93716">
              <w:rPr>
                <w:rFonts w:cstheme="minorHAnsi"/>
                <w:sz w:val="18"/>
                <w:szCs w:val="18"/>
                <w:lang w:val="en-GB"/>
              </w:rPr>
              <w:t>Tausch</w:t>
            </w:r>
            <w:proofErr w:type="spellEnd"/>
            <w:r w:rsidRPr="00D93716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93716">
              <w:rPr>
                <w:rFonts w:cstheme="minorHAnsi"/>
                <w:sz w:val="18"/>
                <w:szCs w:val="18"/>
                <w:lang w:val="en-GB"/>
              </w:rPr>
              <w:t>mit</w:t>
            </w:r>
            <w:proofErr w:type="spellEnd"/>
            <w:r w:rsidRPr="00D93716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93716">
              <w:rPr>
                <w:rFonts w:cstheme="minorHAnsi"/>
                <w:sz w:val="18"/>
                <w:szCs w:val="18"/>
                <w:lang w:val="en-GB"/>
              </w:rPr>
              <w:t>Nebengebiete</w:t>
            </w:r>
            <w:proofErr w:type="spellEnd"/>
            <w:r w:rsidRPr="00D93716">
              <w:rPr>
                <w:rFonts w:cstheme="minorHAnsi"/>
                <w:sz w:val="18"/>
                <w:szCs w:val="18"/>
                <w:lang w:val="en-GB"/>
              </w:rPr>
              <w:t xml:space="preserve"> II)</w:t>
            </w:r>
          </w:p>
        </w:tc>
        <w:tc>
          <w:tcPr>
            <w:tcW w:w="671" w:type="pct"/>
            <w:shd w:val="clear" w:color="auto" w:fill="auto"/>
          </w:tcPr>
          <w:p w14:paraId="7B8D630C" w14:textId="2EBBC0FF" w:rsidR="0010298B" w:rsidRPr="006836FF" w:rsidRDefault="0010298B" w:rsidP="00C330EA">
            <w:pPr>
              <w:jc w:val="center"/>
              <w:rPr>
                <w:rFonts w:cstheme="minorHAnsi"/>
                <w:b/>
                <w:bCs/>
                <w:sz w:val="18"/>
                <w:szCs w:val="18"/>
                <w:highlight w:val="cyan"/>
              </w:rPr>
            </w:pPr>
          </w:p>
        </w:tc>
        <w:tc>
          <w:tcPr>
            <w:tcW w:w="671" w:type="pct"/>
            <w:shd w:val="clear" w:color="auto" w:fill="A8D08D" w:themeFill="accent6" w:themeFillTint="99"/>
          </w:tcPr>
          <w:p w14:paraId="012F3D39" w14:textId="60CB9456" w:rsidR="0010298B" w:rsidRPr="003E05A2" w:rsidRDefault="0010298B" w:rsidP="00C330E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E05A2">
              <w:rPr>
                <w:rFonts w:cstheme="minorHAnsi"/>
                <w:b/>
                <w:bCs/>
                <w:sz w:val="18"/>
                <w:szCs w:val="18"/>
              </w:rPr>
              <w:t>Besprechung Ferienklausurenkurs</w:t>
            </w:r>
          </w:p>
          <w:p w14:paraId="6A2AC73A" w14:textId="231DC8E3" w:rsidR="0010298B" w:rsidRPr="003E05A2" w:rsidRDefault="0010298B" w:rsidP="00C330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05A2">
              <w:rPr>
                <w:rFonts w:cstheme="minorHAnsi"/>
                <w:sz w:val="18"/>
                <w:szCs w:val="18"/>
              </w:rPr>
              <w:t>Opel – S 40</w:t>
            </w:r>
          </w:p>
          <w:p w14:paraId="12EF7485" w14:textId="77777777" w:rsidR="0010298B" w:rsidRPr="006836FF" w:rsidRDefault="0010298B" w:rsidP="00C330EA">
            <w:pPr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</w:p>
          <w:p w14:paraId="7FCE5735" w14:textId="77777777" w:rsidR="0010298B" w:rsidRPr="006836FF" w:rsidRDefault="0010298B" w:rsidP="00C330EA">
            <w:pPr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</w:p>
          <w:p w14:paraId="276C62DB" w14:textId="77777777" w:rsidR="0010298B" w:rsidRPr="006836FF" w:rsidRDefault="0010298B" w:rsidP="00C330EA">
            <w:pPr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</w:p>
          <w:p w14:paraId="531BCA31" w14:textId="77777777" w:rsidR="0010298B" w:rsidRPr="006836FF" w:rsidRDefault="0010298B" w:rsidP="00C330EA">
            <w:pPr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</w:p>
          <w:p w14:paraId="7A1DBAA4" w14:textId="04192136" w:rsidR="0010298B" w:rsidRPr="006836FF" w:rsidRDefault="0010298B" w:rsidP="00C330EA">
            <w:pPr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671" w:type="pct"/>
            <w:vMerge/>
            <w:shd w:val="clear" w:color="auto" w:fill="A8D08D" w:themeFill="accent6" w:themeFillTint="99"/>
          </w:tcPr>
          <w:p w14:paraId="618E2C5F" w14:textId="77777777" w:rsidR="0010298B" w:rsidRPr="006836FF" w:rsidRDefault="0010298B" w:rsidP="00C330EA">
            <w:pPr>
              <w:jc w:val="center"/>
              <w:rPr>
                <w:rFonts w:cstheme="minorHAnsi"/>
                <w:b/>
                <w:bCs/>
                <w:sz w:val="18"/>
                <w:szCs w:val="18"/>
                <w:highlight w:val="magenta"/>
              </w:rPr>
            </w:pPr>
          </w:p>
        </w:tc>
        <w:tc>
          <w:tcPr>
            <w:tcW w:w="671" w:type="pct"/>
          </w:tcPr>
          <w:p w14:paraId="26493006" w14:textId="77777777" w:rsidR="0010298B" w:rsidRPr="006836FF" w:rsidRDefault="0010298B" w:rsidP="00C330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1" w:type="pct"/>
          </w:tcPr>
          <w:p w14:paraId="60C42527" w14:textId="77777777" w:rsidR="0010298B" w:rsidRPr="0075542B" w:rsidRDefault="0010298B" w:rsidP="00C330EA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10298B" w:rsidRPr="0075542B" w14:paraId="0E50B934" w14:textId="77777777" w:rsidTr="00C97813">
        <w:trPr>
          <w:trHeight w:val="1654"/>
        </w:trPr>
        <w:tc>
          <w:tcPr>
            <w:tcW w:w="303" w:type="pct"/>
          </w:tcPr>
          <w:p w14:paraId="3FFD37F5" w14:textId="4AE75AE4" w:rsidR="0010298B" w:rsidRPr="0075542B" w:rsidRDefault="0010298B" w:rsidP="00C330E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5542B">
              <w:rPr>
                <w:rFonts w:cstheme="minorHAnsi"/>
                <w:b/>
                <w:bCs/>
                <w:sz w:val="14"/>
                <w:szCs w:val="14"/>
              </w:rPr>
              <w:t>18.00 bis 20.00 Uhr</w:t>
            </w:r>
          </w:p>
        </w:tc>
        <w:tc>
          <w:tcPr>
            <w:tcW w:w="671" w:type="pct"/>
          </w:tcPr>
          <w:p w14:paraId="705886E5" w14:textId="77777777" w:rsidR="0010298B" w:rsidRPr="0075542B" w:rsidRDefault="0010298B" w:rsidP="00C330EA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671" w:type="pct"/>
          </w:tcPr>
          <w:p w14:paraId="0F3BF7AE" w14:textId="77777777" w:rsidR="0010298B" w:rsidRPr="006836FF" w:rsidRDefault="0010298B" w:rsidP="00C330EA">
            <w:pPr>
              <w:jc w:val="center"/>
              <w:rPr>
                <w:rFonts w:cstheme="minorHAnsi"/>
                <w:b/>
                <w:bCs/>
                <w:sz w:val="18"/>
                <w:szCs w:val="18"/>
                <w:highlight w:val="red"/>
                <w:lang w:val="en-GB"/>
              </w:rPr>
            </w:pPr>
          </w:p>
        </w:tc>
        <w:tc>
          <w:tcPr>
            <w:tcW w:w="671" w:type="pct"/>
            <w:shd w:val="clear" w:color="auto" w:fill="F4B083" w:themeFill="accent2" w:themeFillTint="99"/>
          </w:tcPr>
          <w:p w14:paraId="7D7A7AE5" w14:textId="77777777" w:rsidR="0010298B" w:rsidRDefault="0010298B" w:rsidP="00B52C2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52C22">
              <w:rPr>
                <w:rFonts w:cstheme="minorHAnsi"/>
                <w:b/>
                <w:bCs/>
                <w:sz w:val="18"/>
                <w:szCs w:val="18"/>
              </w:rPr>
              <w:t>Strafrecht AT</w:t>
            </w:r>
            <w:r>
              <w:rPr>
                <w:rFonts w:cstheme="minorHAnsi"/>
                <w:b/>
                <w:bCs/>
                <w:sz w:val="18"/>
                <w:szCs w:val="18"/>
              </w:rPr>
              <w:t>/StPO</w:t>
            </w:r>
          </w:p>
          <w:p w14:paraId="5EC9A544" w14:textId="77777777" w:rsidR="0010298B" w:rsidRPr="0075542B" w:rsidRDefault="0010298B" w:rsidP="00B52C2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52C22">
              <w:rPr>
                <w:rFonts w:cstheme="minorHAnsi"/>
                <w:sz w:val="18"/>
                <w:szCs w:val="18"/>
              </w:rPr>
              <w:t>Ceffinato – H 22</w:t>
            </w:r>
          </w:p>
          <w:p w14:paraId="0A9984B0" w14:textId="2A183373" w:rsidR="0010298B" w:rsidRPr="00B52C22" w:rsidRDefault="0010298B" w:rsidP="00C330EA">
            <w:pPr>
              <w:jc w:val="center"/>
              <w:rPr>
                <w:rFonts w:cstheme="minorHAnsi"/>
                <w:sz w:val="18"/>
                <w:szCs w:val="18"/>
                <w:highlight w:val="cyan"/>
              </w:rPr>
            </w:pPr>
          </w:p>
        </w:tc>
        <w:tc>
          <w:tcPr>
            <w:tcW w:w="671" w:type="pct"/>
            <w:shd w:val="clear" w:color="auto" w:fill="auto"/>
          </w:tcPr>
          <w:p w14:paraId="3E840970" w14:textId="77777777" w:rsidR="0010298B" w:rsidRPr="006836FF" w:rsidRDefault="0010298B" w:rsidP="00C330EA">
            <w:pPr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671" w:type="pct"/>
            <w:vMerge/>
            <w:shd w:val="clear" w:color="auto" w:fill="A8D08D" w:themeFill="accent6" w:themeFillTint="99"/>
          </w:tcPr>
          <w:p w14:paraId="6A6ADBB0" w14:textId="77777777" w:rsidR="0010298B" w:rsidRPr="006836FF" w:rsidRDefault="0010298B" w:rsidP="00C330EA">
            <w:pPr>
              <w:jc w:val="center"/>
              <w:rPr>
                <w:rFonts w:cstheme="minorHAnsi"/>
                <w:b/>
                <w:bCs/>
                <w:sz w:val="18"/>
                <w:szCs w:val="18"/>
                <w:highlight w:val="magenta"/>
              </w:rPr>
            </w:pPr>
          </w:p>
        </w:tc>
        <w:tc>
          <w:tcPr>
            <w:tcW w:w="671" w:type="pct"/>
          </w:tcPr>
          <w:p w14:paraId="207ACC27" w14:textId="77777777" w:rsidR="0010298B" w:rsidRPr="006836FF" w:rsidRDefault="0010298B" w:rsidP="00C330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1" w:type="pct"/>
          </w:tcPr>
          <w:p w14:paraId="21F6A626" w14:textId="77777777" w:rsidR="0010298B" w:rsidRPr="0075542B" w:rsidRDefault="0010298B" w:rsidP="00C330EA">
            <w:pPr>
              <w:rPr>
                <w:rFonts w:cstheme="minorHAnsi"/>
                <w:sz w:val="14"/>
                <w:szCs w:val="14"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-116"/>
        <w:tblW w:w="5000" w:type="pct"/>
        <w:tblLayout w:type="fixed"/>
        <w:tblLook w:val="04A0" w:firstRow="1" w:lastRow="0" w:firstColumn="1" w:lastColumn="0" w:noHBand="0" w:noVBand="1"/>
      </w:tblPr>
      <w:tblGrid>
        <w:gridCol w:w="976"/>
        <w:gridCol w:w="1998"/>
        <w:gridCol w:w="2114"/>
        <w:gridCol w:w="2129"/>
        <w:gridCol w:w="2266"/>
        <w:gridCol w:w="2056"/>
        <w:gridCol w:w="2138"/>
        <w:gridCol w:w="1997"/>
      </w:tblGrid>
      <w:tr w:rsidR="00BD2D74" w:rsidRPr="0075542B" w14:paraId="0B70C357" w14:textId="77777777" w:rsidTr="00A62C0E">
        <w:trPr>
          <w:trHeight w:val="555"/>
        </w:trPr>
        <w:tc>
          <w:tcPr>
            <w:tcW w:w="3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ED5AD9E" w14:textId="2F2E2378" w:rsidR="00C90569" w:rsidRPr="0075542B" w:rsidRDefault="000E6560" w:rsidP="00C90569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4"/>
                <w:szCs w:val="14"/>
                <w:u w:val="single"/>
              </w:rPr>
              <w:lastRenderedPageBreak/>
              <w:t>Zeit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67286C0" w14:textId="77777777" w:rsidR="00C90569" w:rsidRPr="0075542B" w:rsidRDefault="00C90569" w:rsidP="00C90569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Montag</w:t>
            </w:r>
          </w:p>
          <w:p w14:paraId="52A8536F" w14:textId="1DA8C436" w:rsidR="00C90569" w:rsidRPr="0075542B" w:rsidRDefault="00317A7A" w:rsidP="00C90569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2</w:t>
            </w:r>
            <w:r w:rsidR="00CA34DC">
              <w:rPr>
                <w:rFonts w:cstheme="minorHAnsi"/>
                <w:b/>
                <w:bCs/>
                <w:sz w:val="14"/>
                <w:szCs w:val="14"/>
              </w:rPr>
              <w:t>4</w:t>
            </w:r>
            <w:r>
              <w:rPr>
                <w:rFonts w:cstheme="minorHAnsi"/>
                <w:b/>
                <w:bCs/>
                <w:sz w:val="14"/>
                <w:szCs w:val="14"/>
              </w:rPr>
              <w:t>.10.202</w:t>
            </w:r>
            <w:r w:rsidR="00CA34DC">
              <w:rPr>
                <w:rFonts w:cstheme="minorHAns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6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E95A171" w14:textId="77777777" w:rsidR="00C90569" w:rsidRPr="0075542B" w:rsidRDefault="00C90569" w:rsidP="00C9056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Dienstag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6D5F36E7" w14:textId="58E34007" w:rsidR="00C90569" w:rsidRPr="00317A7A" w:rsidRDefault="00317A7A" w:rsidP="00C90569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2</w:t>
            </w:r>
            <w:r w:rsidR="00CA34DC">
              <w:rPr>
                <w:rFonts w:cstheme="minorHAnsi"/>
                <w:b/>
                <w:sz w:val="14"/>
                <w:szCs w:val="14"/>
              </w:rPr>
              <w:t>5</w:t>
            </w:r>
            <w:r>
              <w:rPr>
                <w:rFonts w:cstheme="minorHAnsi"/>
                <w:b/>
                <w:sz w:val="14"/>
                <w:szCs w:val="14"/>
              </w:rPr>
              <w:t>.10.202</w:t>
            </w:r>
            <w:r w:rsidR="00CA34DC">
              <w:rPr>
                <w:rFonts w:cstheme="minorHAnsi"/>
                <w:b/>
                <w:sz w:val="14"/>
                <w:szCs w:val="14"/>
              </w:rPr>
              <w:t>2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8CA275D" w14:textId="77777777" w:rsidR="00C90569" w:rsidRPr="0075542B" w:rsidRDefault="00C90569" w:rsidP="00C9056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Mittwoch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7E5506E7" w14:textId="52CB953F" w:rsidR="00C90569" w:rsidRPr="0075542B" w:rsidRDefault="00317A7A" w:rsidP="00C90569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2</w:t>
            </w:r>
            <w:r w:rsidR="00CA34DC">
              <w:rPr>
                <w:rFonts w:cstheme="minorHAnsi"/>
                <w:b/>
                <w:bCs/>
                <w:sz w:val="14"/>
                <w:szCs w:val="14"/>
              </w:rPr>
              <w:t>6</w:t>
            </w:r>
            <w:r>
              <w:rPr>
                <w:rFonts w:cstheme="minorHAnsi"/>
                <w:b/>
                <w:bCs/>
                <w:sz w:val="14"/>
                <w:szCs w:val="14"/>
              </w:rPr>
              <w:t>.10.202</w:t>
            </w:r>
            <w:r w:rsidR="00CA34DC">
              <w:rPr>
                <w:rFonts w:cstheme="minorHAns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EF6D052" w14:textId="77777777" w:rsidR="00C90569" w:rsidRPr="0075542B" w:rsidRDefault="00C90569" w:rsidP="00C9056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Donnerstag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7DA28BC3" w14:textId="3707FDC1" w:rsidR="00C90569" w:rsidRPr="00317A7A" w:rsidRDefault="00317A7A" w:rsidP="00C90569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2</w:t>
            </w:r>
            <w:r w:rsidR="00CA34DC">
              <w:rPr>
                <w:rFonts w:cstheme="minorHAnsi"/>
                <w:b/>
                <w:sz w:val="14"/>
                <w:szCs w:val="14"/>
              </w:rPr>
              <w:t>7</w:t>
            </w:r>
            <w:r>
              <w:rPr>
                <w:rFonts w:cstheme="minorHAnsi"/>
                <w:b/>
                <w:sz w:val="14"/>
                <w:szCs w:val="14"/>
              </w:rPr>
              <w:t>.10.202</w:t>
            </w:r>
            <w:r w:rsidR="00CA34DC">
              <w:rPr>
                <w:rFonts w:cstheme="minorHAnsi"/>
                <w:b/>
                <w:sz w:val="14"/>
                <w:szCs w:val="14"/>
              </w:rPr>
              <w:t>2</w:t>
            </w:r>
          </w:p>
        </w:tc>
        <w:tc>
          <w:tcPr>
            <w:tcW w:w="6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FD8BDF6" w14:textId="77777777" w:rsidR="00C90569" w:rsidRPr="0075542B" w:rsidRDefault="00C90569" w:rsidP="00C90569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Freitag</w:t>
            </w:r>
          </w:p>
          <w:p w14:paraId="18FC659B" w14:textId="42AEC4BE" w:rsidR="00C90569" w:rsidRPr="0075542B" w:rsidRDefault="00C90569" w:rsidP="00C90569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5542B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r w:rsidR="00317A7A">
              <w:rPr>
                <w:rFonts w:cstheme="minorHAnsi"/>
                <w:b/>
                <w:bCs/>
                <w:sz w:val="14"/>
                <w:szCs w:val="14"/>
              </w:rPr>
              <w:t>2</w:t>
            </w:r>
            <w:r w:rsidR="00CA34DC">
              <w:rPr>
                <w:rFonts w:cstheme="minorHAnsi"/>
                <w:b/>
                <w:bCs/>
                <w:sz w:val="14"/>
                <w:szCs w:val="14"/>
              </w:rPr>
              <w:t>8</w:t>
            </w:r>
            <w:r w:rsidR="00317A7A">
              <w:rPr>
                <w:rFonts w:cstheme="minorHAnsi"/>
                <w:b/>
                <w:bCs/>
                <w:sz w:val="14"/>
                <w:szCs w:val="14"/>
              </w:rPr>
              <w:t>.10.202</w:t>
            </w:r>
            <w:r w:rsidR="00CA34DC">
              <w:rPr>
                <w:rFonts w:cstheme="minorHAns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6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5D2999E" w14:textId="77777777" w:rsidR="00C90569" w:rsidRPr="0075542B" w:rsidRDefault="00C90569" w:rsidP="00C90569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Samstag</w:t>
            </w:r>
          </w:p>
          <w:p w14:paraId="1B5BFF9E" w14:textId="4C183E16" w:rsidR="00C90569" w:rsidRPr="0075542B" w:rsidRDefault="00C90569" w:rsidP="00C90569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5542B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r w:rsidR="00CA34DC">
              <w:rPr>
                <w:rFonts w:cstheme="minorHAnsi"/>
                <w:b/>
                <w:bCs/>
                <w:sz w:val="14"/>
                <w:szCs w:val="14"/>
              </w:rPr>
              <w:t>29</w:t>
            </w:r>
            <w:r w:rsidR="0099488F">
              <w:rPr>
                <w:rFonts w:cstheme="minorHAnsi"/>
                <w:b/>
                <w:bCs/>
                <w:sz w:val="14"/>
                <w:szCs w:val="14"/>
              </w:rPr>
              <w:t>.10.202</w:t>
            </w:r>
            <w:r w:rsidR="00CA34DC">
              <w:rPr>
                <w:rFonts w:cstheme="minorHAns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36A133C" w14:textId="77777777" w:rsidR="00C90569" w:rsidRPr="0075542B" w:rsidRDefault="00C90569" w:rsidP="00C90569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 xml:space="preserve">Sonntag </w:t>
            </w:r>
          </w:p>
          <w:p w14:paraId="0770BF8A" w14:textId="5E836755" w:rsidR="00C90569" w:rsidRPr="0075542B" w:rsidRDefault="0099488F" w:rsidP="00C90569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3</w:t>
            </w:r>
            <w:r w:rsidR="00CA34DC">
              <w:rPr>
                <w:rFonts w:cstheme="minorHAnsi"/>
                <w:b/>
                <w:bCs/>
                <w:sz w:val="14"/>
                <w:szCs w:val="14"/>
              </w:rPr>
              <w:t>0</w:t>
            </w:r>
            <w:r>
              <w:rPr>
                <w:rFonts w:cstheme="minorHAnsi"/>
                <w:b/>
                <w:bCs/>
                <w:sz w:val="14"/>
                <w:szCs w:val="14"/>
              </w:rPr>
              <w:t>.10.202</w:t>
            </w:r>
            <w:r w:rsidR="00CA34DC">
              <w:rPr>
                <w:rFonts w:cstheme="minorHAnsi"/>
                <w:b/>
                <w:bCs/>
                <w:sz w:val="14"/>
                <w:szCs w:val="14"/>
              </w:rPr>
              <w:t>2</w:t>
            </w:r>
          </w:p>
        </w:tc>
      </w:tr>
      <w:tr w:rsidR="00CC4FC7" w:rsidRPr="0075542B" w14:paraId="506A9F0E" w14:textId="77777777" w:rsidTr="00F53258">
        <w:trPr>
          <w:trHeight w:val="1656"/>
        </w:trPr>
        <w:tc>
          <w:tcPr>
            <w:tcW w:w="311" w:type="pct"/>
            <w:tcBorders>
              <w:top w:val="single" w:sz="12" w:space="0" w:color="auto"/>
            </w:tcBorders>
          </w:tcPr>
          <w:p w14:paraId="3E992648" w14:textId="27EF81B6" w:rsidR="00CC4FC7" w:rsidRPr="000E6560" w:rsidRDefault="00CC4FC7" w:rsidP="00C90569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E6560">
              <w:rPr>
                <w:rFonts w:cstheme="minorHAnsi"/>
                <w:b/>
                <w:sz w:val="14"/>
                <w:szCs w:val="14"/>
              </w:rPr>
              <w:t>8:00 bis 10:00 Uhr</w:t>
            </w:r>
          </w:p>
        </w:tc>
        <w:tc>
          <w:tcPr>
            <w:tcW w:w="637" w:type="pct"/>
            <w:tcBorders>
              <w:top w:val="single" w:sz="12" w:space="0" w:color="auto"/>
            </w:tcBorders>
            <w:shd w:val="clear" w:color="auto" w:fill="auto"/>
          </w:tcPr>
          <w:p w14:paraId="145E7D9D" w14:textId="4816ED27" w:rsidR="00CC4FC7" w:rsidRPr="0075542B" w:rsidRDefault="00CC4FC7" w:rsidP="00C90569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4" w:type="pct"/>
            <w:tcBorders>
              <w:top w:val="single" w:sz="12" w:space="0" w:color="auto"/>
            </w:tcBorders>
            <w:shd w:val="clear" w:color="auto" w:fill="auto"/>
          </w:tcPr>
          <w:p w14:paraId="0805A144" w14:textId="1386985A" w:rsidR="00CC4FC7" w:rsidRPr="00784340" w:rsidRDefault="00CC4FC7" w:rsidP="004958CA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79" w:type="pct"/>
            <w:vMerge w:val="restart"/>
            <w:tcBorders>
              <w:top w:val="single" w:sz="12" w:space="0" w:color="auto"/>
            </w:tcBorders>
            <w:shd w:val="clear" w:color="auto" w:fill="8EAADB" w:themeFill="accent1" w:themeFillTint="99"/>
          </w:tcPr>
          <w:p w14:paraId="27418312" w14:textId="77777777" w:rsidR="00CC4FC7" w:rsidRDefault="00CC4FC7" w:rsidP="00F6524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F7054">
              <w:rPr>
                <w:rFonts w:cstheme="minorHAnsi"/>
                <w:b/>
                <w:bCs/>
                <w:sz w:val="18"/>
                <w:szCs w:val="18"/>
              </w:rPr>
              <w:t>Verfassungs- und Verfassungsprozessrecht</w:t>
            </w:r>
          </w:p>
          <w:p w14:paraId="04DFB6C3" w14:textId="77777777" w:rsidR="00CC4FC7" w:rsidRDefault="00CC4FC7" w:rsidP="004221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Windthorst – S 57; </w:t>
            </w:r>
          </w:p>
          <w:p w14:paraId="02C28D17" w14:textId="77777777" w:rsidR="00CC4FC7" w:rsidRPr="0075542B" w:rsidRDefault="00CC4FC7" w:rsidP="004221D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8"/>
                <w:szCs w:val="18"/>
              </w:rPr>
              <w:t>8:30 Uhr - 12:30 Uhr</w:t>
            </w:r>
          </w:p>
          <w:p w14:paraId="44CB0884" w14:textId="77777777" w:rsidR="00CC4FC7" w:rsidRDefault="00CC4FC7" w:rsidP="00EF66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CAB5A7B" w14:textId="1156AA2C" w:rsidR="00CC4FC7" w:rsidRDefault="00CC4FC7" w:rsidP="00EF662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[</w:t>
            </w:r>
            <w:r w:rsidRPr="00EF662D">
              <w:rPr>
                <w:rFonts w:cstheme="minorHAnsi"/>
                <w:sz w:val="18"/>
                <w:szCs w:val="18"/>
              </w:rPr>
              <w:t>Grundrechtsprüfung</w:t>
            </w:r>
            <w:r>
              <w:rPr>
                <w:rFonts w:cstheme="minorHAnsi"/>
                <w:sz w:val="18"/>
                <w:szCs w:val="18"/>
              </w:rPr>
              <w:t xml:space="preserve">; </w:t>
            </w:r>
            <w:r w:rsidRPr="00EF662D">
              <w:rPr>
                <w:rFonts w:cstheme="minorHAnsi"/>
                <w:sz w:val="18"/>
                <w:szCs w:val="18"/>
              </w:rPr>
              <w:t xml:space="preserve">Leben, körperliche Unversehrtheit, </w:t>
            </w:r>
          </w:p>
          <w:p w14:paraId="5B086E24" w14:textId="54BB2A8E" w:rsidR="00CC4FC7" w:rsidRPr="0075542B" w:rsidRDefault="00CC4FC7" w:rsidP="006477EB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EF662D">
              <w:rPr>
                <w:rFonts w:cstheme="minorHAnsi"/>
                <w:sz w:val="18"/>
                <w:szCs w:val="18"/>
              </w:rPr>
              <w:t>Art. 2 II 1 GG</w:t>
            </w:r>
            <w:r>
              <w:rPr>
                <w:rFonts w:cstheme="minorHAnsi"/>
                <w:sz w:val="18"/>
                <w:szCs w:val="18"/>
              </w:rPr>
              <w:t xml:space="preserve">; </w:t>
            </w:r>
            <w:r w:rsidRPr="00EF662D">
              <w:rPr>
                <w:rFonts w:cstheme="minorHAnsi"/>
                <w:sz w:val="18"/>
                <w:szCs w:val="18"/>
              </w:rPr>
              <w:t>Grundrechtliche Schutzpflichten</w:t>
            </w:r>
            <w:r>
              <w:rPr>
                <w:rFonts w:cstheme="minorHAnsi"/>
                <w:sz w:val="18"/>
                <w:szCs w:val="18"/>
              </w:rPr>
              <w:t>]</w:t>
            </w:r>
          </w:p>
        </w:tc>
        <w:tc>
          <w:tcPr>
            <w:tcW w:w="723" w:type="pct"/>
            <w:tcBorders>
              <w:top w:val="single" w:sz="12" w:space="0" w:color="auto"/>
            </w:tcBorders>
            <w:shd w:val="clear" w:color="auto" w:fill="FFFFFF" w:themeFill="background1"/>
          </w:tcPr>
          <w:p w14:paraId="6D763D02" w14:textId="77777777" w:rsidR="00CC4FC7" w:rsidRPr="0075542B" w:rsidRDefault="00CC4FC7" w:rsidP="00C90569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56" w:type="pct"/>
            <w:tcBorders>
              <w:top w:val="single" w:sz="12" w:space="0" w:color="auto"/>
            </w:tcBorders>
            <w:shd w:val="clear" w:color="auto" w:fill="FFFFFF" w:themeFill="background1"/>
          </w:tcPr>
          <w:p w14:paraId="6C0F5F13" w14:textId="77777777" w:rsidR="00CC4FC7" w:rsidRPr="0075542B" w:rsidRDefault="00CC4FC7" w:rsidP="00C90569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2" w:type="pct"/>
            <w:tcBorders>
              <w:top w:val="single" w:sz="12" w:space="0" w:color="auto"/>
            </w:tcBorders>
          </w:tcPr>
          <w:p w14:paraId="24BF44BB" w14:textId="77777777" w:rsidR="00CC4FC7" w:rsidRPr="0075542B" w:rsidRDefault="00CC4FC7" w:rsidP="00C90569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37" w:type="pct"/>
            <w:tcBorders>
              <w:top w:val="single" w:sz="12" w:space="0" w:color="auto"/>
            </w:tcBorders>
          </w:tcPr>
          <w:p w14:paraId="58BC71E7" w14:textId="77777777" w:rsidR="00CC4FC7" w:rsidRPr="0075542B" w:rsidRDefault="00CC4FC7" w:rsidP="00C90569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CC4FC7" w:rsidRPr="0075542B" w14:paraId="16D1C820" w14:textId="77777777" w:rsidTr="00F53258">
        <w:trPr>
          <w:trHeight w:val="1688"/>
        </w:trPr>
        <w:tc>
          <w:tcPr>
            <w:tcW w:w="311" w:type="pct"/>
          </w:tcPr>
          <w:p w14:paraId="3FCF5898" w14:textId="42517F88" w:rsidR="00CC4FC7" w:rsidRPr="000E6560" w:rsidRDefault="00CC4FC7" w:rsidP="00C330EA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E6560">
              <w:rPr>
                <w:rFonts w:cstheme="minorHAnsi"/>
                <w:b/>
                <w:sz w:val="14"/>
                <w:szCs w:val="14"/>
              </w:rPr>
              <w:t>10:00 bis 12:00 Uhr</w:t>
            </w:r>
          </w:p>
        </w:tc>
        <w:tc>
          <w:tcPr>
            <w:tcW w:w="637" w:type="pct"/>
            <w:shd w:val="clear" w:color="auto" w:fill="auto"/>
          </w:tcPr>
          <w:p w14:paraId="10869FCE" w14:textId="77777777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4" w:type="pct"/>
            <w:shd w:val="clear" w:color="auto" w:fill="auto"/>
          </w:tcPr>
          <w:p w14:paraId="17AD5A7C" w14:textId="77777777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9" w:type="pct"/>
            <w:vMerge/>
            <w:shd w:val="clear" w:color="auto" w:fill="8EAADB" w:themeFill="accent1" w:themeFillTint="99"/>
          </w:tcPr>
          <w:p w14:paraId="707506CF" w14:textId="7231FCF7" w:rsidR="00CC4FC7" w:rsidRPr="00EF662D" w:rsidRDefault="00CC4FC7" w:rsidP="00EF662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3" w:type="pct"/>
            <w:shd w:val="clear" w:color="auto" w:fill="FFFF00"/>
          </w:tcPr>
          <w:p w14:paraId="01445296" w14:textId="579DB02C" w:rsidR="00CC4FC7" w:rsidRDefault="00CC4FC7" w:rsidP="00C330EA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6A3E9C">
              <w:rPr>
                <w:rFonts w:cstheme="minorHAnsi"/>
                <w:b/>
                <w:sz w:val="18"/>
                <w:szCs w:val="18"/>
                <w:highlight w:val="yellow"/>
              </w:rPr>
              <w:t>Vertragsrecht II</w:t>
            </w:r>
            <w:r>
              <w:rPr>
                <w:rFonts w:cstheme="minorHAnsi"/>
                <w:b/>
                <w:sz w:val="18"/>
                <w:szCs w:val="18"/>
                <w:highlight w:val="yellow"/>
              </w:rPr>
              <w:t>/III</w:t>
            </w:r>
          </w:p>
          <w:p w14:paraId="34F1A0F0" w14:textId="77777777" w:rsidR="00CC4FC7" w:rsidRDefault="00CC4FC7" w:rsidP="00C330E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  <w:highlight w:val="yellow"/>
              </w:rPr>
              <w:t xml:space="preserve">Wilke – </w:t>
            </w:r>
            <w:r>
              <w:rPr>
                <w:rFonts w:cstheme="minorHAnsi"/>
                <w:bCs/>
                <w:sz w:val="18"/>
                <w:szCs w:val="18"/>
              </w:rPr>
              <w:t>Screencast; keine Präsenzeinheit</w:t>
            </w:r>
          </w:p>
          <w:p w14:paraId="107E0185" w14:textId="77777777" w:rsidR="00CC4FC7" w:rsidRDefault="00CC4FC7" w:rsidP="00C330EA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54932324" w14:textId="4D0CFC2B" w:rsidR="00CC4FC7" w:rsidRPr="001B4CBC" w:rsidRDefault="00CC4FC7" w:rsidP="00C330E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FF40A0">
              <w:rPr>
                <w:rFonts w:cstheme="minorHAnsi"/>
                <w:sz w:val="18"/>
                <w:szCs w:val="18"/>
              </w:rPr>
              <w:t>[Vertragsrecht III Fall 12</w:t>
            </w:r>
            <w:r>
              <w:rPr>
                <w:rFonts w:cstheme="minorHAnsi"/>
                <w:sz w:val="18"/>
                <w:szCs w:val="18"/>
              </w:rPr>
              <w:t>:</w:t>
            </w:r>
            <w:r w:rsidRPr="00FF40A0">
              <w:rPr>
                <w:rFonts w:cstheme="minorHAnsi"/>
                <w:sz w:val="18"/>
                <w:szCs w:val="18"/>
              </w:rPr>
              <w:t xml:space="preserve"> Ehevermittlungsvertrag, Widerruf; Maklervertrag]</w:t>
            </w:r>
          </w:p>
        </w:tc>
        <w:tc>
          <w:tcPr>
            <w:tcW w:w="656" w:type="pct"/>
            <w:shd w:val="clear" w:color="auto" w:fill="FFFFFF" w:themeFill="background1"/>
          </w:tcPr>
          <w:p w14:paraId="2BB8044E" w14:textId="77777777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2" w:type="pct"/>
          </w:tcPr>
          <w:p w14:paraId="4D89F136" w14:textId="77777777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37" w:type="pct"/>
          </w:tcPr>
          <w:p w14:paraId="3FF78C65" w14:textId="77777777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CC4FC7" w:rsidRPr="0075542B" w14:paraId="000BC28F" w14:textId="77777777" w:rsidTr="004221DA">
        <w:trPr>
          <w:trHeight w:val="853"/>
        </w:trPr>
        <w:tc>
          <w:tcPr>
            <w:tcW w:w="311" w:type="pct"/>
            <w:vMerge w:val="restart"/>
          </w:tcPr>
          <w:p w14:paraId="552A8C22" w14:textId="1433D998" w:rsidR="00CC4FC7" w:rsidRPr="000E6560" w:rsidRDefault="00CC4FC7" w:rsidP="00C330EA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E6560">
              <w:rPr>
                <w:rFonts w:cstheme="minorHAnsi"/>
                <w:b/>
                <w:sz w:val="14"/>
                <w:szCs w:val="14"/>
              </w:rPr>
              <w:t>12</w:t>
            </w:r>
            <w:r>
              <w:rPr>
                <w:rFonts w:cstheme="minorHAnsi"/>
                <w:b/>
                <w:sz w:val="14"/>
                <w:szCs w:val="14"/>
              </w:rPr>
              <w:t>:00 bis 14:00 Uhr</w:t>
            </w:r>
          </w:p>
        </w:tc>
        <w:tc>
          <w:tcPr>
            <w:tcW w:w="637" w:type="pct"/>
            <w:vMerge w:val="restart"/>
          </w:tcPr>
          <w:p w14:paraId="5C4EDD79" w14:textId="77777777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4" w:type="pct"/>
            <w:vMerge w:val="restart"/>
            <w:shd w:val="clear" w:color="auto" w:fill="FFFFFF" w:themeFill="background1"/>
          </w:tcPr>
          <w:p w14:paraId="58936517" w14:textId="77777777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9" w:type="pct"/>
            <w:vMerge/>
            <w:shd w:val="clear" w:color="auto" w:fill="8EAADB" w:themeFill="accent1" w:themeFillTint="99"/>
          </w:tcPr>
          <w:p w14:paraId="299A000B" w14:textId="77777777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vMerge w:val="restart"/>
            <w:shd w:val="clear" w:color="auto" w:fill="FFFF00"/>
          </w:tcPr>
          <w:p w14:paraId="4D03B4B2" w14:textId="292AC698" w:rsidR="00CC4FC7" w:rsidRDefault="00CC4FC7" w:rsidP="00C330EA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6A3E9C">
              <w:rPr>
                <w:rFonts w:cstheme="minorHAnsi"/>
                <w:b/>
                <w:sz w:val="18"/>
                <w:szCs w:val="18"/>
                <w:highlight w:val="yellow"/>
              </w:rPr>
              <w:t xml:space="preserve">Vertragsrecht </w:t>
            </w:r>
            <w:r>
              <w:rPr>
                <w:rFonts w:cstheme="minorHAnsi"/>
                <w:b/>
                <w:sz w:val="18"/>
                <w:szCs w:val="18"/>
                <w:highlight w:val="yellow"/>
              </w:rPr>
              <w:t>II/</w:t>
            </w:r>
            <w:r w:rsidRPr="006A3E9C">
              <w:rPr>
                <w:rFonts w:cstheme="minorHAnsi"/>
                <w:b/>
                <w:sz w:val="18"/>
                <w:szCs w:val="18"/>
                <w:highlight w:val="yellow"/>
              </w:rPr>
              <w:t>III</w:t>
            </w:r>
          </w:p>
          <w:p w14:paraId="405FF487" w14:textId="295A4412" w:rsidR="00CC4FC7" w:rsidRDefault="00CC4FC7" w:rsidP="00C330E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  <w:highlight w:val="yellow"/>
              </w:rPr>
              <w:t xml:space="preserve">Wilke – </w:t>
            </w:r>
            <w:r>
              <w:rPr>
                <w:rFonts w:cstheme="minorHAnsi"/>
                <w:bCs/>
                <w:sz w:val="18"/>
                <w:szCs w:val="18"/>
              </w:rPr>
              <w:t>Screencast; keine Präsenzeinheit</w:t>
            </w:r>
          </w:p>
          <w:p w14:paraId="4BEADBB0" w14:textId="77777777" w:rsidR="00CC4FC7" w:rsidRDefault="00CC4FC7" w:rsidP="00C330EA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140073ED" w14:textId="264E53CB" w:rsidR="00CC4FC7" w:rsidRPr="001B4CBC" w:rsidRDefault="00CC4FC7" w:rsidP="00C330EA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56" w:type="pct"/>
            <w:vMerge w:val="restart"/>
            <w:shd w:val="clear" w:color="auto" w:fill="FFFFFF" w:themeFill="background1"/>
          </w:tcPr>
          <w:p w14:paraId="706BFAF9" w14:textId="77777777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2" w:type="pct"/>
            <w:vMerge w:val="restart"/>
          </w:tcPr>
          <w:p w14:paraId="79882547" w14:textId="77777777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37" w:type="pct"/>
            <w:vMerge w:val="restart"/>
          </w:tcPr>
          <w:p w14:paraId="770B1AB0" w14:textId="77777777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4221DA" w:rsidRPr="0075542B" w14:paraId="70351068" w14:textId="77777777" w:rsidTr="004221DA">
        <w:trPr>
          <w:trHeight w:val="853"/>
        </w:trPr>
        <w:tc>
          <w:tcPr>
            <w:tcW w:w="311" w:type="pct"/>
            <w:vMerge/>
          </w:tcPr>
          <w:p w14:paraId="2333C599" w14:textId="77777777" w:rsidR="004221DA" w:rsidRPr="000E6560" w:rsidRDefault="004221DA" w:rsidP="00C330EA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637" w:type="pct"/>
            <w:vMerge/>
          </w:tcPr>
          <w:p w14:paraId="1430362F" w14:textId="77777777" w:rsidR="004221DA" w:rsidRPr="0075542B" w:rsidRDefault="004221DA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4" w:type="pct"/>
            <w:vMerge/>
            <w:shd w:val="clear" w:color="auto" w:fill="FFFFFF" w:themeFill="background1"/>
          </w:tcPr>
          <w:p w14:paraId="189B5403" w14:textId="77777777" w:rsidR="004221DA" w:rsidRPr="0075542B" w:rsidRDefault="004221DA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9" w:type="pct"/>
            <w:shd w:val="clear" w:color="auto" w:fill="auto"/>
          </w:tcPr>
          <w:p w14:paraId="19F2ADA4" w14:textId="77777777" w:rsidR="004221DA" w:rsidRPr="0075542B" w:rsidRDefault="004221DA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vMerge/>
            <w:shd w:val="clear" w:color="auto" w:fill="FFFF00"/>
          </w:tcPr>
          <w:p w14:paraId="0DFC290C" w14:textId="77777777" w:rsidR="004221DA" w:rsidRPr="006A3E9C" w:rsidRDefault="004221DA" w:rsidP="00C330EA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656" w:type="pct"/>
            <w:vMerge/>
            <w:shd w:val="clear" w:color="auto" w:fill="FFFFFF" w:themeFill="background1"/>
          </w:tcPr>
          <w:p w14:paraId="1DBF7B3E" w14:textId="77777777" w:rsidR="004221DA" w:rsidRPr="0075542B" w:rsidRDefault="004221DA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2" w:type="pct"/>
            <w:vMerge/>
          </w:tcPr>
          <w:p w14:paraId="55E7B0BF" w14:textId="77777777" w:rsidR="004221DA" w:rsidRPr="0075542B" w:rsidRDefault="004221DA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37" w:type="pct"/>
            <w:vMerge/>
          </w:tcPr>
          <w:p w14:paraId="34746435" w14:textId="77777777" w:rsidR="004221DA" w:rsidRPr="0075542B" w:rsidRDefault="004221DA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CC4FC7" w:rsidRPr="0075542B" w14:paraId="0CAED674" w14:textId="77777777" w:rsidTr="00C97813">
        <w:trPr>
          <w:trHeight w:val="1688"/>
        </w:trPr>
        <w:tc>
          <w:tcPr>
            <w:tcW w:w="311" w:type="pct"/>
          </w:tcPr>
          <w:p w14:paraId="118857F3" w14:textId="77777777" w:rsidR="00CC4FC7" w:rsidRPr="00770288" w:rsidRDefault="00CC4FC7" w:rsidP="00C90569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14:00 bis 16:00 Uhr</w:t>
            </w:r>
          </w:p>
          <w:p w14:paraId="1E22F230" w14:textId="32877460" w:rsidR="00CC4FC7" w:rsidRDefault="00CC4FC7" w:rsidP="00C90569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37" w:type="pct"/>
          </w:tcPr>
          <w:p w14:paraId="3DB1D2F6" w14:textId="77777777" w:rsidR="00CC4FC7" w:rsidRPr="0075542B" w:rsidRDefault="00CC4FC7" w:rsidP="00C90569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4" w:type="pct"/>
            <w:shd w:val="clear" w:color="auto" w:fill="FFFF00"/>
          </w:tcPr>
          <w:p w14:paraId="321ADDCC" w14:textId="77777777" w:rsidR="00CC4FC7" w:rsidRDefault="00CC4FC7" w:rsidP="00D9371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07A43">
              <w:rPr>
                <w:rFonts w:cstheme="minorHAnsi"/>
                <w:b/>
                <w:bCs/>
                <w:sz w:val="18"/>
                <w:szCs w:val="18"/>
              </w:rPr>
              <w:t>Vertragsrecht I</w:t>
            </w:r>
          </w:p>
          <w:p w14:paraId="69F6F1B2" w14:textId="4BBBB313" w:rsidR="00CC4FC7" w:rsidRPr="0075542B" w:rsidRDefault="00CC4FC7" w:rsidP="00D93716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8"/>
                <w:szCs w:val="18"/>
              </w:rPr>
              <w:t>Magnus – H 22</w:t>
            </w:r>
          </w:p>
        </w:tc>
        <w:tc>
          <w:tcPr>
            <w:tcW w:w="679" w:type="pct"/>
            <w:shd w:val="clear" w:color="auto" w:fill="A8D08D" w:themeFill="accent6" w:themeFillTint="99"/>
          </w:tcPr>
          <w:p w14:paraId="6D1DA1F9" w14:textId="77777777" w:rsidR="00CC4FC7" w:rsidRDefault="00CC4FC7" w:rsidP="00C9056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14A41">
              <w:rPr>
                <w:rFonts w:cstheme="minorHAnsi"/>
                <w:b/>
                <w:bCs/>
                <w:sz w:val="18"/>
                <w:szCs w:val="18"/>
              </w:rPr>
              <w:t>Besprechung Semesterklausurenkurs</w:t>
            </w:r>
          </w:p>
          <w:p w14:paraId="41A31AB2" w14:textId="1BE10C4B" w:rsidR="00CC4FC7" w:rsidRPr="00207A43" w:rsidRDefault="00CC4FC7" w:rsidP="00C9056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07A43">
              <w:rPr>
                <w:rFonts w:cstheme="minorHAnsi"/>
                <w:sz w:val="18"/>
                <w:szCs w:val="18"/>
              </w:rPr>
              <w:t>H 22</w:t>
            </w:r>
          </w:p>
        </w:tc>
        <w:tc>
          <w:tcPr>
            <w:tcW w:w="723" w:type="pct"/>
            <w:shd w:val="clear" w:color="auto" w:fill="FFFFFF" w:themeFill="background1"/>
          </w:tcPr>
          <w:p w14:paraId="2944011F" w14:textId="77777777" w:rsidR="00CC4FC7" w:rsidRPr="0075542B" w:rsidRDefault="00CC4FC7" w:rsidP="00CE278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56" w:type="pct"/>
            <w:vMerge w:val="restart"/>
            <w:shd w:val="clear" w:color="auto" w:fill="A8D08D" w:themeFill="accent6" w:themeFillTint="99"/>
          </w:tcPr>
          <w:p w14:paraId="7538ECA2" w14:textId="77777777" w:rsidR="00CC4FC7" w:rsidRPr="00C330EA" w:rsidRDefault="00CC4FC7" w:rsidP="00C330E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0EA">
              <w:rPr>
                <w:rFonts w:cstheme="minorHAnsi"/>
                <w:b/>
                <w:bCs/>
                <w:sz w:val="18"/>
                <w:szCs w:val="18"/>
              </w:rPr>
              <w:t>Semesterklausurenkurs</w:t>
            </w:r>
          </w:p>
          <w:p w14:paraId="30EBCFAA" w14:textId="44DB144B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8"/>
                <w:szCs w:val="18"/>
              </w:rPr>
              <w:t>Straf</w:t>
            </w:r>
            <w:r w:rsidRPr="00C330EA">
              <w:rPr>
                <w:rFonts w:cstheme="minorHAnsi"/>
                <w:sz w:val="18"/>
                <w:szCs w:val="18"/>
              </w:rPr>
              <w:t>recht – S 57</w:t>
            </w:r>
          </w:p>
        </w:tc>
        <w:tc>
          <w:tcPr>
            <w:tcW w:w="682" w:type="pct"/>
          </w:tcPr>
          <w:p w14:paraId="618A7895" w14:textId="77777777" w:rsidR="00CC4FC7" w:rsidRPr="0075542B" w:rsidRDefault="00CC4FC7" w:rsidP="00C90569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37" w:type="pct"/>
          </w:tcPr>
          <w:p w14:paraId="1840E571" w14:textId="77777777" w:rsidR="00CC4FC7" w:rsidRPr="0075542B" w:rsidRDefault="00CC4FC7" w:rsidP="00C90569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CC4FC7" w:rsidRPr="0075542B" w14:paraId="6F7F7FDD" w14:textId="77777777" w:rsidTr="00C97813">
        <w:trPr>
          <w:trHeight w:val="1702"/>
        </w:trPr>
        <w:tc>
          <w:tcPr>
            <w:tcW w:w="311" w:type="pct"/>
          </w:tcPr>
          <w:p w14:paraId="6E9CEC22" w14:textId="68534BF7" w:rsidR="00CC4FC7" w:rsidRPr="00770288" w:rsidRDefault="00CC4FC7" w:rsidP="00C90569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16:00 bis 18:00 Uhr</w:t>
            </w:r>
          </w:p>
        </w:tc>
        <w:tc>
          <w:tcPr>
            <w:tcW w:w="637" w:type="pct"/>
          </w:tcPr>
          <w:p w14:paraId="151BC173" w14:textId="77777777" w:rsidR="00CC4FC7" w:rsidRPr="0075542B" w:rsidRDefault="00CC4FC7" w:rsidP="00C90569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4" w:type="pct"/>
            <w:shd w:val="clear" w:color="auto" w:fill="FFFF00"/>
          </w:tcPr>
          <w:p w14:paraId="58BBB319" w14:textId="39F69501" w:rsidR="00CC4FC7" w:rsidRDefault="00CC4FC7" w:rsidP="007C121C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    </w:t>
            </w:r>
            <w:proofErr w:type="spellStart"/>
            <w:r>
              <w:rPr>
                <w:rFonts w:cstheme="minorHAnsi"/>
                <w:b/>
                <w:bCs/>
                <w:sz w:val="18"/>
                <w:szCs w:val="18"/>
                <w:lang w:val="en-GB"/>
              </w:rPr>
              <w:t>Nebengebiete</w:t>
            </w:r>
            <w:proofErr w:type="spellEnd"/>
            <w:r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 I –</w:t>
            </w:r>
            <w:proofErr w:type="spellStart"/>
            <w:r>
              <w:rPr>
                <w:rFonts w:cstheme="minorHAnsi"/>
                <w:b/>
                <w:bCs/>
                <w:sz w:val="18"/>
                <w:szCs w:val="18"/>
                <w:lang w:val="en-GB"/>
              </w:rPr>
              <w:t>Arbeitsrecht</w:t>
            </w:r>
            <w:proofErr w:type="spellEnd"/>
          </w:p>
          <w:p w14:paraId="33D2A983" w14:textId="77777777" w:rsidR="00CC4FC7" w:rsidRPr="006836FF" w:rsidRDefault="00CC4FC7" w:rsidP="007C121C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6836FF">
              <w:rPr>
                <w:rFonts w:cstheme="minorHAnsi"/>
                <w:sz w:val="18"/>
                <w:szCs w:val="18"/>
                <w:lang w:val="en-GB"/>
              </w:rPr>
              <w:t>Sagan – H 22</w:t>
            </w:r>
          </w:p>
          <w:p w14:paraId="33BDE1DB" w14:textId="77777777" w:rsidR="00CC4FC7" w:rsidRPr="00C741DF" w:rsidRDefault="00CC4FC7" w:rsidP="007C121C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  <w:p w14:paraId="64D91E3C" w14:textId="632C419F" w:rsidR="00CC4FC7" w:rsidRPr="0075542B" w:rsidRDefault="00CC4FC7" w:rsidP="007C121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EF662D">
              <w:rPr>
                <w:rFonts w:cstheme="minorHAnsi"/>
                <w:sz w:val="18"/>
                <w:szCs w:val="18"/>
                <w:lang w:val="en-GB"/>
              </w:rPr>
              <w:t>[</w:t>
            </w:r>
            <w:proofErr w:type="spellStart"/>
            <w:r w:rsidRPr="00EF662D">
              <w:rPr>
                <w:rFonts w:cstheme="minorHAnsi"/>
                <w:sz w:val="18"/>
                <w:szCs w:val="18"/>
                <w:lang w:val="en-GB"/>
              </w:rPr>
              <w:t>Arbeitnehmerhaftung</w:t>
            </w:r>
            <w:proofErr w:type="spellEnd"/>
            <w:r w:rsidRPr="00EF662D">
              <w:rPr>
                <w:rFonts w:cstheme="minorHAnsi"/>
                <w:sz w:val="18"/>
                <w:szCs w:val="18"/>
                <w:lang w:val="en-GB"/>
              </w:rPr>
              <w:t xml:space="preserve"> I]</w:t>
            </w:r>
          </w:p>
        </w:tc>
        <w:tc>
          <w:tcPr>
            <w:tcW w:w="679" w:type="pct"/>
            <w:shd w:val="clear" w:color="auto" w:fill="auto"/>
          </w:tcPr>
          <w:p w14:paraId="7869CC3E" w14:textId="060B53ED" w:rsidR="00CC4FC7" w:rsidRPr="00207A43" w:rsidRDefault="00CC4FC7" w:rsidP="00C9056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3" w:type="pct"/>
            <w:shd w:val="clear" w:color="auto" w:fill="auto"/>
          </w:tcPr>
          <w:p w14:paraId="0DCD6EAC" w14:textId="77777777" w:rsidR="00CC4FC7" w:rsidRPr="0075542B" w:rsidRDefault="00CC4FC7" w:rsidP="00C90569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56" w:type="pct"/>
            <w:vMerge/>
            <w:shd w:val="clear" w:color="auto" w:fill="A8D08D" w:themeFill="accent6" w:themeFillTint="99"/>
          </w:tcPr>
          <w:p w14:paraId="1D1B719C" w14:textId="77777777" w:rsidR="00CC4FC7" w:rsidRPr="0075542B" w:rsidRDefault="00CC4FC7" w:rsidP="00C90569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2" w:type="pct"/>
          </w:tcPr>
          <w:p w14:paraId="40E23F32" w14:textId="77777777" w:rsidR="00CC4FC7" w:rsidRPr="0075542B" w:rsidRDefault="00CC4FC7" w:rsidP="00C90569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37" w:type="pct"/>
          </w:tcPr>
          <w:p w14:paraId="429F2C9E" w14:textId="77777777" w:rsidR="00CC4FC7" w:rsidRPr="0075542B" w:rsidRDefault="00CC4FC7" w:rsidP="00C90569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CC4FC7" w:rsidRPr="0075542B" w14:paraId="76517DEB" w14:textId="77777777" w:rsidTr="00C97813">
        <w:trPr>
          <w:trHeight w:val="997"/>
        </w:trPr>
        <w:tc>
          <w:tcPr>
            <w:tcW w:w="311" w:type="pct"/>
          </w:tcPr>
          <w:p w14:paraId="0002888C" w14:textId="09B01E5F" w:rsidR="00CC4FC7" w:rsidRPr="00770288" w:rsidRDefault="00CC4FC7" w:rsidP="00C90569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yellow"/>
              </w:rPr>
            </w:pPr>
            <w:r w:rsidRPr="00770288">
              <w:rPr>
                <w:rFonts w:cstheme="minorHAnsi"/>
                <w:b/>
                <w:bCs/>
                <w:sz w:val="14"/>
                <w:szCs w:val="14"/>
              </w:rPr>
              <w:t>18:00 bis 20:00 Uhr</w:t>
            </w:r>
          </w:p>
        </w:tc>
        <w:tc>
          <w:tcPr>
            <w:tcW w:w="637" w:type="pct"/>
          </w:tcPr>
          <w:p w14:paraId="30266B3C" w14:textId="77777777" w:rsidR="00CC4FC7" w:rsidRPr="0075542B" w:rsidRDefault="00CC4FC7" w:rsidP="0012775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74" w:type="pct"/>
          </w:tcPr>
          <w:p w14:paraId="6AFBE697" w14:textId="77777777" w:rsidR="00CC4FC7" w:rsidRPr="0075542B" w:rsidRDefault="00CC4FC7" w:rsidP="0012775B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679" w:type="pct"/>
            <w:shd w:val="clear" w:color="auto" w:fill="auto"/>
          </w:tcPr>
          <w:p w14:paraId="08936D19" w14:textId="77777777" w:rsidR="00CC4FC7" w:rsidRPr="0075542B" w:rsidRDefault="00CC4FC7" w:rsidP="00454945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3" w:type="pct"/>
            <w:shd w:val="clear" w:color="auto" w:fill="auto"/>
          </w:tcPr>
          <w:p w14:paraId="5A73CDF1" w14:textId="77777777" w:rsidR="00CC4FC7" w:rsidRPr="0075542B" w:rsidRDefault="00CC4FC7" w:rsidP="00A81812">
            <w:pPr>
              <w:rPr>
                <w:rFonts w:cstheme="minorHAnsi"/>
                <w:sz w:val="14"/>
                <w:szCs w:val="14"/>
              </w:rPr>
            </w:pPr>
          </w:p>
          <w:p w14:paraId="39DF7AF4" w14:textId="77777777" w:rsidR="00CC4FC7" w:rsidRPr="0075542B" w:rsidRDefault="00CC4FC7" w:rsidP="0012775B">
            <w:pPr>
              <w:rPr>
                <w:rFonts w:cstheme="minorHAnsi"/>
                <w:sz w:val="14"/>
                <w:szCs w:val="14"/>
              </w:rPr>
            </w:pPr>
          </w:p>
          <w:p w14:paraId="354697D1" w14:textId="77777777" w:rsidR="00CC4FC7" w:rsidRDefault="00CC4FC7" w:rsidP="0012775B">
            <w:pPr>
              <w:rPr>
                <w:rFonts w:cstheme="minorHAnsi"/>
                <w:sz w:val="14"/>
                <w:szCs w:val="14"/>
              </w:rPr>
            </w:pPr>
          </w:p>
          <w:p w14:paraId="2296895A" w14:textId="77777777" w:rsidR="00CC4FC7" w:rsidRDefault="00CC4FC7" w:rsidP="0012775B">
            <w:pPr>
              <w:rPr>
                <w:rFonts w:cstheme="minorHAnsi"/>
                <w:sz w:val="14"/>
                <w:szCs w:val="14"/>
              </w:rPr>
            </w:pPr>
          </w:p>
          <w:p w14:paraId="5D06FCE0" w14:textId="77777777" w:rsidR="00CC4FC7" w:rsidRDefault="00CC4FC7" w:rsidP="0012775B">
            <w:pPr>
              <w:rPr>
                <w:rFonts w:cstheme="minorHAnsi"/>
                <w:sz w:val="14"/>
                <w:szCs w:val="14"/>
              </w:rPr>
            </w:pPr>
          </w:p>
          <w:p w14:paraId="15224D3E" w14:textId="77777777" w:rsidR="00CC4FC7" w:rsidRDefault="00CC4FC7" w:rsidP="0012775B">
            <w:pPr>
              <w:rPr>
                <w:rFonts w:cstheme="minorHAnsi"/>
                <w:sz w:val="14"/>
                <w:szCs w:val="14"/>
              </w:rPr>
            </w:pPr>
          </w:p>
          <w:p w14:paraId="1454835D" w14:textId="77777777" w:rsidR="00CC4FC7" w:rsidRDefault="00CC4FC7" w:rsidP="0012775B">
            <w:pPr>
              <w:rPr>
                <w:rFonts w:cstheme="minorHAnsi"/>
                <w:sz w:val="14"/>
                <w:szCs w:val="14"/>
              </w:rPr>
            </w:pPr>
          </w:p>
          <w:p w14:paraId="017D9D34" w14:textId="77777777" w:rsidR="00CC4FC7" w:rsidRDefault="00CC4FC7" w:rsidP="0012775B">
            <w:pPr>
              <w:rPr>
                <w:rFonts w:cstheme="minorHAnsi"/>
                <w:sz w:val="14"/>
                <w:szCs w:val="14"/>
              </w:rPr>
            </w:pPr>
          </w:p>
          <w:p w14:paraId="46CF9CE6" w14:textId="4B048844" w:rsidR="00CC4FC7" w:rsidRPr="0075542B" w:rsidRDefault="00CC4FC7" w:rsidP="0012775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56" w:type="pct"/>
            <w:vMerge/>
            <w:shd w:val="clear" w:color="auto" w:fill="A8D08D" w:themeFill="accent6" w:themeFillTint="99"/>
          </w:tcPr>
          <w:p w14:paraId="0A72FF9C" w14:textId="659FC5E8" w:rsidR="00CC4FC7" w:rsidRPr="0075542B" w:rsidRDefault="00CC4FC7" w:rsidP="00C90569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82" w:type="pct"/>
          </w:tcPr>
          <w:p w14:paraId="78C4AED4" w14:textId="77777777" w:rsidR="00CC4FC7" w:rsidRPr="0075542B" w:rsidRDefault="00CC4FC7" w:rsidP="00C9056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37" w:type="pct"/>
          </w:tcPr>
          <w:p w14:paraId="2C73ECD5" w14:textId="77777777" w:rsidR="00CC4FC7" w:rsidRPr="0075542B" w:rsidRDefault="00CC4FC7" w:rsidP="00C90569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BD2D74" w:rsidRPr="0075542B" w14:paraId="2ECB9B5D" w14:textId="77777777" w:rsidTr="00A62C0E">
        <w:trPr>
          <w:trHeight w:val="560"/>
        </w:trPr>
        <w:tc>
          <w:tcPr>
            <w:tcW w:w="3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F5898B5" w14:textId="60ED6692" w:rsidR="00C90569" w:rsidRPr="0075542B" w:rsidRDefault="00770288" w:rsidP="00C90569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4"/>
                <w:szCs w:val="14"/>
                <w:u w:val="single"/>
              </w:rPr>
              <w:lastRenderedPageBreak/>
              <w:t>Zeit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4E726CD" w14:textId="77777777" w:rsidR="00C90569" w:rsidRPr="0075542B" w:rsidRDefault="00C90569" w:rsidP="00C90569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Montag</w:t>
            </w:r>
          </w:p>
          <w:p w14:paraId="62C87883" w14:textId="6D2ACA8F" w:rsidR="00C90569" w:rsidRPr="0075542B" w:rsidRDefault="00CA34DC" w:rsidP="00C90569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31</w:t>
            </w:r>
            <w:r w:rsidR="0099488F">
              <w:rPr>
                <w:rFonts w:cstheme="minorHAnsi"/>
                <w:b/>
                <w:bCs/>
                <w:sz w:val="14"/>
                <w:szCs w:val="14"/>
              </w:rPr>
              <w:t>.1</w:t>
            </w:r>
            <w:r>
              <w:rPr>
                <w:rFonts w:cstheme="minorHAnsi"/>
                <w:b/>
                <w:bCs/>
                <w:sz w:val="14"/>
                <w:szCs w:val="14"/>
              </w:rPr>
              <w:t>0</w:t>
            </w:r>
            <w:r w:rsidR="0099488F">
              <w:rPr>
                <w:rFonts w:cstheme="minorHAnsi"/>
                <w:b/>
                <w:bCs/>
                <w:sz w:val="14"/>
                <w:szCs w:val="14"/>
              </w:rPr>
              <w:t>.202</w:t>
            </w:r>
            <w:r>
              <w:rPr>
                <w:rFonts w:cstheme="minorHAns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6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FC4251D" w14:textId="77777777" w:rsidR="00C90569" w:rsidRPr="0075542B" w:rsidRDefault="00C90569" w:rsidP="00C9056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Dienstag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62D0961C" w14:textId="74E02216" w:rsidR="00C90569" w:rsidRPr="0099488F" w:rsidRDefault="0099488F" w:rsidP="00C90569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0</w:t>
            </w:r>
            <w:r w:rsidR="00CA34DC">
              <w:rPr>
                <w:rFonts w:cstheme="minorHAnsi"/>
                <w:b/>
                <w:sz w:val="14"/>
                <w:szCs w:val="14"/>
              </w:rPr>
              <w:t>1</w:t>
            </w:r>
            <w:r>
              <w:rPr>
                <w:rFonts w:cstheme="minorHAnsi"/>
                <w:b/>
                <w:sz w:val="14"/>
                <w:szCs w:val="14"/>
              </w:rPr>
              <w:t>.11.202</w:t>
            </w:r>
            <w:r w:rsidR="00CA34DC">
              <w:rPr>
                <w:rFonts w:cstheme="minorHAnsi"/>
                <w:b/>
                <w:sz w:val="14"/>
                <w:szCs w:val="14"/>
              </w:rPr>
              <w:t>2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71BA26F" w14:textId="77777777" w:rsidR="00C90569" w:rsidRPr="0075542B" w:rsidRDefault="00C90569" w:rsidP="00C90569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Mittwoch</w:t>
            </w:r>
          </w:p>
          <w:p w14:paraId="7A337C99" w14:textId="39889795" w:rsidR="00C90569" w:rsidRPr="0068347C" w:rsidRDefault="00C90569" w:rsidP="00C90569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68347C">
              <w:rPr>
                <w:rFonts w:cstheme="minorHAnsi"/>
                <w:b/>
                <w:sz w:val="14"/>
                <w:szCs w:val="14"/>
              </w:rPr>
              <w:t xml:space="preserve"> </w:t>
            </w:r>
            <w:r w:rsidR="0099488F">
              <w:rPr>
                <w:rFonts w:cstheme="minorHAnsi"/>
                <w:b/>
                <w:sz w:val="14"/>
                <w:szCs w:val="14"/>
              </w:rPr>
              <w:t>0</w:t>
            </w:r>
            <w:r w:rsidR="00CA34DC">
              <w:rPr>
                <w:rFonts w:cstheme="minorHAnsi"/>
                <w:b/>
                <w:sz w:val="14"/>
                <w:szCs w:val="14"/>
              </w:rPr>
              <w:t>2</w:t>
            </w:r>
            <w:r w:rsidR="0099488F">
              <w:rPr>
                <w:rFonts w:cstheme="minorHAnsi"/>
                <w:b/>
                <w:sz w:val="14"/>
                <w:szCs w:val="14"/>
              </w:rPr>
              <w:t>.11.202</w:t>
            </w:r>
            <w:r w:rsidR="00CA34DC">
              <w:rPr>
                <w:rFonts w:cstheme="minorHAnsi"/>
                <w:b/>
                <w:sz w:val="14"/>
                <w:szCs w:val="14"/>
              </w:rPr>
              <w:t>2</w:t>
            </w:r>
          </w:p>
        </w:tc>
        <w:tc>
          <w:tcPr>
            <w:tcW w:w="7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43FF896" w14:textId="77777777" w:rsidR="00C90569" w:rsidRPr="0075542B" w:rsidRDefault="00C90569" w:rsidP="00C90569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Donnerstag</w:t>
            </w:r>
          </w:p>
          <w:p w14:paraId="453067D6" w14:textId="29077FF7" w:rsidR="00C90569" w:rsidRPr="0068347C" w:rsidRDefault="00C90569" w:rsidP="00C90569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68347C">
              <w:rPr>
                <w:rFonts w:cstheme="minorHAnsi"/>
                <w:b/>
                <w:sz w:val="14"/>
                <w:szCs w:val="14"/>
              </w:rPr>
              <w:t xml:space="preserve"> </w:t>
            </w:r>
            <w:r w:rsidR="0099488F">
              <w:rPr>
                <w:rFonts w:cstheme="minorHAnsi"/>
                <w:b/>
                <w:sz w:val="14"/>
                <w:szCs w:val="14"/>
              </w:rPr>
              <w:t>0</w:t>
            </w:r>
            <w:r w:rsidR="00CA34DC">
              <w:rPr>
                <w:rFonts w:cstheme="minorHAnsi"/>
                <w:b/>
                <w:sz w:val="14"/>
                <w:szCs w:val="14"/>
              </w:rPr>
              <w:t>3</w:t>
            </w:r>
            <w:r w:rsidR="0099488F">
              <w:rPr>
                <w:rFonts w:cstheme="minorHAnsi"/>
                <w:b/>
                <w:sz w:val="14"/>
                <w:szCs w:val="14"/>
              </w:rPr>
              <w:t>.11.202</w:t>
            </w:r>
            <w:r w:rsidR="00CA34DC">
              <w:rPr>
                <w:rFonts w:cstheme="minorHAnsi"/>
                <w:b/>
                <w:sz w:val="14"/>
                <w:szCs w:val="14"/>
              </w:rPr>
              <w:t>2</w:t>
            </w:r>
          </w:p>
        </w:tc>
        <w:tc>
          <w:tcPr>
            <w:tcW w:w="6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D0C524F" w14:textId="77777777" w:rsidR="00C90569" w:rsidRPr="0075542B" w:rsidRDefault="00C90569" w:rsidP="00C90569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Freitag</w:t>
            </w:r>
          </w:p>
          <w:p w14:paraId="0CBE8B2D" w14:textId="136BCCD5" w:rsidR="00C90569" w:rsidRPr="0075542B" w:rsidRDefault="00C90569" w:rsidP="00C90569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5542B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r w:rsidR="0099488F">
              <w:rPr>
                <w:rFonts w:cstheme="minorHAnsi"/>
                <w:b/>
                <w:bCs/>
                <w:sz w:val="14"/>
                <w:szCs w:val="14"/>
              </w:rPr>
              <w:t>0</w:t>
            </w:r>
            <w:r w:rsidR="00CA34DC">
              <w:rPr>
                <w:rFonts w:cstheme="minorHAnsi"/>
                <w:b/>
                <w:bCs/>
                <w:sz w:val="14"/>
                <w:szCs w:val="14"/>
              </w:rPr>
              <w:t>4</w:t>
            </w:r>
            <w:r w:rsidR="0099488F">
              <w:rPr>
                <w:rFonts w:cstheme="minorHAnsi"/>
                <w:b/>
                <w:bCs/>
                <w:sz w:val="14"/>
                <w:szCs w:val="14"/>
              </w:rPr>
              <w:t>.11.202</w:t>
            </w:r>
            <w:r w:rsidR="00CA34DC">
              <w:rPr>
                <w:rFonts w:cstheme="minorHAns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6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4EDF52C" w14:textId="77777777" w:rsidR="00C90569" w:rsidRPr="0075542B" w:rsidRDefault="00C90569" w:rsidP="00C90569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Samstag</w:t>
            </w:r>
          </w:p>
          <w:p w14:paraId="37E358D3" w14:textId="12C8E000" w:rsidR="00C90569" w:rsidRPr="0099488F" w:rsidRDefault="0099488F" w:rsidP="00C90569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0</w:t>
            </w:r>
            <w:r w:rsidR="00CA34DC">
              <w:rPr>
                <w:rFonts w:cstheme="minorHAnsi"/>
                <w:b/>
                <w:bCs/>
                <w:sz w:val="14"/>
                <w:szCs w:val="14"/>
              </w:rPr>
              <w:t>5</w:t>
            </w:r>
            <w:r>
              <w:rPr>
                <w:rFonts w:cstheme="minorHAnsi"/>
                <w:b/>
                <w:bCs/>
                <w:sz w:val="14"/>
                <w:szCs w:val="14"/>
              </w:rPr>
              <w:t>.11.202</w:t>
            </w:r>
            <w:r w:rsidR="00CA34DC">
              <w:rPr>
                <w:rFonts w:cstheme="minorHAns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7D36734" w14:textId="77777777" w:rsidR="00C90569" w:rsidRPr="0075542B" w:rsidRDefault="00C90569" w:rsidP="00C90569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 xml:space="preserve">Sonntag </w:t>
            </w:r>
          </w:p>
          <w:p w14:paraId="742AF37B" w14:textId="108D13EB" w:rsidR="00C90569" w:rsidRPr="0075542B" w:rsidRDefault="0099488F" w:rsidP="00C90569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0</w:t>
            </w:r>
            <w:r w:rsidR="00CA34DC">
              <w:rPr>
                <w:rFonts w:cstheme="minorHAnsi"/>
                <w:b/>
                <w:bCs/>
                <w:sz w:val="14"/>
                <w:szCs w:val="14"/>
              </w:rPr>
              <w:t>6</w:t>
            </w:r>
            <w:r>
              <w:rPr>
                <w:rFonts w:cstheme="minorHAnsi"/>
                <w:b/>
                <w:bCs/>
                <w:sz w:val="14"/>
                <w:szCs w:val="14"/>
              </w:rPr>
              <w:t>.11.202</w:t>
            </w:r>
            <w:r w:rsidR="00CA34DC">
              <w:rPr>
                <w:rFonts w:cstheme="minorHAnsi"/>
                <w:b/>
                <w:bCs/>
                <w:sz w:val="14"/>
                <w:szCs w:val="14"/>
              </w:rPr>
              <w:t>2</w:t>
            </w:r>
          </w:p>
        </w:tc>
      </w:tr>
      <w:tr w:rsidR="00CC4FC7" w:rsidRPr="0075542B" w14:paraId="28B1FC3B" w14:textId="77777777" w:rsidTr="00A62C0E">
        <w:trPr>
          <w:trHeight w:val="1656"/>
        </w:trPr>
        <w:tc>
          <w:tcPr>
            <w:tcW w:w="311" w:type="pct"/>
            <w:tcBorders>
              <w:top w:val="single" w:sz="12" w:space="0" w:color="auto"/>
            </w:tcBorders>
          </w:tcPr>
          <w:p w14:paraId="627F6DCC" w14:textId="267EB9CE" w:rsidR="00CC4FC7" w:rsidRPr="00770288" w:rsidRDefault="00CC4FC7" w:rsidP="0099488F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8:00 bis 10:00 Uhr</w:t>
            </w:r>
          </w:p>
        </w:tc>
        <w:tc>
          <w:tcPr>
            <w:tcW w:w="637" w:type="pct"/>
            <w:tcBorders>
              <w:top w:val="single" w:sz="12" w:space="0" w:color="auto"/>
            </w:tcBorders>
            <w:shd w:val="clear" w:color="auto" w:fill="auto"/>
          </w:tcPr>
          <w:p w14:paraId="505B2249" w14:textId="77777777" w:rsidR="00CC4FC7" w:rsidRPr="0075542B" w:rsidRDefault="00CC4FC7" w:rsidP="0099488F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533F3A16" w14:textId="77777777" w:rsidR="00CC4FC7" w:rsidRPr="0075542B" w:rsidRDefault="00CC4FC7" w:rsidP="0099488F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3BA44997" w14:textId="77777777" w:rsidR="00CC4FC7" w:rsidRPr="0075542B" w:rsidRDefault="00CC4FC7" w:rsidP="0099488F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4DA404F3" w14:textId="1DA9B913" w:rsidR="00CC4FC7" w:rsidRPr="0075542B" w:rsidRDefault="00CC4FC7" w:rsidP="0099488F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85EAFF3" w14:textId="156C5B08" w:rsidR="00CC4FC7" w:rsidRPr="00FD41B0" w:rsidRDefault="00CC4FC7" w:rsidP="00CA34D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D41B0">
              <w:rPr>
                <w:rFonts w:cstheme="minorHAnsi"/>
                <w:b/>
                <w:bCs/>
                <w:sz w:val="20"/>
                <w:szCs w:val="20"/>
              </w:rPr>
              <w:t>Allerheiligen</w:t>
            </w:r>
          </w:p>
        </w:tc>
        <w:tc>
          <w:tcPr>
            <w:tcW w:w="679" w:type="pct"/>
            <w:vMerge w:val="restart"/>
            <w:tcBorders>
              <w:top w:val="single" w:sz="12" w:space="0" w:color="auto"/>
            </w:tcBorders>
            <w:shd w:val="clear" w:color="auto" w:fill="8EAADB" w:themeFill="accent1" w:themeFillTint="99"/>
          </w:tcPr>
          <w:p w14:paraId="025C6D20" w14:textId="77777777" w:rsidR="00CC4FC7" w:rsidRDefault="00CC4FC7" w:rsidP="00F6524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F7054">
              <w:rPr>
                <w:rFonts w:cstheme="minorHAnsi"/>
                <w:b/>
                <w:bCs/>
                <w:sz w:val="18"/>
                <w:szCs w:val="18"/>
              </w:rPr>
              <w:t>Verfassungs- und Verfassungsprozessrecht</w:t>
            </w:r>
          </w:p>
          <w:p w14:paraId="151C2891" w14:textId="77777777" w:rsidR="00CC4FC7" w:rsidRDefault="00CC4FC7" w:rsidP="004221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Windthorst – S 57; </w:t>
            </w:r>
          </w:p>
          <w:p w14:paraId="47E536F0" w14:textId="77777777" w:rsidR="00CC4FC7" w:rsidRPr="0075542B" w:rsidRDefault="00CC4FC7" w:rsidP="004221D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8"/>
                <w:szCs w:val="18"/>
              </w:rPr>
              <w:t>8:30 Uhr - 12:30 Uhr</w:t>
            </w:r>
          </w:p>
          <w:p w14:paraId="70A2A12B" w14:textId="77777777" w:rsidR="00CC4FC7" w:rsidRDefault="00CC4FC7" w:rsidP="006F07A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390D6AA" w14:textId="77AADB0E" w:rsidR="00CC4FC7" w:rsidRPr="0075542B" w:rsidRDefault="00CC4FC7" w:rsidP="006F07A1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8"/>
                <w:szCs w:val="18"/>
              </w:rPr>
              <w:t>[</w:t>
            </w:r>
            <w:r w:rsidRPr="00EF662D">
              <w:rPr>
                <w:rFonts w:cstheme="minorHAnsi"/>
                <w:sz w:val="18"/>
                <w:szCs w:val="18"/>
              </w:rPr>
              <w:t>Freiheit, Art. 2 II, 104 GG</w:t>
            </w:r>
            <w:r>
              <w:rPr>
                <w:rFonts w:cstheme="minorHAnsi"/>
                <w:sz w:val="18"/>
                <w:szCs w:val="18"/>
              </w:rPr>
              <w:t xml:space="preserve">; </w:t>
            </w:r>
            <w:r w:rsidRPr="00EF662D">
              <w:rPr>
                <w:rFonts w:cstheme="minorHAnsi"/>
                <w:sz w:val="18"/>
                <w:szCs w:val="18"/>
              </w:rPr>
              <w:t>Grundrechtsfähigkeit jur. Personen (Art. 19 III GG)</w:t>
            </w:r>
            <w:r>
              <w:rPr>
                <w:rFonts w:cstheme="minorHAnsi"/>
                <w:sz w:val="18"/>
                <w:szCs w:val="18"/>
              </w:rPr>
              <w:t xml:space="preserve">; </w:t>
            </w:r>
            <w:r w:rsidRPr="00EF662D">
              <w:rPr>
                <w:rFonts w:cstheme="minorHAnsi"/>
                <w:sz w:val="18"/>
                <w:szCs w:val="18"/>
              </w:rPr>
              <w:t xml:space="preserve"> Verfassungsbeschwerde</w:t>
            </w:r>
            <w:r>
              <w:rPr>
                <w:rFonts w:cstheme="minorHAnsi"/>
                <w:sz w:val="18"/>
                <w:szCs w:val="18"/>
              </w:rPr>
              <w:t xml:space="preserve">; </w:t>
            </w:r>
            <w:r w:rsidRPr="00EF662D">
              <w:rPr>
                <w:rFonts w:cstheme="minorHAnsi"/>
                <w:sz w:val="18"/>
                <w:szCs w:val="18"/>
              </w:rPr>
              <w:t>Freizügigkeit, Art. 11 GG</w:t>
            </w:r>
            <w:r>
              <w:rPr>
                <w:rFonts w:cstheme="minorHAnsi"/>
                <w:sz w:val="18"/>
                <w:szCs w:val="18"/>
              </w:rPr>
              <w:t>]</w:t>
            </w:r>
          </w:p>
        </w:tc>
        <w:tc>
          <w:tcPr>
            <w:tcW w:w="723" w:type="pct"/>
            <w:tcBorders>
              <w:top w:val="single" w:sz="12" w:space="0" w:color="auto"/>
            </w:tcBorders>
            <w:shd w:val="clear" w:color="auto" w:fill="FFFFFF" w:themeFill="background1"/>
          </w:tcPr>
          <w:p w14:paraId="76882C58" w14:textId="77777777" w:rsidR="00CC4FC7" w:rsidRPr="0075542B" w:rsidRDefault="00CC4FC7" w:rsidP="0099488F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56" w:type="pct"/>
            <w:tcBorders>
              <w:top w:val="single" w:sz="12" w:space="0" w:color="auto"/>
            </w:tcBorders>
            <w:shd w:val="clear" w:color="auto" w:fill="FFFFFF" w:themeFill="background1"/>
          </w:tcPr>
          <w:p w14:paraId="611A1E15" w14:textId="4C140110" w:rsidR="00CC4FC7" w:rsidRPr="0075542B" w:rsidRDefault="00CC4FC7" w:rsidP="0099488F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2" w:type="pct"/>
            <w:tcBorders>
              <w:top w:val="single" w:sz="12" w:space="0" w:color="auto"/>
            </w:tcBorders>
          </w:tcPr>
          <w:p w14:paraId="4200FE0B" w14:textId="77777777" w:rsidR="00CC4FC7" w:rsidRPr="0075542B" w:rsidRDefault="00CC4FC7" w:rsidP="0099488F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37" w:type="pct"/>
            <w:tcBorders>
              <w:top w:val="single" w:sz="12" w:space="0" w:color="auto"/>
            </w:tcBorders>
          </w:tcPr>
          <w:p w14:paraId="3B1ED3D9" w14:textId="77777777" w:rsidR="00CC4FC7" w:rsidRPr="0075542B" w:rsidRDefault="00CC4FC7" w:rsidP="0099488F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CC4FC7" w:rsidRPr="0075542B" w14:paraId="1E95292E" w14:textId="77777777" w:rsidTr="00A62C0E">
        <w:trPr>
          <w:trHeight w:val="1656"/>
        </w:trPr>
        <w:tc>
          <w:tcPr>
            <w:tcW w:w="311" w:type="pct"/>
          </w:tcPr>
          <w:p w14:paraId="16196C66" w14:textId="045FF132" w:rsidR="00CC4FC7" w:rsidRPr="00770288" w:rsidRDefault="00CC4FC7" w:rsidP="00C330EA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10:00 bis 12:00 Uhr</w:t>
            </w:r>
          </w:p>
        </w:tc>
        <w:tc>
          <w:tcPr>
            <w:tcW w:w="637" w:type="pct"/>
            <w:shd w:val="clear" w:color="auto" w:fill="auto"/>
          </w:tcPr>
          <w:p w14:paraId="686038E7" w14:textId="77777777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4" w:type="pct"/>
            <w:shd w:val="clear" w:color="auto" w:fill="auto"/>
          </w:tcPr>
          <w:p w14:paraId="4E73EA6E" w14:textId="77777777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9" w:type="pct"/>
            <w:vMerge/>
            <w:shd w:val="clear" w:color="auto" w:fill="8EAADB" w:themeFill="accent1" w:themeFillTint="99"/>
          </w:tcPr>
          <w:p w14:paraId="4FF5691C" w14:textId="403B8EE1" w:rsidR="00CC4FC7" w:rsidRPr="00EF662D" w:rsidRDefault="00CC4FC7" w:rsidP="00EF662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3" w:type="pct"/>
            <w:shd w:val="clear" w:color="auto" w:fill="FFFF00"/>
          </w:tcPr>
          <w:p w14:paraId="5A189A0F" w14:textId="7D7353E7" w:rsidR="00CC4FC7" w:rsidRDefault="00CC4FC7" w:rsidP="00C330EA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6A3E9C">
              <w:rPr>
                <w:rFonts w:cstheme="minorHAnsi"/>
                <w:b/>
                <w:sz w:val="18"/>
                <w:szCs w:val="18"/>
                <w:highlight w:val="yellow"/>
              </w:rPr>
              <w:t>Vertragsrecht II</w:t>
            </w:r>
            <w:r>
              <w:rPr>
                <w:rFonts w:cstheme="minorHAnsi"/>
                <w:b/>
                <w:sz w:val="18"/>
                <w:szCs w:val="18"/>
                <w:highlight w:val="yellow"/>
              </w:rPr>
              <w:t>/III</w:t>
            </w:r>
          </w:p>
          <w:p w14:paraId="0CFDC626" w14:textId="792BF3B2" w:rsidR="00CC4FC7" w:rsidRDefault="00CC4FC7" w:rsidP="00C330E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  <w:highlight w:val="yellow"/>
              </w:rPr>
              <w:t xml:space="preserve">Wilke – </w:t>
            </w:r>
            <w:r>
              <w:rPr>
                <w:rFonts w:cstheme="minorHAnsi"/>
                <w:bCs/>
                <w:sz w:val="18"/>
                <w:szCs w:val="18"/>
              </w:rPr>
              <w:t>S 57</w:t>
            </w:r>
          </w:p>
          <w:p w14:paraId="72D6F279" w14:textId="77777777" w:rsidR="00CC4FC7" w:rsidRDefault="00CC4FC7" w:rsidP="00C330E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14CE2746" w14:textId="0FAE7701" w:rsidR="00CC4FC7" w:rsidRPr="001B4CBC" w:rsidRDefault="00CC4FC7" w:rsidP="00C330EA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Cs/>
                <w:sz w:val="18"/>
                <w:szCs w:val="18"/>
              </w:rPr>
              <w:t>[</w:t>
            </w:r>
            <w:r w:rsidRPr="00A963B0">
              <w:rPr>
                <w:rFonts w:cstheme="minorHAnsi"/>
                <w:bCs/>
                <w:sz w:val="18"/>
                <w:szCs w:val="18"/>
              </w:rPr>
              <w:t>Vertragsrecht III Fall 10</w:t>
            </w:r>
            <w:r>
              <w:rPr>
                <w:rFonts w:cstheme="minorHAnsi"/>
                <w:bCs/>
                <w:sz w:val="18"/>
                <w:szCs w:val="18"/>
              </w:rPr>
              <w:t>:</w:t>
            </w:r>
            <w:r w:rsidRPr="00A963B0">
              <w:rPr>
                <w:rFonts w:cstheme="minorHAnsi"/>
                <w:bCs/>
                <w:sz w:val="18"/>
                <w:szCs w:val="18"/>
              </w:rPr>
              <w:t xml:space="preserve"> Darlehen, abstraktes Schuldversprechen</w:t>
            </w:r>
            <w:r>
              <w:rPr>
                <w:rFonts w:cstheme="minorHAnsi"/>
                <w:bCs/>
                <w:sz w:val="18"/>
                <w:szCs w:val="18"/>
              </w:rPr>
              <w:t>]</w:t>
            </w:r>
          </w:p>
        </w:tc>
        <w:tc>
          <w:tcPr>
            <w:tcW w:w="656" w:type="pct"/>
            <w:shd w:val="clear" w:color="auto" w:fill="FFFFFF" w:themeFill="background1"/>
          </w:tcPr>
          <w:p w14:paraId="43C56293" w14:textId="77777777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2" w:type="pct"/>
          </w:tcPr>
          <w:p w14:paraId="06637972" w14:textId="77777777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37" w:type="pct"/>
          </w:tcPr>
          <w:p w14:paraId="3136CE4D" w14:textId="77777777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CC4FC7" w:rsidRPr="0075542B" w14:paraId="52E2ECA8" w14:textId="77777777" w:rsidTr="004221DA">
        <w:trPr>
          <w:trHeight w:val="999"/>
        </w:trPr>
        <w:tc>
          <w:tcPr>
            <w:tcW w:w="311" w:type="pct"/>
            <w:vMerge w:val="restart"/>
          </w:tcPr>
          <w:p w14:paraId="46A97D70" w14:textId="07DCD094" w:rsidR="00CC4FC7" w:rsidRPr="00770288" w:rsidRDefault="00CC4FC7" w:rsidP="00C330EA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12:00 bis 14:00 Uhr</w:t>
            </w:r>
          </w:p>
        </w:tc>
        <w:tc>
          <w:tcPr>
            <w:tcW w:w="637" w:type="pct"/>
            <w:vMerge w:val="restart"/>
          </w:tcPr>
          <w:p w14:paraId="6F3E1590" w14:textId="77777777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4" w:type="pct"/>
            <w:vMerge w:val="restart"/>
            <w:shd w:val="clear" w:color="auto" w:fill="auto"/>
          </w:tcPr>
          <w:p w14:paraId="3BCE3A63" w14:textId="77777777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9" w:type="pct"/>
            <w:vMerge/>
            <w:shd w:val="clear" w:color="auto" w:fill="8EAADB" w:themeFill="accent1" w:themeFillTint="99"/>
          </w:tcPr>
          <w:p w14:paraId="71A2B237" w14:textId="77777777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vMerge w:val="restart"/>
            <w:shd w:val="clear" w:color="auto" w:fill="FFFF00"/>
          </w:tcPr>
          <w:p w14:paraId="7ABFE261" w14:textId="0E8CD702" w:rsidR="00CC4FC7" w:rsidRPr="000E0350" w:rsidRDefault="00CC4FC7" w:rsidP="00C330EA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0E0350">
              <w:rPr>
                <w:rFonts w:cstheme="minorHAnsi"/>
                <w:b/>
                <w:sz w:val="18"/>
                <w:szCs w:val="18"/>
                <w:highlight w:val="yellow"/>
              </w:rPr>
              <w:t xml:space="preserve">Vertragsrecht </w:t>
            </w:r>
            <w:r>
              <w:rPr>
                <w:rFonts w:cstheme="minorHAnsi"/>
                <w:b/>
                <w:sz w:val="18"/>
                <w:szCs w:val="18"/>
                <w:highlight w:val="yellow"/>
              </w:rPr>
              <w:t>II/</w:t>
            </w:r>
            <w:r w:rsidRPr="000E0350">
              <w:rPr>
                <w:rFonts w:cstheme="minorHAnsi"/>
                <w:b/>
                <w:sz w:val="18"/>
                <w:szCs w:val="18"/>
                <w:highlight w:val="yellow"/>
              </w:rPr>
              <w:t>III</w:t>
            </w:r>
          </w:p>
          <w:p w14:paraId="5EE6C584" w14:textId="6ED3F6CF" w:rsidR="00CC4FC7" w:rsidRPr="000E0350" w:rsidRDefault="00CC4FC7" w:rsidP="00C330E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0E0350">
              <w:rPr>
                <w:rFonts w:cstheme="minorHAnsi"/>
                <w:bCs/>
                <w:sz w:val="18"/>
                <w:szCs w:val="18"/>
                <w:highlight w:val="yellow"/>
              </w:rPr>
              <w:t xml:space="preserve">Wilke – </w:t>
            </w:r>
            <w:r>
              <w:rPr>
                <w:rFonts w:cstheme="minorHAnsi"/>
                <w:bCs/>
                <w:sz w:val="18"/>
                <w:szCs w:val="18"/>
              </w:rPr>
              <w:t>S 57</w:t>
            </w:r>
          </w:p>
          <w:p w14:paraId="30531075" w14:textId="77777777" w:rsidR="00CC4FC7" w:rsidRPr="000E0350" w:rsidRDefault="00CC4FC7" w:rsidP="00C330E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099BE869" w14:textId="2065D708" w:rsidR="00CC4FC7" w:rsidRPr="000E0350" w:rsidRDefault="00CC4FC7" w:rsidP="00C330E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0350">
              <w:rPr>
                <w:rFonts w:cstheme="minorHAnsi"/>
                <w:bCs/>
                <w:sz w:val="18"/>
                <w:szCs w:val="18"/>
              </w:rPr>
              <w:t>[</w:t>
            </w:r>
            <w:r>
              <w:rPr>
                <w:rFonts w:cstheme="minorHAnsi"/>
                <w:sz w:val="18"/>
                <w:szCs w:val="18"/>
              </w:rPr>
              <w:t xml:space="preserve">zusätzlich über </w:t>
            </w:r>
            <w:r w:rsidRPr="00BC67A4">
              <w:rPr>
                <w:rFonts w:cstheme="minorHAnsi"/>
                <w:sz w:val="18"/>
                <w:szCs w:val="18"/>
              </w:rPr>
              <w:t xml:space="preserve">Screencast </w:t>
            </w: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Pr="000E0350">
              <w:rPr>
                <w:rFonts w:cstheme="minorHAnsi"/>
                <w:bCs/>
                <w:sz w:val="18"/>
                <w:szCs w:val="18"/>
              </w:rPr>
              <w:t>Vertragsrecht III Fall 14: Geschäftsbesorgung, Rückabwicklung einer Überweisung, Zahlungs-</w:t>
            </w:r>
            <w:proofErr w:type="spellStart"/>
            <w:r w:rsidRPr="000E0350">
              <w:rPr>
                <w:rFonts w:cstheme="minorHAnsi"/>
                <w:bCs/>
                <w:sz w:val="18"/>
                <w:szCs w:val="18"/>
              </w:rPr>
              <w:t>dienstevertrag</w:t>
            </w:r>
            <w:proofErr w:type="spellEnd"/>
            <w:r w:rsidRPr="000E0350">
              <w:rPr>
                <w:rFonts w:cstheme="minorHAnsi"/>
                <w:bCs/>
                <w:sz w:val="18"/>
                <w:szCs w:val="18"/>
              </w:rPr>
              <w:t>]</w:t>
            </w:r>
          </w:p>
        </w:tc>
        <w:tc>
          <w:tcPr>
            <w:tcW w:w="656" w:type="pct"/>
            <w:vMerge w:val="restart"/>
            <w:shd w:val="clear" w:color="auto" w:fill="FFFFFF" w:themeFill="background1"/>
          </w:tcPr>
          <w:p w14:paraId="3D2FC482" w14:textId="77777777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2" w:type="pct"/>
            <w:vMerge w:val="restart"/>
          </w:tcPr>
          <w:p w14:paraId="6C928A30" w14:textId="77777777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37" w:type="pct"/>
            <w:vMerge w:val="restart"/>
          </w:tcPr>
          <w:p w14:paraId="4CCC40E8" w14:textId="77777777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4221DA" w:rsidRPr="0075542B" w14:paraId="0875B2B1" w14:textId="77777777" w:rsidTr="004221DA">
        <w:trPr>
          <w:trHeight w:val="998"/>
        </w:trPr>
        <w:tc>
          <w:tcPr>
            <w:tcW w:w="311" w:type="pct"/>
            <w:vMerge/>
          </w:tcPr>
          <w:p w14:paraId="58AB4919" w14:textId="77777777" w:rsidR="004221DA" w:rsidRPr="00770288" w:rsidRDefault="004221DA" w:rsidP="00C330EA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637" w:type="pct"/>
            <w:vMerge/>
          </w:tcPr>
          <w:p w14:paraId="3E201FF2" w14:textId="77777777" w:rsidR="004221DA" w:rsidRPr="0075542B" w:rsidRDefault="004221DA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4" w:type="pct"/>
            <w:vMerge/>
            <w:shd w:val="clear" w:color="auto" w:fill="auto"/>
          </w:tcPr>
          <w:p w14:paraId="717654E9" w14:textId="77777777" w:rsidR="004221DA" w:rsidRPr="0075542B" w:rsidRDefault="004221DA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9" w:type="pct"/>
            <w:shd w:val="clear" w:color="auto" w:fill="auto"/>
          </w:tcPr>
          <w:p w14:paraId="63A47237" w14:textId="77777777" w:rsidR="004221DA" w:rsidRPr="0075542B" w:rsidRDefault="004221DA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vMerge/>
            <w:shd w:val="clear" w:color="auto" w:fill="FFFF00"/>
          </w:tcPr>
          <w:p w14:paraId="36BEA6AF" w14:textId="77777777" w:rsidR="004221DA" w:rsidRPr="000E0350" w:rsidRDefault="004221DA" w:rsidP="00C330EA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656" w:type="pct"/>
            <w:vMerge/>
            <w:shd w:val="clear" w:color="auto" w:fill="FFFFFF" w:themeFill="background1"/>
          </w:tcPr>
          <w:p w14:paraId="4B0D6755" w14:textId="77777777" w:rsidR="004221DA" w:rsidRPr="0075542B" w:rsidRDefault="004221DA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2" w:type="pct"/>
            <w:vMerge/>
          </w:tcPr>
          <w:p w14:paraId="5C4206F6" w14:textId="77777777" w:rsidR="004221DA" w:rsidRPr="0075542B" w:rsidRDefault="004221DA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37" w:type="pct"/>
            <w:vMerge/>
          </w:tcPr>
          <w:p w14:paraId="6C11F876" w14:textId="77777777" w:rsidR="004221DA" w:rsidRPr="0075542B" w:rsidRDefault="004221DA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CC4FC7" w:rsidRPr="0075542B" w14:paraId="4CE33F37" w14:textId="77777777" w:rsidTr="00C97813">
        <w:trPr>
          <w:trHeight w:val="1690"/>
        </w:trPr>
        <w:tc>
          <w:tcPr>
            <w:tcW w:w="311" w:type="pct"/>
          </w:tcPr>
          <w:p w14:paraId="10F2E5C9" w14:textId="51C9C22B" w:rsidR="00CC4FC7" w:rsidRPr="00770288" w:rsidRDefault="00CC4FC7" w:rsidP="0099488F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14:00 bis 16:00 Uhr</w:t>
            </w:r>
          </w:p>
        </w:tc>
        <w:tc>
          <w:tcPr>
            <w:tcW w:w="637" w:type="pct"/>
          </w:tcPr>
          <w:p w14:paraId="51661986" w14:textId="77777777" w:rsidR="00CC4FC7" w:rsidRPr="0075542B" w:rsidRDefault="00CC4FC7" w:rsidP="0099488F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4" w:type="pct"/>
            <w:shd w:val="clear" w:color="auto" w:fill="auto"/>
          </w:tcPr>
          <w:p w14:paraId="0453A552" w14:textId="77777777" w:rsidR="00CC4FC7" w:rsidRDefault="00CC4FC7" w:rsidP="008033E3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yellow"/>
              </w:rPr>
            </w:pPr>
          </w:p>
          <w:p w14:paraId="54EE0AC9" w14:textId="77777777" w:rsidR="00CC4FC7" w:rsidRPr="0075542B" w:rsidRDefault="00CC4FC7" w:rsidP="0099488F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9" w:type="pct"/>
            <w:shd w:val="clear" w:color="auto" w:fill="A8D08D" w:themeFill="accent6" w:themeFillTint="99"/>
          </w:tcPr>
          <w:p w14:paraId="3ABE40F4" w14:textId="77777777" w:rsidR="00CC4FC7" w:rsidRDefault="00CC4FC7" w:rsidP="0099488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14A41">
              <w:rPr>
                <w:rFonts w:cstheme="minorHAnsi"/>
                <w:b/>
                <w:bCs/>
                <w:sz w:val="18"/>
                <w:szCs w:val="18"/>
              </w:rPr>
              <w:t>Besprechung Semesterklausurenkurs</w:t>
            </w:r>
          </w:p>
          <w:p w14:paraId="4B20AA71" w14:textId="3C8513BF" w:rsidR="00CC4FC7" w:rsidRPr="006A3E9C" w:rsidRDefault="00CC4FC7" w:rsidP="0099488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 22</w:t>
            </w:r>
          </w:p>
        </w:tc>
        <w:tc>
          <w:tcPr>
            <w:tcW w:w="723" w:type="pct"/>
            <w:shd w:val="clear" w:color="auto" w:fill="auto"/>
          </w:tcPr>
          <w:p w14:paraId="3F37A0B2" w14:textId="77777777" w:rsidR="00CC4FC7" w:rsidRPr="0075542B" w:rsidRDefault="00CC4FC7" w:rsidP="00CE278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56" w:type="pct"/>
            <w:vMerge w:val="restart"/>
            <w:shd w:val="clear" w:color="auto" w:fill="A8D08D" w:themeFill="accent6" w:themeFillTint="99"/>
          </w:tcPr>
          <w:p w14:paraId="23A662BB" w14:textId="77777777" w:rsidR="00CC4FC7" w:rsidRPr="00C330EA" w:rsidRDefault="00CC4FC7" w:rsidP="00C330E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0EA">
              <w:rPr>
                <w:rFonts w:cstheme="minorHAnsi"/>
                <w:b/>
                <w:bCs/>
                <w:sz w:val="18"/>
                <w:szCs w:val="18"/>
              </w:rPr>
              <w:t>Semesterklausurenkurs</w:t>
            </w:r>
          </w:p>
          <w:p w14:paraId="2F7C538D" w14:textId="77777777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C330EA">
              <w:rPr>
                <w:rFonts w:cstheme="minorHAnsi"/>
                <w:sz w:val="18"/>
                <w:szCs w:val="18"/>
              </w:rPr>
              <w:t>Zivilrecht – S 57</w:t>
            </w:r>
          </w:p>
          <w:p w14:paraId="4F9E1F24" w14:textId="77777777" w:rsidR="00CC4FC7" w:rsidRPr="0075542B" w:rsidRDefault="00CC4FC7" w:rsidP="0099488F">
            <w:pPr>
              <w:jc w:val="center"/>
              <w:rPr>
                <w:rFonts w:cstheme="minorHAnsi"/>
                <w:sz w:val="14"/>
                <w:szCs w:val="14"/>
                <w:highlight w:val="lightGray"/>
                <w:lang w:val="en-GB"/>
              </w:rPr>
            </w:pPr>
          </w:p>
          <w:p w14:paraId="541C98DE" w14:textId="4126767A" w:rsidR="00CC4FC7" w:rsidRPr="0075542B" w:rsidRDefault="00CC4FC7" w:rsidP="005B2AE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2" w:type="pct"/>
          </w:tcPr>
          <w:p w14:paraId="68214C12" w14:textId="77777777" w:rsidR="00CC4FC7" w:rsidRPr="0075542B" w:rsidRDefault="00CC4FC7" w:rsidP="0099488F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37" w:type="pct"/>
          </w:tcPr>
          <w:p w14:paraId="60703D0E" w14:textId="77777777" w:rsidR="00CC4FC7" w:rsidRPr="0075542B" w:rsidRDefault="00CC4FC7" w:rsidP="0099488F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CC4FC7" w:rsidRPr="0075542B" w14:paraId="416991A6" w14:textId="77777777" w:rsidTr="00C97813">
        <w:trPr>
          <w:trHeight w:val="846"/>
        </w:trPr>
        <w:tc>
          <w:tcPr>
            <w:tcW w:w="311" w:type="pct"/>
            <w:vMerge w:val="restart"/>
          </w:tcPr>
          <w:p w14:paraId="022D920F" w14:textId="2FDD5B0D" w:rsidR="00CC4FC7" w:rsidRPr="00770288" w:rsidRDefault="00CC4FC7" w:rsidP="0099488F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16:00 bis 18:00 Uhr</w:t>
            </w:r>
          </w:p>
        </w:tc>
        <w:tc>
          <w:tcPr>
            <w:tcW w:w="637" w:type="pct"/>
            <w:vMerge w:val="restart"/>
          </w:tcPr>
          <w:p w14:paraId="2948FDC0" w14:textId="77777777" w:rsidR="00CC4FC7" w:rsidRPr="0075542B" w:rsidRDefault="00CC4FC7" w:rsidP="0099488F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4" w:type="pct"/>
            <w:vMerge w:val="restart"/>
          </w:tcPr>
          <w:p w14:paraId="703B8059" w14:textId="77777777" w:rsidR="00CC4FC7" w:rsidRPr="0075542B" w:rsidRDefault="00CC4FC7" w:rsidP="0099488F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9" w:type="pct"/>
            <w:shd w:val="clear" w:color="auto" w:fill="auto"/>
          </w:tcPr>
          <w:p w14:paraId="35B7BFC2" w14:textId="4829C8DB" w:rsidR="00CC4FC7" w:rsidRPr="0075542B" w:rsidRDefault="00CC4FC7" w:rsidP="006A3E9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vMerge w:val="restart"/>
            <w:shd w:val="clear" w:color="auto" w:fill="auto"/>
          </w:tcPr>
          <w:p w14:paraId="65443ED4" w14:textId="77777777" w:rsidR="00CC4FC7" w:rsidRPr="0075542B" w:rsidRDefault="00CC4FC7" w:rsidP="0099488F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56" w:type="pct"/>
            <w:vMerge/>
            <w:shd w:val="clear" w:color="auto" w:fill="A8D08D" w:themeFill="accent6" w:themeFillTint="99"/>
          </w:tcPr>
          <w:p w14:paraId="062B448E" w14:textId="77777777" w:rsidR="00CC4FC7" w:rsidRPr="0075542B" w:rsidRDefault="00CC4FC7" w:rsidP="005B2AE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2" w:type="pct"/>
            <w:vMerge w:val="restart"/>
          </w:tcPr>
          <w:p w14:paraId="44F1A087" w14:textId="77777777" w:rsidR="00CC4FC7" w:rsidRPr="0075542B" w:rsidRDefault="00CC4FC7" w:rsidP="0099488F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37" w:type="pct"/>
            <w:vMerge w:val="restart"/>
          </w:tcPr>
          <w:p w14:paraId="04A82394" w14:textId="77777777" w:rsidR="00CC4FC7" w:rsidRPr="0075542B" w:rsidRDefault="00CC4FC7" w:rsidP="0099488F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CC4FC7" w:rsidRPr="0075542B" w14:paraId="457EEAA4" w14:textId="77777777" w:rsidTr="00C97813">
        <w:trPr>
          <w:trHeight w:val="846"/>
        </w:trPr>
        <w:tc>
          <w:tcPr>
            <w:tcW w:w="311" w:type="pct"/>
            <w:vMerge/>
          </w:tcPr>
          <w:p w14:paraId="3B9559E6" w14:textId="77777777" w:rsidR="00CC4FC7" w:rsidRPr="00770288" w:rsidRDefault="00CC4FC7" w:rsidP="0099488F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637" w:type="pct"/>
            <w:vMerge/>
          </w:tcPr>
          <w:p w14:paraId="6BA69FCC" w14:textId="77777777" w:rsidR="00CC4FC7" w:rsidRPr="0075542B" w:rsidRDefault="00CC4FC7" w:rsidP="0099488F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4" w:type="pct"/>
            <w:vMerge/>
          </w:tcPr>
          <w:p w14:paraId="724D4DBE" w14:textId="77777777" w:rsidR="00CC4FC7" w:rsidRPr="0075542B" w:rsidRDefault="00CC4FC7" w:rsidP="0099488F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9" w:type="pct"/>
            <w:vMerge w:val="restart"/>
            <w:shd w:val="clear" w:color="auto" w:fill="F4B083" w:themeFill="accent2" w:themeFillTint="99"/>
          </w:tcPr>
          <w:p w14:paraId="7778AF66" w14:textId="77777777" w:rsidR="00CC4FC7" w:rsidRDefault="00CC4FC7" w:rsidP="00CC4FC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52C22">
              <w:rPr>
                <w:rFonts w:cstheme="minorHAnsi"/>
                <w:b/>
                <w:bCs/>
                <w:sz w:val="18"/>
                <w:szCs w:val="18"/>
              </w:rPr>
              <w:t>Strafrecht AT</w:t>
            </w:r>
            <w:r>
              <w:rPr>
                <w:rFonts w:cstheme="minorHAnsi"/>
                <w:b/>
                <w:bCs/>
                <w:sz w:val="18"/>
                <w:szCs w:val="18"/>
              </w:rPr>
              <w:t>/StPO</w:t>
            </w:r>
          </w:p>
          <w:p w14:paraId="6BEDD8F5" w14:textId="77777777" w:rsidR="00CC4FC7" w:rsidRDefault="00CC4FC7" w:rsidP="00CC4F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2C22">
              <w:rPr>
                <w:rFonts w:cstheme="minorHAnsi"/>
                <w:sz w:val="18"/>
                <w:szCs w:val="18"/>
              </w:rPr>
              <w:t>Ceffinato – H 22</w:t>
            </w:r>
            <w:r>
              <w:rPr>
                <w:rFonts w:cstheme="minorHAnsi"/>
                <w:sz w:val="18"/>
                <w:szCs w:val="18"/>
              </w:rPr>
              <w:t>;</w:t>
            </w:r>
          </w:p>
          <w:p w14:paraId="1EA9276B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8"/>
                <w:szCs w:val="18"/>
              </w:rPr>
              <w:t>17:00 Uhr – 20:00 Uhr</w:t>
            </w:r>
          </w:p>
          <w:p w14:paraId="1AAC5CF3" w14:textId="77777777" w:rsidR="00CC4FC7" w:rsidRPr="0075542B" w:rsidRDefault="00CC4FC7" w:rsidP="0099488F">
            <w:pPr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vMerge/>
            <w:shd w:val="clear" w:color="auto" w:fill="auto"/>
          </w:tcPr>
          <w:p w14:paraId="6176918B" w14:textId="77777777" w:rsidR="00CC4FC7" w:rsidRPr="0075542B" w:rsidRDefault="00CC4FC7" w:rsidP="0099488F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56" w:type="pct"/>
            <w:vMerge/>
            <w:shd w:val="clear" w:color="auto" w:fill="A8D08D" w:themeFill="accent6" w:themeFillTint="99"/>
          </w:tcPr>
          <w:p w14:paraId="1CBA7556" w14:textId="77777777" w:rsidR="00CC4FC7" w:rsidRPr="0075542B" w:rsidRDefault="00CC4FC7" w:rsidP="005B2AE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2" w:type="pct"/>
            <w:vMerge/>
          </w:tcPr>
          <w:p w14:paraId="3834370A" w14:textId="77777777" w:rsidR="00CC4FC7" w:rsidRPr="0075542B" w:rsidRDefault="00CC4FC7" w:rsidP="0099488F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37" w:type="pct"/>
            <w:vMerge/>
          </w:tcPr>
          <w:p w14:paraId="46304975" w14:textId="77777777" w:rsidR="00CC4FC7" w:rsidRPr="0075542B" w:rsidRDefault="00CC4FC7" w:rsidP="0099488F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CC4FC7" w:rsidRPr="0075542B" w14:paraId="7FFDD9DE" w14:textId="77777777" w:rsidTr="00C97813">
        <w:trPr>
          <w:trHeight w:val="848"/>
        </w:trPr>
        <w:tc>
          <w:tcPr>
            <w:tcW w:w="311" w:type="pct"/>
          </w:tcPr>
          <w:p w14:paraId="541404FE" w14:textId="73A4BDFE" w:rsidR="00CC4FC7" w:rsidRPr="0075542B" w:rsidRDefault="00CC4FC7" w:rsidP="0099488F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yellow"/>
              </w:rPr>
            </w:pPr>
            <w:r w:rsidRPr="00770288">
              <w:rPr>
                <w:rFonts w:cstheme="minorHAnsi"/>
                <w:b/>
                <w:bCs/>
                <w:sz w:val="14"/>
                <w:szCs w:val="14"/>
              </w:rPr>
              <w:t>18:00 bis 20:00 Uhr</w:t>
            </w:r>
          </w:p>
        </w:tc>
        <w:tc>
          <w:tcPr>
            <w:tcW w:w="637" w:type="pct"/>
          </w:tcPr>
          <w:p w14:paraId="112498AE" w14:textId="77777777" w:rsidR="00CC4FC7" w:rsidRPr="0075542B" w:rsidRDefault="00CC4FC7" w:rsidP="0099488F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74" w:type="pct"/>
          </w:tcPr>
          <w:p w14:paraId="4F871996" w14:textId="77777777" w:rsidR="00CC4FC7" w:rsidRPr="0075542B" w:rsidRDefault="00CC4FC7" w:rsidP="0099488F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679" w:type="pct"/>
            <w:vMerge/>
            <w:shd w:val="clear" w:color="auto" w:fill="F4B083" w:themeFill="accent2" w:themeFillTint="99"/>
          </w:tcPr>
          <w:p w14:paraId="6015A6FA" w14:textId="77777777" w:rsidR="00CC4FC7" w:rsidRPr="0075542B" w:rsidRDefault="00CC4FC7" w:rsidP="0099488F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3" w:type="pct"/>
            <w:shd w:val="clear" w:color="auto" w:fill="auto"/>
          </w:tcPr>
          <w:p w14:paraId="11272FC0" w14:textId="77777777" w:rsidR="00CC4FC7" w:rsidRDefault="00CC4FC7" w:rsidP="0099488F">
            <w:pPr>
              <w:rPr>
                <w:rFonts w:cstheme="minorHAnsi"/>
                <w:sz w:val="14"/>
                <w:szCs w:val="14"/>
                <w:lang w:val="en-GB"/>
              </w:rPr>
            </w:pPr>
          </w:p>
          <w:p w14:paraId="3072D443" w14:textId="77777777" w:rsidR="00CC4FC7" w:rsidRDefault="00CC4FC7" w:rsidP="0099488F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  <w:p w14:paraId="59C49C54" w14:textId="77777777" w:rsidR="00CC4FC7" w:rsidRDefault="00CC4FC7" w:rsidP="0099488F">
            <w:pPr>
              <w:rPr>
                <w:rFonts w:cstheme="minorHAnsi"/>
                <w:sz w:val="14"/>
                <w:szCs w:val="14"/>
                <w:lang w:val="en-GB"/>
              </w:rPr>
            </w:pPr>
          </w:p>
          <w:p w14:paraId="462CB79B" w14:textId="3C8C9F68" w:rsidR="00CC4FC7" w:rsidRDefault="00CC4FC7" w:rsidP="0099488F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  <w:p w14:paraId="79CC3A69" w14:textId="28F7D3E0" w:rsidR="00CC4FC7" w:rsidRDefault="00CC4FC7" w:rsidP="0099488F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  <w:p w14:paraId="4687FF55" w14:textId="77777777" w:rsidR="00CC4FC7" w:rsidRDefault="00CC4FC7" w:rsidP="0099488F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  <w:p w14:paraId="51ABEDAA" w14:textId="77777777" w:rsidR="00CC4FC7" w:rsidRDefault="00CC4FC7" w:rsidP="0099488F">
            <w:pPr>
              <w:rPr>
                <w:rFonts w:cstheme="minorHAnsi"/>
                <w:sz w:val="14"/>
                <w:szCs w:val="14"/>
                <w:lang w:val="en-GB"/>
              </w:rPr>
            </w:pPr>
          </w:p>
          <w:p w14:paraId="557A9DFC" w14:textId="049E40E8" w:rsidR="00CC4FC7" w:rsidRPr="0075542B" w:rsidRDefault="00CC4FC7" w:rsidP="0099488F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656" w:type="pct"/>
            <w:vMerge/>
            <w:shd w:val="clear" w:color="auto" w:fill="A8D08D" w:themeFill="accent6" w:themeFillTint="99"/>
          </w:tcPr>
          <w:p w14:paraId="1B11BE98" w14:textId="6648E2E9" w:rsidR="00CC4FC7" w:rsidRPr="0075542B" w:rsidRDefault="00CC4FC7" w:rsidP="0099488F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82" w:type="pct"/>
          </w:tcPr>
          <w:p w14:paraId="12C98AD0" w14:textId="77777777" w:rsidR="00CC4FC7" w:rsidRPr="0075542B" w:rsidRDefault="00CC4FC7" w:rsidP="0099488F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37" w:type="pct"/>
          </w:tcPr>
          <w:p w14:paraId="58DF0CE0" w14:textId="77777777" w:rsidR="00CC4FC7" w:rsidRPr="0075542B" w:rsidRDefault="00CC4FC7" w:rsidP="0099488F">
            <w:pPr>
              <w:rPr>
                <w:rFonts w:cstheme="minorHAnsi"/>
                <w:sz w:val="14"/>
                <w:szCs w:val="14"/>
              </w:rPr>
            </w:pPr>
          </w:p>
        </w:tc>
      </w:tr>
    </w:tbl>
    <w:tbl>
      <w:tblPr>
        <w:tblStyle w:val="Tabellenraster"/>
        <w:tblW w:w="4979" w:type="pct"/>
        <w:tblLayout w:type="fixed"/>
        <w:tblLook w:val="04A0" w:firstRow="1" w:lastRow="0" w:firstColumn="1" w:lastColumn="0" w:noHBand="0" w:noVBand="1"/>
      </w:tblPr>
      <w:tblGrid>
        <w:gridCol w:w="950"/>
        <w:gridCol w:w="2033"/>
        <w:gridCol w:w="2127"/>
        <w:gridCol w:w="2130"/>
        <w:gridCol w:w="2244"/>
        <w:gridCol w:w="2126"/>
        <w:gridCol w:w="2010"/>
        <w:gridCol w:w="1988"/>
      </w:tblGrid>
      <w:tr w:rsidR="00BD2D74" w:rsidRPr="0075542B" w14:paraId="61C77C7A" w14:textId="77777777" w:rsidTr="00ED5B47">
        <w:trPr>
          <w:trHeight w:val="550"/>
        </w:trPr>
        <w:tc>
          <w:tcPr>
            <w:tcW w:w="3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DEED17C" w14:textId="702DECD2" w:rsidR="003305D9" w:rsidRPr="0075542B" w:rsidRDefault="00770288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4"/>
                <w:szCs w:val="14"/>
                <w:u w:val="single"/>
              </w:rPr>
              <w:lastRenderedPageBreak/>
              <w:t>Zeit</w:t>
            </w:r>
          </w:p>
        </w:tc>
        <w:tc>
          <w:tcPr>
            <w:tcW w:w="6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91888EB" w14:textId="582E93F4" w:rsidR="003305D9" w:rsidRPr="0075542B" w:rsidRDefault="003305D9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Montag</w:t>
            </w:r>
          </w:p>
          <w:p w14:paraId="2D4963C8" w14:textId="2D7716E0" w:rsidR="003305D9" w:rsidRPr="0075542B" w:rsidRDefault="00F64AC5" w:rsidP="0045244C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0</w:t>
            </w:r>
            <w:r w:rsidR="00CA34DC">
              <w:rPr>
                <w:rFonts w:cstheme="minorHAnsi"/>
                <w:b/>
                <w:bCs/>
                <w:sz w:val="14"/>
                <w:szCs w:val="14"/>
              </w:rPr>
              <w:t>7</w:t>
            </w:r>
            <w:r>
              <w:rPr>
                <w:rFonts w:cstheme="minorHAnsi"/>
                <w:b/>
                <w:bCs/>
                <w:sz w:val="14"/>
                <w:szCs w:val="14"/>
              </w:rPr>
              <w:t>.11.202</w:t>
            </w:r>
            <w:r w:rsidR="00CA34DC">
              <w:rPr>
                <w:rFonts w:cstheme="minorHAns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6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385C346" w14:textId="77777777" w:rsidR="003305D9" w:rsidRPr="0075542B" w:rsidRDefault="003305D9" w:rsidP="0045244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Dienstag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5F8F2FBD" w14:textId="512872FE" w:rsidR="003305D9" w:rsidRPr="00F64AC5" w:rsidRDefault="00F64AC5" w:rsidP="00F64AC5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0</w:t>
            </w:r>
            <w:r w:rsidR="00CA34DC">
              <w:rPr>
                <w:rFonts w:cstheme="minorHAnsi"/>
                <w:b/>
                <w:sz w:val="14"/>
                <w:szCs w:val="14"/>
              </w:rPr>
              <w:t>8</w:t>
            </w:r>
            <w:r>
              <w:rPr>
                <w:rFonts w:cstheme="minorHAnsi"/>
                <w:b/>
                <w:sz w:val="14"/>
                <w:szCs w:val="14"/>
              </w:rPr>
              <w:t>.11.202</w:t>
            </w:r>
            <w:r w:rsidR="00CA34DC">
              <w:rPr>
                <w:rFonts w:cstheme="minorHAnsi"/>
                <w:b/>
                <w:sz w:val="14"/>
                <w:szCs w:val="14"/>
              </w:rPr>
              <w:t>2</w:t>
            </w:r>
          </w:p>
        </w:tc>
        <w:tc>
          <w:tcPr>
            <w:tcW w:w="6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3274233" w14:textId="77777777" w:rsidR="003305D9" w:rsidRPr="0075542B" w:rsidRDefault="003305D9" w:rsidP="0045244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Mittwoch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3BEDCC70" w14:textId="69593A70" w:rsidR="003305D9" w:rsidRPr="0075542B" w:rsidRDefault="00CA34DC" w:rsidP="00F64AC5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09</w:t>
            </w:r>
            <w:r w:rsidR="00F64AC5">
              <w:rPr>
                <w:rFonts w:cstheme="minorHAnsi"/>
                <w:b/>
                <w:bCs/>
                <w:sz w:val="14"/>
                <w:szCs w:val="14"/>
              </w:rPr>
              <w:t>.11.</w:t>
            </w:r>
            <w:r>
              <w:rPr>
                <w:rFonts w:cstheme="minorHAnsi"/>
                <w:b/>
                <w:bCs/>
                <w:sz w:val="14"/>
                <w:szCs w:val="14"/>
              </w:rPr>
              <w:t>2022</w:t>
            </w:r>
          </w:p>
        </w:tc>
        <w:tc>
          <w:tcPr>
            <w:tcW w:w="7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CC8C067" w14:textId="77777777" w:rsidR="003305D9" w:rsidRPr="0075542B" w:rsidRDefault="003305D9" w:rsidP="0045244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Donnerstag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2C89EF7C" w14:textId="38332C52" w:rsidR="003305D9" w:rsidRPr="00F64AC5" w:rsidRDefault="00F64AC5" w:rsidP="007E4D56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1</w:t>
            </w:r>
            <w:r w:rsidR="00CA34DC">
              <w:rPr>
                <w:rFonts w:cstheme="minorHAnsi"/>
                <w:b/>
                <w:sz w:val="14"/>
                <w:szCs w:val="14"/>
              </w:rPr>
              <w:t>0</w:t>
            </w:r>
            <w:r>
              <w:rPr>
                <w:rFonts w:cstheme="minorHAnsi"/>
                <w:b/>
                <w:sz w:val="14"/>
                <w:szCs w:val="14"/>
              </w:rPr>
              <w:t>.11.</w:t>
            </w:r>
            <w:r w:rsidR="00CA34DC">
              <w:rPr>
                <w:rFonts w:cstheme="minorHAnsi"/>
                <w:b/>
                <w:sz w:val="14"/>
                <w:szCs w:val="14"/>
              </w:rPr>
              <w:t>2022</w:t>
            </w:r>
          </w:p>
        </w:tc>
        <w:tc>
          <w:tcPr>
            <w:tcW w:w="6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2B52723" w14:textId="77777777" w:rsidR="003305D9" w:rsidRPr="0075542B" w:rsidRDefault="003305D9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Freitag</w:t>
            </w:r>
          </w:p>
          <w:p w14:paraId="3AAB414F" w14:textId="6650E121" w:rsidR="003305D9" w:rsidRPr="0075542B" w:rsidRDefault="003305D9" w:rsidP="007E4D56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5542B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r w:rsidR="00F64AC5">
              <w:rPr>
                <w:rFonts w:cstheme="minorHAnsi"/>
                <w:b/>
                <w:bCs/>
                <w:sz w:val="14"/>
                <w:szCs w:val="14"/>
              </w:rPr>
              <w:t>1</w:t>
            </w:r>
            <w:r w:rsidR="00CA34DC">
              <w:rPr>
                <w:rFonts w:cstheme="minorHAnsi"/>
                <w:b/>
                <w:bCs/>
                <w:sz w:val="14"/>
                <w:szCs w:val="14"/>
              </w:rPr>
              <w:t>1</w:t>
            </w:r>
            <w:r w:rsidR="00F64AC5">
              <w:rPr>
                <w:rFonts w:cstheme="minorHAnsi"/>
                <w:b/>
                <w:bCs/>
                <w:sz w:val="14"/>
                <w:szCs w:val="14"/>
              </w:rPr>
              <w:t>.11.</w:t>
            </w:r>
            <w:r w:rsidR="00CA34DC">
              <w:rPr>
                <w:rFonts w:cstheme="minorHAnsi"/>
                <w:b/>
                <w:bCs/>
                <w:sz w:val="14"/>
                <w:szCs w:val="14"/>
              </w:rPr>
              <w:t>2022</w:t>
            </w:r>
          </w:p>
        </w:tc>
        <w:tc>
          <w:tcPr>
            <w:tcW w:w="6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6F53423" w14:textId="77777777" w:rsidR="003305D9" w:rsidRPr="0075542B" w:rsidRDefault="003305D9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Samstag</w:t>
            </w:r>
          </w:p>
          <w:p w14:paraId="17DE04A6" w14:textId="02541CCF" w:rsidR="003305D9" w:rsidRPr="00F64AC5" w:rsidRDefault="003305D9" w:rsidP="007E4D56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  <w:r w:rsidR="00F64AC5">
              <w:rPr>
                <w:rFonts w:cstheme="minorHAnsi"/>
                <w:b/>
                <w:sz w:val="14"/>
                <w:szCs w:val="14"/>
              </w:rPr>
              <w:t>1</w:t>
            </w:r>
            <w:r w:rsidR="00CA34DC">
              <w:rPr>
                <w:rFonts w:cstheme="minorHAnsi"/>
                <w:b/>
                <w:sz w:val="14"/>
                <w:szCs w:val="14"/>
              </w:rPr>
              <w:t>2</w:t>
            </w:r>
            <w:r w:rsidR="00F64AC5">
              <w:rPr>
                <w:rFonts w:cstheme="minorHAnsi"/>
                <w:b/>
                <w:sz w:val="14"/>
                <w:szCs w:val="14"/>
              </w:rPr>
              <w:t>.11.</w:t>
            </w:r>
            <w:r w:rsidR="00CA34DC">
              <w:rPr>
                <w:rFonts w:cstheme="minorHAnsi"/>
                <w:b/>
                <w:sz w:val="14"/>
                <w:szCs w:val="14"/>
              </w:rPr>
              <w:t>2022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B65174B" w14:textId="77777777" w:rsidR="003305D9" w:rsidRPr="0075542B" w:rsidRDefault="003305D9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 xml:space="preserve">Sonntag </w:t>
            </w:r>
          </w:p>
          <w:p w14:paraId="700DF045" w14:textId="127122EE" w:rsidR="003305D9" w:rsidRPr="00F64AC5" w:rsidRDefault="00CA34DC" w:rsidP="00F64AC5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13</w:t>
            </w:r>
            <w:r w:rsidR="00F64AC5">
              <w:rPr>
                <w:rFonts w:cstheme="minorHAnsi"/>
                <w:b/>
                <w:bCs/>
                <w:sz w:val="14"/>
                <w:szCs w:val="14"/>
              </w:rPr>
              <w:t>.11.</w:t>
            </w:r>
            <w:r>
              <w:rPr>
                <w:rFonts w:cstheme="minorHAnsi"/>
                <w:b/>
                <w:bCs/>
                <w:sz w:val="14"/>
                <w:szCs w:val="14"/>
              </w:rPr>
              <w:t>2022</w:t>
            </w:r>
          </w:p>
        </w:tc>
      </w:tr>
      <w:tr w:rsidR="00CC4FC7" w:rsidRPr="0075542B" w14:paraId="3DFB4A52" w14:textId="77777777" w:rsidTr="00F53258">
        <w:trPr>
          <w:trHeight w:val="1529"/>
        </w:trPr>
        <w:tc>
          <w:tcPr>
            <w:tcW w:w="304" w:type="pct"/>
            <w:tcBorders>
              <w:top w:val="single" w:sz="12" w:space="0" w:color="auto"/>
            </w:tcBorders>
          </w:tcPr>
          <w:p w14:paraId="62E9FB1F" w14:textId="778FBBA8" w:rsidR="00CC4FC7" w:rsidRPr="00770288" w:rsidRDefault="00CC4FC7" w:rsidP="0045244C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8:00 bis 10:00 Uhr</w:t>
            </w:r>
          </w:p>
        </w:tc>
        <w:tc>
          <w:tcPr>
            <w:tcW w:w="651" w:type="pct"/>
            <w:tcBorders>
              <w:top w:val="single" w:sz="12" w:space="0" w:color="auto"/>
            </w:tcBorders>
          </w:tcPr>
          <w:p w14:paraId="4553CE78" w14:textId="77777777" w:rsidR="00CC4FC7" w:rsidRPr="0075542B" w:rsidRDefault="00CC4FC7" w:rsidP="000253AF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1" w:type="pct"/>
            <w:tcBorders>
              <w:top w:val="single" w:sz="12" w:space="0" w:color="auto"/>
            </w:tcBorders>
            <w:shd w:val="clear" w:color="auto" w:fill="auto"/>
          </w:tcPr>
          <w:p w14:paraId="3B24B540" w14:textId="2D8F6507" w:rsidR="00CC4FC7" w:rsidRPr="00784340" w:rsidRDefault="00CC4FC7" w:rsidP="00F6524C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82" w:type="pct"/>
            <w:vMerge w:val="restart"/>
            <w:tcBorders>
              <w:top w:val="single" w:sz="12" w:space="0" w:color="auto"/>
            </w:tcBorders>
            <w:shd w:val="clear" w:color="auto" w:fill="8EAADB" w:themeFill="accent1" w:themeFillTint="99"/>
          </w:tcPr>
          <w:p w14:paraId="67A8B6BA" w14:textId="77777777" w:rsidR="00CC4FC7" w:rsidRDefault="00CC4FC7" w:rsidP="00F6524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F7054">
              <w:rPr>
                <w:rFonts w:cstheme="minorHAnsi"/>
                <w:b/>
                <w:bCs/>
                <w:sz w:val="18"/>
                <w:szCs w:val="18"/>
              </w:rPr>
              <w:t>Verfassungs- und Verfassungsprozessrecht</w:t>
            </w:r>
          </w:p>
          <w:p w14:paraId="783ECA78" w14:textId="77777777" w:rsidR="00CC4FC7" w:rsidRDefault="00CC4FC7" w:rsidP="004221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Windthorst – S 57; </w:t>
            </w:r>
          </w:p>
          <w:p w14:paraId="58222E96" w14:textId="77777777" w:rsidR="00CC4FC7" w:rsidRPr="0075542B" w:rsidRDefault="00CC4FC7" w:rsidP="004221D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8"/>
                <w:szCs w:val="18"/>
              </w:rPr>
              <w:t>8:30 Uhr - 12:30 Uhr</w:t>
            </w:r>
          </w:p>
          <w:p w14:paraId="3FF8FC9C" w14:textId="77777777" w:rsidR="00CC4FC7" w:rsidRDefault="00CC4FC7" w:rsidP="00EF66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A4A220F" w14:textId="58012BC5" w:rsidR="00CC4FC7" w:rsidRPr="0075542B" w:rsidRDefault="00CC4FC7" w:rsidP="00EF662D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8"/>
                <w:szCs w:val="18"/>
              </w:rPr>
              <w:t>[</w:t>
            </w:r>
            <w:r w:rsidRPr="00EF662D">
              <w:rPr>
                <w:sz w:val="18"/>
                <w:szCs w:val="18"/>
              </w:rPr>
              <w:t>Allgemeine Handlungsfreiheit, Art.</w:t>
            </w:r>
            <w:r>
              <w:rPr>
                <w:sz w:val="18"/>
                <w:szCs w:val="18"/>
              </w:rPr>
              <w:t> </w:t>
            </w:r>
            <w:r w:rsidRPr="00EF662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 </w:t>
            </w:r>
            <w:r w:rsidRPr="00EF662D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 </w:t>
            </w:r>
            <w:r w:rsidRPr="00EF662D">
              <w:rPr>
                <w:sz w:val="18"/>
                <w:szCs w:val="18"/>
              </w:rPr>
              <w:t>GG</w:t>
            </w:r>
            <w:r>
              <w:rPr>
                <w:sz w:val="18"/>
                <w:szCs w:val="18"/>
              </w:rPr>
              <w:t xml:space="preserve">; </w:t>
            </w:r>
            <w:r w:rsidRPr="00EF662D">
              <w:rPr>
                <w:sz w:val="18"/>
                <w:szCs w:val="18"/>
              </w:rPr>
              <w:t>Allgemeines Persönlichkeitsrech</w:t>
            </w:r>
            <w:r>
              <w:rPr>
                <w:sz w:val="18"/>
                <w:szCs w:val="18"/>
              </w:rPr>
              <w:t xml:space="preserve">t </w:t>
            </w:r>
            <w:r w:rsidRPr="00EF662D">
              <w:rPr>
                <w:sz w:val="18"/>
                <w:szCs w:val="18"/>
              </w:rPr>
              <w:t>(APKR I)</w:t>
            </w:r>
            <w:r>
              <w:rPr>
                <w:sz w:val="18"/>
                <w:szCs w:val="18"/>
              </w:rPr>
              <w:t xml:space="preserve">; </w:t>
            </w:r>
            <w:r w:rsidRPr="00EF662D">
              <w:rPr>
                <w:sz w:val="18"/>
                <w:szCs w:val="18"/>
              </w:rPr>
              <w:t>Grundrechtsbindung, Art.</w:t>
            </w:r>
            <w:r>
              <w:rPr>
                <w:sz w:val="18"/>
                <w:szCs w:val="18"/>
              </w:rPr>
              <w:t> </w:t>
            </w:r>
            <w:r w:rsidRPr="00EF662D">
              <w:rPr>
                <w:sz w:val="18"/>
                <w:szCs w:val="18"/>
              </w:rPr>
              <w:t>1 III GG</w:t>
            </w:r>
            <w:r w:rsidRPr="00EF662D">
              <w:rPr>
                <w:sz w:val="18"/>
                <w:szCs w:val="18"/>
              </w:rPr>
              <w:cr/>
              <w:t>]</w:t>
            </w:r>
          </w:p>
        </w:tc>
        <w:tc>
          <w:tcPr>
            <w:tcW w:w="719" w:type="pct"/>
            <w:tcBorders>
              <w:top w:val="single" w:sz="12" w:space="0" w:color="auto"/>
            </w:tcBorders>
            <w:shd w:val="clear" w:color="auto" w:fill="auto"/>
          </w:tcPr>
          <w:p w14:paraId="590949B4" w14:textId="77777777" w:rsidR="00CC4FC7" w:rsidRPr="0075542B" w:rsidRDefault="00CC4FC7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1" w:type="pct"/>
            <w:tcBorders>
              <w:top w:val="single" w:sz="12" w:space="0" w:color="auto"/>
            </w:tcBorders>
            <w:shd w:val="clear" w:color="auto" w:fill="auto"/>
          </w:tcPr>
          <w:p w14:paraId="545D5754" w14:textId="23509D21" w:rsidR="00CC4FC7" w:rsidRPr="0075542B" w:rsidRDefault="00CC4FC7" w:rsidP="000253AF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44" w:type="pct"/>
            <w:tcBorders>
              <w:top w:val="single" w:sz="12" w:space="0" w:color="auto"/>
            </w:tcBorders>
          </w:tcPr>
          <w:p w14:paraId="1BEC22A9" w14:textId="77777777" w:rsidR="00CC4FC7" w:rsidRPr="0075542B" w:rsidRDefault="00CC4FC7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37" w:type="pct"/>
            <w:tcBorders>
              <w:top w:val="single" w:sz="12" w:space="0" w:color="auto"/>
            </w:tcBorders>
          </w:tcPr>
          <w:p w14:paraId="4CFA6B82" w14:textId="77777777" w:rsidR="00CC4FC7" w:rsidRPr="0075542B" w:rsidRDefault="00CC4FC7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CC4FC7" w:rsidRPr="0075542B" w14:paraId="6113EE71" w14:textId="77777777" w:rsidTr="00F53258">
        <w:trPr>
          <w:trHeight w:val="1529"/>
        </w:trPr>
        <w:tc>
          <w:tcPr>
            <w:tcW w:w="304" w:type="pct"/>
          </w:tcPr>
          <w:p w14:paraId="19133DE5" w14:textId="15DB1F1B" w:rsidR="00CC4FC7" w:rsidRPr="00770288" w:rsidRDefault="00CC4FC7" w:rsidP="00C330EA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10:00 bis 12:00 Uhr</w:t>
            </w:r>
          </w:p>
        </w:tc>
        <w:tc>
          <w:tcPr>
            <w:tcW w:w="651" w:type="pct"/>
            <w:shd w:val="clear" w:color="auto" w:fill="auto"/>
          </w:tcPr>
          <w:p w14:paraId="123A2B7F" w14:textId="77777777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1" w:type="pct"/>
            <w:shd w:val="clear" w:color="auto" w:fill="auto"/>
          </w:tcPr>
          <w:p w14:paraId="5CA36E8B" w14:textId="77777777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2" w:type="pct"/>
            <w:vMerge/>
            <w:shd w:val="clear" w:color="auto" w:fill="8EAADB" w:themeFill="accent1" w:themeFillTint="99"/>
          </w:tcPr>
          <w:p w14:paraId="04D4A84F" w14:textId="53900BD1" w:rsidR="00CC4FC7" w:rsidRPr="00EF662D" w:rsidRDefault="00CC4FC7" w:rsidP="00EF66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pct"/>
            <w:shd w:val="clear" w:color="auto" w:fill="FFFF00"/>
          </w:tcPr>
          <w:p w14:paraId="143F64A7" w14:textId="681CF0A1" w:rsidR="00CC4FC7" w:rsidRDefault="00CC4FC7" w:rsidP="00C330EA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6A3E9C">
              <w:rPr>
                <w:rFonts w:cstheme="minorHAnsi"/>
                <w:b/>
                <w:sz w:val="18"/>
                <w:szCs w:val="18"/>
                <w:highlight w:val="yellow"/>
              </w:rPr>
              <w:t>Vertragsrecht II</w:t>
            </w:r>
            <w:r>
              <w:rPr>
                <w:rFonts w:cstheme="minorHAnsi"/>
                <w:b/>
                <w:sz w:val="18"/>
                <w:szCs w:val="18"/>
                <w:highlight w:val="yellow"/>
              </w:rPr>
              <w:t>/III</w:t>
            </w:r>
          </w:p>
          <w:p w14:paraId="1F8B7081" w14:textId="19E3F0B1" w:rsidR="00CC4FC7" w:rsidRDefault="00CC4FC7" w:rsidP="00C330E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  <w:highlight w:val="yellow"/>
              </w:rPr>
              <w:t xml:space="preserve">Wilke – </w:t>
            </w:r>
            <w:r>
              <w:rPr>
                <w:rFonts w:cstheme="minorHAnsi"/>
                <w:bCs/>
                <w:sz w:val="18"/>
                <w:szCs w:val="18"/>
              </w:rPr>
              <w:t>S 57</w:t>
            </w:r>
          </w:p>
          <w:p w14:paraId="7ED81F19" w14:textId="77777777" w:rsidR="00CC4FC7" w:rsidRDefault="00CC4FC7" w:rsidP="00C330EA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6D49A20F" w14:textId="56B01100" w:rsidR="00CC4FC7" w:rsidRPr="001B4CBC" w:rsidRDefault="00CC4FC7" w:rsidP="00C330E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F422C">
              <w:rPr>
                <w:rFonts w:cstheme="minorHAnsi"/>
                <w:sz w:val="18"/>
                <w:szCs w:val="18"/>
              </w:rPr>
              <w:t>[Vertragsrecht II Fall 8: Verletzung vorvertraglicher Pflichten, Drittschadensliquidation, gestörte Gesamtschuld]</w:t>
            </w:r>
          </w:p>
        </w:tc>
        <w:tc>
          <w:tcPr>
            <w:tcW w:w="681" w:type="pct"/>
            <w:shd w:val="clear" w:color="auto" w:fill="auto"/>
          </w:tcPr>
          <w:p w14:paraId="3CDAFE9A" w14:textId="77777777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44" w:type="pct"/>
          </w:tcPr>
          <w:p w14:paraId="38663C2D" w14:textId="77777777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37" w:type="pct"/>
          </w:tcPr>
          <w:p w14:paraId="451F6935" w14:textId="77777777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CC4FC7" w:rsidRPr="0075542B" w14:paraId="65EBD4F5" w14:textId="77777777" w:rsidTr="004221DA">
        <w:trPr>
          <w:trHeight w:val="884"/>
        </w:trPr>
        <w:tc>
          <w:tcPr>
            <w:tcW w:w="304" w:type="pct"/>
            <w:vMerge w:val="restart"/>
          </w:tcPr>
          <w:p w14:paraId="7FD3A7D3" w14:textId="3B24D5F8" w:rsidR="00CC4FC7" w:rsidRPr="00770288" w:rsidRDefault="00CC4FC7" w:rsidP="00C330EA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12:00 bis 14:00 Uhr</w:t>
            </w:r>
          </w:p>
        </w:tc>
        <w:tc>
          <w:tcPr>
            <w:tcW w:w="651" w:type="pct"/>
            <w:vMerge w:val="restart"/>
          </w:tcPr>
          <w:p w14:paraId="75DA36BF" w14:textId="77777777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1" w:type="pct"/>
            <w:vMerge w:val="restart"/>
            <w:shd w:val="clear" w:color="auto" w:fill="auto"/>
          </w:tcPr>
          <w:p w14:paraId="4F732935" w14:textId="77777777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2" w:type="pct"/>
            <w:vMerge/>
            <w:shd w:val="clear" w:color="auto" w:fill="8EAADB" w:themeFill="accent1" w:themeFillTint="99"/>
          </w:tcPr>
          <w:p w14:paraId="1000BEC8" w14:textId="77777777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19" w:type="pct"/>
            <w:vMerge w:val="restart"/>
            <w:shd w:val="clear" w:color="auto" w:fill="FFFF00"/>
          </w:tcPr>
          <w:p w14:paraId="611066B2" w14:textId="2BB86665" w:rsidR="00CC4FC7" w:rsidRDefault="00CC4FC7" w:rsidP="00C330EA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6A3E9C">
              <w:rPr>
                <w:rFonts w:cstheme="minorHAnsi"/>
                <w:b/>
                <w:sz w:val="18"/>
                <w:szCs w:val="18"/>
                <w:highlight w:val="yellow"/>
              </w:rPr>
              <w:t xml:space="preserve">Vertragsrecht </w:t>
            </w:r>
            <w:r>
              <w:rPr>
                <w:rFonts w:cstheme="minorHAnsi"/>
                <w:b/>
                <w:sz w:val="18"/>
                <w:szCs w:val="18"/>
                <w:highlight w:val="yellow"/>
              </w:rPr>
              <w:t>II/</w:t>
            </w:r>
            <w:r w:rsidRPr="006A3E9C">
              <w:rPr>
                <w:rFonts w:cstheme="minorHAnsi"/>
                <w:b/>
                <w:sz w:val="18"/>
                <w:szCs w:val="18"/>
                <w:highlight w:val="yellow"/>
              </w:rPr>
              <w:t>III</w:t>
            </w:r>
          </w:p>
          <w:p w14:paraId="2B099659" w14:textId="6B3303F8" w:rsidR="00CC4FC7" w:rsidRDefault="00CC4FC7" w:rsidP="00C330E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  <w:highlight w:val="yellow"/>
              </w:rPr>
              <w:t xml:space="preserve">Wilke – </w:t>
            </w:r>
            <w:r>
              <w:rPr>
                <w:rFonts w:cstheme="minorHAnsi"/>
                <w:bCs/>
                <w:sz w:val="18"/>
                <w:szCs w:val="18"/>
              </w:rPr>
              <w:t>S 57</w:t>
            </w:r>
          </w:p>
          <w:p w14:paraId="1C2FDFDC" w14:textId="77777777" w:rsidR="00CC4FC7" w:rsidRDefault="00CC4FC7" w:rsidP="00C330E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6EB32DA4" w14:textId="2A800A72" w:rsidR="00CC4FC7" w:rsidRDefault="00CC4FC7" w:rsidP="00C330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F422C">
              <w:rPr>
                <w:rFonts w:cstheme="minorHAnsi"/>
                <w:sz w:val="18"/>
                <w:szCs w:val="18"/>
              </w:rPr>
              <w:t>[</w:t>
            </w:r>
            <w:r>
              <w:rPr>
                <w:rFonts w:cstheme="minorHAnsi"/>
                <w:sz w:val="18"/>
                <w:szCs w:val="18"/>
              </w:rPr>
              <w:t xml:space="preserve">zusätzlich über </w:t>
            </w:r>
            <w:r w:rsidRPr="00BC67A4">
              <w:rPr>
                <w:rFonts w:cstheme="minorHAnsi"/>
                <w:sz w:val="18"/>
                <w:szCs w:val="18"/>
              </w:rPr>
              <w:t xml:space="preserve">Screencast </w:t>
            </w: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Pr="008F422C">
              <w:rPr>
                <w:rFonts w:cstheme="minorHAnsi"/>
                <w:sz w:val="18"/>
                <w:szCs w:val="18"/>
              </w:rPr>
              <w:t xml:space="preserve">Vertragsrecht II Fall 10: </w:t>
            </w:r>
          </w:p>
          <w:p w14:paraId="07A3C10C" w14:textId="0DF5711D" w:rsidR="00CC4FC7" w:rsidRPr="008F422C" w:rsidRDefault="00CC4FC7" w:rsidP="008F422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F422C">
              <w:rPr>
                <w:rFonts w:cstheme="minorHAnsi"/>
                <w:sz w:val="18"/>
                <w:szCs w:val="18"/>
              </w:rPr>
              <w:t>§ 241a BGB, Gewinnzusage,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F422C">
              <w:rPr>
                <w:rFonts w:cstheme="minorHAnsi"/>
                <w:sz w:val="18"/>
                <w:szCs w:val="18"/>
              </w:rPr>
              <w:t>Button-Lösung</w:t>
            </w:r>
            <w:r>
              <w:rPr>
                <w:rFonts w:cstheme="minorHAnsi"/>
                <w:sz w:val="18"/>
                <w:szCs w:val="18"/>
              </w:rPr>
              <w:t>]</w:t>
            </w:r>
          </w:p>
        </w:tc>
        <w:tc>
          <w:tcPr>
            <w:tcW w:w="681" w:type="pct"/>
            <w:vMerge w:val="restart"/>
            <w:shd w:val="clear" w:color="auto" w:fill="auto"/>
          </w:tcPr>
          <w:p w14:paraId="30319A4A" w14:textId="77777777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44" w:type="pct"/>
            <w:vMerge w:val="restart"/>
          </w:tcPr>
          <w:p w14:paraId="79F8D3CF" w14:textId="77777777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37" w:type="pct"/>
            <w:vMerge w:val="restart"/>
          </w:tcPr>
          <w:p w14:paraId="59E29E9D" w14:textId="77777777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4221DA" w:rsidRPr="0075542B" w14:paraId="5059C919" w14:textId="77777777" w:rsidTr="004221DA">
        <w:trPr>
          <w:trHeight w:val="883"/>
        </w:trPr>
        <w:tc>
          <w:tcPr>
            <w:tcW w:w="304" w:type="pct"/>
            <w:vMerge/>
          </w:tcPr>
          <w:p w14:paraId="732CA54C" w14:textId="77777777" w:rsidR="004221DA" w:rsidRPr="00770288" w:rsidRDefault="004221DA" w:rsidP="00C330EA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651" w:type="pct"/>
            <w:vMerge/>
          </w:tcPr>
          <w:p w14:paraId="12CE37D1" w14:textId="77777777" w:rsidR="004221DA" w:rsidRPr="0075542B" w:rsidRDefault="004221DA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1" w:type="pct"/>
            <w:vMerge/>
            <w:shd w:val="clear" w:color="auto" w:fill="auto"/>
          </w:tcPr>
          <w:p w14:paraId="0C401349" w14:textId="77777777" w:rsidR="004221DA" w:rsidRPr="0075542B" w:rsidRDefault="004221DA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2" w:type="pct"/>
            <w:shd w:val="clear" w:color="auto" w:fill="auto"/>
          </w:tcPr>
          <w:p w14:paraId="1130A081" w14:textId="77777777" w:rsidR="004221DA" w:rsidRPr="0075542B" w:rsidRDefault="004221DA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19" w:type="pct"/>
            <w:vMerge/>
            <w:shd w:val="clear" w:color="auto" w:fill="FFFF00"/>
          </w:tcPr>
          <w:p w14:paraId="118A2532" w14:textId="77777777" w:rsidR="004221DA" w:rsidRPr="006A3E9C" w:rsidRDefault="004221DA" w:rsidP="00C330EA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681" w:type="pct"/>
            <w:vMerge/>
            <w:shd w:val="clear" w:color="auto" w:fill="auto"/>
          </w:tcPr>
          <w:p w14:paraId="7BC1A8B5" w14:textId="77777777" w:rsidR="004221DA" w:rsidRPr="0075542B" w:rsidRDefault="004221DA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44" w:type="pct"/>
            <w:vMerge/>
          </w:tcPr>
          <w:p w14:paraId="4F7214C6" w14:textId="77777777" w:rsidR="004221DA" w:rsidRPr="0075542B" w:rsidRDefault="004221DA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37" w:type="pct"/>
            <w:vMerge/>
          </w:tcPr>
          <w:p w14:paraId="6693D4DB" w14:textId="77777777" w:rsidR="004221DA" w:rsidRPr="0075542B" w:rsidRDefault="004221DA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CC4FC7" w:rsidRPr="0075542B" w14:paraId="6B5014E5" w14:textId="77777777" w:rsidTr="00C97813">
        <w:trPr>
          <w:trHeight w:val="1529"/>
        </w:trPr>
        <w:tc>
          <w:tcPr>
            <w:tcW w:w="304" w:type="pct"/>
          </w:tcPr>
          <w:p w14:paraId="595D996D" w14:textId="3AEF7B8F" w:rsidR="00CC4FC7" w:rsidRPr="00770288" w:rsidRDefault="00CC4FC7" w:rsidP="0045244C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14:00 bis 16:00 Uhr</w:t>
            </w:r>
          </w:p>
        </w:tc>
        <w:tc>
          <w:tcPr>
            <w:tcW w:w="651" w:type="pct"/>
          </w:tcPr>
          <w:p w14:paraId="76D3D9DD" w14:textId="77777777" w:rsidR="00CC4FC7" w:rsidRPr="0075542B" w:rsidRDefault="00CC4FC7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1" w:type="pct"/>
            <w:shd w:val="clear" w:color="auto" w:fill="FFFF00"/>
          </w:tcPr>
          <w:p w14:paraId="7AD1C32E" w14:textId="77777777" w:rsidR="00CC4FC7" w:rsidRDefault="00CC4FC7" w:rsidP="00D9371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07A43">
              <w:rPr>
                <w:rFonts w:cstheme="minorHAnsi"/>
                <w:b/>
                <w:bCs/>
                <w:sz w:val="18"/>
                <w:szCs w:val="18"/>
              </w:rPr>
              <w:t>Vertragsrecht I</w:t>
            </w:r>
          </w:p>
          <w:p w14:paraId="3859E95F" w14:textId="5C39AF66" w:rsidR="00CC4FC7" w:rsidRPr="0075542B" w:rsidRDefault="00CC4FC7" w:rsidP="00D93716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8"/>
                <w:szCs w:val="18"/>
              </w:rPr>
              <w:t>Magnus – H 22</w:t>
            </w:r>
          </w:p>
        </w:tc>
        <w:tc>
          <w:tcPr>
            <w:tcW w:w="682" w:type="pct"/>
            <w:shd w:val="clear" w:color="auto" w:fill="A8D08D" w:themeFill="accent6" w:themeFillTint="99"/>
          </w:tcPr>
          <w:p w14:paraId="252817A9" w14:textId="77777777" w:rsidR="00CC4FC7" w:rsidRDefault="00CC4FC7" w:rsidP="0045244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14A41">
              <w:rPr>
                <w:rFonts w:cstheme="minorHAnsi"/>
                <w:b/>
                <w:bCs/>
                <w:sz w:val="18"/>
                <w:szCs w:val="18"/>
              </w:rPr>
              <w:t>Besprechung Semesterklausurenkurs</w:t>
            </w:r>
          </w:p>
          <w:p w14:paraId="6C5AC58A" w14:textId="27A1D682" w:rsidR="00CC4FC7" w:rsidRPr="006A3E9C" w:rsidRDefault="00CC4FC7" w:rsidP="006A3E9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A3E9C">
              <w:rPr>
                <w:rFonts w:cstheme="minorHAnsi"/>
                <w:sz w:val="18"/>
                <w:szCs w:val="18"/>
              </w:rPr>
              <w:t>H 22</w:t>
            </w:r>
          </w:p>
        </w:tc>
        <w:tc>
          <w:tcPr>
            <w:tcW w:w="719" w:type="pct"/>
            <w:shd w:val="clear" w:color="auto" w:fill="auto"/>
          </w:tcPr>
          <w:p w14:paraId="71592BC7" w14:textId="7156F926" w:rsidR="00CC4FC7" w:rsidRPr="00CE278C" w:rsidRDefault="00CC4FC7" w:rsidP="00CE278C">
            <w:pPr>
              <w:shd w:val="clear" w:color="auto" w:fill="70AD47" w:themeFill="accent6"/>
              <w:jc w:val="center"/>
              <w:rPr>
                <w:rFonts w:cstheme="minorHAnsi"/>
                <w:color w:val="FFFFFF" w:themeColor="background1"/>
                <w:sz w:val="14"/>
                <w:szCs w:val="14"/>
                <w:u w:val="single"/>
              </w:rPr>
            </w:pPr>
          </w:p>
        </w:tc>
        <w:tc>
          <w:tcPr>
            <w:tcW w:w="681" w:type="pct"/>
            <w:vMerge w:val="restart"/>
            <w:shd w:val="clear" w:color="auto" w:fill="A8D08D" w:themeFill="accent6" w:themeFillTint="99"/>
          </w:tcPr>
          <w:p w14:paraId="7B9BF84A" w14:textId="77777777" w:rsidR="00CC4FC7" w:rsidRPr="00C330EA" w:rsidRDefault="00CC4FC7" w:rsidP="00C330E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0EA">
              <w:rPr>
                <w:rFonts w:cstheme="minorHAnsi"/>
                <w:b/>
                <w:bCs/>
                <w:sz w:val="18"/>
                <w:szCs w:val="18"/>
              </w:rPr>
              <w:t>Semesterklausurenkurs</w:t>
            </w:r>
          </w:p>
          <w:p w14:paraId="04F159D2" w14:textId="4687C9EE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8"/>
                <w:szCs w:val="18"/>
              </w:rPr>
              <w:t>Öffentliches Recht</w:t>
            </w:r>
            <w:r w:rsidRPr="00C330EA">
              <w:rPr>
                <w:rFonts w:cstheme="minorHAnsi"/>
                <w:sz w:val="18"/>
                <w:szCs w:val="18"/>
              </w:rPr>
              <w:t xml:space="preserve"> – S 57</w:t>
            </w:r>
          </w:p>
        </w:tc>
        <w:tc>
          <w:tcPr>
            <w:tcW w:w="644" w:type="pct"/>
          </w:tcPr>
          <w:p w14:paraId="3A0F8FC0" w14:textId="77777777" w:rsidR="00CC4FC7" w:rsidRPr="0075542B" w:rsidRDefault="00CC4FC7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37" w:type="pct"/>
          </w:tcPr>
          <w:p w14:paraId="020A9704" w14:textId="77777777" w:rsidR="00CC4FC7" w:rsidRPr="0075542B" w:rsidRDefault="00CC4FC7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CC4FC7" w:rsidRPr="0075542B" w14:paraId="50CEDEBE" w14:textId="77777777" w:rsidTr="00C97813">
        <w:trPr>
          <w:trHeight w:val="762"/>
        </w:trPr>
        <w:tc>
          <w:tcPr>
            <w:tcW w:w="304" w:type="pct"/>
            <w:vMerge w:val="restart"/>
          </w:tcPr>
          <w:p w14:paraId="098D0F9B" w14:textId="66143688" w:rsidR="00CC4FC7" w:rsidRPr="00770288" w:rsidRDefault="00CC4FC7" w:rsidP="0045244C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16:00 bis 18:00 Uhr</w:t>
            </w:r>
          </w:p>
        </w:tc>
        <w:tc>
          <w:tcPr>
            <w:tcW w:w="651" w:type="pct"/>
            <w:vMerge w:val="restart"/>
          </w:tcPr>
          <w:p w14:paraId="039C6CA1" w14:textId="77777777" w:rsidR="00CC4FC7" w:rsidRPr="0075542B" w:rsidRDefault="00CC4FC7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1" w:type="pct"/>
            <w:vMerge w:val="restart"/>
            <w:shd w:val="clear" w:color="auto" w:fill="FFFF00"/>
          </w:tcPr>
          <w:p w14:paraId="33DE5FE2" w14:textId="30A12AE8" w:rsidR="00CC4FC7" w:rsidRDefault="00CC4FC7" w:rsidP="007C121C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    </w:t>
            </w:r>
            <w:proofErr w:type="spellStart"/>
            <w:r>
              <w:rPr>
                <w:rFonts w:cstheme="minorHAnsi"/>
                <w:b/>
                <w:bCs/>
                <w:sz w:val="18"/>
                <w:szCs w:val="18"/>
                <w:lang w:val="en-GB"/>
              </w:rPr>
              <w:t>Nebengebiete</w:t>
            </w:r>
            <w:proofErr w:type="spellEnd"/>
            <w:r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 I –</w:t>
            </w:r>
            <w:proofErr w:type="spellStart"/>
            <w:r>
              <w:rPr>
                <w:rFonts w:cstheme="minorHAnsi"/>
                <w:b/>
                <w:bCs/>
                <w:sz w:val="18"/>
                <w:szCs w:val="18"/>
                <w:lang w:val="en-GB"/>
              </w:rPr>
              <w:t>Arbeitsrecht</w:t>
            </w:r>
            <w:proofErr w:type="spellEnd"/>
          </w:p>
          <w:p w14:paraId="751122E3" w14:textId="77777777" w:rsidR="00CC4FC7" w:rsidRPr="006836FF" w:rsidRDefault="00CC4FC7" w:rsidP="007C121C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6836FF">
              <w:rPr>
                <w:rFonts w:cstheme="minorHAnsi"/>
                <w:sz w:val="18"/>
                <w:szCs w:val="18"/>
                <w:lang w:val="en-GB"/>
              </w:rPr>
              <w:t>Sagan – H 22</w:t>
            </w:r>
          </w:p>
          <w:p w14:paraId="2D744ABD" w14:textId="77777777" w:rsidR="00CC4FC7" w:rsidRPr="00C741DF" w:rsidRDefault="00CC4FC7" w:rsidP="007C121C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  <w:p w14:paraId="22FFFC43" w14:textId="5ACF9FF6" w:rsidR="00CC4FC7" w:rsidRPr="0075542B" w:rsidRDefault="00CC4FC7" w:rsidP="007C121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A25CEA">
              <w:rPr>
                <w:rFonts w:cstheme="minorHAnsi"/>
                <w:sz w:val="18"/>
                <w:szCs w:val="18"/>
                <w:lang w:val="en-GB"/>
              </w:rPr>
              <w:t>[</w:t>
            </w:r>
            <w:proofErr w:type="spellStart"/>
            <w:r w:rsidRPr="00A25CEA">
              <w:rPr>
                <w:rFonts w:cstheme="minorHAnsi"/>
                <w:sz w:val="18"/>
                <w:szCs w:val="18"/>
                <w:lang w:val="en-GB"/>
              </w:rPr>
              <w:t>Arbeitnehmerhaftung</w:t>
            </w:r>
            <w:proofErr w:type="spellEnd"/>
            <w:r w:rsidRPr="00A25CEA">
              <w:rPr>
                <w:rFonts w:cstheme="minorHAnsi"/>
                <w:sz w:val="18"/>
                <w:szCs w:val="18"/>
                <w:lang w:val="en-GB"/>
              </w:rPr>
              <w:t xml:space="preserve"> II + </w:t>
            </w:r>
            <w:proofErr w:type="spellStart"/>
            <w:r w:rsidRPr="00A25CEA">
              <w:rPr>
                <w:rFonts w:cstheme="minorHAnsi"/>
                <w:sz w:val="18"/>
                <w:szCs w:val="18"/>
                <w:lang w:val="en-GB"/>
              </w:rPr>
              <w:t>Grundlagen</w:t>
            </w:r>
            <w:proofErr w:type="spellEnd"/>
            <w:r w:rsidRPr="00A25CEA">
              <w:rPr>
                <w:rFonts w:cstheme="minorHAnsi"/>
                <w:sz w:val="18"/>
                <w:szCs w:val="18"/>
                <w:lang w:val="en-GB"/>
              </w:rPr>
              <w:t>]</w:t>
            </w:r>
          </w:p>
        </w:tc>
        <w:tc>
          <w:tcPr>
            <w:tcW w:w="682" w:type="pct"/>
            <w:shd w:val="clear" w:color="auto" w:fill="auto"/>
          </w:tcPr>
          <w:p w14:paraId="517D4A6A" w14:textId="49407087" w:rsidR="00CC4FC7" w:rsidRPr="0075542B" w:rsidRDefault="00CC4FC7" w:rsidP="006A3E9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19" w:type="pct"/>
            <w:vMerge w:val="restart"/>
            <w:shd w:val="clear" w:color="auto" w:fill="auto"/>
          </w:tcPr>
          <w:p w14:paraId="4E9CA790" w14:textId="77777777" w:rsidR="00CC4FC7" w:rsidRPr="0075542B" w:rsidRDefault="00CC4FC7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1" w:type="pct"/>
            <w:vMerge/>
            <w:shd w:val="clear" w:color="auto" w:fill="A8D08D" w:themeFill="accent6" w:themeFillTint="99"/>
          </w:tcPr>
          <w:p w14:paraId="6AD51E18" w14:textId="77777777" w:rsidR="00CC4FC7" w:rsidRPr="0075542B" w:rsidRDefault="00CC4FC7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44" w:type="pct"/>
            <w:vMerge w:val="restart"/>
          </w:tcPr>
          <w:p w14:paraId="0CF0764F" w14:textId="77777777" w:rsidR="00CC4FC7" w:rsidRPr="0075542B" w:rsidRDefault="00CC4FC7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37" w:type="pct"/>
            <w:vMerge w:val="restart"/>
          </w:tcPr>
          <w:p w14:paraId="7FF76446" w14:textId="77777777" w:rsidR="00CC4FC7" w:rsidRPr="0075542B" w:rsidRDefault="00CC4FC7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CC4FC7" w:rsidRPr="0075542B" w14:paraId="37176D05" w14:textId="77777777" w:rsidTr="00C97813">
        <w:trPr>
          <w:trHeight w:val="762"/>
        </w:trPr>
        <w:tc>
          <w:tcPr>
            <w:tcW w:w="304" w:type="pct"/>
            <w:vMerge/>
          </w:tcPr>
          <w:p w14:paraId="4AB8349D" w14:textId="77777777" w:rsidR="00CC4FC7" w:rsidRPr="00770288" w:rsidRDefault="00CC4FC7" w:rsidP="0045244C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651" w:type="pct"/>
            <w:vMerge/>
          </w:tcPr>
          <w:p w14:paraId="17C7543D" w14:textId="77777777" w:rsidR="00CC4FC7" w:rsidRPr="0075542B" w:rsidRDefault="00CC4FC7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1" w:type="pct"/>
            <w:vMerge/>
            <w:shd w:val="clear" w:color="auto" w:fill="FFFF00"/>
          </w:tcPr>
          <w:p w14:paraId="54F75C89" w14:textId="77777777" w:rsidR="00CC4FC7" w:rsidRDefault="00CC4FC7" w:rsidP="007C121C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682" w:type="pct"/>
            <w:vMerge w:val="restart"/>
            <w:shd w:val="clear" w:color="auto" w:fill="F4B083" w:themeFill="accent2" w:themeFillTint="99"/>
          </w:tcPr>
          <w:p w14:paraId="5A59E373" w14:textId="77777777" w:rsidR="00CC4FC7" w:rsidRDefault="00CC4FC7" w:rsidP="00CC4FC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52C22">
              <w:rPr>
                <w:rFonts w:cstheme="minorHAnsi"/>
                <w:b/>
                <w:bCs/>
                <w:sz w:val="18"/>
                <w:szCs w:val="18"/>
              </w:rPr>
              <w:t>Strafrecht AT</w:t>
            </w:r>
            <w:r>
              <w:rPr>
                <w:rFonts w:cstheme="minorHAnsi"/>
                <w:b/>
                <w:bCs/>
                <w:sz w:val="18"/>
                <w:szCs w:val="18"/>
              </w:rPr>
              <w:t>/StPO</w:t>
            </w:r>
          </w:p>
          <w:p w14:paraId="457799BB" w14:textId="77777777" w:rsidR="00CC4FC7" w:rsidRDefault="00CC4FC7" w:rsidP="00CC4F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2C22">
              <w:rPr>
                <w:rFonts w:cstheme="minorHAnsi"/>
                <w:sz w:val="18"/>
                <w:szCs w:val="18"/>
              </w:rPr>
              <w:t>Ceffinato – H 22</w:t>
            </w:r>
            <w:r>
              <w:rPr>
                <w:rFonts w:cstheme="minorHAnsi"/>
                <w:sz w:val="18"/>
                <w:szCs w:val="18"/>
              </w:rPr>
              <w:t>;</w:t>
            </w:r>
          </w:p>
          <w:p w14:paraId="18516471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8"/>
                <w:szCs w:val="18"/>
              </w:rPr>
              <w:t>17:00 Uhr – 20:00 Uhr</w:t>
            </w:r>
          </w:p>
          <w:p w14:paraId="30A5CC56" w14:textId="77777777" w:rsidR="00CC4FC7" w:rsidRPr="0075542B" w:rsidRDefault="00CC4FC7" w:rsidP="0045244C">
            <w:pPr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14:paraId="639CCD8A" w14:textId="77777777" w:rsidR="00CC4FC7" w:rsidRPr="0075542B" w:rsidRDefault="00CC4FC7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1" w:type="pct"/>
            <w:vMerge/>
            <w:shd w:val="clear" w:color="auto" w:fill="A8D08D" w:themeFill="accent6" w:themeFillTint="99"/>
          </w:tcPr>
          <w:p w14:paraId="11862038" w14:textId="77777777" w:rsidR="00CC4FC7" w:rsidRPr="0075542B" w:rsidRDefault="00CC4FC7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44" w:type="pct"/>
            <w:vMerge/>
          </w:tcPr>
          <w:p w14:paraId="618ECC33" w14:textId="77777777" w:rsidR="00CC4FC7" w:rsidRPr="0075542B" w:rsidRDefault="00CC4FC7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37" w:type="pct"/>
            <w:vMerge/>
          </w:tcPr>
          <w:p w14:paraId="3E3CA1C9" w14:textId="77777777" w:rsidR="00CC4FC7" w:rsidRPr="0075542B" w:rsidRDefault="00CC4FC7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CC4FC7" w:rsidRPr="0075542B" w14:paraId="4FD588F6" w14:textId="77777777" w:rsidTr="00C97813">
        <w:trPr>
          <w:trHeight w:val="1570"/>
        </w:trPr>
        <w:tc>
          <w:tcPr>
            <w:tcW w:w="304" w:type="pct"/>
          </w:tcPr>
          <w:p w14:paraId="0B75D11F" w14:textId="61877BEF" w:rsidR="00CC4FC7" w:rsidRPr="00770288" w:rsidRDefault="00CC4FC7" w:rsidP="0045244C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yellow"/>
              </w:rPr>
            </w:pPr>
            <w:r w:rsidRPr="00770288">
              <w:rPr>
                <w:rFonts w:cstheme="minorHAnsi"/>
                <w:b/>
                <w:bCs/>
                <w:sz w:val="14"/>
                <w:szCs w:val="14"/>
              </w:rPr>
              <w:t>18:00 bis 20:00 Uhr</w:t>
            </w:r>
          </w:p>
        </w:tc>
        <w:tc>
          <w:tcPr>
            <w:tcW w:w="651" w:type="pct"/>
          </w:tcPr>
          <w:p w14:paraId="63D00C4B" w14:textId="77777777" w:rsidR="00CC4FC7" w:rsidRPr="0075542B" w:rsidRDefault="00CC4FC7" w:rsidP="000253AF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81" w:type="pct"/>
          </w:tcPr>
          <w:p w14:paraId="44DAA4D0" w14:textId="77777777" w:rsidR="00CC4FC7" w:rsidRPr="0075542B" w:rsidRDefault="00CC4FC7" w:rsidP="000253AF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682" w:type="pct"/>
            <w:vMerge/>
            <w:shd w:val="clear" w:color="auto" w:fill="F4B083" w:themeFill="accent2" w:themeFillTint="99"/>
          </w:tcPr>
          <w:p w14:paraId="3304CF95" w14:textId="77777777" w:rsidR="00CC4FC7" w:rsidRPr="0075542B" w:rsidRDefault="00CC4FC7" w:rsidP="0045244C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19" w:type="pct"/>
            <w:shd w:val="clear" w:color="auto" w:fill="auto"/>
          </w:tcPr>
          <w:p w14:paraId="4D3DB49F" w14:textId="77777777" w:rsidR="00CC4FC7" w:rsidRPr="0075542B" w:rsidRDefault="00CC4FC7" w:rsidP="000253AF">
            <w:pPr>
              <w:rPr>
                <w:rFonts w:cstheme="minorHAnsi"/>
                <w:sz w:val="14"/>
                <w:szCs w:val="14"/>
              </w:rPr>
            </w:pPr>
          </w:p>
          <w:p w14:paraId="53470649" w14:textId="77777777" w:rsidR="00CC4FC7" w:rsidRPr="0075542B" w:rsidRDefault="00CC4FC7" w:rsidP="007C087F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81" w:type="pct"/>
            <w:vMerge/>
            <w:shd w:val="clear" w:color="auto" w:fill="A8D08D" w:themeFill="accent6" w:themeFillTint="99"/>
          </w:tcPr>
          <w:p w14:paraId="443B94FE" w14:textId="54C539DC" w:rsidR="00CC4FC7" w:rsidRPr="0075542B" w:rsidRDefault="00CC4FC7" w:rsidP="00AC7525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44" w:type="pct"/>
          </w:tcPr>
          <w:p w14:paraId="3CCF9AB5" w14:textId="77777777" w:rsidR="00CC4FC7" w:rsidRPr="0075542B" w:rsidRDefault="00CC4FC7" w:rsidP="0045244C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37" w:type="pct"/>
          </w:tcPr>
          <w:p w14:paraId="036EE1B5" w14:textId="77777777" w:rsidR="00CC4FC7" w:rsidRPr="0075542B" w:rsidRDefault="00CC4FC7" w:rsidP="0045244C">
            <w:pPr>
              <w:rPr>
                <w:rFonts w:cstheme="minorHAnsi"/>
                <w:sz w:val="14"/>
                <w:szCs w:val="14"/>
              </w:rPr>
            </w:pPr>
          </w:p>
        </w:tc>
      </w:tr>
    </w:tbl>
    <w:p w14:paraId="2C038B36" w14:textId="77777777" w:rsidR="003F4F26" w:rsidRDefault="003F4F26"/>
    <w:tbl>
      <w:tblPr>
        <w:tblStyle w:val="Tabellenraster"/>
        <w:tblW w:w="5015" w:type="pct"/>
        <w:tblInd w:w="-23" w:type="dxa"/>
        <w:tblLayout w:type="fixed"/>
        <w:tblLook w:val="04A0" w:firstRow="1" w:lastRow="0" w:firstColumn="1" w:lastColumn="0" w:noHBand="0" w:noVBand="1"/>
      </w:tblPr>
      <w:tblGrid>
        <w:gridCol w:w="10"/>
        <w:gridCol w:w="786"/>
        <w:gridCol w:w="9"/>
        <w:gridCol w:w="25"/>
        <w:gridCol w:w="19"/>
        <w:gridCol w:w="113"/>
        <w:gridCol w:w="63"/>
        <w:gridCol w:w="1679"/>
        <w:gridCol w:w="280"/>
        <w:gridCol w:w="1846"/>
        <w:gridCol w:w="308"/>
        <w:gridCol w:w="2100"/>
        <w:gridCol w:w="22"/>
        <w:gridCol w:w="2103"/>
        <w:gridCol w:w="148"/>
        <w:gridCol w:w="2264"/>
        <w:gridCol w:w="2267"/>
        <w:gridCol w:w="1582"/>
        <w:gridCol w:w="72"/>
        <w:gridCol w:w="16"/>
        <w:gridCol w:w="9"/>
      </w:tblGrid>
      <w:tr w:rsidR="00C97813" w:rsidRPr="0075542B" w14:paraId="171586A1" w14:textId="77777777" w:rsidTr="00C97813">
        <w:trPr>
          <w:gridAfter w:val="3"/>
          <w:wAfter w:w="31" w:type="pct"/>
          <w:trHeight w:val="520"/>
        </w:trPr>
        <w:tc>
          <w:tcPr>
            <w:tcW w:w="306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ABF4AC7" w14:textId="327623BB" w:rsidR="003305D9" w:rsidRPr="0075542B" w:rsidRDefault="002B3382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4"/>
                <w:szCs w:val="14"/>
                <w:u w:val="single"/>
              </w:rPr>
              <w:lastRenderedPageBreak/>
              <w:t>Zeit</w:t>
            </w:r>
          </w:p>
        </w:tc>
        <w:tc>
          <w:tcPr>
            <w:tcW w:w="64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DF425A6" w14:textId="21AC517F" w:rsidR="003305D9" w:rsidRPr="0075542B" w:rsidRDefault="003305D9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Montag</w:t>
            </w:r>
          </w:p>
          <w:p w14:paraId="2A553ACE" w14:textId="4F96FE6F" w:rsidR="003305D9" w:rsidRPr="0075542B" w:rsidRDefault="00CA34DC" w:rsidP="0045244C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14</w:t>
            </w:r>
            <w:r w:rsidR="00F64AC5">
              <w:rPr>
                <w:rFonts w:cstheme="minorHAnsi"/>
                <w:b/>
                <w:bCs/>
                <w:sz w:val="14"/>
                <w:szCs w:val="14"/>
              </w:rPr>
              <w:t>.11.</w:t>
            </w:r>
            <w:r>
              <w:rPr>
                <w:rFonts w:cstheme="minorHAnsi"/>
                <w:b/>
                <w:bCs/>
                <w:sz w:val="14"/>
                <w:szCs w:val="14"/>
              </w:rPr>
              <w:t>2022</w:t>
            </w:r>
          </w:p>
        </w:tc>
        <w:tc>
          <w:tcPr>
            <w:tcW w:w="68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2BDC116" w14:textId="77777777" w:rsidR="003305D9" w:rsidRPr="0075542B" w:rsidRDefault="003305D9" w:rsidP="0045244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Dienstag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305875B4" w14:textId="4F21ECF9" w:rsidR="003305D9" w:rsidRPr="00F64AC5" w:rsidRDefault="00A46B74" w:rsidP="00F64AC5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</w:t>
            </w:r>
            <w:r w:rsidR="00CA34DC">
              <w:rPr>
                <w:rFonts w:cstheme="minorHAnsi"/>
                <w:b/>
                <w:bCs/>
                <w:sz w:val="14"/>
                <w:szCs w:val="14"/>
              </w:rPr>
              <w:t>5</w:t>
            </w:r>
            <w:r w:rsidR="00F64AC5">
              <w:rPr>
                <w:rFonts w:cstheme="minorHAnsi"/>
                <w:b/>
                <w:bCs/>
                <w:sz w:val="14"/>
                <w:szCs w:val="14"/>
              </w:rPr>
              <w:t>.11.</w:t>
            </w:r>
            <w:r w:rsidR="00CA34DC">
              <w:rPr>
                <w:rFonts w:cstheme="minorHAnsi"/>
                <w:b/>
                <w:bCs/>
                <w:sz w:val="14"/>
                <w:szCs w:val="14"/>
              </w:rPr>
              <w:t>2022</w:t>
            </w:r>
          </w:p>
        </w:tc>
        <w:tc>
          <w:tcPr>
            <w:tcW w:w="6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CA83F06" w14:textId="77777777" w:rsidR="003305D9" w:rsidRPr="0075542B" w:rsidRDefault="003305D9" w:rsidP="0045244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Mittwoch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635C2F23" w14:textId="2DCDD5E8" w:rsidR="003305D9" w:rsidRPr="0075542B" w:rsidRDefault="00F64AC5" w:rsidP="00F64AC5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</w:t>
            </w:r>
            <w:r w:rsidR="00CA34DC">
              <w:rPr>
                <w:rFonts w:cstheme="minorHAnsi"/>
                <w:b/>
                <w:bCs/>
                <w:sz w:val="14"/>
                <w:szCs w:val="14"/>
              </w:rPr>
              <w:t>6</w:t>
            </w:r>
            <w:r>
              <w:rPr>
                <w:rFonts w:cstheme="minorHAnsi"/>
                <w:b/>
                <w:bCs/>
                <w:sz w:val="14"/>
                <w:szCs w:val="14"/>
              </w:rPr>
              <w:t>.11.</w:t>
            </w:r>
            <w:r w:rsidR="00CA34DC">
              <w:rPr>
                <w:rFonts w:cstheme="minorHAnsi"/>
                <w:b/>
                <w:bCs/>
                <w:sz w:val="14"/>
                <w:szCs w:val="14"/>
              </w:rPr>
              <w:t>2022</w:t>
            </w:r>
          </w:p>
        </w:tc>
        <w:tc>
          <w:tcPr>
            <w:tcW w:w="71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2894F85" w14:textId="77777777" w:rsidR="003305D9" w:rsidRPr="0075542B" w:rsidRDefault="003305D9" w:rsidP="0045244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Donnerstag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01A820E3" w14:textId="618FFDE2" w:rsidR="003305D9" w:rsidRPr="00F70143" w:rsidRDefault="00F70143" w:rsidP="00F64AC5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1</w:t>
            </w:r>
            <w:r w:rsidR="00CA34DC">
              <w:rPr>
                <w:rFonts w:cstheme="minorHAnsi"/>
                <w:b/>
                <w:sz w:val="14"/>
                <w:szCs w:val="14"/>
              </w:rPr>
              <w:t>7</w:t>
            </w:r>
            <w:r>
              <w:rPr>
                <w:rFonts w:cstheme="minorHAnsi"/>
                <w:b/>
                <w:sz w:val="14"/>
                <w:szCs w:val="14"/>
              </w:rPr>
              <w:t>.11.</w:t>
            </w:r>
            <w:r w:rsidR="00CA34DC">
              <w:rPr>
                <w:rFonts w:cstheme="minorHAnsi"/>
                <w:b/>
                <w:sz w:val="14"/>
                <w:szCs w:val="14"/>
              </w:rPr>
              <w:t>2022</w:t>
            </w:r>
          </w:p>
        </w:tc>
        <w:tc>
          <w:tcPr>
            <w:tcW w:w="7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A0266B4" w14:textId="77777777" w:rsidR="003305D9" w:rsidRPr="0075542B" w:rsidRDefault="003305D9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Freitag</w:t>
            </w:r>
          </w:p>
          <w:p w14:paraId="3A970E0F" w14:textId="1A0F56D7" w:rsidR="003305D9" w:rsidRPr="0075542B" w:rsidRDefault="003305D9" w:rsidP="00F70143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5542B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r w:rsidR="00F70143">
              <w:rPr>
                <w:rFonts w:cstheme="minorHAnsi"/>
                <w:b/>
                <w:bCs/>
                <w:sz w:val="14"/>
                <w:szCs w:val="14"/>
              </w:rPr>
              <w:t>1</w:t>
            </w:r>
            <w:r w:rsidR="00CA34DC">
              <w:rPr>
                <w:rFonts w:cstheme="minorHAnsi"/>
                <w:b/>
                <w:bCs/>
                <w:sz w:val="14"/>
                <w:szCs w:val="14"/>
              </w:rPr>
              <w:t>8</w:t>
            </w:r>
            <w:r w:rsidR="00F70143">
              <w:rPr>
                <w:rFonts w:cstheme="minorHAnsi"/>
                <w:b/>
                <w:bCs/>
                <w:sz w:val="14"/>
                <w:szCs w:val="14"/>
              </w:rPr>
              <w:t>.11.</w:t>
            </w:r>
            <w:r w:rsidR="00CA34DC">
              <w:rPr>
                <w:rFonts w:cstheme="minorHAnsi"/>
                <w:b/>
                <w:bCs/>
                <w:sz w:val="14"/>
                <w:szCs w:val="14"/>
              </w:rPr>
              <w:t>2022</w:t>
            </w:r>
          </w:p>
        </w:tc>
        <w:tc>
          <w:tcPr>
            <w:tcW w:w="7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0032F5D" w14:textId="77777777" w:rsidR="003305D9" w:rsidRPr="0075542B" w:rsidRDefault="003305D9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Samstag</w:t>
            </w:r>
          </w:p>
          <w:p w14:paraId="2ABAB9DE" w14:textId="468DC876" w:rsidR="003305D9" w:rsidRPr="00F70143" w:rsidRDefault="003305D9" w:rsidP="00F70143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  <w:r w:rsidR="00CA34DC" w:rsidRPr="00CA34DC">
              <w:rPr>
                <w:rFonts w:cstheme="minorHAnsi"/>
                <w:b/>
                <w:bCs/>
                <w:sz w:val="14"/>
                <w:szCs w:val="14"/>
              </w:rPr>
              <w:t>19</w:t>
            </w:r>
            <w:r w:rsidR="00F70143">
              <w:rPr>
                <w:rFonts w:cstheme="minorHAnsi"/>
                <w:b/>
                <w:sz w:val="14"/>
                <w:szCs w:val="14"/>
              </w:rPr>
              <w:t>.11.</w:t>
            </w:r>
            <w:r w:rsidR="00CA34DC">
              <w:rPr>
                <w:rFonts w:cstheme="minorHAnsi"/>
                <w:b/>
                <w:sz w:val="14"/>
                <w:szCs w:val="14"/>
              </w:rPr>
              <w:t>2022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879483F" w14:textId="77777777" w:rsidR="003305D9" w:rsidRPr="0075542B" w:rsidRDefault="003305D9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 xml:space="preserve">Sonntag </w:t>
            </w:r>
          </w:p>
          <w:p w14:paraId="7DBB576A" w14:textId="47EDA6F1" w:rsidR="003305D9" w:rsidRPr="00F70143" w:rsidRDefault="00F70143" w:rsidP="00F70143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2</w:t>
            </w:r>
            <w:r w:rsidR="00CA34DC">
              <w:rPr>
                <w:rFonts w:cstheme="minorHAnsi"/>
                <w:b/>
                <w:bCs/>
                <w:sz w:val="14"/>
                <w:szCs w:val="14"/>
              </w:rPr>
              <w:t>0</w:t>
            </w:r>
            <w:r>
              <w:rPr>
                <w:rFonts w:cstheme="minorHAnsi"/>
                <w:b/>
                <w:bCs/>
                <w:sz w:val="14"/>
                <w:szCs w:val="14"/>
              </w:rPr>
              <w:t>.11.</w:t>
            </w:r>
            <w:r w:rsidR="00CA34DC">
              <w:rPr>
                <w:rFonts w:cstheme="minorHAnsi"/>
                <w:b/>
                <w:bCs/>
                <w:sz w:val="14"/>
                <w:szCs w:val="14"/>
              </w:rPr>
              <w:t>2022</w:t>
            </w:r>
          </w:p>
        </w:tc>
      </w:tr>
      <w:tr w:rsidR="00C97813" w:rsidRPr="0075542B" w14:paraId="71CB0F12" w14:textId="77777777" w:rsidTr="00C97813">
        <w:trPr>
          <w:gridAfter w:val="3"/>
          <w:wAfter w:w="31" w:type="pct"/>
          <w:trHeight w:val="1656"/>
        </w:trPr>
        <w:tc>
          <w:tcPr>
            <w:tcW w:w="306" w:type="pct"/>
            <w:gridSpan w:val="6"/>
            <w:tcBorders>
              <w:top w:val="single" w:sz="12" w:space="0" w:color="auto"/>
            </w:tcBorders>
          </w:tcPr>
          <w:p w14:paraId="3CA60F58" w14:textId="66A37685" w:rsidR="00CC4FC7" w:rsidRPr="0075542B" w:rsidRDefault="00CC4FC7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8:00 bis 10:00 Uhr</w:t>
            </w:r>
          </w:p>
        </w:tc>
        <w:tc>
          <w:tcPr>
            <w:tcW w:w="643" w:type="pct"/>
            <w:gridSpan w:val="3"/>
            <w:tcBorders>
              <w:top w:val="single" w:sz="12" w:space="0" w:color="auto"/>
            </w:tcBorders>
          </w:tcPr>
          <w:p w14:paraId="49A76F78" w14:textId="77777777" w:rsidR="00CC4FC7" w:rsidRPr="0075542B" w:rsidRDefault="00CC4FC7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5" w:type="pct"/>
            <w:gridSpan w:val="2"/>
            <w:tcBorders>
              <w:top w:val="single" w:sz="12" w:space="0" w:color="auto"/>
            </w:tcBorders>
            <w:shd w:val="clear" w:color="auto" w:fill="auto"/>
          </w:tcPr>
          <w:p w14:paraId="376C39E4" w14:textId="71237716" w:rsidR="00CC4FC7" w:rsidRPr="00784340" w:rsidRDefault="00CC4FC7" w:rsidP="00F6524C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75" w:type="pct"/>
            <w:gridSpan w:val="2"/>
            <w:vMerge w:val="restart"/>
            <w:tcBorders>
              <w:top w:val="single" w:sz="12" w:space="0" w:color="auto"/>
            </w:tcBorders>
            <w:shd w:val="clear" w:color="auto" w:fill="8EAADB" w:themeFill="accent1" w:themeFillTint="99"/>
          </w:tcPr>
          <w:p w14:paraId="299C7FF9" w14:textId="77777777" w:rsidR="00CC4FC7" w:rsidRDefault="00CC4FC7" w:rsidP="00F6524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F7054">
              <w:rPr>
                <w:rFonts w:cstheme="minorHAnsi"/>
                <w:b/>
                <w:bCs/>
                <w:sz w:val="18"/>
                <w:szCs w:val="18"/>
              </w:rPr>
              <w:t>Verfassungs- und Verfassungsprozessrecht</w:t>
            </w:r>
          </w:p>
          <w:p w14:paraId="08F709A2" w14:textId="77777777" w:rsidR="00CC4FC7" w:rsidRDefault="00CC4FC7" w:rsidP="004221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Windthorst – S 57; </w:t>
            </w:r>
          </w:p>
          <w:p w14:paraId="1922569E" w14:textId="65964933" w:rsidR="00CC4FC7" w:rsidRDefault="00CC4FC7" w:rsidP="004221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8:30 Uhr - 12:30 Uhr</w:t>
            </w:r>
          </w:p>
          <w:p w14:paraId="51831B1E" w14:textId="77777777" w:rsidR="00CC4FC7" w:rsidRPr="005D6517" w:rsidRDefault="00CC4FC7" w:rsidP="004221D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  <w:p w14:paraId="5561B31B" w14:textId="77777777" w:rsidR="00CC4FC7" w:rsidRPr="00A25CEA" w:rsidRDefault="00CC4FC7" w:rsidP="00A25C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[</w:t>
            </w:r>
            <w:r w:rsidRPr="00A25CEA">
              <w:rPr>
                <w:rFonts w:cstheme="minorHAnsi"/>
                <w:sz w:val="18"/>
                <w:szCs w:val="18"/>
              </w:rPr>
              <w:t>Allg. Persönlichkeitsrecht (APKR II</w:t>
            </w:r>
            <w:r>
              <w:rPr>
                <w:rFonts w:cstheme="minorHAnsi"/>
                <w:sz w:val="18"/>
                <w:szCs w:val="18"/>
              </w:rPr>
              <w:t xml:space="preserve"> -</w:t>
            </w:r>
            <w:r w:rsidRPr="00A25CEA">
              <w:rPr>
                <w:rFonts w:cstheme="minorHAnsi"/>
                <w:sz w:val="18"/>
                <w:szCs w:val="18"/>
              </w:rPr>
              <w:t xml:space="preserve"> Integrität und Vertraulichkeit </w:t>
            </w:r>
          </w:p>
          <w:p w14:paraId="2020E622" w14:textId="77777777" w:rsidR="00CC4FC7" w:rsidRDefault="00CC4FC7" w:rsidP="00A25C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5CEA">
              <w:rPr>
                <w:rFonts w:cstheme="minorHAnsi"/>
                <w:sz w:val="18"/>
                <w:szCs w:val="18"/>
              </w:rPr>
              <w:t>informationstechnischer Systeme)</w:t>
            </w:r>
            <w:r>
              <w:rPr>
                <w:rFonts w:cstheme="minorHAnsi"/>
                <w:sz w:val="18"/>
                <w:szCs w:val="18"/>
              </w:rPr>
              <w:t xml:space="preserve">; </w:t>
            </w:r>
          </w:p>
          <w:p w14:paraId="4DF5BDDD" w14:textId="2929593B" w:rsidR="00CC4FC7" w:rsidRPr="005D6517" w:rsidRDefault="00CC4FC7" w:rsidP="00A25C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A25CEA">
              <w:rPr>
                <w:rFonts w:cstheme="minorHAnsi"/>
                <w:sz w:val="18"/>
                <w:szCs w:val="18"/>
              </w:rPr>
              <w:t>Grundrechte des Art. 10 GG</w:t>
            </w:r>
            <w:r w:rsidRPr="00A25CEA">
              <w:rPr>
                <w:rFonts w:cstheme="minorHAnsi"/>
                <w:sz w:val="18"/>
                <w:szCs w:val="18"/>
              </w:rPr>
              <w:cr/>
            </w:r>
            <w:r>
              <w:rPr>
                <w:rFonts w:cstheme="minorHAnsi"/>
                <w:sz w:val="18"/>
                <w:szCs w:val="18"/>
              </w:rPr>
              <w:t>]</w:t>
            </w:r>
          </w:p>
        </w:tc>
        <w:tc>
          <w:tcPr>
            <w:tcW w:w="716" w:type="pct"/>
            <w:gridSpan w:val="2"/>
            <w:tcBorders>
              <w:top w:val="single" w:sz="12" w:space="0" w:color="auto"/>
            </w:tcBorders>
            <w:shd w:val="clear" w:color="auto" w:fill="auto"/>
          </w:tcPr>
          <w:p w14:paraId="67819F8C" w14:textId="77777777" w:rsidR="00CC4FC7" w:rsidRPr="0075542B" w:rsidRDefault="00CC4FC7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0" w:type="pct"/>
            <w:tcBorders>
              <w:top w:val="single" w:sz="12" w:space="0" w:color="auto"/>
            </w:tcBorders>
            <w:shd w:val="clear" w:color="auto" w:fill="auto"/>
          </w:tcPr>
          <w:p w14:paraId="72D2BD03" w14:textId="77777777" w:rsidR="00CC4FC7" w:rsidRPr="0075542B" w:rsidRDefault="00CC4FC7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12" w:space="0" w:color="auto"/>
            </w:tcBorders>
          </w:tcPr>
          <w:p w14:paraId="19A9FF4C" w14:textId="77777777" w:rsidR="00CC4FC7" w:rsidRPr="0075542B" w:rsidRDefault="00CC4FC7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03" w:type="pct"/>
            <w:tcBorders>
              <w:top w:val="single" w:sz="12" w:space="0" w:color="auto"/>
            </w:tcBorders>
          </w:tcPr>
          <w:p w14:paraId="29B3CCF8" w14:textId="77777777" w:rsidR="00CC4FC7" w:rsidRPr="0075542B" w:rsidRDefault="00CC4FC7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C97813" w:rsidRPr="0075542B" w14:paraId="50675AA4" w14:textId="77777777" w:rsidTr="00C97813">
        <w:trPr>
          <w:gridAfter w:val="3"/>
          <w:wAfter w:w="31" w:type="pct"/>
          <w:trHeight w:val="1656"/>
        </w:trPr>
        <w:tc>
          <w:tcPr>
            <w:tcW w:w="306" w:type="pct"/>
            <w:gridSpan w:val="6"/>
          </w:tcPr>
          <w:p w14:paraId="74EF8121" w14:textId="1B7AA4BF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10:00 bis 12:00 Uhr</w:t>
            </w:r>
          </w:p>
        </w:tc>
        <w:tc>
          <w:tcPr>
            <w:tcW w:w="643" w:type="pct"/>
            <w:gridSpan w:val="3"/>
            <w:shd w:val="clear" w:color="auto" w:fill="auto"/>
          </w:tcPr>
          <w:p w14:paraId="2339B44B" w14:textId="77777777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5" w:type="pct"/>
            <w:gridSpan w:val="2"/>
            <w:shd w:val="clear" w:color="auto" w:fill="auto"/>
          </w:tcPr>
          <w:p w14:paraId="77C66AE6" w14:textId="77777777" w:rsidR="00CC4FC7" w:rsidRPr="0075542B" w:rsidRDefault="00CC4FC7" w:rsidP="00C330EA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red"/>
                <w:lang w:val="en-GB"/>
              </w:rPr>
            </w:pPr>
          </w:p>
        </w:tc>
        <w:tc>
          <w:tcPr>
            <w:tcW w:w="675" w:type="pct"/>
            <w:gridSpan w:val="2"/>
            <w:vMerge/>
            <w:shd w:val="clear" w:color="auto" w:fill="8EAADB" w:themeFill="accent1" w:themeFillTint="99"/>
          </w:tcPr>
          <w:p w14:paraId="11FFE89A" w14:textId="7F3B185B" w:rsidR="00CC4FC7" w:rsidRPr="00A25CEA" w:rsidRDefault="00CC4FC7" w:rsidP="00A25C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6" w:type="pct"/>
            <w:gridSpan w:val="2"/>
            <w:shd w:val="clear" w:color="auto" w:fill="FFFF00"/>
          </w:tcPr>
          <w:p w14:paraId="16BD3D55" w14:textId="4A9A7ED6" w:rsidR="00CC4FC7" w:rsidRDefault="00CC4FC7" w:rsidP="00C330EA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6A3E9C">
              <w:rPr>
                <w:rFonts w:cstheme="minorHAnsi"/>
                <w:b/>
                <w:sz w:val="18"/>
                <w:szCs w:val="18"/>
                <w:highlight w:val="yellow"/>
              </w:rPr>
              <w:t>Vertragsrecht II</w:t>
            </w:r>
            <w:r>
              <w:rPr>
                <w:rFonts w:cstheme="minorHAnsi"/>
                <w:b/>
                <w:sz w:val="18"/>
                <w:szCs w:val="18"/>
                <w:highlight w:val="yellow"/>
              </w:rPr>
              <w:t>/III</w:t>
            </w:r>
          </w:p>
          <w:p w14:paraId="7F05E0DA" w14:textId="3F0BF672" w:rsidR="00CC4FC7" w:rsidRDefault="00CC4FC7" w:rsidP="00C330EA">
            <w:pPr>
              <w:jc w:val="center"/>
              <w:rPr>
                <w:rFonts w:cstheme="minorHAnsi"/>
                <w:bCs/>
                <w:sz w:val="18"/>
                <w:szCs w:val="18"/>
                <w:highlight w:val="yellow"/>
              </w:rPr>
            </w:pPr>
            <w:r>
              <w:rPr>
                <w:rFonts w:cstheme="minorHAnsi"/>
                <w:bCs/>
                <w:sz w:val="18"/>
                <w:szCs w:val="18"/>
                <w:highlight w:val="yellow"/>
              </w:rPr>
              <w:t>Wilke – S 57</w:t>
            </w:r>
          </w:p>
          <w:p w14:paraId="7473D567" w14:textId="77777777" w:rsidR="00CC4FC7" w:rsidRDefault="00CC4FC7" w:rsidP="00C330EA">
            <w:pPr>
              <w:jc w:val="center"/>
              <w:rPr>
                <w:rFonts w:cstheme="minorHAnsi"/>
                <w:sz w:val="14"/>
                <w:szCs w:val="14"/>
                <w:highlight w:val="yellow"/>
              </w:rPr>
            </w:pPr>
          </w:p>
          <w:p w14:paraId="218B16EB" w14:textId="27C0E46C" w:rsidR="00CC4FC7" w:rsidRPr="001B4CBC" w:rsidRDefault="00CC4FC7" w:rsidP="00C330EA">
            <w:pPr>
              <w:jc w:val="center"/>
              <w:rPr>
                <w:rFonts w:cstheme="minorHAnsi"/>
                <w:sz w:val="14"/>
                <w:szCs w:val="14"/>
                <w:highlight w:val="yellow"/>
              </w:rPr>
            </w:pPr>
            <w:r w:rsidRPr="008F422C">
              <w:rPr>
                <w:rFonts w:cstheme="minorHAnsi"/>
                <w:sz w:val="18"/>
                <w:szCs w:val="18"/>
                <w:highlight w:val="yellow"/>
              </w:rPr>
              <w:t>[</w:t>
            </w:r>
            <w:r w:rsidRPr="008F422C">
              <w:rPr>
                <w:rFonts w:cstheme="minorHAnsi"/>
                <w:sz w:val="18"/>
                <w:szCs w:val="18"/>
              </w:rPr>
              <w:t>Vertragsrecht III Fall 3: Gefahrtragung und Drittschaden beim Versendungskauf, Weiterfresser]</w:t>
            </w:r>
          </w:p>
        </w:tc>
        <w:tc>
          <w:tcPr>
            <w:tcW w:w="720" w:type="pct"/>
            <w:shd w:val="clear" w:color="auto" w:fill="auto"/>
          </w:tcPr>
          <w:p w14:paraId="6FFAE6F9" w14:textId="77777777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</w:tcPr>
          <w:p w14:paraId="077BC1BE" w14:textId="77777777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03" w:type="pct"/>
          </w:tcPr>
          <w:p w14:paraId="31C43D10" w14:textId="77777777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C97813" w:rsidRPr="0075542B" w14:paraId="5A21F9B0" w14:textId="77777777" w:rsidTr="00C97813">
        <w:trPr>
          <w:gridAfter w:val="3"/>
          <w:wAfter w:w="31" w:type="pct"/>
          <w:trHeight w:val="859"/>
        </w:trPr>
        <w:tc>
          <w:tcPr>
            <w:tcW w:w="306" w:type="pct"/>
            <w:gridSpan w:val="6"/>
            <w:vMerge w:val="restart"/>
          </w:tcPr>
          <w:p w14:paraId="509E3951" w14:textId="75B913C9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B06970">
              <w:rPr>
                <w:rFonts w:cstheme="minorHAnsi"/>
                <w:b/>
                <w:sz w:val="14"/>
                <w:szCs w:val="14"/>
              </w:rPr>
              <w:t>12:00 bis 14:00 Uhr</w:t>
            </w:r>
          </w:p>
        </w:tc>
        <w:tc>
          <w:tcPr>
            <w:tcW w:w="643" w:type="pct"/>
            <w:gridSpan w:val="3"/>
            <w:vMerge w:val="restart"/>
          </w:tcPr>
          <w:p w14:paraId="6109B82F" w14:textId="77777777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5" w:type="pct"/>
            <w:gridSpan w:val="2"/>
            <w:vMerge w:val="restart"/>
            <w:shd w:val="clear" w:color="auto" w:fill="auto"/>
          </w:tcPr>
          <w:p w14:paraId="4CEBC228" w14:textId="77777777" w:rsidR="00CC4FC7" w:rsidRPr="0075542B" w:rsidRDefault="00CC4FC7" w:rsidP="00C330EA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red"/>
                <w:lang w:val="en-GB"/>
              </w:rPr>
            </w:pPr>
          </w:p>
        </w:tc>
        <w:tc>
          <w:tcPr>
            <w:tcW w:w="675" w:type="pct"/>
            <w:gridSpan w:val="2"/>
            <w:vMerge/>
            <w:shd w:val="clear" w:color="auto" w:fill="8EAADB" w:themeFill="accent1" w:themeFillTint="99"/>
          </w:tcPr>
          <w:p w14:paraId="0B8465A1" w14:textId="77777777" w:rsidR="00CC4FC7" w:rsidRPr="0075542B" w:rsidRDefault="00CC4FC7" w:rsidP="00C330EA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cyan"/>
              </w:rPr>
            </w:pPr>
          </w:p>
        </w:tc>
        <w:tc>
          <w:tcPr>
            <w:tcW w:w="716" w:type="pct"/>
            <w:gridSpan w:val="2"/>
            <w:vMerge w:val="restart"/>
            <w:shd w:val="clear" w:color="auto" w:fill="FFFF00"/>
          </w:tcPr>
          <w:p w14:paraId="4FB5514A" w14:textId="416E4E72" w:rsidR="00CC4FC7" w:rsidRDefault="00CC4FC7" w:rsidP="00C330EA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6A3E9C">
              <w:rPr>
                <w:rFonts w:cstheme="minorHAnsi"/>
                <w:b/>
                <w:sz w:val="18"/>
                <w:szCs w:val="18"/>
                <w:highlight w:val="yellow"/>
              </w:rPr>
              <w:t xml:space="preserve">Vertragsrecht </w:t>
            </w:r>
            <w:r>
              <w:rPr>
                <w:rFonts w:cstheme="minorHAnsi"/>
                <w:b/>
                <w:sz w:val="18"/>
                <w:szCs w:val="18"/>
                <w:highlight w:val="yellow"/>
              </w:rPr>
              <w:t>II/</w:t>
            </w:r>
            <w:r w:rsidRPr="006A3E9C">
              <w:rPr>
                <w:rFonts w:cstheme="minorHAnsi"/>
                <w:b/>
                <w:sz w:val="18"/>
                <w:szCs w:val="18"/>
                <w:highlight w:val="yellow"/>
              </w:rPr>
              <w:t>III</w:t>
            </w:r>
          </w:p>
          <w:p w14:paraId="0F5F27E7" w14:textId="72F492EE" w:rsidR="00CC4FC7" w:rsidRDefault="00CC4FC7" w:rsidP="00C330EA">
            <w:pPr>
              <w:jc w:val="center"/>
              <w:rPr>
                <w:rFonts w:cstheme="minorHAnsi"/>
                <w:bCs/>
                <w:sz w:val="18"/>
                <w:szCs w:val="18"/>
                <w:highlight w:val="yellow"/>
              </w:rPr>
            </w:pPr>
            <w:r>
              <w:rPr>
                <w:rFonts w:cstheme="minorHAnsi"/>
                <w:bCs/>
                <w:sz w:val="18"/>
                <w:szCs w:val="18"/>
                <w:highlight w:val="yellow"/>
              </w:rPr>
              <w:t>Wilke – S 57</w:t>
            </w:r>
          </w:p>
          <w:p w14:paraId="6E2325B8" w14:textId="77777777" w:rsidR="00CC4FC7" w:rsidRDefault="00CC4FC7" w:rsidP="00C330EA">
            <w:pPr>
              <w:jc w:val="center"/>
              <w:rPr>
                <w:rFonts w:cstheme="minorHAnsi"/>
                <w:bCs/>
                <w:sz w:val="14"/>
                <w:szCs w:val="14"/>
                <w:highlight w:val="yellow"/>
              </w:rPr>
            </w:pPr>
          </w:p>
          <w:p w14:paraId="713B96F2" w14:textId="0C11C999" w:rsidR="00CC4FC7" w:rsidRPr="00A62C0E" w:rsidRDefault="00CC4FC7" w:rsidP="00A62C0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72D51">
              <w:rPr>
                <w:rFonts w:cstheme="minorHAnsi"/>
                <w:bCs/>
                <w:sz w:val="18"/>
                <w:szCs w:val="18"/>
                <w:highlight w:val="yellow"/>
              </w:rPr>
              <w:t>[</w:t>
            </w:r>
            <w:r>
              <w:rPr>
                <w:rFonts w:cstheme="minorHAnsi"/>
                <w:sz w:val="18"/>
                <w:szCs w:val="18"/>
              </w:rPr>
              <w:t xml:space="preserve">zusätzlich über </w:t>
            </w:r>
            <w:r w:rsidRPr="00BC67A4">
              <w:rPr>
                <w:rFonts w:cstheme="minorHAnsi"/>
                <w:sz w:val="18"/>
                <w:szCs w:val="18"/>
              </w:rPr>
              <w:t xml:space="preserve">Screencast </w:t>
            </w: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Pr="00472D51">
              <w:rPr>
                <w:rFonts w:cstheme="minorHAnsi"/>
                <w:bCs/>
                <w:sz w:val="18"/>
                <w:szCs w:val="18"/>
              </w:rPr>
              <w:t>Vertragsrecht II Fall 9: Verbraucherbegriff, Widerrufsrecht, Zahlungsmittelentgelte]</w:t>
            </w:r>
          </w:p>
        </w:tc>
        <w:tc>
          <w:tcPr>
            <w:tcW w:w="720" w:type="pct"/>
            <w:vMerge w:val="restart"/>
            <w:shd w:val="clear" w:color="auto" w:fill="auto"/>
          </w:tcPr>
          <w:p w14:paraId="161AAA5E" w14:textId="77777777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vMerge w:val="restart"/>
          </w:tcPr>
          <w:p w14:paraId="180693B8" w14:textId="77777777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03" w:type="pct"/>
            <w:vMerge w:val="restart"/>
          </w:tcPr>
          <w:p w14:paraId="4F5DBCD4" w14:textId="77777777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C97813" w:rsidRPr="0075542B" w14:paraId="16ADBFF7" w14:textId="77777777" w:rsidTr="00C97813">
        <w:trPr>
          <w:gridAfter w:val="3"/>
          <w:wAfter w:w="31" w:type="pct"/>
          <w:trHeight w:val="859"/>
        </w:trPr>
        <w:tc>
          <w:tcPr>
            <w:tcW w:w="306" w:type="pct"/>
            <w:gridSpan w:val="6"/>
            <w:vMerge/>
          </w:tcPr>
          <w:p w14:paraId="33A36DA5" w14:textId="77777777" w:rsidR="004221DA" w:rsidRPr="00B06970" w:rsidRDefault="004221DA" w:rsidP="00C330EA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643" w:type="pct"/>
            <w:gridSpan w:val="3"/>
            <w:vMerge/>
          </w:tcPr>
          <w:p w14:paraId="1FB225D0" w14:textId="77777777" w:rsidR="004221DA" w:rsidRPr="0075542B" w:rsidRDefault="004221DA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5" w:type="pct"/>
            <w:gridSpan w:val="2"/>
            <w:vMerge/>
            <w:shd w:val="clear" w:color="auto" w:fill="auto"/>
          </w:tcPr>
          <w:p w14:paraId="1061725C" w14:textId="77777777" w:rsidR="004221DA" w:rsidRPr="0075542B" w:rsidRDefault="004221DA" w:rsidP="00C330EA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red"/>
                <w:lang w:val="en-GB"/>
              </w:rPr>
            </w:pPr>
          </w:p>
        </w:tc>
        <w:tc>
          <w:tcPr>
            <w:tcW w:w="675" w:type="pct"/>
            <w:gridSpan w:val="2"/>
            <w:shd w:val="clear" w:color="auto" w:fill="auto"/>
          </w:tcPr>
          <w:p w14:paraId="056CE614" w14:textId="77777777" w:rsidR="004221DA" w:rsidRPr="0075542B" w:rsidRDefault="004221DA" w:rsidP="00C330EA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cyan"/>
              </w:rPr>
            </w:pPr>
          </w:p>
        </w:tc>
        <w:tc>
          <w:tcPr>
            <w:tcW w:w="716" w:type="pct"/>
            <w:gridSpan w:val="2"/>
            <w:vMerge/>
            <w:shd w:val="clear" w:color="auto" w:fill="FFFF00"/>
          </w:tcPr>
          <w:p w14:paraId="3DC338A6" w14:textId="77777777" w:rsidR="004221DA" w:rsidRPr="006A3E9C" w:rsidRDefault="004221DA" w:rsidP="00C330EA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14:paraId="056118AB" w14:textId="77777777" w:rsidR="004221DA" w:rsidRPr="0075542B" w:rsidRDefault="004221DA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vMerge/>
          </w:tcPr>
          <w:p w14:paraId="78FBFBDC" w14:textId="77777777" w:rsidR="004221DA" w:rsidRPr="0075542B" w:rsidRDefault="004221DA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03" w:type="pct"/>
            <w:vMerge/>
          </w:tcPr>
          <w:p w14:paraId="75FA1969" w14:textId="77777777" w:rsidR="004221DA" w:rsidRPr="0075542B" w:rsidRDefault="004221DA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C97813" w:rsidRPr="0075542B" w14:paraId="07F8F9E8" w14:textId="77777777" w:rsidTr="00C97813">
        <w:trPr>
          <w:gridAfter w:val="3"/>
          <w:wAfter w:w="31" w:type="pct"/>
          <w:trHeight w:val="1656"/>
        </w:trPr>
        <w:tc>
          <w:tcPr>
            <w:tcW w:w="306" w:type="pct"/>
            <w:gridSpan w:val="6"/>
          </w:tcPr>
          <w:p w14:paraId="7B0B67BD" w14:textId="77814B95" w:rsidR="00CC4FC7" w:rsidRPr="0075542B" w:rsidRDefault="00CC4FC7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14:00 bis 16:00 Uhr</w:t>
            </w:r>
          </w:p>
        </w:tc>
        <w:tc>
          <w:tcPr>
            <w:tcW w:w="643" w:type="pct"/>
            <w:gridSpan w:val="3"/>
          </w:tcPr>
          <w:p w14:paraId="7F97C893" w14:textId="77777777" w:rsidR="00CC4FC7" w:rsidRPr="0075542B" w:rsidRDefault="00CC4FC7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5" w:type="pct"/>
            <w:gridSpan w:val="2"/>
            <w:shd w:val="clear" w:color="auto" w:fill="FFFF00"/>
          </w:tcPr>
          <w:p w14:paraId="2C0AC747" w14:textId="77777777" w:rsidR="00CC4FC7" w:rsidRDefault="00CC4FC7" w:rsidP="00D9371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07A43">
              <w:rPr>
                <w:rFonts w:cstheme="minorHAnsi"/>
                <w:b/>
                <w:bCs/>
                <w:sz w:val="18"/>
                <w:szCs w:val="18"/>
              </w:rPr>
              <w:t>Vertragsrecht I</w:t>
            </w:r>
          </w:p>
          <w:p w14:paraId="7CF6A69C" w14:textId="348BC5DC" w:rsidR="00CC4FC7" w:rsidRPr="0075542B" w:rsidRDefault="00CC4FC7" w:rsidP="00D93716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red"/>
                <w:lang w:val="en-GB"/>
              </w:rPr>
            </w:pPr>
            <w:r>
              <w:rPr>
                <w:rFonts w:cstheme="minorHAnsi"/>
                <w:sz w:val="18"/>
                <w:szCs w:val="18"/>
              </w:rPr>
              <w:t>Magnus – H 22</w:t>
            </w:r>
          </w:p>
        </w:tc>
        <w:tc>
          <w:tcPr>
            <w:tcW w:w="675" w:type="pct"/>
            <w:gridSpan w:val="2"/>
            <w:shd w:val="clear" w:color="auto" w:fill="A8D08D" w:themeFill="accent6" w:themeFillTint="99"/>
          </w:tcPr>
          <w:p w14:paraId="1F9BC26B" w14:textId="77777777" w:rsidR="00CC4FC7" w:rsidRDefault="00CC4FC7" w:rsidP="000253A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14A41">
              <w:rPr>
                <w:rFonts w:cstheme="minorHAnsi"/>
                <w:b/>
                <w:bCs/>
                <w:sz w:val="18"/>
                <w:szCs w:val="18"/>
              </w:rPr>
              <w:t>Besprechung Semesterklausurenkurs</w:t>
            </w:r>
          </w:p>
          <w:p w14:paraId="1D62AE94" w14:textId="16C59C56" w:rsidR="00CC4FC7" w:rsidRPr="006A3E9C" w:rsidRDefault="00CC4FC7" w:rsidP="000253AF">
            <w:pPr>
              <w:jc w:val="center"/>
              <w:rPr>
                <w:rFonts w:cstheme="minorHAnsi"/>
                <w:sz w:val="18"/>
                <w:szCs w:val="18"/>
                <w:highlight w:val="cyan"/>
              </w:rPr>
            </w:pPr>
            <w:r w:rsidRPr="006A3E9C">
              <w:rPr>
                <w:rFonts w:cstheme="minorHAnsi"/>
                <w:sz w:val="18"/>
                <w:szCs w:val="18"/>
              </w:rPr>
              <w:t>H 22</w:t>
            </w:r>
          </w:p>
        </w:tc>
        <w:tc>
          <w:tcPr>
            <w:tcW w:w="716" w:type="pct"/>
            <w:gridSpan w:val="2"/>
            <w:shd w:val="clear" w:color="auto" w:fill="auto"/>
          </w:tcPr>
          <w:p w14:paraId="6DD019A3" w14:textId="77777777" w:rsidR="00CC4FC7" w:rsidRPr="0075542B" w:rsidRDefault="00CC4FC7" w:rsidP="00CE278C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720" w:type="pct"/>
            <w:vMerge w:val="restart"/>
            <w:shd w:val="clear" w:color="auto" w:fill="A8D08D" w:themeFill="accent6" w:themeFillTint="99"/>
          </w:tcPr>
          <w:p w14:paraId="0B62EDEC" w14:textId="77777777" w:rsidR="00CC4FC7" w:rsidRPr="00C330EA" w:rsidRDefault="00CC4FC7" w:rsidP="009A464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0EA">
              <w:rPr>
                <w:rFonts w:cstheme="minorHAnsi"/>
                <w:b/>
                <w:bCs/>
                <w:sz w:val="18"/>
                <w:szCs w:val="18"/>
              </w:rPr>
              <w:t>Semesterklausurenkurs</w:t>
            </w:r>
          </w:p>
          <w:p w14:paraId="6374730E" w14:textId="6D4E2018" w:rsidR="00CC4FC7" w:rsidRPr="0075542B" w:rsidRDefault="00CC4FC7" w:rsidP="009A4646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C330EA">
              <w:rPr>
                <w:rFonts w:cstheme="minorHAnsi"/>
                <w:sz w:val="18"/>
                <w:szCs w:val="18"/>
              </w:rPr>
              <w:t>Zivilrecht – S 57</w:t>
            </w:r>
          </w:p>
        </w:tc>
        <w:tc>
          <w:tcPr>
            <w:tcW w:w="721" w:type="pct"/>
          </w:tcPr>
          <w:p w14:paraId="056ECF35" w14:textId="77777777" w:rsidR="00CC4FC7" w:rsidRPr="0075542B" w:rsidRDefault="00CC4FC7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03" w:type="pct"/>
          </w:tcPr>
          <w:p w14:paraId="070FE60B" w14:textId="77777777" w:rsidR="00CC4FC7" w:rsidRPr="0075542B" w:rsidRDefault="00CC4FC7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C97813" w:rsidRPr="0075542B" w14:paraId="2EF6AF70" w14:textId="77777777" w:rsidTr="00C97813">
        <w:trPr>
          <w:gridAfter w:val="3"/>
          <w:wAfter w:w="31" w:type="pct"/>
          <w:trHeight w:val="828"/>
        </w:trPr>
        <w:tc>
          <w:tcPr>
            <w:tcW w:w="306" w:type="pct"/>
            <w:gridSpan w:val="6"/>
            <w:vMerge w:val="restart"/>
          </w:tcPr>
          <w:p w14:paraId="02C360B5" w14:textId="615B8D65" w:rsidR="00CC4FC7" w:rsidRPr="0075542B" w:rsidRDefault="00CC4FC7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b/>
                <w:sz w:val="14"/>
                <w:szCs w:val="14"/>
              </w:rPr>
              <w:t>16:00 bis 18:00 Uhr</w:t>
            </w:r>
          </w:p>
        </w:tc>
        <w:tc>
          <w:tcPr>
            <w:tcW w:w="643" w:type="pct"/>
            <w:gridSpan w:val="3"/>
            <w:vMerge w:val="restart"/>
            <w:shd w:val="clear" w:color="auto" w:fill="A8D08D" w:themeFill="accent6" w:themeFillTint="99"/>
          </w:tcPr>
          <w:p w14:paraId="114B552A" w14:textId="77777777" w:rsidR="00CC4FC7" w:rsidRDefault="00CC4FC7" w:rsidP="0045244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52EE5">
              <w:rPr>
                <w:rFonts w:cstheme="minorHAnsi"/>
                <w:b/>
                <w:bCs/>
                <w:sz w:val="18"/>
                <w:szCs w:val="18"/>
              </w:rPr>
              <w:t>Besprechung Ferienklausurenkurs</w:t>
            </w:r>
          </w:p>
          <w:p w14:paraId="1C61BA80" w14:textId="7B44ABC4" w:rsidR="00CC4FC7" w:rsidRPr="00852EE5" w:rsidRDefault="00CC4FC7" w:rsidP="0045244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52EE5">
              <w:rPr>
                <w:rFonts w:cstheme="minorHAnsi"/>
                <w:sz w:val="18"/>
                <w:szCs w:val="18"/>
              </w:rPr>
              <w:t>Opel – H 24</w:t>
            </w:r>
          </w:p>
        </w:tc>
        <w:tc>
          <w:tcPr>
            <w:tcW w:w="685" w:type="pct"/>
            <w:gridSpan w:val="2"/>
            <w:vMerge w:val="restart"/>
            <w:shd w:val="clear" w:color="auto" w:fill="FFFF00"/>
          </w:tcPr>
          <w:p w14:paraId="6A38872B" w14:textId="0168CD30" w:rsidR="00CC4FC7" w:rsidRDefault="00CC4FC7" w:rsidP="007C121C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    </w:t>
            </w:r>
            <w:proofErr w:type="spellStart"/>
            <w:r>
              <w:rPr>
                <w:rFonts w:cstheme="minorHAnsi"/>
                <w:b/>
                <w:bCs/>
                <w:sz w:val="18"/>
                <w:szCs w:val="18"/>
                <w:lang w:val="en-GB"/>
              </w:rPr>
              <w:t>Nebengebiete</w:t>
            </w:r>
            <w:proofErr w:type="spellEnd"/>
            <w:r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 I –</w:t>
            </w:r>
            <w:proofErr w:type="spellStart"/>
            <w:r>
              <w:rPr>
                <w:rFonts w:cstheme="minorHAnsi"/>
                <w:b/>
                <w:bCs/>
                <w:sz w:val="18"/>
                <w:szCs w:val="18"/>
                <w:lang w:val="en-GB"/>
              </w:rPr>
              <w:t>Arbeitsrecht</w:t>
            </w:r>
            <w:proofErr w:type="spellEnd"/>
          </w:p>
          <w:p w14:paraId="15A65E8E" w14:textId="77777777" w:rsidR="00CC4FC7" w:rsidRPr="006836FF" w:rsidRDefault="00CC4FC7" w:rsidP="007C121C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6836FF">
              <w:rPr>
                <w:rFonts w:cstheme="minorHAnsi"/>
                <w:sz w:val="18"/>
                <w:szCs w:val="18"/>
                <w:lang w:val="en-GB"/>
              </w:rPr>
              <w:t>Sagan – H 22</w:t>
            </w:r>
          </w:p>
          <w:p w14:paraId="2A863093" w14:textId="77777777" w:rsidR="00CC4FC7" w:rsidRPr="00C741DF" w:rsidRDefault="00CC4FC7" w:rsidP="007C121C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  <w:p w14:paraId="6C3C8390" w14:textId="1E77F50A" w:rsidR="00CC4FC7" w:rsidRPr="0075542B" w:rsidRDefault="00CC4FC7" w:rsidP="007C121C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red"/>
                <w:lang w:val="en-GB"/>
              </w:rPr>
            </w:pPr>
            <w:r w:rsidRPr="00A25CEA">
              <w:rPr>
                <w:rFonts w:cstheme="minorHAnsi"/>
                <w:sz w:val="18"/>
                <w:szCs w:val="18"/>
                <w:lang w:val="en-GB"/>
              </w:rPr>
              <w:t>[</w:t>
            </w:r>
            <w:proofErr w:type="spellStart"/>
            <w:r w:rsidRPr="00A25CEA">
              <w:rPr>
                <w:rFonts w:cstheme="minorHAnsi"/>
                <w:sz w:val="18"/>
                <w:szCs w:val="18"/>
                <w:lang w:val="en-GB"/>
              </w:rPr>
              <w:t>Kündigungsschutzrecht</w:t>
            </w:r>
            <w:proofErr w:type="spellEnd"/>
            <w:r w:rsidRPr="00A25CEA">
              <w:rPr>
                <w:rFonts w:cstheme="minorHAnsi"/>
                <w:sz w:val="18"/>
                <w:szCs w:val="18"/>
                <w:lang w:val="en-GB"/>
              </w:rPr>
              <w:t xml:space="preserve"> I]</w:t>
            </w:r>
          </w:p>
        </w:tc>
        <w:tc>
          <w:tcPr>
            <w:tcW w:w="675" w:type="pct"/>
            <w:gridSpan w:val="2"/>
            <w:shd w:val="clear" w:color="auto" w:fill="auto"/>
          </w:tcPr>
          <w:p w14:paraId="68900B98" w14:textId="01AF9DAC" w:rsidR="00CC4FC7" w:rsidRPr="0075542B" w:rsidRDefault="00CC4FC7" w:rsidP="006A3E9C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cyan"/>
              </w:rPr>
            </w:pPr>
          </w:p>
        </w:tc>
        <w:tc>
          <w:tcPr>
            <w:tcW w:w="716" w:type="pct"/>
            <w:gridSpan w:val="2"/>
            <w:vMerge w:val="restart"/>
            <w:shd w:val="clear" w:color="auto" w:fill="auto"/>
          </w:tcPr>
          <w:p w14:paraId="7919AFCA" w14:textId="77777777" w:rsidR="00CC4FC7" w:rsidRPr="0075542B" w:rsidRDefault="00CC4FC7" w:rsidP="000253AF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720" w:type="pct"/>
            <w:vMerge/>
            <w:shd w:val="clear" w:color="auto" w:fill="A8D08D" w:themeFill="accent6" w:themeFillTint="99"/>
          </w:tcPr>
          <w:p w14:paraId="6979D5F6" w14:textId="77777777" w:rsidR="00CC4FC7" w:rsidRPr="0075542B" w:rsidRDefault="00CC4FC7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vMerge w:val="restart"/>
          </w:tcPr>
          <w:p w14:paraId="021228B2" w14:textId="77777777" w:rsidR="00CC4FC7" w:rsidRPr="0075542B" w:rsidRDefault="00CC4FC7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03" w:type="pct"/>
            <w:vMerge w:val="restart"/>
          </w:tcPr>
          <w:p w14:paraId="0DAFDE7A" w14:textId="77777777" w:rsidR="00CC4FC7" w:rsidRPr="0075542B" w:rsidRDefault="00CC4FC7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C97813" w:rsidRPr="0075542B" w14:paraId="104EE35F" w14:textId="77777777" w:rsidTr="00C97813">
        <w:trPr>
          <w:gridAfter w:val="3"/>
          <w:wAfter w:w="31" w:type="pct"/>
          <w:trHeight w:val="828"/>
        </w:trPr>
        <w:tc>
          <w:tcPr>
            <w:tcW w:w="306" w:type="pct"/>
            <w:gridSpan w:val="6"/>
            <w:vMerge/>
          </w:tcPr>
          <w:p w14:paraId="6EB55FDD" w14:textId="77777777" w:rsidR="00CC4FC7" w:rsidRDefault="00CC4FC7" w:rsidP="0045244C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643" w:type="pct"/>
            <w:gridSpan w:val="3"/>
            <w:vMerge/>
            <w:shd w:val="clear" w:color="auto" w:fill="A8D08D" w:themeFill="accent6" w:themeFillTint="99"/>
          </w:tcPr>
          <w:p w14:paraId="3F2B8491" w14:textId="77777777" w:rsidR="00CC4FC7" w:rsidRPr="0075542B" w:rsidRDefault="00CC4FC7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5" w:type="pct"/>
            <w:gridSpan w:val="2"/>
            <w:vMerge/>
            <w:shd w:val="clear" w:color="auto" w:fill="FFFF00"/>
          </w:tcPr>
          <w:p w14:paraId="03897C15" w14:textId="77777777" w:rsidR="00CC4FC7" w:rsidRDefault="00CC4FC7" w:rsidP="007C121C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675" w:type="pct"/>
            <w:gridSpan w:val="2"/>
            <w:vMerge w:val="restart"/>
            <w:shd w:val="clear" w:color="auto" w:fill="F4B083" w:themeFill="accent2" w:themeFillTint="99"/>
          </w:tcPr>
          <w:p w14:paraId="0586FDCC" w14:textId="77777777" w:rsidR="00CC4FC7" w:rsidRDefault="00CC4FC7" w:rsidP="00CC4FC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52C22">
              <w:rPr>
                <w:rFonts w:cstheme="minorHAnsi"/>
                <w:b/>
                <w:bCs/>
                <w:sz w:val="18"/>
                <w:szCs w:val="18"/>
              </w:rPr>
              <w:t>Strafrecht AT</w:t>
            </w:r>
            <w:r>
              <w:rPr>
                <w:rFonts w:cstheme="minorHAnsi"/>
                <w:b/>
                <w:bCs/>
                <w:sz w:val="18"/>
                <w:szCs w:val="18"/>
              </w:rPr>
              <w:t>/StPO</w:t>
            </w:r>
          </w:p>
          <w:p w14:paraId="26C33E2C" w14:textId="77777777" w:rsidR="00CC4FC7" w:rsidRDefault="00CC4FC7" w:rsidP="00CC4F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2C22">
              <w:rPr>
                <w:rFonts w:cstheme="minorHAnsi"/>
                <w:sz w:val="18"/>
                <w:szCs w:val="18"/>
              </w:rPr>
              <w:t>Ceffinato – H 22</w:t>
            </w:r>
            <w:r>
              <w:rPr>
                <w:rFonts w:cstheme="minorHAnsi"/>
                <w:sz w:val="18"/>
                <w:szCs w:val="18"/>
              </w:rPr>
              <w:t>;</w:t>
            </w:r>
          </w:p>
          <w:p w14:paraId="2B34E744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8"/>
                <w:szCs w:val="18"/>
              </w:rPr>
              <w:t>17:00 Uhr – 20:00 Uhr</w:t>
            </w:r>
          </w:p>
          <w:p w14:paraId="4C69D718" w14:textId="77777777" w:rsidR="00CC4FC7" w:rsidRPr="0075542B" w:rsidRDefault="00CC4FC7" w:rsidP="0045413E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cyan"/>
              </w:rPr>
            </w:pPr>
          </w:p>
        </w:tc>
        <w:tc>
          <w:tcPr>
            <w:tcW w:w="716" w:type="pct"/>
            <w:gridSpan w:val="2"/>
            <w:vMerge/>
            <w:shd w:val="clear" w:color="auto" w:fill="auto"/>
          </w:tcPr>
          <w:p w14:paraId="136D86AB" w14:textId="77777777" w:rsidR="00CC4FC7" w:rsidRPr="0075542B" w:rsidRDefault="00CC4FC7" w:rsidP="000253AF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720" w:type="pct"/>
            <w:vMerge/>
            <w:shd w:val="clear" w:color="auto" w:fill="A8D08D" w:themeFill="accent6" w:themeFillTint="99"/>
          </w:tcPr>
          <w:p w14:paraId="6BD40484" w14:textId="77777777" w:rsidR="00CC4FC7" w:rsidRPr="0075542B" w:rsidRDefault="00CC4FC7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vMerge/>
          </w:tcPr>
          <w:p w14:paraId="3FBE3736" w14:textId="77777777" w:rsidR="00CC4FC7" w:rsidRPr="0075542B" w:rsidRDefault="00CC4FC7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03" w:type="pct"/>
            <w:vMerge/>
          </w:tcPr>
          <w:p w14:paraId="7F58E4CF" w14:textId="77777777" w:rsidR="00CC4FC7" w:rsidRPr="0075542B" w:rsidRDefault="00CC4FC7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C97813" w:rsidRPr="0075542B" w14:paraId="3FFF7D0F" w14:textId="77777777" w:rsidTr="00C97813">
        <w:trPr>
          <w:gridAfter w:val="3"/>
          <w:wAfter w:w="31" w:type="pct"/>
          <w:trHeight w:val="1656"/>
        </w:trPr>
        <w:tc>
          <w:tcPr>
            <w:tcW w:w="306" w:type="pct"/>
            <w:gridSpan w:val="6"/>
          </w:tcPr>
          <w:p w14:paraId="12246CC8" w14:textId="3DE0C00C" w:rsidR="00CC4FC7" w:rsidRPr="0075542B" w:rsidRDefault="00CC4FC7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bCs/>
                <w:sz w:val="14"/>
                <w:szCs w:val="14"/>
              </w:rPr>
              <w:t>18:00 bis 20:00 Uhr</w:t>
            </w:r>
          </w:p>
        </w:tc>
        <w:tc>
          <w:tcPr>
            <w:tcW w:w="643" w:type="pct"/>
            <w:gridSpan w:val="3"/>
          </w:tcPr>
          <w:p w14:paraId="1A6DFB8B" w14:textId="77777777" w:rsidR="00CC4FC7" w:rsidRPr="0075542B" w:rsidRDefault="00CC4FC7" w:rsidP="0045413E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5" w:type="pct"/>
            <w:gridSpan w:val="2"/>
          </w:tcPr>
          <w:p w14:paraId="0857B088" w14:textId="77777777" w:rsidR="00CC4FC7" w:rsidRPr="0075542B" w:rsidRDefault="00CC4FC7" w:rsidP="000253AF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red"/>
                <w:lang w:val="en-GB"/>
              </w:rPr>
            </w:pPr>
          </w:p>
        </w:tc>
        <w:tc>
          <w:tcPr>
            <w:tcW w:w="675" w:type="pct"/>
            <w:gridSpan w:val="2"/>
            <w:vMerge/>
            <w:shd w:val="clear" w:color="auto" w:fill="F4B083" w:themeFill="accent2" w:themeFillTint="99"/>
          </w:tcPr>
          <w:p w14:paraId="271C0B41" w14:textId="35B59E57" w:rsidR="00CC4FC7" w:rsidRPr="0075542B" w:rsidRDefault="00CC4FC7" w:rsidP="0045413E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cyan"/>
              </w:rPr>
            </w:pPr>
          </w:p>
        </w:tc>
        <w:tc>
          <w:tcPr>
            <w:tcW w:w="716" w:type="pct"/>
            <w:gridSpan w:val="2"/>
            <w:shd w:val="clear" w:color="auto" w:fill="auto"/>
          </w:tcPr>
          <w:p w14:paraId="79E878C7" w14:textId="77777777" w:rsidR="00CC4FC7" w:rsidRPr="0075542B" w:rsidRDefault="00CC4FC7" w:rsidP="0010724D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720" w:type="pct"/>
            <w:vMerge/>
            <w:shd w:val="clear" w:color="auto" w:fill="A8D08D" w:themeFill="accent6" w:themeFillTint="99"/>
          </w:tcPr>
          <w:p w14:paraId="666E6506" w14:textId="77777777" w:rsidR="00CC4FC7" w:rsidRPr="0075542B" w:rsidRDefault="00CC4FC7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</w:tcPr>
          <w:p w14:paraId="34268566" w14:textId="77777777" w:rsidR="00CC4FC7" w:rsidRPr="0075542B" w:rsidRDefault="00CC4FC7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03" w:type="pct"/>
          </w:tcPr>
          <w:p w14:paraId="44D87B50" w14:textId="77777777" w:rsidR="00CC4FC7" w:rsidRPr="0075542B" w:rsidRDefault="00CC4FC7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C97813" w:rsidRPr="0075542B" w14:paraId="5B3EE9A7" w14:textId="77777777" w:rsidTr="00C97813">
        <w:trPr>
          <w:gridBefore w:val="1"/>
          <w:gridAfter w:val="3"/>
          <w:wBefore w:w="3" w:type="pct"/>
          <w:wAfter w:w="31" w:type="pct"/>
        </w:trPr>
        <w:tc>
          <w:tcPr>
            <w:tcW w:w="323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4E27909" w14:textId="21A0D773" w:rsidR="003305D9" w:rsidRPr="0075542B" w:rsidRDefault="002B3382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4"/>
                <w:szCs w:val="14"/>
                <w:u w:val="single"/>
              </w:rPr>
              <w:lastRenderedPageBreak/>
              <w:t>Zeit</w:t>
            </w:r>
          </w:p>
        </w:tc>
        <w:tc>
          <w:tcPr>
            <w:tcW w:w="62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40E5D77" w14:textId="2ED9641D" w:rsidR="003305D9" w:rsidRPr="0075542B" w:rsidRDefault="003305D9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Montag</w:t>
            </w:r>
          </w:p>
          <w:p w14:paraId="16247AFF" w14:textId="0DA2EAB1" w:rsidR="003305D9" w:rsidRPr="0075542B" w:rsidRDefault="00F70143" w:rsidP="0045244C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2</w:t>
            </w:r>
            <w:r w:rsidR="008D1BEB">
              <w:rPr>
                <w:rFonts w:cstheme="minorHAnsi"/>
                <w:b/>
                <w:bCs/>
                <w:sz w:val="14"/>
                <w:szCs w:val="14"/>
              </w:rPr>
              <w:t>1</w:t>
            </w:r>
            <w:r>
              <w:rPr>
                <w:rFonts w:cstheme="minorHAnsi"/>
                <w:b/>
                <w:bCs/>
                <w:sz w:val="14"/>
                <w:szCs w:val="14"/>
              </w:rPr>
              <w:t>.11.</w:t>
            </w:r>
            <w:r w:rsidR="00CA34DC">
              <w:rPr>
                <w:rFonts w:cstheme="minorHAnsi"/>
                <w:b/>
                <w:bCs/>
                <w:sz w:val="14"/>
                <w:szCs w:val="14"/>
              </w:rPr>
              <w:t>2022</w:t>
            </w:r>
          </w:p>
        </w:tc>
        <w:tc>
          <w:tcPr>
            <w:tcW w:w="68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08F372C" w14:textId="77777777" w:rsidR="003305D9" w:rsidRPr="0075542B" w:rsidRDefault="003305D9" w:rsidP="0045244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Dienstag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1227DBDD" w14:textId="5EAB5A85" w:rsidR="003305D9" w:rsidRPr="00F70143" w:rsidRDefault="00F70143" w:rsidP="00F70143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2</w:t>
            </w:r>
            <w:r w:rsidR="008D1BEB">
              <w:rPr>
                <w:rFonts w:cstheme="minorHAnsi"/>
                <w:b/>
                <w:sz w:val="14"/>
                <w:szCs w:val="14"/>
              </w:rPr>
              <w:t>2</w:t>
            </w:r>
            <w:r>
              <w:rPr>
                <w:rFonts w:cstheme="minorHAnsi"/>
                <w:b/>
                <w:sz w:val="14"/>
                <w:szCs w:val="14"/>
              </w:rPr>
              <w:t>.11.</w:t>
            </w:r>
            <w:r w:rsidR="00CA34DC">
              <w:rPr>
                <w:rFonts w:cstheme="minorHAnsi"/>
                <w:b/>
                <w:sz w:val="14"/>
                <w:szCs w:val="14"/>
              </w:rPr>
              <w:t>2022</w:t>
            </w:r>
          </w:p>
        </w:tc>
        <w:tc>
          <w:tcPr>
            <w:tcW w:w="6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E2A62C9" w14:textId="77777777" w:rsidR="003305D9" w:rsidRPr="0075542B" w:rsidRDefault="003305D9" w:rsidP="0045244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Mittwoch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7074A806" w14:textId="539814CF" w:rsidR="003305D9" w:rsidRPr="0075542B" w:rsidRDefault="00F70143" w:rsidP="00F70143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2</w:t>
            </w:r>
            <w:r w:rsidR="008D1BEB">
              <w:rPr>
                <w:rFonts w:cstheme="minorHAnsi"/>
                <w:b/>
                <w:bCs/>
                <w:sz w:val="14"/>
                <w:szCs w:val="14"/>
              </w:rPr>
              <w:t>3</w:t>
            </w:r>
            <w:r>
              <w:rPr>
                <w:rFonts w:cstheme="minorHAnsi"/>
                <w:b/>
                <w:bCs/>
                <w:sz w:val="14"/>
                <w:szCs w:val="14"/>
              </w:rPr>
              <w:t>.11.</w:t>
            </w:r>
            <w:r w:rsidR="00CA34DC">
              <w:rPr>
                <w:rFonts w:cstheme="minorHAnsi"/>
                <w:b/>
                <w:bCs/>
                <w:sz w:val="14"/>
                <w:szCs w:val="14"/>
              </w:rPr>
              <w:t>2022</w:t>
            </w:r>
          </w:p>
        </w:tc>
        <w:tc>
          <w:tcPr>
            <w:tcW w:w="72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65EECE2" w14:textId="77777777" w:rsidR="003305D9" w:rsidRPr="0075542B" w:rsidRDefault="003305D9" w:rsidP="0045244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Donnerstag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53FCABE0" w14:textId="53E7B56C" w:rsidR="003305D9" w:rsidRPr="00F70143" w:rsidRDefault="00F70143" w:rsidP="00F70143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2</w:t>
            </w:r>
            <w:r w:rsidR="008D1BEB">
              <w:rPr>
                <w:rFonts w:cstheme="minorHAnsi"/>
                <w:b/>
                <w:sz w:val="14"/>
                <w:szCs w:val="14"/>
              </w:rPr>
              <w:t>4</w:t>
            </w:r>
            <w:r>
              <w:rPr>
                <w:rFonts w:cstheme="minorHAnsi"/>
                <w:b/>
                <w:sz w:val="14"/>
                <w:szCs w:val="14"/>
              </w:rPr>
              <w:t>.11.</w:t>
            </w:r>
            <w:r w:rsidR="00CA34DC">
              <w:rPr>
                <w:rFonts w:cstheme="minorHAnsi"/>
                <w:b/>
                <w:sz w:val="14"/>
                <w:szCs w:val="14"/>
              </w:rPr>
              <w:t>2022</w:t>
            </w:r>
          </w:p>
        </w:tc>
        <w:tc>
          <w:tcPr>
            <w:tcW w:w="7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F5A995A" w14:textId="77777777" w:rsidR="003305D9" w:rsidRPr="0075542B" w:rsidRDefault="003305D9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Freitag</w:t>
            </w:r>
          </w:p>
          <w:p w14:paraId="018E3AFA" w14:textId="42407866" w:rsidR="003305D9" w:rsidRPr="0075542B" w:rsidRDefault="003305D9" w:rsidP="00F70143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5542B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r w:rsidR="00F70143">
              <w:rPr>
                <w:rFonts w:cstheme="minorHAnsi"/>
                <w:b/>
                <w:bCs/>
                <w:sz w:val="14"/>
                <w:szCs w:val="14"/>
              </w:rPr>
              <w:t>2</w:t>
            </w:r>
            <w:r w:rsidR="008D1BEB">
              <w:rPr>
                <w:rFonts w:cstheme="minorHAnsi"/>
                <w:b/>
                <w:bCs/>
                <w:sz w:val="14"/>
                <w:szCs w:val="14"/>
              </w:rPr>
              <w:t>5</w:t>
            </w:r>
            <w:r w:rsidR="00F70143">
              <w:rPr>
                <w:rFonts w:cstheme="minorHAnsi"/>
                <w:b/>
                <w:bCs/>
                <w:sz w:val="14"/>
                <w:szCs w:val="14"/>
              </w:rPr>
              <w:t>.11.</w:t>
            </w:r>
            <w:r w:rsidR="00CA34DC">
              <w:rPr>
                <w:rFonts w:cstheme="minorHAnsi"/>
                <w:b/>
                <w:bCs/>
                <w:sz w:val="14"/>
                <w:szCs w:val="14"/>
              </w:rPr>
              <w:t>2022</w:t>
            </w:r>
          </w:p>
        </w:tc>
        <w:tc>
          <w:tcPr>
            <w:tcW w:w="7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8792FB5" w14:textId="77777777" w:rsidR="003305D9" w:rsidRPr="0075542B" w:rsidRDefault="003305D9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Samstag</w:t>
            </w:r>
          </w:p>
          <w:p w14:paraId="59078E61" w14:textId="4802A558" w:rsidR="003305D9" w:rsidRPr="0075542B" w:rsidRDefault="003305D9" w:rsidP="00F70143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A46B74">
              <w:rPr>
                <w:rFonts w:cstheme="minorHAnsi"/>
                <w:b/>
                <w:sz w:val="14"/>
                <w:szCs w:val="14"/>
              </w:rPr>
              <w:t xml:space="preserve"> </w:t>
            </w:r>
            <w:r w:rsidR="00F70143">
              <w:rPr>
                <w:rFonts w:cstheme="minorHAnsi"/>
                <w:b/>
                <w:sz w:val="14"/>
                <w:szCs w:val="14"/>
              </w:rPr>
              <w:t>2</w:t>
            </w:r>
            <w:r w:rsidR="008D1BEB">
              <w:rPr>
                <w:rFonts w:cstheme="minorHAnsi"/>
                <w:b/>
                <w:sz w:val="14"/>
                <w:szCs w:val="14"/>
              </w:rPr>
              <w:t>6</w:t>
            </w:r>
            <w:r w:rsidR="00F70143">
              <w:rPr>
                <w:rFonts w:cstheme="minorHAnsi"/>
                <w:b/>
                <w:sz w:val="14"/>
                <w:szCs w:val="14"/>
              </w:rPr>
              <w:t>.11.</w:t>
            </w:r>
            <w:r w:rsidR="00CA34DC">
              <w:rPr>
                <w:rFonts w:cstheme="minorHAnsi"/>
                <w:b/>
                <w:sz w:val="14"/>
                <w:szCs w:val="14"/>
              </w:rPr>
              <w:t>2022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1EDF363" w14:textId="77777777" w:rsidR="003305D9" w:rsidRPr="0075542B" w:rsidRDefault="003305D9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 xml:space="preserve">Sonntag </w:t>
            </w:r>
          </w:p>
          <w:p w14:paraId="79F92D4B" w14:textId="6A6B6267" w:rsidR="003305D9" w:rsidRDefault="00F70143" w:rsidP="00F70143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2</w:t>
            </w:r>
            <w:r w:rsidR="008D1BEB">
              <w:rPr>
                <w:rFonts w:cstheme="minorHAnsi"/>
                <w:b/>
                <w:bCs/>
                <w:sz w:val="14"/>
                <w:szCs w:val="14"/>
              </w:rPr>
              <w:t>7</w:t>
            </w:r>
            <w:r>
              <w:rPr>
                <w:rFonts w:cstheme="minorHAnsi"/>
                <w:b/>
                <w:bCs/>
                <w:sz w:val="14"/>
                <w:szCs w:val="14"/>
              </w:rPr>
              <w:t>.11.</w:t>
            </w:r>
            <w:r w:rsidR="00CA34DC">
              <w:rPr>
                <w:rFonts w:cstheme="minorHAnsi"/>
                <w:b/>
                <w:bCs/>
                <w:sz w:val="14"/>
                <w:szCs w:val="14"/>
              </w:rPr>
              <w:t>2022</w:t>
            </w:r>
          </w:p>
          <w:p w14:paraId="179571E4" w14:textId="523FF079" w:rsidR="00F70143" w:rsidRPr="00F70143" w:rsidRDefault="00F70143" w:rsidP="00F70143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</w:tr>
      <w:tr w:rsidR="00C97813" w:rsidRPr="0075542B" w14:paraId="47BADF7F" w14:textId="77777777" w:rsidTr="00C97813">
        <w:trPr>
          <w:gridBefore w:val="1"/>
          <w:gridAfter w:val="3"/>
          <w:wBefore w:w="3" w:type="pct"/>
          <w:wAfter w:w="31" w:type="pct"/>
          <w:trHeight w:val="1656"/>
        </w:trPr>
        <w:tc>
          <w:tcPr>
            <w:tcW w:w="323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45DAD" w14:textId="2806B60B" w:rsidR="00CC4FC7" w:rsidRPr="0075542B" w:rsidRDefault="00CC4FC7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8:00 bis 10:00 Uhr</w:t>
            </w:r>
          </w:p>
        </w:tc>
        <w:tc>
          <w:tcPr>
            <w:tcW w:w="623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24A7D68" w14:textId="77777777" w:rsidR="00CC4FC7" w:rsidRPr="0075542B" w:rsidRDefault="00CC4FC7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5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B9C42A" w14:textId="789C7402" w:rsidR="00CC4FC7" w:rsidRPr="00784340" w:rsidRDefault="00CC4FC7" w:rsidP="00F6524C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68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3705FE1F" w14:textId="77777777" w:rsidR="00CC4FC7" w:rsidRDefault="00CC4FC7" w:rsidP="00F6524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F7054">
              <w:rPr>
                <w:rFonts w:cstheme="minorHAnsi"/>
                <w:b/>
                <w:bCs/>
                <w:sz w:val="18"/>
                <w:szCs w:val="18"/>
              </w:rPr>
              <w:t>Verfassungs- und Verfassungsprozessrecht</w:t>
            </w:r>
          </w:p>
          <w:p w14:paraId="399ACAE5" w14:textId="77777777" w:rsidR="00CC4FC7" w:rsidRDefault="00CC4FC7" w:rsidP="004221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Windthorst – S 57; </w:t>
            </w:r>
          </w:p>
          <w:p w14:paraId="114B8A17" w14:textId="77777777" w:rsidR="00CC4FC7" w:rsidRPr="0075542B" w:rsidRDefault="00CC4FC7" w:rsidP="004221D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8"/>
                <w:szCs w:val="18"/>
              </w:rPr>
              <w:t>8:30 Uhr - 12:30 Uhr</w:t>
            </w:r>
          </w:p>
          <w:p w14:paraId="18D7BAC6" w14:textId="77777777" w:rsidR="00CC4FC7" w:rsidRDefault="00CC4FC7" w:rsidP="00A25CE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9FD58FE" w14:textId="0B034E19" w:rsidR="00CC4FC7" w:rsidRPr="00A25CEA" w:rsidRDefault="00CC4FC7" w:rsidP="00A25C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[</w:t>
            </w:r>
            <w:r w:rsidRPr="00A25CEA">
              <w:rPr>
                <w:rFonts w:cstheme="minorHAnsi"/>
                <w:sz w:val="18"/>
                <w:szCs w:val="18"/>
              </w:rPr>
              <w:t xml:space="preserve">Gleichheit, Diskriminierungsverbote, </w:t>
            </w:r>
          </w:p>
          <w:p w14:paraId="274BCA70" w14:textId="77777777" w:rsidR="00CC4FC7" w:rsidRDefault="00CC4FC7" w:rsidP="00A25C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5CEA">
              <w:rPr>
                <w:rFonts w:cstheme="minorHAnsi"/>
                <w:sz w:val="18"/>
                <w:szCs w:val="18"/>
              </w:rPr>
              <w:t>Art. 3 GG</w:t>
            </w:r>
            <w:r>
              <w:rPr>
                <w:rFonts w:cstheme="minorHAnsi"/>
                <w:sz w:val="18"/>
                <w:szCs w:val="18"/>
              </w:rPr>
              <w:t xml:space="preserve">; </w:t>
            </w:r>
          </w:p>
          <w:p w14:paraId="47A760BD" w14:textId="21A1ED13" w:rsidR="00CC4FC7" w:rsidRPr="0075542B" w:rsidRDefault="00CC4FC7" w:rsidP="00A25C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A25CEA">
              <w:rPr>
                <w:rFonts w:cstheme="minorHAnsi"/>
                <w:sz w:val="18"/>
                <w:szCs w:val="18"/>
              </w:rPr>
              <w:t>Wohnung, Art.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A25CEA">
              <w:rPr>
                <w:rFonts w:cstheme="minorHAnsi"/>
                <w:sz w:val="18"/>
                <w:szCs w:val="18"/>
              </w:rPr>
              <w:t>13 GG</w:t>
            </w:r>
            <w:r w:rsidRPr="00A25CEA">
              <w:rPr>
                <w:rFonts w:cstheme="minorHAnsi"/>
                <w:sz w:val="18"/>
                <w:szCs w:val="18"/>
              </w:rPr>
              <w:cr/>
            </w:r>
            <w:r>
              <w:rPr>
                <w:rFonts w:cstheme="minorHAnsi"/>
                <w:sz w:val="18"/>
                <w:szCs w:val="18"/>
              </w:rPr>
              <w:t>]</w:t>
            </w:r>
          </w:p>
        </w:tc>
        <w:tc>
          <w:tcPr>
            <w:tcW w:w="723" w:type="pct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37188F" w14:textId="77777777" w:rsidR="00CC4FC7" w:rsidRPr="0075542B" w:rsidRDefault="00CC4FC7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0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B6275B" w14:textId="77777777" w:rsidR="00CC4FC7" w:rsidRPr="0075542B" w:rsidRDefault="00CC4FC7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61075D8" w14:textId="77777777" w:rsidR="00CC4FC7" w:rsidRPr="0075542B" w:rsidRDefault="00CC4FC7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03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85CA9E" w14:textId="77777777" w:rsidR="00CC4FC7" w:rsidRPr="0075542B" w:rsidRDefault="00CC4FC7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C97813" w:rsidRPr="0075542B" w14:paraId="634AD7E4" w14:textId="77777777" w:rsidTr="00C97813">
        <w:trPr>
          <w:gridBefore w:val="1"/>
          <w:gridAfter w:val="3"/>
          <w:wBefore w:w="3" w:type="pct"/>
          <w:wAfter w:w="31" w:type="pct"/>
          <w:trHeight w:val="1656"/>
        </w:trPr>
        <w:tc>
          <w:tcPr>
            <w:tcW w:w="3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95AC2" w14:textId="4B0EF732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10:00 bis 12:00 Uhr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4B9B9F" w14:textId="77777777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9DDFC2" w14:textId="77777777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6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589DC368" w14:textId="09E42AD3" w:rsidR="00CC4FC7" w:rsidRPr="00A25CEA" w:rsidRDefault="00CC4FC7" w:rsidP="00A25C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3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020F32C7" w14:textId="103E177C" w:rsidR="00CC4FC7" w:rsidRDefault="00CC4FC7" w:rsidP="00C330EA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6A3E9C">
              <w:rPr>
                <w:rFonts w:cstheme="minorHAnsi"/>
                <w:b/>
                <w:sz w:val="18"/>
                <w:szCs w:val="18"/>
                <w:highlight w:val="yellow"/>
              </w:rPr>
              <w:t>Vertragsrecht II</w:t>
            </w:r>
            <w:r>
              <w:rPr>
                <w:rFonts w:cstheme="minorHAnsi"/>
                <w:b/>
                <w:sz w:val="18"/>
                <w:szCs w:val="18"/>
                <w:highlight w:val="yellow"/>
              </w:rPr>
              <w:t>/III</w:t>
            </w:r>
          </w:p>
          <w:p w14:paraId="437DC6E9" w14:textId="063C97EF" w:rsidR="00CC4FC7" w:rsidRDefault="00CC4FC7" w:rsidP="00C330E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  <w:highlight w:val="yellow"/>
              </w:rPr>
              <w:t xml:space="preserve">Wilke – </w:t>
            </w:r>
            <w:r>
              <w:rPr>
                <w:rFonts w:cstheme="minorHAnsi"/>
                <w:bCs/>
                <w:sz w:val="18"/>
                <w:szCs w:val="18"/>
              </w:rPr>
              <w:t>S 57</w:t>
            </w:r>
          </w:p>
          <w:p w14:paraId="23FC022E" w14:textId="77777777" w:rsidR="00CC4FC7" w:rsidRDefault="00CC4FC7" w:rsidP="00C330EA">
            <w:pPr>
              <w:jc w:val="center"/>
              <w:rPr>
                <w:rFonts w:cstheme="minorHAnsi"/>
                <w:bCs/>
                <w:sz w:val="14"/>
                <w:szCs w:val="14"/>
              </w:rPr>
            </w:pPr>
          </w:p>
          <w:p w14:paraId="375E53E2" w14:textId="0A665E3D" w:rsidR="00CC4FC7" w:rsidRPr="001B4CBC" w:rsidRDefault="00CC4FC7" w:rsidP="00C330E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472D51">
              <w:rPr>
                <w:rFonts w:cstheme="minorHAnsi"/>
                <w:bCs/>
                <w:sz w:val="18"/>
                <w:szCs w:val="18"/>
              </w:rPr>
              <w:t>[Vertragsrecht II Fall 6: Verbundene Verträge]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C4DC8B" w14:textId="77777777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34D995C" w14:textId="77777777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14899" w14:textId="77777777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C97813" w:rsidRPr="0075542B" w14:paraId="557CF454" w14:textId="77777777" w:rsidTr="00C97813">
        <w:trPr>
          <w:gridBefore w:val="1"/>
          <w:gridAfter w:val="3"/>
          <w:wBefore w:w="3" w:type="pct"/>
          <w:wAfter w:w="31" w:type="pct"/>
          <w:trHeight w:val="835"/>
        </w:trPr>
        <w:tc>
          <w:tcPr>
            <w:tcW w:w="323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4EE87" w14:textId="04D4E099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B06970">
              <w:rPr>
                <w:rFonts w:cstheme="minorHAnsi"/>
                <w:b/>
                <w:sz w:val="14"/>
                <w:szCs w:val="14"/>
              </w:rPr>
              <w:t>12:00 bis 14:00 Uhr</w:t>
            </w:r>
          </w:p>
        </w:tc>
        <w:tc>
          <w:tcPr>
            <w:tcW w:w="6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62F6A24" w14:textId="77777777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5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407AA4A" w14:textId="77777777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6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451CB019" w14:textId="77777777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6E245F60" w14:textId="6F7CDA74" w:rsidR="00CC4FC7" w:rsidRDefault="00CC4FC7" w:rsidP="00C330EA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6A3E9C">
              <w:rPr>
                <w:rFonts w:cstheme="minorHAnsi"/>
                <w:b/>
                <w:sz w:val="18"/>
                <w:szCs w:val="18"/>
                <w:highlight w:val="yellow"/>
              </w:rPr>
              <w:t xml:space="preserve">Vertragsrecht </w:t>
            </w:r>
            <w:r>
              <w:rPr>
                <w:rFonts w:cstheme="minorHAnsi"/>
                <w:b/>
                <w:sz w:val="18"/>
                <w:szCs w:val="18"/>
                <w:highlight w:val="yellow"/>
              </w:rPr>
              <w:t>II/</w:t>
            </w:r>
            <w:r w:rsidRPr="006A3E9C">
              <w:rPr>
                <w:rFonts w:cstheme="minorHAnsi"/>
                <w:b/>
                <w:sz w:val="18"/>
                <w:szCs w:val="18"/>
                <w:highlight w:val="yellow"/>
              </w:rPr>
              <w:t>III</w:t>
            </w:r>
          </w:p>
          <w:p w14:paraId="1908F530" w14:textId="71686CB1" w:rsidR="00CC4FC7" w:rsidRDefault="00CC4FC7" w:rsidP="00C330E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  <w:highlight w:val="yellow"/>
              </w:rPr>
              <w:t xml:space="preserve">Wilke – </w:t>
            </w:r>
            <w:r>
              <w:rPr>
                <w:rFonts w:cstheme="minorHAnsi"/>
                <w:bCs/>
                <w:sz w:val="18"/>
                <w:szCs w:val="18"/>
              </w:rPr>
              <w:t>S 57</w:t>
            </w:r>
          </w:p>
          <w:p w14:paraId="77055E56" w14:textId="77777777" w:rsidR="00CC4FC7" w:rsidRDefault="00CC4FC7" w:rsidP="00C330E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89C9967" w14:textId="6828C523" w:rsidR="00CC4FC7" w:rsidRPr="001B4CBC" w:rsidRDefault="00CC4FC7" w:rsidP="00C330EA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8"/>
                <w:szCs w:val="18"/>
              </w:rPr>
              <w:t xml:space="preserve">[zusätzlich über </w:t>
            </w:r>
            <w:r w:rsidRPr="00BC67A4">
              <w:rPr>
                <w:rFonts w:cstheme="minorHAnsi"/>
                <w:sz w:val="18"/>
                <w:szCs w:val="18"/>
              </w:rPr>
              <w:t xml:space="preserve">Screencast </w:t>
            </w: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Pr="00472D51">
              <w:rPr>
                <w:rFonts w:cstheme="minorHAnsi"/>
                <w:sz w:val="18"/>
                <w:szCs w:val="18"/>
              </w:rPr>
              <w:t>Vertragsrecht II Fall 11</w:t>
            </w:r>
            <w:r>
              <w:rPr>
                <w:rFonts w:cstheme="minorHAnsi"/>
                <w:sz w:val="18"/>
                <w:szCs w:val="18"/>
              </w:rPr>
              <w:t xml:space="preserve">: </w:t>
            </w:r>
            <w:r w:rsidRPr="00472D51">
              <w:rPr>
                <w:rFonts w:cstheme="minorHAnsi"/>
                <w:sz w:val="18"/>
                <w:szCs w:val="18"/>
              </w:rPr>
              <w:t>Widerruf des Bürgen</w:t>
            </w:r>
            <w:r>
              <w:rPr>
                <w:rFonts w:cstheme="minorHAnsi"/>
                <w:sz w:val="18"/>
                <w:szCs w:val="18"/>
              </w:rPr>
              <w:t>]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AB5FAF5" w14:textId="77777777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2694A45" w14:textId="77777777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C52F48F" w14:textId="77777777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C97813" w:rsidRPr="0075542B" w14:paraId="2C591C9D" w14:textId="77777777" w:rsidTr="00C97813">
        <w:trPr>
          <w:gridBefore w:val="1"/>
          <w:gridAfter w:val="3"/>
          <w:wBefore w:w="3" w:type="pct"/>
          <w:wAfter w:w="31" w:type="pct"/>
          <w:trHeight w:val="835"/>
        </w:trPr>
        <w:tc>
          <w:tcPr>
            <w:tcW w:w="323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C8715E" w14:textId="77777777" w:rsidR="004221DA" w:rsidRPr="00B06970" w:rsidRDefault="004221DA" w:rsidP="00C330EA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62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3B2235A" w14:textId="77777777" w:rsidR="004221DA" w:rsidRPr="0075542B" w:rsidRDefault="004221DA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5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030570" w14:textId="77777777" w:rsidR="004221DA" w:rsidRPr="0075542B" w:rsidRDefault="004221DA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F4A069" w14:textId="77777777" w:rsidR="004221DA" w:rsidRPr="0075542B" w:rsidRDefault="004221DA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6DBAA665" w14:textId="77777777" w:rsidR="004221DA" w:rsidRPr="006A3E9C" w:rsidRDefault="004221DA" w:rsidP="00C330EA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8E711F" w14:textId="77777777" w:rsidR="004221DA" w:rsidRPr="0075542B" w:rsidRDefault="004221DA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F96729F" w14:textId="77777777" w:rsidR="004221DA" w:rsidRPr="0075542B" w:rsidRDefault="004221DA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03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B83F16" w14:textId="77777777" w:rsidR="004221DA" w:rsidRPr="0075542B" w:rsidRDefault="004221DA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C97813" w:rsidRPr="0075542B" w14:paraId="2C01F729" w14:textId="77777777" w:rsidTr="00C97813">
        <w:trPr>
          <w:gridBefore w:val="1"/>
          <w:gridAfter w:val="3"/>
          <w:wBefore w:w="3" w:type="pct"/>
          <w:wAfter w:w="31" w:type="pct"/>
          <w:trHeight w:val="1656"/>
        </w:trPr>
        <w:tc>
          <w:tcPr>
            <w:tcW w:w="3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2C7482" w14:textId="363D8732" w:rsidR="00CC4FC7" w:rsidRPr="0075542B" w:rsidRDefault="00CC4FC7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14:00 bis 16:00 Uhr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B7E6163" w14:textId="77777777" w:rsidR="00CC4FC7" w:rsidRPr="0075542B" w:rsidRDefault="00CC4FC7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7132654E" w14:textId="77777777" w:rsidR="00CC4FC7" w:rsidRDefault="00CC4FC7" w:rsidP="00D9371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07A43">
              <w:rPr>
                <w:rFonts w:cstheme="minorHAnsi"/>
                <w:b/>
                <w:bCs/>
                <w:sz w:val="18"/>
                <w:szCs w:val="18"/>
              </w:rPr>
              <w:t>Vertragsrecht I</w:t>
            </w:r>
          </w:p>
          <w:p w14:paraId="1A6AFBB8" w14:textId="3565601E" w:rsidR="00CC4FC7" w:rsidRPr="0075542B" w:rsidRDefault="00CC4FC7" w:rsidP="00D93716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8"/>
                <w:szCs w:val="18"/>
              </w:rPr>
              <w:t>Magnus – H 22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6C69B7B7" w14:textId="77777777" w:rsidR="00CC4FC7" w:rsidRDefault="00CC4FC7" w:rsidP="0045244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14A41">
              <w:rPr>
                <w:rFonts w:cstheme="minorHAnsi"/>
                <w:b/>
                <w:bCs/>
                <w:sz w:val="18"/>
                <w:szCs w:val="18"/>
              </w:rPr>
              <w:t>Besprechung Semesterklausurenkurs</w:t>
            </w:r>
          </w:p>
          <w:p w14:paraId="154789C7" w14:textId="22578AD5" w:rsidR="00CC4FC7" w:rsidRPr="006A3E9C" w:rsidRDefault="00CC4FC7" w:rsidP="0045244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H 22</w:t>
            </w:r>
          </w:p>
        </w:tc>
        <w:tc>
          <w:tcPr>
            <w:tcW w:w="723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7D5927" w14:textId="77777777" w:rsidR="00CC4FC7" w:rsidRPr="0075542B" w:rsidRDefault="00CC4FC7" w:rsidP="00CE278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69321CBF" w14:textId="77777777" w:rsidR="00CC4FC7" w:rsidRPr="00C330EA" w:rsidRDefault="00CC4FC7" w:rsidP="009A464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0EA">
              <w:rPr>
                <w:rFonts w:cstheme="minorHAnsi"/>
                <w:b/>
                <w:bCs/>
                <w:sz w:val="18"/>
                <w:szCs w:val="18"/>
              </w:rPr>
              <w:t>Semesterklausurenkurs</w:t>
            </w:r>
          </w:p>
          <w:p w14:paraId="07D22069" w14:textId="3C4FD823" w:rsidR="00CC4FC7" w:rsidRPr="0075542B" w:rsidRDefault="00CC4FC7" w:rsidP="009A4646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8"/>
                <w:szCs w:val="18"/>
              </w:rPr>
              <w:t>Öffentliches Recht</w:t>
            </w:r>
            <w:r w:rsidRPr="00C330EA">
              <w:rPr>
                <w:rFonts w:cstheme="minorHAnsi"/>
                <w:sz w:val="18"/>
                <w:szCs w:val="18"/>
              </w:rPr>
              <w:t xml:space="preserve"> – S 57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3321DB5" w14:textId="77777777" w:rsidR="00CC4FC7" w:rsidRPr="0075542B" w:rsidRDefault="00CC4FC7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AA801F" w14:textId="77777777" w:rsidR="00CC4FC7" w:rsidRPr="0075542B" w:rsidRDefault="00CC4FC7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C97813" w:rsidRPr="0075542B" w14:paraId="713518CF" w14:textId="77777777" w:rsidTr="00C97813">
        <w:trPr>
          <w:gridBefore w:val="1"/>
          <w:gridAfter w:val="3"/>
          <w:wBefore w:w="3" w:type="pct"/>
          <w:wAfter w:w="31" w:type="pct"/>
          <w:trHeight w:val="828"/>
        </w:trPr>
        <w:tc>
          <w:tcPr>
            <w:tcW w:w="323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2AA9FB" w14:textId="74AB0E96" w:rsidR="00CC4FC7" w:rsidRPr="0075542B" w:rsidRDefault="00CC4FC7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b/>
                <w:sz w:val="14"/>
                <w:szCs w:val="14"/>
              </w:rPr>
              <w:t>16:00 bis 18:00 Uhr</w:t>
            </w:r>
          </w:p>
        </w:tc>
        <w:tc>
          <w:tcPr>
            <w:tcW w:w="6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0C7BFDA" w14:textId="77777777" w:rsidR="00CC4FC7" w:rsidRPr="0075542B" w:rsidRDefault="00CC4FC7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5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7B00494F" w14:textId="2C945643" w:rsidR="00CC4FC7" w:rsidRDefault="00CC4FC7" w:rsidP="007C121C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    </w:t>
            </w:r>
            <w:proofErr w:type="spellStart"/>
            <w:r>
              <w:rPr>
                <w:rFonts w:cstheme="minorHAnsi"/>
                <w:b/>
                <w:bCs/>
                <w:sz w:val="18"/>
                <w:szCs w:val="18"/>
                <w:lang w:val="en-GB"/>
              </w:rPr>
              <w:t>Nebengebiete</w:t>
            </w:r>
            <w:proofErr w:type="spellEnd"/>
            <w:r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 I –</w:t>
            </w:r>
            <w:proofErr w:type="spellStart"/>
            <w:r>
              <w:rPr>
                <w:rFonts w:cstheme="minorHAnsi"/>
                <w:b/>
                <w:bCs/>
                <w:sz w:val="18"/>
                <w:szCs w:val="18"/>
                <w:lang w:val="en-GB"/>
              </w:rPr>
              <w:t>Arbeitsrecht</w:t>
            </w:r>
            <w:proofErr w:type="spellEnd"/>
          </w:p>
          <w:p w14:paraId="5509633E" w14:textId="77777777" w:rsidR="00CC4FC7" w:rsidRPr="006836FF" w:rsidRDefault="00CC4FC7" w:rsidP="007C121C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6836FF">
              <w:rPr>
                <w:rFonts w:cstheme="minorHAnsi"/>
                <w:sz w:val="18"/>
                <w:szCs w:val="18"/>
                <w:lang w:val="en-GB"/>
              </w:rPr>
              <w:t>Sagan – H 22</w:t>
            </w:r>
          </w:p>
          <w:p w14:paraId="643131FD" w14:textId="77777777" w:rsidR="00CC4FC7" w:rsidRPr="00C741DF" w:rsidRDefault="00CC4FC7" w:rsidP="007C121C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  <w:p w14:paraId="2A17D47B" w14:textId="02D92FCB" w:rsidR="00CC4FC7" w:rsidRPr="0075542B" w:rsidRDefault="00CC4FC7" w:rsidP="007C121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A25CEA">
              <w:rPr>
                <w:rFonts w:cstheme="minorHAnsi"/>
                <w:sz w:val="18"/>
                <w:szCs w:val="18"/>
                <w:lang w:val="en-GB"/>
              </w:rPr>
              <w:t>[</w:t>
            </w:r>
            <w:proofErr w:type="spellStart"/>
            <w:r w:rsidRPr="00A25CEA">
              <w:rPr>
                <w:rFonts w:cstheme="minorHAnsi"/>
                <w:sz w:val="18"/>
                <w:szCs w:val="18"/>
                <w:lang w:val="en-GB"/>
              </w:rPr>
              <w:t>Kündigungsschutzrecht</w:t>
            </w:r>
            <w:proofErr w:type="spellEnd"/>
            <w:r w:rsidRPr="00A25CEA">
              <w:rPr>
                <w:rFonts w:cstheme="minorHAnsi"/>
                <w:sz w:val="18"/>
                <w:szCs w:val="18"/>
                <w:lang w:val="en-GB"/>
              </w:rPr>
              <w:t xml:space="preserve"> II]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3F34B1" w14:textId="44B57E00" w:rsidR="00CC4FC7" w:rsidRPr="0075542B" w:rsidRDefault="00CC4FC7" w:rsidP="006A3E9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6D56B7A" w14:textId="77777777" w:rsidR="00CC4FC7" w:rsidRPr="0075542B" w:rsidRDefault="00CC4FC7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248906DB" w14:textId="77777777" w:rsidR="00CC4FC7" w:rsidRPr="0075542B" w:rsidRDefault="00CC4FC7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7D8C9BD" w14:textId="77777777" w:rsidR="00CC4FC7" w:rsidRPr="0075542B" w:rsidRDefault="00CC4FC7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02AC2" w14:textId="77777777" w:rsidR="00CC4FC7" w:rsidRPr="0075542B" w:rsidRDefault="00CC4FC7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C97813" w:rsidRPr="0075542B" w14:paraId="7F065353" w14:textId="77777777" w:rsidTr="00C97813">
        <w:trPr>
          <w:gridBefore w:val="1"/>
          <w:gridAfter w:val="3"/>
          <w:wBefore w:w="3" w:type="pct"/>
          <w:wAfter w:w="31" w:type="pct"/>
          <w:trHeight w:val="828"/>
        </w:trPr>
        <w:tc>
          <w:tcPr>
            <w:tcW w:w="323" w:type="pct"/>
            <w:gridSpan w:val="6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430A436" w14:textId="77777777" w:rsidR="00CC4FC7" w:rsidRDefault="00CC4FC7" w:rsidP="00454945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623" w:type="pct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918AF58" w14:textId="77777777" w:rsidR="00CC4FC7" w:rsidRPr="0075542B" w:rsidRDefault="00CC4FC7" w:rsidP="00454945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5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130B8309" w14:textId="77777777" w:rsidR="00CC4FC7" w:rsidRDefault="00CC4FC7" w:rsidP="00454945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2798E7E8" w14:textId="77777777" w:rsidR="00CC4FC7" w:rsidRDefault="00CC4FC7" w:rsidP="00CC4FC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52C22">
              <w:rPr>
                <w:rFonts w:cstheme="minorHAnsi"/>
                <w:b/>
                <w:bCs/>
                <w:sz w:val="18"/>
                <w:szCs w:val="18"/>
              </w:rPr>
              <w:t>Strafrecht AT</w:t>
            </w:r>
            <w:r>
              <w:rPr>
                <w:rFonts w:cstheme="minorHAnsi"/>
                <w:b/>
                <w:bCs/>
                <w:sz w:val="18"/>
                <w:szCs w:val="18"/>
              </w:rPr>
              <w:t>/StPO</w:t>
            </w:r>
          </w:p>
          <w:p w14:paraId="30057EB5" w14:textId="77777777" w:rsidR="00CC4FC7" w:rsidRDefault="00CC4FC7" w:rsidP="00CC4F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2C22">
              <w:rPr>
                <w:rFonts w:cstheme="minorHAnsi"/>
                <w:sz w:val="18"/>
                <w:szCs w:val="18"/>
              </w:rPr>
              <w:t>Ceffinato – H 22</w:t>
            </w:r>
            <w:r>
              <w:rPr>
                <w:rFonts w:cstheme="minorHAnsi"/>
                <w:sz w:val="18"/>
                <w:szCs w:val="18"/>
              </w:rPr>
              <w:t>;</w:t>
            </w:r>
          </w:p>
          <w:p w14:paraId="5DDAADE9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8"/>
                <w:szCs w:val="18"/>
              </w:rPr>
              <w:t>17:00 Uhr – 20:00 Uhr</w:t>
            </w:r>
          </w:p>
          <w:p w14:paraId="3BAEAF5C" w14:textId="606ACD34" w:rsidR="00CC4FC7" w:rsidRPr="0075542B" w:rsidRDefault="00CC4FC7" w:rsidP="00454945">
            <w:pPr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8A3404" w14:textId="77777777" w:rsidR="00CC4FC7" w:rsidRPr="0075542B" w:rsidRDefault="00CC4FC7" w:rsidP="00454945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4BFA3DE4" w14:textId="77777777" w:rsidR="00CC4FC7" w:rsidRPr="0075542B" w:rsidRDefault="00CC4FC7" w:rsidP="00454945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A2535C2" w14:textId="77777777" w:rsidR="00CC4FC7" w:rsidRPr="0075542B" w:rsidRDefault="00CC4FC7" w:rsidP="00454945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08C3CD3" w14:textId="77777777" w:rsidR="00CC4FC7" w:rsidRPr="0075542B" w:rsidRDefault="00CC4FC7" w:rsidP="00454945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C97813" w:rsidRPr="0075542B" w14:paraId="7A9E1CC3" w14:textId="77777777" w:rsidTr="00C97813">
        <w:trPr>
          <w:gridBefore w:val="1"/>
          <w:gridAfter w:val="3"/>
          <w:wBefore w:w="3" w:type="pct"/>
          <w:wAfter w:w="31" w:type="pct"/>
          <w:trHeight w:val="1044"/>
        </w:trPr>
        <w:tc>
          <w:tcPr>
            <w:tcW w:w="323" w:type="pct"/>
            <w:gridSpan w:val="6"/>
          </w:tcPr>
          <w:p w14:paraId="017EE365" w14:textId="723459FB" w:rsidR="00CC4FC7" w:rsidRPr="0075542B" w:rsidRDefault="00CC4FC7" w:rsidP="00454945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yellow"/>
              </w:rPr>
            </w:pPr>
            <w:r w:rsidRPr="00770288">
              <w:rPr>
                <w:rFonts w:cstheme="minorHAnsi"/>
                <w:b/>
                <w:bCs/>
                <w:sz w:val="14"/>
                <w:szCs w:val="14"/>
              </w:rPr>
              <w:t>18:00 bis 20:00 Uhr</w:t>
            </w:r>
          </w:p>
        </w:tc>
        <w:tc>
          <w:tcPr>
            <w:tcW w:w="623" w:type="pct"/>
            <w:gridSpan w:val="2"/>
          </w:tcPr>
          <w:p w14:paraId="725DB07E" w14:textId="77777777" w:rsidR="00CC4FC7" w:rsidRPr="0075542B" w:rsidRDefault="00CC4FC7" w:rsidP="00454945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85" w:type="pct"/>
            <w:gridSpan w:val="2"/>
            <w:tcBorders>
              <w:right w:val="single" w:sz="8" w:space="0" w:color="auto"/>
            </w:tcBorders>
          </w:tcPr>
          <w:p w14:paraId="3A03DAD6" w14:textId="77777777" w:rsidR="00CC4FC7" w:rsidRPr="0075542B" w:rsidRDefault="00CC4FC7" w:rsidP="00454945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66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363E2E78" w14:textId="2CF09E8B" w:rsidR="00CC4FC7" w:rsidRPr="0075542B" w:rsidRDefault="00CC4FC7" w:rsidP="00454945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6D6F135" w14:textId="77777777" w:rsidR="00CC4FC7" w:rsidRPr="0075542B" w:rsidRDefault="00CC4FC7" w:rsidP="00454945">
            <w:pPr>
              <w:rPr>
                <w:rFonts w:cstheme="minorHAnsi"/>
                <w:sz w:val="14"/>
                <w:szCs w:val="14"/>
                <w:lang w:val="en-GB"/>
              </w:rPr>
            </w:pPr>
          </w:p>
          <w:p w14:paraId="01469F9D" w14:textId="77777777" w:rsidR="00CC4FC7" w:rsidRDefault="00CC4FC7" w:rsidP="00454945">
            <w:pPr>
              <w:rPr>
                <w:rFonts w:cstheme="minorHAnsi"/>
                <w:sz w:val="14"/>
                <w:szCs w:val="14"/>
              </w:rPr>
            </w:pPr>
          </w:p>
          <w:p w14:paraId="19DB7D5F" w14:textId="77777777" w:rsidR="00CC4FC7" w:rsidRDefault="00CC4FC7" w:rsidP="00454945">
            <w:pPr>
              <w:rPr>
                <w:rFonts w:cstheme="minorHAnsi"/>
                <w:sz w:val="14"/>
                <w:szCs w:val="14"/>
              </w:rPr>
            </w:pPr>
          </w:p>
          <w:p w14:paraId="139B8F67" w14:textId="77777777" w:rsidR="00CC4FC7" w:rsidRDefault="00CC4FC7" w:rsidP="00454945">
            <w:pPr>
              <w:rPr>
                <w:rFonts w:cstheme="minorHAnsi"/>
                <w:sz w:val="14"/>
                <w:szCs w:val="14"/>
              </w:rPr>
            </w:pPr>
          </w:p>
          <w:p w14:paraId="10FD0A5C" w14:textId="334642A2" w:rsidR="00CC4FC7" w:rsidRDefault="00CC4FC7" w:rsidP="00454945">
            <w:pPr>
              <w:rPr>
                <w:rFonts w:cstheme="minorHAnsi"/>
                <w:sz w:val="14"/>
                <w:szCs w:val="14"/>
              </w:rPr>
            </w:pPr>
          </w:p>
          <w:p w14:paraId="29771479" w14:textId="77777777" w:rsidR="00CC4FC7" w:rsidRDefault="00CC4FC7" w:rsidP="00454945">
            <w:pPr>
              <w:rPr>
                <w:rFonts w:cstheme="minorHAnsi"/>
                <w:sz w:val="14"/>
                <w:szCs w:val="14"/>
              </w:rPr>
            </w:pPr>
          </w:p>
          <w:p w14:paraId="560D72EF" w14:textId="77777777" w:rsidR="00CC4FC7" w:rsidRDefault="00CC4FC7" w:rsidP="00454945">
            <w:pPr>
              <w:rPr>
                <w:rFonts w:cstheme="minorHAnsi"/>
                <w:sz w:val="14"/>
                <w:szCs w:val="14"/>
              </w:rPr>
            </w:pPr>
          </w:p>
          <w:p w14:paraId="2EF0717F" w14:textId="7BDC85FF" w:rsidR="00CC4FC7" w:rsidRPr="0075542B" w:rsidRDefault="00CC4FC7" w:rsidP="00454945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7C14BC96" w14:textId="0AC9844F" w:rsidR="00CC4FC7" w:rsidRPr="0075542B" w:rsidRDefault="00CC4FC7" w:rsidP="00454945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1" w:type="pct"/>
            <w:tcBorders>
              <w:left w:val="single" w:sz="8" w:space="0" w:color="auto"/>
            </w:tcBorders>
          </w:tcPr>
          <w:p w14:paraId="0842AE69" w14:textId="77777777" w:rsidR="00CC4FC7" w:rsidRDefault="00CC4FC7" w:rsidP="00454945">
            <w:pPr>
              <w:rPr>
                <w:rFonts w:cstheme="minorHAnsi"/>
                <w:sz w:val="14"/>
                <w:szCs w:val="14"/>
              </w:rPr>
            </w:pPr>
          </w:p>
          <w:p w14:paraId="35DA9566" w14:textId="77777777" w:rsidR="00CC4FC7" w:rsidRDefault="00CC4FC7" w:rsidP="00454945">
            <w:pPr>
              <w:rPr>
                <w:rFonts w:cstheme="minorHAnsi"/>
                <w:sz w:val="14"/>
                <w:szCs w:val="14"/>
              </w:rPr>
            </w:pPr>
          </w:p>
          <w:p w14:paraId="75D13CCA" w14:textId="77777777" w:rsidR="00CC4FC7" w:rsidRDefault="00CC4FC7" w:rsidP="00454945">
            <w:pPr>
              <w:rPr>
                <w:rFonts w:cstheme="minorHAnsi"/>
                <w:sz w:val="14"/>
                <w:szCs w:val="14"/>
              </w:rPr>
            </w:pPr>
          </w:p>
          <w:p w14:paraId="22E46DBB" w14:textId="77777777" w:rsidR="00CC4FC7" w:rsidRDefault="00CC4FC7" w:rsidP="00454945">
            <w:pPr>
              <w:rPr>
                <w:rFonts w:cstheme="minorHAnsi"/>
                <w:sz w:val="14"/>
                <w:szCs w:val="14"/>
              </w:rPr>
            </w:pPr>
          </w:p>
          <w:p w14:paraId="6197D329" w14:textId="77777777" w:rsidR="00CC4FC7" w:rsidRDefault="00CC4FC7" w:rsidP="00454945">
            <w:pPr>
              <w:rPr>
                <w:rFonts w:cstheme="minorHAnsi"/>
                <w:sz w:val="14"/>
                <w:szCs w:val="14"/>
              </w:rPr>
            </w:pPr>
          </w:p>
          <w:p w14:paraId="677126F3" w14:textId="77777777" w:rsidR="00CC4FC7" w:rsidRDefault="00CC4FC7" w:rsidP="00454945">
            <w:pPr>
              <w:rPr>
                <w:rFonts w:cstheme="minorHAnsi"/>
                <w:sz w:val="14"/>
                <w:szCs w:val="14"/>
              </w:rPr>
            </w:pPr>
          </w:p>
          <w:p w14:paraId="68D6C4D7" w14:textId="77777777" w:rsidR="00CC4FC7" w:rsidRDefault="00CC4FC7" w:rsidP="00454945">
            <w:pPr>
              <w:rPr>
                <w:rFonts w:cstheme="minorHAnsi"/>
                <w:sz w:val="14"/>
                <w:szCs w:val="14"/>
              </w:rPr>
            </w:pPr>
          </w:p>
          <w:p w14:paraId="4BD967FE" w14:textId="77777777" w:rsidR="00CC4FC7" w:rsidRDefault="00CC4FC7" w:rsidP="00454945">
            <w:pPr>
              <w:rPr>
                <w:rFonts w:cstheme="minorHAnsi"/>
                <w:sz w:val="14"/>
                <w:szCs w:val="14"/>
              </w:rPr>
            </w:pPr>
          </w:p>
          <w:p w14:paraId="73034B76" w14:textId="77777777" w:rsidR="00CC4FC7" w:rsidRDefault="00CC4FC7" w:rsidP="00454945">
            <w:pPr>
              <w:rPr>
                <w:rFonts w:cstheme="minorHAnsi"/>
                <w:sz w:val="14"/>
                <w:szCs w:val="14"/>
              </w:rPr>
            </w:pPr>
          </w:p>
          <w:p w14:paraId="4293B4C9" w14:textId="6E7754F6" w:rsidR="00CC4FC7" w:rsidRPr="0075542B" w:rsidRDefault="00CC4FC7" w:rsidP="00454945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03" w:type="pct"/>
          </w:tcPr>
          <w:p w14:paraId="378B6B3F" w14:textId="77777777" w:rsidR="00CC4FC7" w:rsidRPr="0075542B" w:rsidRDefault="00CC4FC7" w:rsidP="00454945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8C5D81" w:rsidRPr="0075542B" w14:paraId="73F21A3A" w14:textId="77777777" w:rsidTr="00C97813">
        <w:trPr>
          <w:gridBefore w:val="1"/>
          <w:gridAfter w:val="2"/>
          <w:wBefore w:w="3" w:type="pct"/>
          <w:wAfter w:w="8" w:type="pct"/>
        </w:trPr>
        <w:tc>
          <w:tcPr>
            <w:tcW w:w="267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A680ABD" w14:textId="605B177C" w:rsidR="003305D9" w:rsidRPr="0075542B" w:rsidRDefault="002B3382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4"/>
                <w:szCs w:val="14"/>
                <w:u w:val="single"/>
              </w:rPr>
              <w:lastRenderedPageBreak/>
              <w:t>Zeit</w:t>
            </w:r>
          </w:p>
        </w:tc>
        <w:tc>
          <w:tcPr>
            <w:tcW w:w="679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EC24C9E" w14:textId="6716A295" w:rsidR="003305D9" w:rsidRPr="0075542B" w:rsidRDefault="003305D9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Montag</w:t>
            </w:r>
          </w:p>
          <w:p w14:paraId="1F0212E8" w14:textId="358B678B" w:rsidR="003305D9" w:rsidRPr="0075542B" w:rsidRDefault="008D1BEB" w:rsidP="0045244C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28</w:t>
            </w:r>
            <w:r w:rsidR="00F70143">
              <w:rPr>
                <w:rFonts w:cstheme="minorHAnsi"/>
                <w:b/>
                <w:bCs/>
                <w:sz w:val="14"/>
                <w:szCs w:val="14"/>
              </w:rPr>
              <w:t>.11.</w:t>
            </w:r>
            <w:r w:rsidR="00CA34DC">
              <w:rPr>
                <w:rFonts w:cstheme="minorHAnsi"/>
                <w:b/>
                <w:bCs/>
                <w:sz w:val="14"/>
                <w:szCs w:val="14"/>
              </w:rPr>
              <w:t>2022</w:t>
            </w:r>
          </w:p>
        </w:tc>
        <w:tc>
          <w:tcPr>
            <w:tcW w:w="5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D9C0907" w14:textId="77777777" w:rsidR="003305D9" w:rsidRPr="0075542B" w:rsidRDefault="003305D9" w:rsidP="0045244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Dienstag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5613149A" w14:textId="0724E223" w:rsidR="003305D9" w:rsidRPr="00F70143" w:rsidRDefault="008D1BEB" w:rsidP="0045244C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29</w:t>
            </w:r>
            <w:r w:rsidR="00F70143">
              <w:rPr>
                <w:rFonts w:cstheme="minorHAnsi"/>
                <w:b/>
                <w:sz w:val="14"/>
                <w:szCs w:val="14"/>
              </w:rPr>
              <w:t>.11.</w:t>
            </w:r>
            <w:r w:rsidR="00CA34DC">
              <w:rPr>
                <w:rFonts w:cstheme="minorHAnsi"/>
                <w:b/>
                <w:sz w:val="14"/>
                <w:szCs w:val="14"/>
              </w:rPr>
              <w:t>2022</w:t>
            </w:r>
          </w:p>
          <w:p w14:paraId="350A4797" w14:textId="77777777" w:rsidR="003305D9" w:rsidRPr="0075542B" w:rsidRDefault="003305D9" w:rsidP="0045244C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6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669380E" w14:textId="77777777" w:rsidR="003305D9" w:rsidRPr="0075542B" w:rsidRDefault="003305D9" w:rsidP="0045244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Mittwoch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0AAF6789" w14:textId="0637A928" w:rsidR="003305D9" w:rsidRPr="0075542B" w:rsidRDefault="008D1BEB" w:rsidP="00F70143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30</w:t>
            </w:r>
            <w:r w:rsidR="00F70143">
              <w:rPr>
                <w:rFonts w:cstheme="minorHAnsi"/>
                <w:b/>
                <w:bCs/>
                <w:sz w:val="14"/>
                <w:szCs w:val="14"/>
              </w:rPr>
              <w:t>.1</w:t>
            </w:r>
            <w:r>
              <w:rPr>
                <w:rFonts w:cstheme="minorHAnsi"/>
                <w:b/>
                <w:bCs/>
                <w:sz w:val="14"/>
                <w:szCs w:val="14"/>
              </w:rPr>
              <w:t>1</w:t>
            </w:r>
            <w:r w:rsidR="00F70143">
              <w:rPr>
                <w:rFonts w:cstheme="minorHAnsi"/>
                <w:b/>
                <w:bCs/>
                <w:sz w:val="14"/>
                <w:szCs w:val="14"/>
              </w:rPr>
              <w:t>.</w:t>
            </w:r>
            <w:r w:rsidR="00CA34DC">
              <w:rPr>
                <w:rFonts w:cstheme="minorHAnsi"/>
                <w:b/>
                <w:bCs/>
                <w:sz w:val="14"/>
                <w:szCs w:val="14"/>
              </w:rPr>
              <w:t>2022</w:t>
            </w:r>
          </w:p>
        </w:tc>
        <w:tc>
          <w:tcPr>
            <w:tcW w:w="72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623A341" w14:textId="77777777" w:rsidR="003305D9" w:rsidRPr="0075542B" w:rsidRDefault="003305D9" w:rsidP="0045244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Donnerstag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028F0BB7" w14:textId="452A3704" w:rsidR="003305D9" w:rsidRPr="00F70143" w:rsidRDefault="00F70143" w:rsidP="00F70143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0</w:t>
            </w:r>
            <w:r w:rsidR="008D1BEB">
              <w:rPr>
                <w:rFonts w:cstheme="minorHAnsi"/>
                <w:b/>
                <w:sz w:val="14"/>
                <w:szCs w:val="14"/>
              </w:rPr>
              <w:t>1</w:t>
            </w:r>
            <w:r>
              <w:rPr>
                <w:rFonts w:cstheme="minorHAnsi"/>
                <w:b/>
                <w:sz w:val="14"/>
                <w:szCs w:val="14"/>
              </w:rPr>
              <w:t>.12.</w:t>
            </w:r>
            <w:r w:rsidR="00CA34DC">
              <w:rPr>
                <w:rFonts w:cstheme="minorHAnsi"/>
                <w:b/>
                <w:sz w:val="14"/>
                <w:szCs w:val="14"/>
              </w:rPr>
              <w:t>2022</w:t>
            </w:r>
          </w:p>
        </w:tc>
        <w:tc>
          <w:tcPr>
            <w:tcW w:w="7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4C12AB8" w14:textId="77777777" w:rsidR="003305D9" w:rsidRPr="0075542B" w:rsidRDefault="003305D9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Freitag</w:t>
            </w:r>
          </w:p>
          <w:p w14:paraId="684AC412" w14:textId="1AF8EF07" w:rsidR="003305D9" w:rsidRPr="0075542B" w:rsidRDefault="003305D9" w:rsidP="00F70143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5542B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r w:rsidR="008D1BEB">
              <w:rPr>
                <w:rFonts w:cstheme="minorHAnsi"/>
                <w:b/>
                <w:bCs/>
                <w:sz w:val="14"/>
                <w:szCs w:val="14"/>
              </w:rPr>
              <w:t>02.12.2022</w:t>
            </w:r>
          </w:p>
        </w:tc>
        <w:tc>
          <w:tcPr>
            <w:tcW w:w="7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750E685" w14:textId="77777777" w:rsidR="003305D9" w:rsidRPr="0075542B" w:rsidRDefault="003305D9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Samstag</w:t>
            </w:r>
          </w:p>
          <w:p w14:paraId="15A83916" w14:textId="40397B13" w:rsidR="003305D9" w:rsidRPr="005472D2" w:rsidRDefault="003305D9" w:rsidP="0045244C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  <w:r w:rsidR="00D46853">
              <w:rPr>
                <w:rFonts w:cstheme="minorHAnsi"/>
                <w:b/>
                <w:sz w:val="14"/>
                <w:szCs w:val="14"/>
              </w:rPr>
              <w:t>0</w:t>
            </w:r>
            <w:r w:rsidR="008D1BEB">
              <w:rPr>
                <w:rFonts w:cstheme="minorHAnsi"/>
                <w:b/>
                <w:sz w:val="14"/>
                <w:szCs w:val="14"/>
              </w:rPr>
              <w:t>3</w:t>
            </w:r>
            <w:r w:rsidR="00D46853">
              <w:rPr>
                <w:rFonts w:cstheme="minorHAnsi"/>
                <w:b/>
                <w:sz w:val="14"/>
                <w:szCs w:val="14"/>
              </w:rPr>
              <w:t>.12.</w:t>
            </w:r>
            <w:r w:rsidR="00CA34DC">
              <w:rPr>
                <w:rFonts w:cstheme="minorHAnsi"/>
                <w:b/>
                <w:sz w:val="14"/>
                <w:szCs w:val="14"/>
              </w:rPr>
              <w:t>2022</w:t>
            </w:r>
          </w:p>
          <w:p w14:paraId="71A2C061" w14:textId="77777777" w:rsidR="003305D9" w:rsidRPr="0075542B" w:rsidRDefault="003305D9" w:rsidP="0045244C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52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BBB3CB5" w14:textId="77777777" w:rsidR="003305D9" w:rsidRPr="0075542B" w:rsidRDefault="003305D9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 xml:space="preserve">Sonntag </w:t>
            </w:r>
          </w:p>
          <w:p w14:paraId="29149BC9" w14:textId="6702BEA4" w:rsidR="003305D9" w:rsidRPr="0075542B" w:rsidRDefault="00D46853" w:rsidP="0045244C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0</w:t>
            </w:r>
            <w:r w:rsidR="008D1BEB">
              <w:rPr>
                <w:rFonts w:cstheme="minorHAnsi"/>
                <w:b/>
                <w:bCs/>
                <w:sz w:val="14"/>
                <w:szCs w:val="14"/>
              </w:rPr>
              <w:t>4</w:t>
            </w:r>
            <w:r>
              <w:rPr>
                <w:rFonts w:cstheme="minorHAnsi"/>
                <w:b/>
                <w:bCs/>
                <w:sz w:val="14"/>
                <w:szCs w:val="14"/>
              </w:rPr>
              <w:t>.12.</w:t>
            </w:r>
            <w:r w:rsidR="00CA34DC">
              <w:rPr>
                <w:rFonts w:cstheme="minorHAnsi"/>
                <w:b/>
                <w:bCs/>
                <w:sz w:val="14"/>
                <w:szCs w:val="14"/>
              </w:rPr>
              <w:t>2022</w:t>
            </w:r>
          </w:p>
          <w:p w14:paraId="16A9320F" w14:textId="77777777" w:rsidR="003305D9" w:rsidRPr="0075542B" w:rsidRDefault="003305D9" w:rsidP="0045244C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C97813" w:rsidRPr="0075542B" w14:paraId="28C935CC" w14:textId="77777777" w:rsidTr="00C97813">
        <w:trPr>
          <w:gridBefore w:val="1"/>
          <w:gridAfter w:val="2"/>
          <w:wBefore w:w="3" w:type="pct"/>
          <w:wAfter w:w="8" w:type="pct"/>
          <w:trHeight w:val="1656"/>
        </w:trPr>
        <w:tc>
          <w:tcPr>
            <w:tcW w:w="267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47ECD" w14:textId="248282CA" w:rsidR="00CC4FC7" w:rsidRPr="0075542B" w:rsidRDefault="00CC4FC7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8:00 bis 10:00 Uhr</w:t>
            </w:r>
          </w:p>
        </w:tc>
        <w:tc>
          <w:tcPr>
            <w:tcW w:w="679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B015205" w14:textId="77777777" w:rsidR="00CC4FC7" w:rsidRPr="0075542B" w:rsidRDefault="00CC4FC7" w:rsidP="00864B74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87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B45198" w14:textId="251B7C05" w:rsidR="00CC4FC7" w:rsidRPr="00784340" w:rsidRDefault="00CC4FC7" w:rsidP="00F6524C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66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B94AABF" w14:textId="77777777" w:rsidR="00CC4FC7" w:rsidRDefault="00CC4FC7" w:rsidP="00F6524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F7054">
              <w:rPr>
                <w:rFonts w:cstheme="minorHAnsi"/>
                <w:b/>
                <w:bCs/>
                <w:sz w:val="18"/>
                <w:szCs w:val="18"/>
              </w:rPr>
              <w:t>Verfassungs- und Verfassungsprozessrecht</w:t>
            </w:r>
          </w:p>
          <w:p w14:paraId="7F268081" w14:textId="77777777" w:rsidR="00CC4FC7" w:rsidRDefault="00CC4FC7" w:rsidP="004221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Windthorst – S 57; </w:t>
            </w:r>
          </w:p>
          <w:p w14:paraId="1B95D925" w14:textId="77777777" w:rsidR="00CC4FC7" w:rsidRPr="0075542B" w:rsidRDefault="00CC4FC7" w:rsidP="004221D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8"/>
                <w:szCs w:val="18"/>
              </w:rPr>
              <w:t>8:30 Uhr - 12:30 Uhr</w:t>
            </w:r>
          </w:p>
          <w:p w14:paraId="4C3FA497" w14:textId="77777777" w:rsidR="00CC4FC7" w:rsidRDefault="00CC4FC7" w:rsidP="00A25CE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CAB34DF" w14:textId="0447A989" w:rsidR="00CC4FC7" w:rsidRPr="0075542B" w:rsidRDefault="00CC4FC7" w:rsidP="00A25C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8"/>
                <w:szCs w:val="18"/>
              </w:rPr>
              <w:t>[</w:t>
            </w:r>
            <w:r w:rsidRPr="00A25CEA">
              <w:rPr>
                <w:rFonts w:cstheme="minorHAnsi"/>
                <w:sz w:val="18"/>
                <w:szCs w:val="18"/>
              </w:rPr>
              <w:t>Glaube, Art. 4 I, II GG</w:t>
            </w:r>
            <w:r>
              <w:rPr>
                <w:rFonts w:cstheme="minorHAnsi"/>
                <w:sz w:val="18"/>
                <w:szCs w:val="18"/>
              </w:rPr>
              <w:t xml:space="preserve">; </w:t>
            </w:r>
            <w:r w:rsidRPr="00A25CEA">
              <w:rPr>
                <w:rFonts w:cstheme="minorHAnsi"/>
                <w:sz w:val="18"/>
                <w:szCs w:val="18"/>
              </w:rPr>
              <w:t>Einsatz der Streitkräfte</w:t>
            </w:r>
            <w:r w:rsidRPr="00A25CEA">
              <w:rPr>
                <w:rFonts w:cstheme="minorHAnsi"/>
                <w:sz w:val="18"/>
                <w:szCs w:val="18"/>
              </w:rPr>
              <w:cr/>
            </w:r>
            <w:r>
              <w:rPr>
                <w:rFonts w:cstheme="minorHAnsi"/>
                <w:sz w:val="18"/>
                <w:szCs w:val="18"/>
              </w:rPr>
              <w:t>]</w:t>
            </w:r>
          </w:p>
        </w:tc>
        <w:tc>
          <w:tcPr>
            <w:tcW w:w="723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182435" w14:textId="77777777" w:rsidR="00CC4FC7" w:rsidRPr="0075542B" w:rsidRDefault="00CC4FC7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0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31CCE3" w14:textId="77777777" w:rsidR="00CC4FC7" w:rsidRPr="0075542B" w:rsidRDefault="00CC4FC7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D8DECD1" w14:textId="77777777" w:rsidR="00CC4FC7" w:rsidRPr="0075542B" w:rsidRDefault="00CC4FC7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26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C2EB4A" w14:textId="77777777" w:rsidR="00CC4FC7" w:rsidRPr="0075542B" w:rsidRDefault="00CC4FC7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C97813" w:rsidRPr="0075542B" w14:paraId="5B8EC175" w14:textId="77777777" w:rsidTr="00C97813">
        <w:trPr>
          <w:gridBefore w:val="1"/>
          <w:gridAfter w:val="2"/>
          <w:wBefore w:w="3" w:type="pct"/>
          <w:wAfter w:w="8" w:type="pct"/>
          <w:trHeight w:val="1776"/>
        </w:trPr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FEC560" w14:textId="182E21C4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10:00 bis 12:00 Uhr</w:t>
            </w:r>
          </w:p>
        </w:tc>
        <w:tc>
          <w:tcPr>
            <w:tcW w:w="6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E69585" w14:textId="77CB036C" w:rsidR="00CC4FC7" w:rsidRPr="00481B62" w:rsidRDefault="00CC4FC7" w:rsidP="00C330EA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02D825" w14:textId="77777777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92AF290" w14:textId="04CBDACF" w:rsidR="00CC4FC7" w:rsidRPr="00A25CEA" w:rsidRDefault="00CC4FC7" w:rsidP="00A25C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2D27E0A7" w14:textId="302ED045" w:rsidR="00CC4FC7" w:rsidRDefault="00CC4FC7" w:rsidP="00C330EA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6A3E9C">
              <w:rPr>
                <w:rFonts w:cstheme="minorHAnsi"/>
                <w:b/>
                <w:sz w:val="18"/>
                <w:szCs w:val="18"/>
                <w:highlight w:val="yellow"/>
              </w:rPr>
              <w:t>Vertragsrecht II</w:t>
            </w:r>
            <w:r>
              <w:rPr>
                <w:rFonts w:cstheme="minorHAnsi"/>
                <w:b/>
                <w:sz w:val="18"/>
                <w:szCs w:val="18"/>
                <w:highlight w:val="yellow"/>
              </w:rPr>
              <w:t>/III</w:t>
            </w:r>
          </w:p>
          <w:p w14:paraId="62F05AB0" w14:textId="071366A9" w:rsidR="00CC4FC7" w:rsidRDefault="00CC4FC7" w:rsidP="00C330E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  <w:highlight w:val="yellow"/>
              </w:rPr>
              <w:t xml:space="preserve">Wilke – </w:t>
            </w:r>
            <w:r>
              <w:rPr>
                <w:rFonts w:cstheme="minorHAnsi"/>
                <w:bCs/>
                <w:sz w:val="18"/>
                <w:szCs w:val="18"/>
              </w:rPr>
              <w:t>S 57</w:t>
            </w:r>
          </w:p>
          <w:p w14:paraId="16AC3BF1" w14:textId="77777777" w:rsidR="00CC4FC7" w:rsidRDefault="00CC4FC7" w:rsidP="00C330EA">
            <w:pPr>
              <w:jc w:val="center"/>
              <w:rPr>
                <w:rFonts w:cstheme="minorHAnsi"/>
                <w:bCs/>
                <w:sz w:val="14"/>
                <w:szCs w:val="14"/>
              </w:rPr>
            </w:pPr>
          </w:p>
          <w:p w14:paraId="4FA8402D" w14:textId="401A395A" w:rsidR="00CC4FC7" w:rsidRPr="001B4CBC" w:rsidRDefault="00CC4FC7" w:rsidP="00C330E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472D51">
              <w:rPr>
                <w:rFonts w:cstheme="minorHAnsi"/>
                <w:bCs/>
                <w:sz w:val="18"/>
                <w:szCs w:val="18"/>
              </w:rPr>
              <w:t>[Vertragsrecht III Fall 9: Finanzierungsleasing]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B2CB3A" w14:textId="77777777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A2B317B" w14:textId="77777777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162B7A" w14:textId="77777777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C97813" w:rsidRPr="0075542B" w14:paraId="17FCC3D3" w14:textId="77777777" w:rsidTr="00C97813">
        <w:trPr>
          <w:gridBefore w:val="1"/>
          <w:gridAfter w:val="2"/>
          <w:wBefore w:w="3" w:type="pct"/>
          <w:wAfter w:w="8" w:type="pct"/>
          <w:trHeight w:val="896"/>
        </w:trPr>
        <w:tc>
          <w:tcPr>
            <w:tcW w:w="26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DD002" w14:textId="587BDAC1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B06970">
              <w:rPr>
                <w:rFonts w:cstheme="minorHAnsi"/>
                <w:b/>
                <w:sz w:val="14"/>
                <w:szCs w:val="14"/>
              </w:rPr>
              <w:t>12:00 bis 14:00 Uhr</w:t>
            </w:r>
          </w:p>
        </w:tc>
        <w:tc>
          <w:tcPr>
            <w:tcW w:w="67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4F1826B" w14:textId="77777777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025045D" w14:textId="77777777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7250DD1" w14:textId="77777777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00"/>
          </w:tcPr>
          <w:p w14:paraId="17FA7921" w14:textId="07B7ABAB" w:rsidR="00CC4FC7" w:rsidRDefault="00CC4FC7" w:rsidP="00C330EA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6A3E9C">
              <w:rPr>
                <w:rFonts w:cstheme="minorHAnsi"/>
                <w:b/>
                <w:sz w:val="18"/>
                <w:szCs w:val="18"/>
                <w:highlight w:val="yellow"/>
              </w:rPr>
              <w:t xml:space="preserve">Vertragsrecht </w:t>
            </w:r>
            <w:r>
              <w:rPr>
                <w:rFonts w:cstheme="minorHAnsi"/>
                <w:b/>
                <w:sz w:val="18"/>
                <w:szCs w:val="18"/>
                <w:highlight w:val="yellow"/>
              </w:rPr>
              <w:t>II/</w:t>
            </w:r>
            <w:r w:rsidRPr="006A3E9C">
              <w:rPr>
                <w:rFonts w:cstheme="minorHAnsi"/>
                <w:b/>
                <w:sz w:val="18"/>
                <w:szCs w:val="18"/>
                <w:highlight w:val="yellow"/>
              </w:rPr>
              <w:t>III</w:t>
            </w:r>
          </w:p>
          <w:p w14:paraId="1364A0FB" w14:textId="21130E52" w:rsidR="00CC4FC7" w:rsidRDefault="00CC4FC7" w:rsidP="00C330E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  <w:highlight w:val="yellow"/>
              </w:rPr>
              <w:t xml:space="preserve">Wilke – </w:t>
            </w:r>
            <w:r>
              <w:rPr>
                <w:rFonts w:cstheme="minorHAnsi"/>
                <w:bCs/>
                <w:sz w:val="18"/>
                <w:szCs w:val="18"/>
              </w:rPr>
              <w:t>S 57</w:t>
            </w:r>
          </w:p>
          <w:p w14:paraId="58E1CFE4" w14:textId="77777777" w:rsidR="00CC4FC7" w:rsidRDefault="00CC4FC7" w:rsidP="00C330E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390074E" w14:textId="1032282C" w:rsidR="00CC4FC7" w:rsidRPr="001B4CBC" w:rsidRDefault="00CC4FC7" w:rsidP="00C330EA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8"/>
                <w:szCs w:val="18"/>
              </w:rPr>
              <w:t xml:space="preserve">[zusätzlich über </w:t>
            </w:r>
            <w:r w:rsidRPr="00BC67A4">
              <w:rPr>
                <w:rFonts w:cstheme="minorHAnsi"/>
                <w:sz w:val="18"/>
                <w:szCs w:val="18"/>
              </w:rPr>
              <w:t xml:space="preserve">Screencast </w:t>
            </w: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Pr="00472D51">
              <w:rPr>
                <w:rFonts w:cstheme="minorHAnsi"/>
                <w:sz w:val="18"/>
                <w:szCs w:val="18"/>
              </w:rPr>
              <w:t>Vertragsrecht III Fall 13</w:t>
            </w:r>
            <w:r>
              <w:rPr>
                <w:rFonts w:cstheme="minorHAnsi"/>
                <w:sz w:val="18"/>
                <w:szCs w:val="18"/>
              </w:rPr>
              <w:t xml:space="preserve">; </w:t>
            </w:r>
            <w:r w:rsidRPr="00472D51">
              <w:rPr>
                <w:rFonts w:cstheme="minorHAnsi"/>
                <w:sz w:val="18"/>
                <w:szCs w:val="18"/>
              </w:rPr>
              <w:t>Bürgschaft, Wettlauf der Sicherungsgeber</w:t>
            </w:r>
            <w:r>
              <w:rPr>
                <w:rFonts w:cstheme="minorHAnsi"/>
                <w:sz w:val="18"/>
                <w:szCs w:val="18"/>
              </w:rPr>
              <w:t>]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7752942" w14:textId="77777777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4BC8E5C" w14:textId="77777777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26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0AE40E7" w14:textId="77777777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C97813" w:rsidRPr="0075542B" w14:paraId="10859560" w14:textId="77777777" w:rsidTr="00C97813">
        <w:trPr>
          <w:gridBefore w:val="1"/>
          <w:gridAfter w:val="2"/>
          <w:wBefore w:w="3" w:type="pct"/>
          <w:wAfter w:w="8" w:type="pct"/>
          <w:trHeight w:val="895"/>
        </w:trPr>
        <w:tc>
          <w:tcPr>
            <w:tcW w:w="26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5C9617" w14:textId="77777777" w:rsidR="004221DA" w:rsidRPr="00B06970" w:rsidRDefault="004221DA" w:rsidP="00C330EA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679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DF6F74E" w14:textId="77777777" w:rsidR="004221DA" w:rsidRPr="0075542B" w:rsidRDefault="004221DA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8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7A240F" w14:textId="77777777" w:rsidR="004221DA" w:rsidRPr="0075542B" w:rsidRDefault="004221DA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C61A2F" w14:textId="77777777" w:rsidR="004221DA" w:rsidRPr="0075542B" w:rsidRDefault="004221DA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68E74288" w14:textId="77777777" w:rsidR="004221DA" w:rsidRPr="006A3E9C" w:rsidRDefault="004221DA" w:rsidP="00C330EA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F043DC" w14:textId="77777777" w:rsidR="004221DA" w:rsidRPr="0075542B" w:rsidRDefault="004221DA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E680A57" w14:textId="77777777" w:rsidR="004221DA" w:rsidRPr="0075542B" w:rsidRDefault="004221DA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26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18705" w14:textId="77777777" w:rsidR="004221DA" w:rsidRPr="0075542B" w:rsidRDefault="004221DA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C97813" w:rsidRPr="0075542B" w14:paraId="1FE3DA07" w14:textId="77777777" w:rsidTr="00C97813">
        <w:trPr>
          <w:gridBefore w:val="1"/>
          <w:gridAfter w:val="2"/>
          <w:wBefore w:w="3" w:type="pct"/>
          <w:wAfter w:w="8" w:type="pct"/>
          <w:trHeight w:val="1776"/>
        </w:trPr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1719ED" w14:textId="71784A93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14:00 bis 16:00 Uhr</w:t>
            </w:r>
          </w:p>
        </w:tc>
        <w:tc>
          <w:tcPr>
            <w:tcW w:w="6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14A6980" w14:textId="77777777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0D251F44" w14:textId="77777777" w:rsidR="00CC4FC7" w:rsidRDefault="00CC4FC7" w:rsidP="00D9371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07A43">
              <w:rPr>
                <w:rFonts w:cstheme="minorHAnsi"/>
                <w:b/>
                <w:bCs/>
                <w:sz w:val="18"/>
                <w:szCs w:val="18"/>
              </w:rPr>
              <w:t>Vertragsrecht I</w:t>
            </w:r>
          </w:p>
          <w:p w14:paraId="1EBE0328" w14:textId="642D284D" w:rsidR="00CC4FC7" w:rsidRPr="0075542B" w:rsidRDefault="00CC4FC7" w:rsidP="00D93716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8"/>
                <w:szCs w:val="18"/>
              </w:rPr>
              <w:t>Magnus – H 22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5D241EDF" w14:textId="77777777" w:rsidR="00CC4FC7" w:rsidRDefault="00CC4FC7" w:rsidP="00C330E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14A41">
              <w:rPr>
                <w:rFonts w:cstheme="minorHAnsi"/>
                <w:b/>
                <w:bCs/>
                <w:sz w:val="18"/>
                <w:szCs w:val="18"/>
              </w:rPr>
              <w:t>Besprechung Semesterklausurenkurs</w:t>
            </w:r>
          </w:p>
          <w:p w14:paraId="7A8BDD16" w14:textId="4C8480B7" w:rsidR="00CC4FC7" w:rsidRPr="006A3E9C" w:rsidRDefault="00CC4FC7" w:rsidP="00C330E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A3E9C">
              <w:rPr>
                <w:rFonts w:cstheme="minorHAnsi"/>
                <w:sz w:val="18"/>
                <w:szCs w:val="18"/>
              </w:rPr>
              <w:t>H 22</w:t>
            </w:r>
          </w:p>
        </w:tc>
        <w:tc>
          <w:tcPr>
            <w:tcW w:w="723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AD8C3D" w14:textId="77777777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5E239233" w14:textId="77777777" w:rsidR="00CC4FC7" w:rsidRPr="00C330EA" w:rsidRDefault="00CC4FC7" w:rsidP="009A464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0EA">
              <w:rPr>
                <w:rFonts w:cstheme="minorHAnsi"/>
                <w:b/>
                <w:bCs/>
                <w:sz w:val="18"/>
                <w:szCs w:val="18"/>
              </w:rPr>
              <w:t>Semesterklausurenkurs</w:t>
            </w:r>
          </w:p>
          <w:p w14:paraId="36E9F054" w14:textId="15ACA66A" w:rsidR="00CC4FC7" w:rsidRPr="0075542B" w:rsidRDefault="00CC4FC7" w:rsidP="009A4646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C330EA">
              <w:rPr>
                <w:rFonts w:cstheme="minorHAnsi"/>
                <w:sz w:val="18"/>
                <w:szCs w:val="18"/>
              </w:rPr>
              <w:t>Zivilrecht – S 57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7B59D22" w14:textId="77777777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9FA4B" w14:textId="77777777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C97813" w:rsidRPr="0075542B" w14:paraId="0759F24C" w14:textId="77777777" w:rsidTr="00C97813">
        <w:trPr>
          <w:gridBefore w:val="1"/>
          <w:gridAfter w:val="2"/>
          <w:wBefore w:w="3" w:type="pct"/>
          <w:wAfter w:w="8" w:type="pct"/>
          <w:trHeight w:val="768"/>
        </w:trPr>
        <w:tc>
          <w:tcPr>
            <w:tcW w:w="26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34F07" w14:textId="6258686D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b/>
                <w:sz w:val="14"/>
                <w:szCs w:val="14"/>
              </w:rPr>
              <w:t>16:00 bis 18:00 Uhr</w:t>
            </w:r>
          </w:p>
        </w:tc>
        <w:tc>
          <w:tcPr>
            <w:tcW w:w="67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C4BA43F" w14:textId="77777777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610B2987" w14:textId="5D35DBEF" w:rsidR="00CC4FC7" w:rsidRDefault="00CC4FC7" w:rsidP="00C330EA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    </w:t>
            </w:r>
            <w:proofErr w:type="spellStart"/>
            <w:r>
              <w:rPr>
                <w:rFonts w:cstheme="minorHAnsi"/>
                <w:b/>
                <w:bCs/>
                <w:sz w:val="18"/>
                <w:szCs w:val="18"/>
                <w:lang w:val="en-GB"/>
              </w:rPr>
              <w:t>Nebengebiete</w:t>
            </w:r>
            <w:proofErr w:type="spellEnd"/>
            <w:r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 I –</w:t>
            </w:r>
            <w:proofErr w:type="spellStart"/>
            <w:r>
              <w:rPr>
                <w:rFonts w:cstheme="minorHAnsi"/>
                <w:b/>
                <w:bCs/>
                <w:sz w:val="18"/>
                <w:szCs w:val="18"/>
                <w:lang w:val="en-GB"/>
              </w:rPr>
              <w:t>Arbeitsrecht</w:t>
            </w:r>
            <w:proofErr w:type="spellEnd"/>
          </w:p>
          <w:p w14:paraId="04451563" w14:textId="77777777" w:rsidR="00CC4FC7" w:rsidRPr="006836FF" w:rsidRDefault="00CC4FC7" w:rsidP="00C330EA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6836FF">
              <w:rPr>
                <w:rFonts w:cstheme="minorHAnsi"/>
                <w:sz w:val="18"/>
                <w:szCs w:val="18"/>
                <w:lang w:val="en-GB"/>
              </w:rPr>
              <w:t>Sagan – H 22</w:t>
            </w:r>
          </w:p>
          <w:p w14:paraId="69522C50" w14:textId="77777777" w:rsidR="00CC4FC7" w:rsidRPr="00C741DF" w:rsidRDefault="00CC4FC7" w:rsidP="00C330EA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  <w:p w14:paraId="3CE8E386" w14:textId="2354FE6A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A25CEA">
              <w:rPr>
                <w:rFonts w:cstheme="minorHAnsi"/>
                <w:sz w:val="18"/>
                <w:szCs w:val="18"/>
                <w:lang w:val="en-GB"/>
              </w:rPr>
              <w:t>[</w:t>
            </w:r>
            <w:proofErr w:type="spellStart"/>
            <w:r w:rsidRPr="00A25CEA">
              <w:rPr>
                <w:rFonts w:cstheme="minorHAnsi"/>
                <w:sz w:val="18"/>
                <w:szCs w:val="18"/>
                <w:lang w:val="en-GB"/>
              </w:rPr>
              <w:t>Tarifrecht</w:t>
            </w:r>
            <w:proofErr w:type="spellEnd"/>
            <w:r w:rsidRPr="00A25CEA">
              <w:rPr>
                <w:rFonts w:cstheme="minorHAnsi"/>
                <w:sz w:val="18"/>
                <w:szCs w:val="18"/>
                <w:lang w:val="en-GB"/>
              </w:rPr>
              <w:t>]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6D4EF7" w14:textId="0440CAEC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BEE8C1D" w14:textId="77777777" w:rsidR="00CC4FC7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  <w:p w14:paraId="757B37EA" w14:textId="01198ADC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131CF237" w14:textId="77777777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54EECD6" w14:textId="77777777" w:rsidR="00CC4FC7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  <w:p w14:paraId="5886F0EE" w14:textId="77777777" w:rsidR="00CC4FC7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  <w:p w14:paraId="60FF994E" w14:textId="77777777" w:rsidR="00CC4FC7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  <w:p w14:paraId="1F48430B" w14:textId="77777777" w:rsidR="00CC4FC7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  <w:p w14:paraId="77853AB4" w14:textId="77777777" w:rsidR="00CC4FC7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  <w:p w14:paraId="5E9BD41A" w14:textId="77777777" w:rsidR="00CC4FC7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  <w:p w14:paraId="70330D59" w14:textId="77777777" w:rsidR="00CC4FC7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  <w:p w14:paraId="55AF48C3" w14:textId="77777777" w:rsidR="00CC4FC7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  <w:p w14:paraId="5884D22A" w14:textId="7193FF1F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26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A7F7935" w14:textId="77777777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C97813" w:rsidRPr="0075542B" w14:paraId="3AE141EB" w14:textId="77777777" w:rsidTr="00C97813">
        <w:trPr>
          <w:gridBefore w:val="1"/>
          <w:gridAfter w:val="2"/>
          <w:wBefore w:w="3" w:type="pct"/>
          <w:wAfter w:w="8" w:type="pct"/>
          <w:trHeight w:val="768"/>
        </w:trPr>
        <w:tc>
          <w:tcPr>
            <w:tcW w:w="26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17A6E" w14:textId="77777777" w:rsidR="00CC4FC7" w:rsidRDefault="00CC4FC7" w:rsidP="00C330EA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679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122B00B" w14:textId="77777777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8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4AC866FE" w14:textId="77777777" w:rsidR="00CC4FC7" w:rsidRDefault="00CC4FC7" w:rsidP="00C330EA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766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294E9A6A" w14:textId="77777777" w:rsidR="00CC4FC7" w:rsidRDefault="00CC4FC7" w:rsidP="00CC4FC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52C22">
              <w:rPr>
                <w:rFonts w:cstheme="minorHAnsi"/>
                <w:b/>
                <w:bCs/>
                <w:sz w:val="18"/>
                <w:szCs w:val="18"/>
              </w:rPr>
              <w:t>Strafrecht AT</w:t>
            </w:r>
            <w:r>
              <w:rPr>
                <w:rFonts w:cstheme="minorHAnsi"/>
                <w:b/>
                <w:bCs/>
                <w:sz w:val="18"/>
                <w:szCs w:val="18"/>
              </w:rPr>
              <w:t>/StPO</w:t>
            </w:r>
          </w:p>
          <w:p w14:paraId="47869505" w14:textId="77777777" w:rsidR="00CC4FC7" w:rsidRDefault="00CC4FC7" w:rsidP="00CC4F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2C22">
              <w:rPr>
                <w:rFonts w:cstheme="minorHAnsi"/>
                <w:sz w:val="18"/>
                <w:szCs w:val="18"/>
              </w:rPr>
              <w:t>Ceffinato – H 22</w:t>
            </w:r>
            <w:r>
              <w:rPr>
                <w:rFonts w:cstheme="minorHAnsi"/>
                <w:sz w:val="18"/>
                <w:szCs w:val="18"/>
              </w:rPr>
              <w:t>;</w:t>
            </w:r>
          </w:p>
          <w:p w14:paraId="110FC9B8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8"/>
                <w:szCs w:val="18"/>
              </w:rPr>
              <w:t>17:00 Uhr – 20:00 Uhr</w:t>
            </w:r>
          </w:p>
          <w:p w14:paraId="052405AE" w14:textId="77777777" w:rsidR="00CC4FC7" w:rsidRPr="0075542B" w:rsidRDefault="00CC4FC7" w:rsidP="00B52C22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FA8ACC" w14:textId="77777777" w:rsidR="00CC4FC7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13ABA2DB" w14:textId="77777777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A9370DE" w14:textId="77777777" w:rsidR="00CC4FC7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26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5DCF29" w14:textId="77777777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C97813" w:rsidRPr="0075542B" w14:paraId="6239EA6D" w14:textId="77777777" w:rsidTr="00C97813">
        <w:trPr>
          <w:gridBefore w:val="1"/>
          <w:gridAfter w:val="2"/>
          <w:wBefore w:w="3" w:type="pct"/>
          <w:wAfter w:w="8" w:type="pct"/>
          <w:trHeight w:val="1334"/>
        </w:trPr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38B3E8" w14:textId="67F037EC" w:rsidR="00CC4FC7" w:rsidRDefault="00CC4FC7" w:rsidP="00C330EA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18:00 bis 20:00 Uhr</w:t>
            </w:r>
          </w:p>
        </w:tc>
        <w:tc>
          <w:tcPr>
            <w:tcW w:w="6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E5A9204" w14:textId="77777777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45BFFC9" w14:textId="77777777" w:rsidR="00CC4FC7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  <w:p w14:paraId="33C490D6" w14:textId="77777777" w:rsidR="00CC4FC7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  <w:p w14:paraId="565AF310" w14:textId="77777777" w:rsidR="00CC4FC7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  <w:p w14:paraId="73917E0F" w14:textId="77777777" w:rsidR="00CC4FC7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  <w:p w14:paraId="5CF821A7" w14:textId="77777777" w:rsidR="00CC4FC7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  <w:p w14:paraId="697C05EB" w14:textId="77777777" w:rsidR="00CC4FC7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  <w:p w14:paraId="3BE85A5E" w14:textId="77777777" w:rsidR="00CC4FC7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  <w:p w14:paraId="2AE674A6" w14:textId="77777777" w:rsidR="00CC4FC7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  <w:p w14:paraId="63A068E9" w14:textId="5BDF91BA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1BE59B19" w14:textId="224A1CC9" w:rsidR="00CC4FC7" w:rsidRPr="0075542B" w:rsidRDefault="00CC4FC7" w:rsidP="00B52C22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7BC980" w14:textId="77777777" w:rsidR="00CC4FC7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71EE0EE9" w14:textId="77777777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4BEF18F" w14:textId="77777777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45F0F6" w14:textId="77777777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8C5D81" w:rsidRPr="0075542B" w14:paraId="339D9DA1" w14:textId="77777777" w:rsidTr="00C97813">
        <w:trPr>
          <w:gridBefore w:val="1"/>
          <w:gridAfter w:val="1"/>
          <w:wBefore w:w="3" w:type="pct"/>
          <w:wAfter w:w="3" w:type="pct"/>
        </w:trPr>
        <w:tc>
          <w:tcPr>
            <w:tcW w:w="25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2D63DE9" w14:textId="61A05EA0" w:rsidR="00C330EA" w:rsidRPr="0075542B" w:rsidRDefault="00C330EA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4"/>
                <w:szCs w:val="14"/>
                <w:u w:val="single"/>
              </w:rPr>
              <w:lastRenderedPageBreak/>
              <w:t>Zeit</w:t>
            </w:r>
          </w:p>
        </w:tc>
        <w:tc>
          <w:tcPr>
            <w:tcW w:w="60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565D0DC" w14:textId="3C325AE8" w:rsidR="00C330EA" w:rsidRPr="0075542B" w:rsidRDefault="00C330EA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Montag</w:t>
            </w:r>
          </w:p>
          <w:p w14:paraId="6E0A64AE" w14:textId="32028282" w:rsidR="00C330EA" w:rsidRPr="0075542B" w:rsidRDefault="00C330EA" w:rsidP="00C330E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05.12.2022</w:t>
            </w:r>
          </w:p>
        </w:tc>
        <w:tc>
          <w:tcPr>
            <w:tcW w:w="676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FC56278" w14:textId="77777777" w:rsidR="00C330EA" w:rsidRPr="0075542B" w:rsidRDefault="00C330EA" w:rsidP="00C330E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Dienstag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725F67CA" w14:textId="59D50518" w:rsidR="00C330EA" w:rsidRPr="0075542B" w:rsidRDefault="00C330EA" w:rsidP="00C330EA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06.12.2022</w:t>
            </w:r>
          </w:p>
          <w:p w14:paraId="511D9430" w14:textId="77777777" w:rsidR="00C330EA" w:rsidRPr="0075542B" w:rsidRDefault="00C330EA" w:rsidP="00C330E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6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6CACD2D" w14:textId="77777777" w:rsidR="00C330EA" w:rsidRPr="0075542B" w:rsidRDefault="00C330EA" w:rsidP="00C330E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Mittwoch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5D2E2C16" w14:textId="6B32BD03" w:rsidR="00C330EA" w:rsidRPr="0075542B" w:rsidRDefault="00C330EA" w:rsidP="00C330E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07.12.2022</w:t>
            </w:r>
          </w:p>
          <w:p w14:paraId="4F5E21D5" w14:textId="77777777" w:rsidR="00C330EA" w:rsidRPr="0075542B" w:rsidRDefault="00C330EA" w:rsidP="00C330E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2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944BA0C" w14:textId="77777777" w:rsidR="00C330EA" w:rsidRPr="0075542B" w:rsidRDefault="00C330EA" w:rsidP="00C330E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Donnerstag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0CA25E1E" w14:textId="0FCE4D9E" w:rsidR="00C330EA" w:rsidRPr="0075542B" w:rsidRDefault="00C330EA" w:rsidP="00C330EA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08.12.2022</w:t>
            </w:r>
          </w:p>
          <w:p w14:paraId="4C014CC3" w14:textId="77777777" w:rsidR="00C330EA" w:rsidRPr="0075542B" w:rsidRDefault="00C330EA" w:rsidP="00C330E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8EAA097" w14:textId="77777777" w:rsidR="00C330EA" w:rsidRPr="0075542B" w:rsidRDefault="00C330EA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Freitag</w:t>
            </w:r>
          </w:p>
          <w:p w14:paraId="0C1FB333" w14:textId="61174F26" w:rsidR="00C330EA" w:rsidRPr="0075542B" w:rsidRDefault="00C330EA" w:rsidP="00C330E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5542B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theme="minorHAnsi"/>
                <w:b/>
                <w:bCs/>
                <w:sz w:val="14"/>
                <w:szCs w:val="14"/>
              </w:rPr>
              <w:t>09.12.2022</w:t>
            </w:r>
          </w:p>
          <w:p w14:paraId="372A660C" w14:textId="77777777" w:rsidR="00C330EA" w:rsidRPr="0075542B" w:rsidRDefault="00C330EA" w:rsidP="00C330E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099AEE0" w14:textId="77777777" w:rsidR="00C330EA" w:rsidRPr="0075542B" w:rsidRDefault="00C330EA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Samstag</w:t>
            </w:r>
          </w:p>
          <w:p w14:paraId="52D6C361" w14:textId="160F6FFE" w:rsidR="00C330EA" w:rsidRPr="00AB73EA" w:rsidRDefault="00C330EA" w:rsidP="00C330E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AB73EA">
              <w:rPr>
                <w:rFonts w:cstheme="minorHAnsi"/>
                <w:b/>
                <w:sz w:val="14"/>
                <w:szCs w:val="14"/>
              </w:rPr>
              <w:t xml:space="preserve"> </w:t>
            </w:r>
            <w:r>
              <w:rPr>
                <w:rFonts w:cstheme="minorHAnsi"/>
                <w:b/>
                <w:sz w:val="14"/>
                <w:szCs w:val="14"/>
              </w:rPr>
              <w:t>10.12.2022</w:t>
            </w:r>
          </w:p>
          <w:p w14:paraId="141251C2" w14:textId="77777777" w:rsidR="00C330EA" w:rsidRPr="0075542B" w:rsidRDefault="00C330EA" w:rsidP="00C330E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53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DD73A13" w14:textId="77777777" w:rsidR="00C330EA" w:rsidRPr="0075542B" w:rsidRDefault="00C330EA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 xml:space="preserve">Sonntag </w:t>
            </w:r>
          </w:p>
          <w:p w14:paraId="64DBA006" w14:textId="0DF3D18C" w:rsidR="00C330EA" w:rsidRPr="0075542B" w:rsidRDefault="00C330EA" w:rsidP="00C330E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11.12.2022</w:t>
            </w:r>
          </w:p>
          <w:p w14:paraId="5896FE10" w14:textId="77777777" w:rsidR="00C330EA" w:rsidRPr="0075542B" w:rsidRDefault="00C330EA" w:rsidP="00C330EA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C97813" w:rsidRPr="0075542B" w14:paraId="01E0286D" w14:textId="77777777" w:rsidTr="00C97813">
        <w:trPr>
          <w:gridBefore w:val="1"/>
          <w:gridAfter w:val="1"/>
          <w:wBefore w:w="3" w:type="pct"/>
          <w:wAfter w:w="3" w:type="pct"/>
          <w:trHeight w:val="828"/>
        </w:trPr>
        <w:tc>
          <w:tcPr>
            <w:tcW w:w="253" w:type="pct"/>
            <w:gridSpan w:val="2"/>
            <w:vMerge w:val="restart"/>
            <w:tcBorders>
              <w:top w:val="single" w:sz="12" w:space="0" w:color="auto"/>
            </w:tcBorders>
          </w:tcPr>
          <w:p w14:paraId="180200F5" w14:textId="2F96B13A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8:00 bis 10:00 Uhr</w:t>
            </w:r>
          </w:p>
        </w:tc>
        <w:tc>
          <w:tcPr>
            <w:tcW w:w="604" w:type="pct"/>
            <w:gridSpan w:val="5"/>
            <w:vMerge w:val="restart"/>
            <w:tcBorders>
              <w:top w:val="single" w:sz="12" w:space="0" w:color="auto"/>
            </w:tcBorders>
          </w:tcPr>
          <w:p w14:paraId="1FEB7845" w14:textId="77777777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vMerge w:val="restart"/>
            <w:shd w:val="clear" w:color="auto" w:fill="auto"/>
          </w:tcPr>
          <w:p w14:paraId="2771AA90" w14:textId="2A719912" w:rsidR="00CC4FC7" w:rsidRPr="004958CA" w:rsidRDefault="00CC4FC7" w:rsidP="00F6524C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66" w:type="pct"/>
            <w:gridSpan w:val="2"/>
            <w:vMerge w:val="restart"/>
            <w:tcBorders>
              <w:top w:val="single" w:sz="12" w:space="0" w:color="auto"/>
            </w:tcBorders>
            <w:shd w:val="clear" w:color="auto" w:fill="8EAADB" w:themeFill="accent1" w:themeFillTint="99"/>
          </w:tcPr>
          <w:p w14:paraId="7D9698D4" w14:textId="77777777" w:rsidR="00CC4FC7" w:rsidRDefault="00CC4FC7" w:rsidP="00F6524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F7054">
              <w:rPr>
                <w:rFonts w:cstheme="minorHAnsi"/>
                <w:b/>
                <w:bCs/>
                <w:sz w:val="18"/>
                <w:szCs w:val="18"/>
              </w:rPr>
              <w:t>Verfassungs- und Verfassungsprozessrecht</w:t>
            </w:r>
          </w:p>
          <w:p w14:paraId="756F88D8" w14:textId="77777777" w:rsidR="00CC4FC7" w:rsidRDefault="00CC4FC7" w:rsidP="004221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Windthorst – S 57; </w:t>
            </w:r>
          </w:p>
          <w:p w14:paraId="5B25014E" w14:textId="77777777" w:rsidR="00CC4FC7" w:rsidRPr="0075542B" w:rsidRDefault="00CC4FC7" w:rsidP="004221D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8"/>
                <w:szCs w:val="18"/>
              </w:rPr>
              <w:t>8:30 Uhr - 12:30 Uhr</w:t>
            </w:r>
          </w:p>
          <w:p w14:paraId="7D5A5FFE" w14:textId="77777777" w:rsidR="00CC4FC7" w:rsidRDefault="00CC4FC7" w:rsidP="00EF2A0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5B0072C" w14:textId="7598AE0F" w:rsidR="00CC4FC7" w:rsidRPr="00A25CEA" w:rsidRDefault="00CC4FC7" w:rsidP="00EF2A0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[</w:t>
            </w:r>
            <w:r w:rsidRPr="00A25CEA">
              <w:rPr>
                <w:rFonts w:cstheme="minorHAnsi"/>
                <w:sz w:val="18"/>
                <w:szCs w:val="18"/>
              </w:rPr>
              <w:t>Ehe und Familie, Art.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A25CEA">
              <w:rPr>
                <w:rFonts w:cstheme="minorHAnsi"/>
                <w:sz w:val="18"/>
                <w:szCs w:val="18"/>
              </w:rPr>
              <w:t>6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A25CEA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A25CEA">
              <w:rPr>
                <w:rFonts w:cstheme="minorHAnsi"/>
                <w:sz w:val="18"/>
                <w:szCs w:val="18"/>
              </w:rPr>
              <w:t>GG</w:t>
            </w:r>
            <w:r>
              <w:rPr>
                <w:rFonts w:cstheme="minorHAnsi"/>
                <w:sz w:val="18"/>
                <w:szCs w:val="18"/>
              </w:rPr>
              <w:t xml:space="preserve">; </w:t>
            </w:r>
            <w:r w:rsidRPr="00A25CEA">
              <w:rPr>
                <w:rFonts w:cstheme="minorHAnsi"/>
                <w:sz w:val="18"/>
                <w:szCs w:val="18"/>
              </w:rPr>
              <w:t xml:space="preserve">Elterliches Erziehungsrecht, </w:t>
            </w:r>
          </w:p>
          <w:p w14:paraId="1FD2B627" w14:textId="77777777" w:rsidR="009801E6" w:rsidRDefault="00CC4FC7" w:rsidP="00A25C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5CEA">
              <w:rPr>
                <w:rFonts w:cstheme="minorHAnsi"/>
                <w:sz w:val="18"/>
                <w:szCs w:val="18"/>
              </w:rPr>
              <w:t>Art. 6 II 1 GG</w:t>
            </w:r>
            <w:r>
              <w:rPr>
                <w:rFonts w:cstheme="minorHAnsi"/>
                <w:sz w:val="18"/>
                <w:szCs w:val="18"/>
              </w:rPr>
              <w:t xml:space="preserve">; </w:t>
            </w:r>
            <w:r w:rsidRPr="00A25CEA">
              <w:rPr>
                <w:rFonts w:cstheme="minorHAnsi"/>
                <w:sz w:val="18"/>
                <w:szCs w:val="18"/>
              </w:rPr>
              <w:t xml:space="preserve">Rechtsschutzgarantie, </w:t>
            </w:r>
          </w:p>
          <w:p w14:paraId="4EA91254" w14:textId="71DF5527" w:rsidR="00CC4FC7" w:rsidRPr="0075542B" w:rsidRDefault="00CC4FC7" w:rsidP="00A25C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A25CEA">
              <w:rPr>
                <w:rFonts w:cstheme="minorHAnsi"/>
                <w:sz w:val="18"/>
                <w:szCs w:val="18"/>
              </w:rPr>
              <w:t>Art. 19 IV GG</w:t>
            </w:r>
            <w:r>
              <w:rPr>
                <w:rFonts w:cstheme="minorHAnsi"/>
                <w:sz w:val="18"/>
                <w:szCs w:val="18"/>
              </w:rPr>
              <w:t>]</w:t>
            </w:r>
          </w:p>
        </w:tc>
        <w:tc>
          <w:tcPr>
            <w:tcW w:w="723" w:type="pct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47310D50" w14:textId="072ABEB9" w:rsidR="00CC4FC7" w:rsidRPr="003C458F" w:rsidRDefault="00CC4FC7" w:rsidP="00C330EA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0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3FD88603" w14:textId="66089C7A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12" w:space="0" w:color="auto"/>
            </w:tcBorders>
          </w:tcPr>
          <w:p w14:paraId="7099F3A8" w14:textId="2B20BA65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1" w:type="pct"/>
            <w:gridSpan w:val="3"/>
            <w:vMerge w:val="restart"/>
            <w:tcBorders>
              <w:top w:val="single" w:sz="12" w:space="0" w:color="auto"/>
            </w:tcBorders>
          </w:tcPr>
          <w:p w14:paraId="5D257AAD" w14:textId="219B834B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C97813" w:rsidRPr="0075542B" w14:paraId="2CA3C8E1" w14:textId="77777777" w:rsidTr="00C97813">
        <w:trPr>
          <w:gridBefore w:val="1"/>
          <w:gridAfter w:val="1"/>
          <w:wBefore w:w="3" w:type="pct"/>
          <w:wAfter w:w="3" w:type="pct"/>
          <w:trHeight w:val="828"/>
        </w:trPr>
        <w:tc>
          <w:tcPr>
            <w:tcW w:w="253" w:type="pct"/>
            <w:gridSpan w:val="2"/>
            <w:vMerge/>
          </w:tcPr>
          <w:p w14:paraId="0B8792A0" w14:textId="77777777" w:rsidR="00CC4FC7" w:rsidRPr="00770288" w:rsidRDefault="00CC4FC7" w:rsidP="00C330EA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604" w:type="pct"/>
            <w:gridSpan w:val="5"/>
            <w:vMerge/>
          </w:tcPr>
          <w:p w14:paraId="6B10BAD2" w14:textId="77777777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vMerge/>
            <w:shd w:val="clear" w:color="auto" w:fill="auto"/>
          </w:tcPr>
          <w:p w14:paraId="7BDBFB0E" w14:textId="77777777" w:rsidR="00CC4FC7" w:rsidRPr="004958CA" w:rsidRDefault="00CC4FC7" w:rsidP="00F6524C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66" w:type="pct"/>
            <w:gridSpan w:val="2"/>
            <w:vMerge/>
            <w:shd w:val="clear" w:color="auto" w:fill="8EAADB" w:themeFill="accent1" w:themeFillTint="99"/>
          </w:tcPr>
          <w:p w14:paraId="413B3029" w14:textId="1596F440" w:rsidR="00CC4FC7" w:rsidRPr="00CF7054" w:rsidRDefault="00CC4FC7" w:rsidP="00A25CE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23" w:type="pct"/>
            <w:gridSpan w:val="3"/>
            <w:vMerge/>
            <w:shd w:val="clear" w:color="auto" w:fill="auto"/>
          </w:tcPr>
          <w:p w14:paraId="16B37A46" w14:textId="77777777" w:rsidR="00CC4FC7" w:rsidRPr="003C458F" w:rsidRDefault="00CC4FC7" w:rsidP="00C330EA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14:paraId="7E66A00D" w14:textId="77777777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vMerge w:val="restart"/>
            <w:tcBorders>
              <w:top w:val="single" w:sz="12" w:space="0" w:color="auto"/>
            </w:tcBorders>
            <w:shd w:val="clear" w:color="auto" w:fill="8EAADB" w:themeFill="accent1" w:themeFillTint="99"/>
          </w:tcPr>
          <w:p w14:paraId="5FC43D76" w14:textId="77777777" w:rsidR="00CC4FC7" w:rsidRDefault="00CC4FC7" w:rsidP="00C330E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C4FC7">
              <w:rPr>
                <w:rFonts w:cstheme="minorHAnsi"/>
                <w:b/>
                <w:bCs/>
                <w:sz w:val="18"/>
                <w:szCs w:val="18"/>
              </w:rPr>
              <w:t>Europarecht</w:t>
            </w:r>
          </w:p>
          <w:p w14:paraId="6D481075" w14:textId="77777777" w:rsidR="00CC4FC7" w:rsidRDefault="00CC4FC7" w:rsidP="00C330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Schübel-Pfister – H 22;</w:t>
            </w:r>
          </w:p>
          <w:p w14:paraId="007C3EA5" w14:textId="77777777" w:rsidR="00CC4FC7" w:rsidRPr="00CC4FC7" w:rsidRDefault="00CC4FC7" w:rsidP="00C330E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CC4FC7">
              <w:rPr>
                <w:rFonts w:cstheme="minorHAnsi"/>
                <w:sz w:val="18"/>
                <w:szCs w:val="18"/>
              </w:rPr>
              <w:t>9:00 Uhr – ca. 15:00 Uhr</w:t>
            </w:r>
          </w:p>
          <w:p w14:paraId="397BE64E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  <w:p w14:paraId="4216FDA5" w14:textId="34968421" w:rsidR="00CC4FC7" w:rsidRPr="00CC4FC7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pct"/>
            <w:gridSpan w:val="3"/>
            <w:vMerge/>
          </w:tcPr>
          <w:p w14:paraId="070D8494" w14:textId="77777777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C97813" w:rsidRPr="0075542B" w14:paraId="2F100D73" w14:textId="77777777" w:rsidTr="00C97813">
        <w:trPr>
          <w:gridBefore w:val="1"/>
          <w:gridAfter w:val="1"/>
          <w:wBefore w:w="3" w:type="pct"/>
          <w:wAfter w:w="3" w:type="pct"/>
          <w:trHeight w:val="1656"/>
        </w:trPr>
        <w:tc>
          <w:tcPr>
            <w:tcW w:w="253" w:type="pct"/>
            <w:gridSpan w:val="2"/>
          </w:tcPr>
          <w:p w14:paraId="2C612657" w14:textId="3CD2258F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10:00 bis 12:00 Uhr</w:t>
            </w:r>
          </w:p>
        </w:tc>
        <w:tc>
          <w:tcPr>
            <w:tcW w:w="604" w:type="pct"/>
            <w:gridSpan w:val="5"/>
            <w:shd w:val="clear" w:color="auto" w:fill="auto"/>
          </w:tcPr>
          <w:p w14:paraId="2608AFCC" w14:textId="77777777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shd w:val="clear" w:color="auto" w:fill="auto"/>
          </w:tcPr>
          <w:p w14:paraId="364CF6EF" w14:textId="77777777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vMerge/>
            <w:shd w:val="clear" w:color="auto" w:fill="8EAADB" w:themeFill="accent1" w:themeFillTint="99"/>
          </w:tcPr>
          <w:p w14:paraId="41A9EFCA" w14:textId="1F1FF154" w:rsidR="00CC4FC7" w:rsidRPr="00A25CEA" w:rsidRDefault="00CC4FC7" w:rsidP="00A25C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3" w:type="pct"/>
            <w:gridSpan w:val="3"/>
            <w:shd w:val="clear" w:color="auto" w:fill="FFFF00"/>
          </w:tcPr>
          <w:p w14:paraId="0E9C6C3C" w14:textId="58339F55" w:rsidR="00CC4FC7" w:rsidRDefault="00CC4FC7" w:rsidP="00C330EA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6A3E9C">
              <w:rPr>
                <w:rFonts w:cstheme="minorHAnsi"/>
                <w:b/>
                <w:sz w:val="18"/>
                <w:szCs w:val="18"/>
                <w:highlight w:val="yellow"/>
              </w:rPr>
              <w:t>Vertragsrecht II</w:t>
            </w:r>
            <w:r>
              <w:rPr>
                <w:rFonts w:cstheme="minorHAnsi"/>
                <w:b/>
                <w:sz w:val="18"/>
                <w:szCs w:val="18"/>
                <w:highlight w:val="yellow"/>
              </w:rPr>
              <w:t>/III</w:t>
            </w:r>
          </w:p>
          <w:p w14:paraId="3E81678D" w14:textId="56A23822" w:rsidR="00CC4FC7" w:rsidRDefault="00CC4FC7" w:rsidP="00C330E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  <w:highlight w:val="yellow"/>
              </w:rPr>
              <w:t xml:space="preserve">Wilke – </w:t>
            </w:r>
            <w:r>
              <w:rPr>
                <w:rFonts w:cstheme="minorHAnsi"/>
                <w:bCs/>
                <w:sz w:val="18"/>
                <w:szCs w:val="18"/>
              </w:rPr>
              <w:t>S 57</w:t>
            </w:r>
          </w:p>
          <w:p w14:paraId="76FAE93B" w14:textId="77777777" w:rsidR="00CC4FC7" w:rsidRDefault="00CC4FC7" w:rsidP="00C330EA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2F60DE5E" w14:textId="54D65933" w:rsidR="00CC4FC7" w:rsidRPr="003C458F" w:rsidRDefault="00CC4FC7" w:rsidP="00C330E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0350">
              <w:rPr>
                <w:rFonts w:cstheme="minorHAnsi"/>
                <w:sz w:val="18"/>
                <w:szCs w:val="18"/>
              </w:rPr>
              <w:t>[Vertragsrecht II Fall 3</w:t>
            </w:r>
            <w:r>
              <w:rPr>
                <w:rFonts w:cstheme="minorHAnsi"/>
                <w:sz w:val="18"/>
                <w:szCs w:val="18"/>
              </w:rPr>
              <w:t xml:space="preserve">: </w:t>
            </w:r>
            <w:r w:rsidRPr="000E0350">
              <w:rPr>
                <w:rFonts w:cstheme="minorHAnsi"/>
                <w:sz w:val="18"/>
                <w:szCs w:val="18"/>
              </w:rPr>
              <w:t>Rücktrittsfolgenrecht]</w:t>
            </w:r>
          </w:p>
        </w:tc>
        <w:tc>
          <w:tcPr>
            <w:tcW w:w="720" w:type="pct"/>
            <w:shd w:val="clear" w:color="auto" w:fill="auto"/>
          </w:tcPr>
          <w:p w14:paraId="323F88A7" w14:textId="2BBCFC63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vMerge/>
            <w:shd w:val="clear" w:color="auto" w:fill="8EAADB" w:themeFill="accent1" w:themeFillTint="99"/>
          </w:tcPr>
          <w:p w14:paraId="4A6A339A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1" w:type="pct"/>
            <w:gridSpan w:val="3"/>
          </w:tcPr>
          <w:p w14:paraId="674A78FA" w14:textId="77777777" w:rsidR="00CC4FC7" w:rsidRPr="0075542B" w:rsidRDefault="00CC4FC7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C97813" w:rsidRPr="0075542B" w14:paraId="56F7CBBE" w14:textId="77777777" w:rsidTr="00C97813">
        <w:trPr>
          <w:gridBefore w:val="1"/>
          <w:gridAfter w:val="1"/>
          <w:wBefore w:w="3" w:type="pct"/>
          <w:wAfter w:w="3" w:type="pct"/>
          <w:trHeight w:val="835"/>
        </w:trPr>
        <w:tc>
          <w:tcPr>
            <w:tcW w:w="253" w:type="pct"/>
            <w:gridSpan w:val="2"/>
            <w:vMerge w:val="restart"/>
          </w:tcPr>
          <w:p w14:paraId="4F9A5802" w14:textId="63D0B34F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B06970">
              <w:rPr>
                <w:rFonts w:cstheme="minorHAnsi"/>
                <w:b/>
                <w:sz w:val="14"/>
                <w:szCs w:val="14"/>
              </w:rPr>
              <w:t>12:00 bis 14:00 Uhr</w:t>
            </w:r>
          </w:p>
        </w:tc>
        <w:tc>
          <w:tcPr>
            <w:tcW w:w="604" w:type="pct"/>
            <w:gridSpan w:val="5"/>
            <w:vMerge w:val="restart"/>
          </w:tcPr>
          <w:p w14:paraId="6F2F27EE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vMerge w:val="restart"/>
            <w:shd w:val="clear" w:color="auto" w:fill="auto"/>
          </w:tcPr>
          <w:p w14:paraId="7F1BC22E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vMerge/>
            <w:shd w:val="clear" w:color="auto" w:fill="8EAADB" w:themeFill="accent1" w:themeFillTint="99"/>
          </w:tcPr>
          <w:p w14:paraId="66F54E21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gridSpan w:val="3"/>
            <w:vMerge w:val="restart"/>
            <w:shd w:val="clear" w:color="auto" w:fill="FFFF00"/>
          </w:tcPr>
          <w:p w14:paraId="30F3FD50" w14:textId="47856FDB" w:rsidR="00CC4FC7" w:rsidRDefault="00CC4FC7" w:rsidP="00CC4FC7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6A3E9C">
              <w:rPr>
                <w:rFonts w:cstheme="minorHAnsi"/>
                <w:b/>
                <w:sz w:val="18"/>
                <w:szCs w:val="18"/>
                <w:highlight w:val="yellow"/>
              </w:rPr>
              <w:t xml:space="preserve">Vertragsrecht </w:t>
            </w:r>
            <w:r>
              <w:rPr>
                <w:rFonts w:cstheme="minorHAnsi"/>
                <w:b/>
                <w:sz w:val="18"/>
                <w:szCs w:val="18"/>
                <w:highlight w:val="yellow"/>
              </w:rPr>
              <w:t>II/</w:t>
            </w:r>
            <w:r w:rsidRPr="006A3E9C">
              <w:rPr>
                <w:rFonts w:cstheme="minorHAnsi"/>
                <w:b/>
                <w:sz w:val="18"/>
                <w:szCs w:val="18"/>
                <w:highlight w:val="yellow"/>
              </w:rPr>
              <w:t>III</w:t>
            </w:r>
          </w:p>
          <w:p w14:paraId="5BA5D0F5" w14:textId="45DCF3C2" w:rsidR="00CC4FC7" w:rsidRDefault="00CC4FC7" w:rsidP="00CC4FC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  <w:highlight w:val="yellow"/>
              </w:rPr>
              <w:t xml:space="preserve">Wilke – </w:t>
            </w:r>
            <w:r>
              <w:rPr>
                <w:rFonts w:cstheme="minorHAnsi"/>
                <w:bCs/>
                <w:sz w:val="18"/>
                <w:szCs w:val="18"/>
              </w:rPr>
              <w:t>S 57</w:t>
            </w:r>
          </w:p>
          <w:p w14:paraId="698DB646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210BDC8F" w14:textId="3F86111A" w:rsidR="00CC4FC7" w:rsidRDefault="00CC4FC7" w:rsidP="00CC4F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0350">
              <w:rPr>
                <w:rFonts w:cstheme="minorHAnsi"/>
                <w:sz w:val="18"/>
                <w:szCs w:val="18"/>
              </w:rPr>
              <w:t>[</w:t>
            </w:r>
            <w:r>
              <w:rPr>
                <w:rFonts w:cstheme="minorHAnsi"/>
                <w:sz w:val="18"/>
                <w:szCs w:val="18"/>
              </w:rPr>
              <w:t xml:space="preserve">zusätzlich über </w:t>
            </w:r>
            <w:r w:rsidRPr="00BC67A4">
              <w:rPr>
                <w:rFonts w:cstheme="minorHAnsi"/>
                <w:sz w:val="18"/>
                <w:szCs w:val="18"/>
              </w:rPr>
              <w:t xml:space="preserve">Screencast </w:t>
            </w: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Pr="000E0350">
              <w:rPr>
                <w:rFonts w:cstheme="minorHAnsi"/>
                <w:sz w:val="18"/>
                <w:szCs w:val="18"/>
              </w:rPr>
              <w:t>Vertragsrecht II Fall 13</w:t>
            </w:r>
            <w:r>
              <w:rPr>
                <w:rFonts w:cstheme="minorHAnsi"/>
                <w:sz w:val="18"/>
                <w:szCs w:val="18"/>
              </w:rPr>
              <w:t xml:space="preserve">: </w:t>
            </w:r>
          </w:p>
          <w:p w14:paraId="6BC325B9" w14:textId="5954B0B4" w:rsidR="00CC4FC7" w:rsidRPr="003C458F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E0350">
              <w:rPr>
                <w:rFonts w:cstheme="minorHAnsi"/>
                <w:sz w:val="18"/>
                <w:szCs w:val="18"/>
              </w:rPr>
              <w:t>AGB-Kontrolle im Werkvertragsrecht]</w:t>
            </w:r>
          </w:p>
        </w:tc>
        <w:tc>
          <w:tcPr>
            <w:tcW w:w="720" w:type="pct"/>
            <w:vMerge w:val="restart"/>
            <w:shd w:val="clear" w:color="auto" w:fill="auto"/>
          </w:tcPr>
          <w:p w14:paraId="388B0CF7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vMerge/>
            <w:shd w:val="clear" w:color="auto" w:fill="8EAADB" w:themeFill="accent1" w:themeFillTint="99"/>
          </w:tcPr>
          <w:p w14:paraId="497D22CB" w14:textId="7DC7C80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1" w:type="pct"/>
            <w:gridSpan w:val="3"/>
            <w:vMerge w:val="restart"/>
          </w:tcPr>
          <w:p w14:paraId="60AC8F06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C97813" w:rsidRPr="0075542B" w14:paraId="6A77A651" w14:textId="77777777" w:rsidTr="00C97813">
        <w:trPr>
          <w:gridBefore w:val="1"/>
          <w:gridAfter w:val="1"/>
          <w:wBefore w:w="3" w:type="pct"/>
          <w:wAfter w:w="3" w:type="pct"/>
          <w:trHeight w:val="835"/>
        </w:trPr>
        <w:tc>
          <w:tcPr>
            <w:tcW w:w="253" w:type="pct"/>
            <w:gridSpan w:val="2"/>
            <w:vMerge/>
          </w:tcPr>
          <w:p w14:paraId="2FDA8E49" w14:textId="77777777" w:rsidR="00CC4FC7" w:rsidRPr="00B06970" w:rsidRDefault="00CC4FC7" w:rsidP="00CC4FC7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604" w:type="pct"/>
            <w:gridSpan w:val="5"/>
            <w:vMerge/>
          </w:tcPr>
          <w:p w14:paraId="6E915724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vMerge/>
            <w:shd w:val="clear" w:color="auto" w:fill="auto"/>
          </w:tcPr>
          <w:p w14:paraId="58C8EB00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shd w:val="clear" w:color="auto" w:fill="auto"/>
          </w:tcPr>
          <w:p w14:paraId="2EEC40A2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gridSpan w:val="3"/>
            <w:vMerge/>
            <w:shd w:val="clear" w:color="auto" w:fill="FFFF00"/>
          </w:tcPr>
          <w:p w14:paraId="38785454" w14:textId="77777777" w:rsidR="00CC4FC7" w:rsidRPr="006A3E9C" w:rsidRDefault="00CC4FC7" w:rsidP="00CC4FC7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14:paraId="7B47ED4F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vMerge/>
            <w:shd w:val="clear" w:color="auto" w:fill="8EAADB" w:themeFill="accent1" w:themeFillTint="99"/>
          </w:tcPr>
          <w:p w14:paraId="1167E4E4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1" w:type="pct"/>
            <w:gridSpan w:val="3"/>
            <w:vMerge/>
          </w:tcPr>
          <w:p w14:paraId="59C4B599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C97813" w:rsidRPr="0075542B" w14:paraId="53D87D82" w14:textId="77777777" w:rsidTr="00C97813">
        <w:trPr>
          <w:gridBefore w:val="1"/>
          <w:gridAfter w:val="1"/>
          <w:wBefore w:w="3" w:type="pct"/>
          <w:wAfter w:w="3" w:type="pct"/>
          <w:trHeight w:val="828"/>
        </w:trPr>
        <w:tc>
          <w:tcPr>
            <w:tcW w:w="253" w:type="pct"/>
            <w:gridSpan w:val="2"/>
            <w:vMerge w:val="restart"/>
          </w:tcPr>
          <w:p w14:paraId="7DBD0B27" w14:textId="2ED1D932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14:00 bis 16:00 Uhr</w:t>
            </w:r>
          </w:p>
        </w:tc>
        <w:tc>
          <w:tcPr>
            <w:tcW w:w="604" w:type="pct"/>
            <w:gridSpan w:val="5"/>
            <w:vMerge w:val="restart"/>
          </w:tcPr>
          <w:p w14:paraId="5861DFD6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vMerge w:val="restart"/>
            <w:shd w:val="clear" w:color="auto" w:fill="FFFF00"/>
          </w:tcPr>
          <w:p w14:paraId="336FFF72" w14:textId="77777777" w:rsidR="00CC4FC7" w:rsidRDefault="00CC4FC7" w:rsidP="00CC4FC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07A43">
              <w:rPr>
                <w:rFonts w:cstheme="minorHAnsi"/>
                <w:b/>
                <w:bCs/>
                <w:sz w:val="18"/>
                <w:szCs w:val="18"/>
              </w:rPr>
              <w:t>Vertragsrecht I</w:t>
            </w:r>
          </w:p>
          <w:p w14:paraId="3DD4FA92" w14:textId="6AA77A59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8"/>
                <w:szCs w:val="18"/>
              </w:rPr>
              <w:t>Magnus – H 22</w:t>
            </w:r>
          </w:p>
        </w:tc>
        <w:tc>
          <w:tcPr>
            <w:tcW w:w="766" w:type="pct"/>
            <w:gridSpan w:val="2"/>
            <w:vMerge w:val="restart"/>
            <w:shd w:val="clear" w:color="auto" w:fill="A8D08D" w:themeFill="accent6" w:themeFillTint="99"/>
          </w:tcPr>
          <w:p w14:paraId="47E94C80" w14:textId="77777777" w:rsidR="00CC4FC7" w:rsidRDefault="00CC4FC7" w:rsidP="00CC4FC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14A41">
              <w:rPr>
                <w:rFonts w:cstheme="minorHAnsi"/>
                <w:b/>
                <w:bCs/>
                <w:sz w:val="18"/>
                <w:szCs w:val="18"/>
              </w:rPr>
              <w:t>Besprechung Semesterklausurenkurs</w:t>
            </w:r>
          </w:p>
          <w:p w14:paraId="2E9D871C" w14:textId="22ADBD81" w:rsidR="00CC4FC7" w:rsidRPr="006A3E9C" w:rsidRDefault="00CC4FC7" w:rsidP="00CC4FC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 22</w:t>
            </w:r>
          </w:p>
        </w:tc>
        <w:tc>
          <w:tcPr>
            <w:tcW w:w="723" w:type="pct"/>
            <w:gridSpan w:val="3"/>
            <w:vMerge w:val="restart"/>
            <w:shd w:val="clear" w:color="auto" w:fill="auto"/>
          </w:tcPr>
          <w:p w14:paraId="6C550F5E" w14:textId="77777777" w:rsidR="00CC4FC7" w:rsidRPr="000021ED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0" w:type="pct"/>
            <w:vMerge w:val="restart"/>
            <w:shd w:val="clear" w:color="auto" w:fill="A8D08D" w:themeFill="accent6" w:themeFillTint="99"/>
          </w:tcPr>
          <w:p w14:paraId="1B78FBF7" w14:textId="77777777" w:rsidR="00CC4FC7" w:rsidRPr="00C330EA" w:rsidRDefault="00CC4FC7" w:rsidP="00CC4FC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0EA">
              <w:rPr>
                <w:rFonts w:cstheme="minorHAnsi"/>
                <w:b/>
                <w:bCs/>
                <w:sz w:val="18"/>
                <w:szCs w:val="18"/>
              </w:rPr>
              <w:t>Semesterklausurenkurs</w:t>
            </w:r>
          </w:p>
          <w:p w14:paraId="163B6CF5" w14:textId="64D3200A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8"/>
                <w:szCs w:val="18"/>
              </w:rPr>
              <w:t>Straf</w:t>
            </w:r>
            <w:r w:rsidRPr="00C330EA">
              <w:rPr>
                <w:rFonts w:cstheme="minorHAnsi"/>
                <w:sz w:val="18"/>
                <w:szCs w:val="18"/>
              </w:rPr>
              <w:t>recht – S 57</w:t>
            </w:r>
          </w:p>
        </w:tc>
        <w:tc>
          <w:tcPr>
            <w:tcW w:w="721" w:type="pct"/>
            <w:vMerge/>
            <w:shd w:val="clear" w:color="auto" w:fill="8EAADB" w:themeFill="accent1" w:themeFillTint="99"/>
          </w:tcPr>
          <w:p w14:paraId="00CFA463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1" w:type="pct"/>
            <w:gridSpan w:val="3"/>
            <w:vMerge w:val="restart"/>
          </w:tcPr>
          <w:p w14:paraId="38E211FA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C97813" w:rsidRPr="0075542B" w14:paraId="2AAB88CB" w14:textId="77777777" w:rsidTr="00C97813">
        <w:trPr>
          <w:gridBefore w:val="1"/>
          <w:gridAfter w:val="1"/>
          <w:wBefore w:w="3" w:type="pct"/>
          <w:wAfter w:w="3" w:type="pct"/>
          <w:trHeight w:val="828"/>
        </w:trPr>
        <w:tc>
          <w:tcPr>
            <w:tcW w:w="253" w:type="pct"/>
            <w:gridSpan w:val="2"/>
            <w:vMerge/>
          </w:tcPr>
          <w:p w14:paraId="3F673627" w14:textId="77777777" w:rsidR="00CC4FC7" w:rsidRPr="00770288" w:rsidRDefault="00CC4FC7" w:rsidP="00CC4FC7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604" w:type="pct"/>
            <w:gridSpan w:val="5"/>
            <w:vMerge/>
          </w:tcPr>
          <w:p w14:paraId="75954C08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vMerge/>
            <w:shd w:val="clear" w:color="auto" w:fill="FFFF00"/>
          </w:tcPr>
          <w:p w14:paraId="7B92D540" w14:textId="77777777" w:rsidR="00CC4FC7" w:rsidRPr="00207A43" w:rsidRDefault="00CC4FC7" w:rsidP="00CC4FC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66" w:type="pct"/>
            <w:gridSpan w:val="2"/>
            <w:vMerge/>
            <w:shd w:val="clear" w:color="auto" w:fill="A8D08D" w:themeFill="accent6" w:themeFillTint="99"/>
          </w:tcPr>
          <w:p w14:paraId="4B0BEC50" w14:textId="77777777" w:rsidR="00CC4FC7" w:rsidRPr="00514A41" w:rsidRDefault="00CC4FC7" w:rsidP="00CC4FC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23" w:type="pct"/>
            <w:gridSpan w:val="3"/>
            <w:vMerge/>
            <w:shd w:val="clear" w:color="auto" w:fill="auto"/>
          </w:tcPr>
          <w:p w14:paraId="2375A0D7" w14:textId="77777777" w:rsidR="00CC4FC7" w:rsidRPr="000021ED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0" w:type="pct"/>
            <w:vMerge/>
            <w:shd w:val="clear" w:color="auto" w:fill="A8D08D" w:themeFill="accent6" w:themeFillTint="99"/>
          </w:tcPr>
          <w:p w14:paraId="72A82188" w14:textId="77777777" w:rsidR="00CC4FC7" w:rsidRPr="00C330EA" w:rsidRDefault="00CC4FC7" w:rsidP="00CC4FC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21" w:type="pct"/>
          </w:tcPr>
          <w:p w14:paraId="371B5EE9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1" w:type="pct"/>
            <w:gridSpan w:val="3"/>
            <w:vMerge/>
          </w:tcPr>
          <w:p w14:paraId="3014D7E7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C97813" w:rsidRPr="0075542B" w14:paraId="1EEDA389" w14:textId="77777777" w:rsidTr="00C97813">
        <w:trPr>
          <w:gridBefore w:val="1"/>
          <w:gridAfter w:val="1"/>
          <w:wBefore w:w="3" w:type="pct"/>
          <w:wAfter w:w="3" w:type="pct"/>
          <w:trHeight w:val="828"/>
        </w:trPr>
        <w:tc>
          <w:tcPr>
            <w:tcW w:w="253" w:type="pct"/>
            <w:gridSpan w:val="2"/>
            <w:vMerge w:val="restart"/>
          </w:tcPr>
          <w:p w14:paraId="47CEC541" w14:textId="53B859C3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b/>
                <w:sz w:val="14"/>
                <w:szCs w:val="14"/>
              </w:rPr>
              <w:t>16:00 bis 18:00 Uhr</w:t>
            </w:r>
          </w:p>
        </w:tc>
        <w:tc>
          <w:tcPr>
            <w:tcW w:w="604" w:type="pct"/>
            <w:gridSpan w:val="5"/>
            <w:vMerge w:val="restart"/>
          </w:tcPr>
          <w:p w14:paraId="6272200F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vMerge w:val="restart"/>
            <w:shd w:val="clear" w:color="auto" w:fill="FFFF00"/>
          </w:tcPr>
          <w:p w14:paraId="08FBBA28" w14:textId="77777777" w:rsidR="00E706CF" w:rsidRDefault="00E706CF" w:rsidP="00E706C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Nebengebiete I – ZPO</w:t>
            </w:r>
          </w:p>
          <w:p w14:paraId="4F44CA4C" w14:textId="3C21473B" w:rsidR="00CC4FC7" w:rsidRPr="0075542B" w:rsidRDefault="00E706CF" w:rsidP="00E706CF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8"/>
                <w:szCs w:val="18"/>
              </w:rPr>
              <w:t>Magnus – H 22</w:t>
            </w:r>
          </w:p>
        </w:tc>
        <w:tc>
          <w:tcPr>
            <w:tcW w:w="766" w:type="pct"/>
            <w:gridSpan w:val="2"/>
            <w:shd w:val="clear" w:color="auto" w:fill="auto"/>
          </w:tcPr>
          <w:p w14:paraId="1D11A033" w14:textId="701C2EEA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gridSpan w:val="3"/>
            <w:vMerge w:val="restart"/>
            <w:shd w:val="clear" w:color="auto" w:fill="auto"/>
          </w:tcPr>
          <w:p w14:paraId="483B8F28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0" w:type="pct"/>
            <w:vMerge/>
            <w:shd w:val="clear" w:color="auto" w:fill="A8D08D" w:themeFill="accent6" w:themeFillTint="99"/>
          </w:tcPr>
          <w:p w14:paraId="2FEFC813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vMerge w:val="restart"/>
          </w:tcPr>
          <w:p w14:paraId="1CDB52E0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1" w:type="pct"/>
            <w:gridSpan w:val="3"/>
            <w:vMerge w:val="restart"/>
          </w:tcPr>
          <w:p w14:paraId="25072A47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C97813" w:rsidRPr="0075542B" w14:paraId="2B5F4F2F" w14:textId="77777777" w:rsidTr="00C97813">
        <w:trPr>
          <w:gridBefore w:val="1"/>
          <w:gridAfter w:val="1"/>
          <w:wBefore w:w="3" w:type="pct"/>
          <w:wAfter w:w="3" w:type="pct"/>
          <w:trHeight w:val="828"/>
        </w:trPr>
        <w:tc>
          <w:tcPr>
            <w:tcW w:w="253" w:type="pct"/>
            <w:gridSpan w:val="2"/>
            <w:vMerge/>
          </w:tcPr>
          <w:p w14:paraId="37988A66" w14:textId="77777777" w:rsidR="00CC4FC7" w:rsidRDefault="00CC4FC7" w:rsidP="00CC4FC7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604" w:type="pct"/>
            <w:gridSpan w:val="5"/>
            <w:vMerge/>
          </w:tcPr>
          <w:p w14:paraId="72022F76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vMerge/>
            <w:shd w:val="clear" w:color="auto" w:fill="FFFF00"/>
          </w:tcPr>
          <w:p w14:paraId="58E3BBD9" w14:textId="77777777" w:rsidR="00CC4FC7" w:rsidRDefault="00CC4FC7" w:rsidP="00CC4FC7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766" w:type="pct"/>
            <w:gridSpan w:val="2"/>
            <w:vMerge w:val="restart"/>
            <w:shd w:val="clear" w:color="auto" w:fill="F4B083" w:themeFill="accent2" w:themeFillTint="99"/>
          </w:tcPr>
          <w:p w14:paraId="56BCB464" w14:textId="77777777" w:rsidR="00CC4FC7" w:rsidRDefault="00CC4FC7" w:rsidP="00CC4FC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52C22">
              <w:rPr>
                <w:rFonts w:cstheme="minorHAnsi"/>
                <w:b/>
                <w:bCs/>
                <w:sz w:val="18"/>
                <w:szCs w:val="18"/>
              </w:rPr>
              <w:t>Strafrecht AT</w:t>
            </w:r>
            <w:r>
              <w:rPr>
                <w:rFonts w:cstheme="minorHAnsi"/>
                <w:b/>
                <w:bCs/>
                <w:sz w:val="18"/>
                <w:szCs w:val="18"/>
              </w:rPr>
              <w:t>/StPO</w:t>
            </w:r>
          </w:p>
          <w:p w14:paraId="20613885" w14:textId="77777777" w:rsidR="00CC4FC7" w:rsidRDefault="00CC4FC7" w:rsidP="00CC4F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2C22">
              <w:rPr>
                <w:rFonts w:cstheme="minorHAnsi"/>
                <w:sz w:val="18"/>
                <w:szCs w:val="18"/>
              </w:rPr>
              <w:t>Ceffinato – H 22</w:t>
            </w:r>
            <w:r>
              <w:rPr>
                <w:rFonts w:cstheme="minorHAnsi"/>
                <w:sz w:val="18"/>
                <w:szCs w:val="18"/>
              </w:rPr>
              <w:t>;</w:t>
            </w:r>
          </w:p>
          <w:p w14:paraId="4CC21823" w14:textId="714600DC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8"/>
                <w:szCs w:val="18"/>
              </w:rPr>
              <w:t>17:00 Uhr – 20:00 Uhr</w:t>
            </w:r>
          </w:p>
          <w:p w14:paraId="33AA68F2" w14:textId="77777777" w:rsidR="00CC4FC7" w:rsidRPr="0075542B" w:rsidRDefault="00CC4FC7" w:rsidP="00CC4FC7">
            <w:pPr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gridSpan w:val="3"/>
            <w:vMerge/>
            <w:shd w:val="clear" w:color="auto" w:fill="auto"/>
          </w:tcPr>
          <w:p w14:paraId="2B88E215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0" w:type="pct"/>
            <w:vMerge/>
            <w:shd w:val="clear" w:color="auto" w:fill="A8D08D" w:themeFill="accent6" w:themeFillTint="99"/>
          </w:tcPr>
          <w:p w14:paraId="3D56151F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vMerge/>
          </w:tcPr>
          <w:p w14:paraId="2A7529C5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1" w:type="pct"/>
            <w:gridSpan w:val="3"/>
            <w:vMerge/>
          </w:tcPr>
          <w:p w14:paraId="6BD0266F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C97813" w:rsidRPr="0075542B" w14:paraId="6738B4AD" w14:textId="77777777" w:rsidTr="00C97813">
        <w:trPr>
          <w:gridBefore w:val="1"/>
          <w:gridAfter w:val="1"/>
          <w:wBefore w:w="3" w:type="pct"/>
          <w:wAfter w:w="3" w:type="pct"/>
        </w:trPr>
        <w:tc>
          <w:tcPr>
            <w:tcW w:w="253" w:type="pct"/>
            <w:gridSpan w:val="2"/>
          </w:tcPr>
          <w:p w14:paraId="3A822C62" w14:textId="38A405D0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yellow"/>
              </w:rPr>
            </w:pPr>
            <w:r w:rsidRPr="00770288">
              <w:rPr>
                <w:rFonts w:cstheme="minorHAnsi"/>
                <w:b/>
                <w:bCs/>
                <w:sz w:val="14"/>
                <w:szCs w:val="14"/>
              </w:rPr>
              <w:t>18:00 bis 20:00 Uhr</w:t>
            </w:r>
          </w:p>
        </w:tc>
        <w:tc>
          <w:tcPr>
            <w:tcW w:w="604" w:type="pct"/>
            <w:gridSpan w:val="5"/>
          </w:tcPr>
          <w:p w14:paraId="107FF6FC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76" w:type="pct"/>
            <w:gridSpan w:val="2"/>
          </w:tcPr>
          <w:p w14:paraId="5AE97EC1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766" w:type="pct"/>
            <w:gridSpan w:val="2"/>
            <w:vMerge/>
            <w:shd w:val="clear" w:color="auto" w:fill="F4B083" w:themeFill="accent2" w:themeFillTint="99"/>
          </w:tcPr>
          <w:p w14:paraId="43C46992" w14:textId="77777777" w:rsidR="00CC4FC7" w:rsidRPr="0075542B" w:rsidRDefault="00CC4FC7" w:rsidP="00CC4FC7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3" w:type="pct"/>
            <w:gridSpan w:val="3"/>
            <w:shd w:val="clear" w:color="auto" w:fill="auto"/>
          </w:tcPr>
          <w:p w14:paraId="5A6541E8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  <w:p w14:paraId="799E45D5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  <w:p w14:paraId="11CAC3AB" w14:textId="05765855" w:rsidR="00CC4FC7" w:rsidRDefault="00CC4FC7" w:rsidP="00CC4FC7">
            <w:pPr>
              <w:rPr>
                <w:rFonts w:cstheme="minorHAnsi"/>
                <w:sz w:val="14"/>
                <w:szCs w:val="14"/>
                <w:lang w:val="en-GB"/>
              </w:rPr>
            </w:pPr>
          </w:p>
          <w:p w14:paraId="282775BB" w14:textId="0CDC55A6" w:rsidR="00CC4FC7" w:rsidRDefault="00CC4FC7" w:rsidP="00CC4FC7">
            <w:pPr>
              <w:rPr>
                <w:rFonts w:cstheme="minorHAnsi"/>
                <w:sz w:val="14"/>
                <w:szCs w:val="14"/>
                <w:lang w:val="en-GB"/>
              </w:rPr>
            </w:pPr>
          </w:p>
          <w:p w14:paraId="7BCE80CE" w14:textId="3C304992" w:rsidR="00CC4FC7" w:rsidRDefault="00CC4FC7" w:rsidP="00CC4FC7">
            <w:pPr>
              <w:rPr>
                <w:rFonts w:cstheme="minorHAnsi"/>
                <w:sz w:val="14"/>
                <w:szCs w:val="14"/>
                <w:lang w:val="en-GB"/>
              </w:rPr>
            </w:pPr>
          </w:p>
          <w:p w14:paraId="4F1EC38A" w14:textId="42CD2026" w:rsidR="00CC4FC7" w:rsidRDefault="00CC4FC7" w:rsidP="00CC4FC7">
            <w:pPr>
              <w:rPr>
                <w:rFonts w:cstheme="minorHAnsi"/>
                <w:sz w:val="14"/>
                <w:szCs w:val="14"/>
                <w:lang w:val="en-GB"/>
              </w:rPr>
            </w:pPr>
          </w:p>
          <w:p w14:paraId="525731C9" w14:textId="761DE001" w:rsidR="00CC4FC7" w:rsidRDefault="00CC4FC7" w:rsidP="00CC4FC7">
            <w:pPr>
              <w:rPr>
                <w:rFonts w:cstheme="minorHAnsi"/>
                <w:sz w:val="14"/>
                <w:szCs w:val="14"/>
                <w:lang w:val="en-GB"/>
              </w:rPr>
            </w:pPr>
          </w:p>
          <w:p w14:paraId="73278D75" w14:textId="4F6AAE86" w:rsidR="00CC4FC7" w:rsidRDefault="00CC4FC7" w:rsidP="00CC4FC7">
            <w:pPr>
              <w:rPr>
                <w:rFonts w:cstheme="minorHAnsi"/>
                <w:sz w:val="14"/>
                <w:szCs w:val="14"/>
                <w:lang w:val="en-GB"/>
              </w:rPr>
            </w:pPr>
          </w:p>
          <w:p w14:paraId="4AB62F9C" w14:textId="77777777" w:rsidR="00CC4FC7" w:rsidRPr="0075542B" w:rsidRDefault="00CC4FC7" w:rsidP="00CC4FC7">
            <w:pPr>
              <w:rPr>
                <w:rFonts w:cstheme="minorHAnsi"/>
                <w:sz w:val="14"/>
                <w:szCs w:val="14"/>
                <w:lang w:val="en-GB"/>
              </w:rPr>
            </w:pPr>
          </w:p>
          <w:p w14:paraId="2AC12487" w14:textId="77777777" w:rsidR="00CC4FC7" w:rsidRPr="0075542B" w:rsidRDefault="00CC4FC7" w:rsidP="00CC4FC7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0" w:type="pct"/>
            <w:vMerge/>
            <w:shd w:val="clear" w:color="auto" w:fill="A8D08D" w:themeFill="accent6" w:themeFillTint="99"/>
          </w:tcPr>
          <w:p w14:paraId="5230382A" w14:textId="199F0B04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1" w:type="pct"/>
          </w:tcPr>
          <w:p w14:paraId="1EE77FB9" w14:textId="77777777" w:rsidR="00CC4FC7" w:rsidRPr="0075542B" w:rsidRDefault="00CC4FC7" w:rsidP="00CC4FC7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pct"/>
            <w:gridSpan w:val="3"/>
          </w:tcPr>
          <w:p w14:paraId="321B953B" w14:textId="77777777" w:rsidR="00CC4FC7" w:rsidRPr="0075542B" w:rsidRDefault="00CC4FC7" w:rsidP="00CC4FC7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8C5D81" w:rsidRPr="0075542B" w14:paraId="74D4D636" w14:textId="77777777" w:rsidTr="00C97813">
        <w:trPr>
          <w:gridBefore w:val="1"/>
          <w:wBefore w:w="3" w:type="pct"/>
        </w:trPr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E5C9DF0" w14:textId="5BE0FEEB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4"/>
                <w:szCs w:val="14"/>
                <w:u w:val="single"/>
              </w:rPr>
              <w:lastRenderedPageBreak/>
              <w:t>Zeit</w:t>
            </w:r>
          </w:p>
        </w:tc>
        <w:tc>
          <w:tcPr>
            <w:tcW w:w="60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5782C30" w14:textId="7DDC0FF1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Montag</w:t>
            </w:r>
          </w:p>
          <w:p w14:paraId="6E43F105" w14:textId="598D136F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12.</w:t>
            </w:r>
            <w:r w:rsidRPr="0075542B">
              <w:rPr>
                <w:rFonts w:cstheme="minorHAnsi"/>
                <w:b/>
                <w:bCs/>
                <w:sz w:val="14"/>
                <w:szCs w:val="14"/>
              </w:rPr>
              <w:t>12.</w:t>
            </w:r>
            <w:r>
              <w:rPr>
                <w:rFonts w:cstheme="minorHAnsi"/>
                <w:b/>
                <w:bCs/>
                <w:sz w:val="14"/>
                <w:szCs w:val="14"/>
              </w:rPr>
              <w:t>2022</w:t>
            </w:r>
          </w:p>
        </w:tc>
        <w:tc>
          <w:tcPr>
            <w:tcW w:w="67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F8246E0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Dienstag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03E5D52C" w14:textId="7849DBF2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13</w:t>
            </w:r>
            <w:r w:rsidRPr="0075542B">
              <w:rPr>
                <w:rFonts w:cstheme="minorHAnsi"/>
                <w:b/>
                <w:bCs/>
                <w:sz w:val="14"/>
                <w:szCs w:val="14"/>
              </w:rPr>
              <w:t>.12.</w:t>
            </w:r>
            <w:r>
              <w:rPr>
                <w:rFonts w:cstheme="minorHAnsi"/>
                <w:b/>
                <w:bCs/>
                <w:sz w:val="14"/>
                <w:szCs w:val="14"/>
              </w:rPr>
              <w:t>2022</w:t>
            </w:r>
          </w:p>
          <w:p w14:paraId="232FABA3" w14:textId="77777777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6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6D85DF5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Mittwoch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659986B9" w14:textId="27B58EED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14</w:t>
            </w:r>
            <w:r w:rsidRPr="0075542B">
              <w:rPr>
                <w:rFonts w:cstheme="minorHAnsi"/>
                <w:b/>
                <w:bCs/>
                <w:sz w:val="14"/>
                <w:szCs w:val="14"/>
              </w:rPr>
              <w:t>.12.</w:t>
            </w:r>
            <w:r>
              <w:rPr>
                <w:rFonts w:cstheme="minorHAnsi"/>
                <w:b/>
                <w:bCs/>
                <w:sz w:val="14"/>
                <w:szCs w:val="14"/>
              </w:rPr>
              <w:t>2022</w:t>
            </w:r>
          </w:p>
          <w:p w14:paraId="4DD257D3" w14:textId="77777777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67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98013B8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Donnerstag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61813A0E" w14:textId="501BD094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15</w:t>
            </w:r>
            <w:r w:rsidRPr="0075542B">
              <w:rPr>
                <w:rFonts w:cstheme="minorHAnsi"/>
                <w:b/>
                <w:bCs/>
                <w:sz w:val="14"/>
                <w:szCs w:val="14"/>
              </w:rPr>
              <w:t>.12.</w:t>
            </w:r>
            <w:r>
              <w:rPr>
                <w:rFonts w:cstheme="minorHAnsi"/>
                <w:b/>
                <w:bCs/>
                <w:sz w:val="14"/>
                <w:szCs w:val="14"/>
              </w:rPr>
              <w:t>2022</w:t>
            </w:r>
          </w:p>
          <w:p w14:paraId="359D1E7A" w14:textId="77777777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6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7A6FDAB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Freitag</w:t>
            </w:r>
          </w:p>
          <w:p w14:paraId="0C5E70AD" w14:textId="49451BDC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5542B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theme="minorHAnsi"/>
                <w:b/>
                <w:bCs/>
                <w:sz w:val="14"/>
                <w:szCs w:val="14"/>
              </w:rPr>
              <w:t>16.12.2022</w:t>
            </w:r>
          </w:p>
          <w:p w14:paraId="1E155160" w14:textId="77777777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2DF9004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Samstag</w:t>
            </w:r>
          </w:p>
          <w:p w14:paraId="45A4AF83" w14:textId="77963B10" w:rsidR="00CC4FC7" w:rsidRPr="00775EA4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75EA4">
              <w:rPr>
                <w:rFonts w:cstheme="minorHAnsi"/>
                <w:b/>
                <w:sz w:val="14"/>
                <w:szCs w:val="14"/>
              </w:rPr>
              <w:t xml:space="preserve"> </w:t>
            </w:r>
            <w:r>
              <w:rPr>
                <w:rFonts w:cstheme="minorHAnsi"/>
                <w:b/>
                <w:sz w:val="14"/>
                <w:szCs w:val="14"/>
              </w:rPr>
              <w:t>17.12.</w:t>
            </w:r>
            <w:r>
              <w:rPr>
                <w:rFonts w:cstheme="minorHAnsi"/>
                <w:b/>
                <w:bCs/>
                <w:sz w:val="14"/>
                <w:szCs w:val="14"/>
              </w:rPr>
              <w:t>2022</w:t>
            </w:r>
          </w:p>
          <w:p w14:paraId="59EE080F" w14:textId="77777777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53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BB80EA1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 xml:space="preserve">Sonntag </w:t>
            </w:r>
          </w:p>
          <w:p w14:paraId="7F15EE88" w14:textId="0AD15D46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18.12.2022</w:t>
            </w:r>
          </w:p>
          <w:p w14:paraId="076CD284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C97813" w:rsidRPr="0075542B" w14:paraId="4DF9E225" w14:textId="77777777" w:rsidTr="00C97813">
        <w:trPr>
          <w:gridBefore w:val="1"/>
          <w:wBefore w:w="3" w:type="pct"/>
          <w:trHeight w:val="1656"/>
        </w:trPr>
        <w:tc>
          <w:tcPr>
            <w:tcW w:w="250" w:type="pct"/>
            <w:tcBorders>
              <w:top w:val="single" w:sz="12" w:space="0" w:color="auto"/>
            </w:tcBorders>
          </w:tcPr>
          <w:p w14:paraId="1C4657FB" w14:textId="4319C50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8:00 bis 10:00 Uhr</w:t>
            </w:r>
          </w:p>
        </w:tc>
        <w:tc>
          <w:tcPr>
            <w:tcW w:w="607" w:type="pct"/>
            <w:gridSpan w:val="6"/>
            <w:tcBorders>
              <w:top w:val="single" w:sz="12" w:space="0" w:color="auto"/>
            </w:tcBorders>
            <w:shd w:val="clear" w:color="auto" w:fill="auto"/>
          </w:tcPr>
          <w:p w14:paraId="51A9F972" w14:textId="63D50772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tcBorders>
              <w:top w:val="single" w:sz="12" w:space="0" w:color="auto"/>
            </w:tcBorders>
            <w:shd w:val="clear" w:color="auto" w:fill="auto"/>
          </w:tcPr>
          <w:p w14:paraId="00D36C46" w14:textId="630A056E" w:rsidR="00CC4FC7" w:rsidRPr="00784340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66" w:type="pct"/>
            <w:gridSpan w:val="2"/>
            <w:vMerge w:val="restart"/>
            <w:tcBorders>
              <w:top w:val="single" w:sz="12" w:space="0" w:color="auto"/>
            </w:tcBorders>
            <w:shd w:val="clear" w:color="auto" w:fill="8EAADB" w:themeFill="accent1" w:themeFillTint="99"/>
          </w:tcPr>
          <w:p w14:paraId="6900A006" w14:textId="77777777" w:rsidR="00CC4FC7" w:rsidRDefault="00CC4FC7" w:rsidP="00CC4FC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F7054">
              <w:rPr>
                <w:rFonts w:cstheme="minorHAnsi"/>
                <w:b/>
                <w:bCs/>
                <w:sz w:val="18"/>
                <w:szCs w:val="18"/>
              </w:rPr>
              <w:t>Verfassungs- und Verfassungsprozessrecht</w:t>
            </w:r>
          </w:p>
          <w:p w14:paraId="11EA5EBE" w14:textId="77777777" w:rsidR="00CC4FC7" w:rsidRDefault="00CC4FC7" w:rsidP="00CC4FC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Windthorst – S 57; </w:t>
            </w:r>
          </w:p>
          <w:p w14:paraId="64363946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8"/>
                <w:szCs w:val="18"/>
              </w:rPr>
              <w:t>8:30 Uhr - 12:30 Uhr</w:t>
            </w:r>
          </w:p>
          <w:p w14:paraId="15A9B88C" w14:textId="77777777" w:rsidR="00CC4FC7" w:rsidRDefault="00CC4FC7" w:rsidP="00CC4FC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3CA0739" w14:textId="77777777" w:rsidR="00962903" w:rsidRDefault="00CC4FC7" w:rsidP="00CC4FC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[</w:t>
            </w:r>
            <w:r w:rsidRPr="00A25CEA">
              <w:rPr>
                <w:rFonts w:cstheme="minorHAnsi"/>
                <w:sz w:val="18"/>
                <w:szCs w:val="18"/>
              </w:rPr>
              <w:t>Grundrechte des Art.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A25CEA">
              <w:rPr>
                <w:rFonts w:cstheme="minorHAnsi"/>
                <w:sz w:val="18"/>
                <w:szCs w:val="18"/>
              </w:rPr>
              <w:t>5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A25CEA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A25CEA">
              <w:rPr>
                <w:rFonts w:cstheme="minorHAnsi"/>
                <w:sz w:val="18"/>
                <w:szCs w:val="18"/>
              </w:rPr>
              <w:t>GG</w:t>
            </w:r>
            <w:r>
              <w:rPr>
                <w:rFonts w:cstheme="minorHAnsi"/>
                <w:sz w:val="18"/>
                <w:szCs w:val="18"/>
              </w:rPr>
              <w:t xml:space="preserve">; </w:t>
            </w:r>
            <w:r w:rsidRPr="00A25CEA">
              <w:rPr>
                <w:rFonts w:cstheme="minorHAnsi"/>
                <w:sz w:val="18"/>
                <w:szCs w:val="18"/>
              </w:rPr>
              <w:t xml:space="preserve">Kunst- und Wissenschaftsfreiheit, </w:t>
            </w:r>
          </w:p>
          <w:p w14:paraId="49ED7572" w14:textId="0E948BF6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A25CEA">
              <w:rPr>
                <w:rFonts w:cstheme="minorHAnsi"/>
                <w:sz w:val="18"/>
                <w:szCs w:val="18"/>
              </w:rPr>
              <w:t>Art. 5 III GG</w:t>
            </w:r>
            <w:r>
              <w:rPr>
                <w:rFonts w:cstheme="minorHAnsi"/>
                <w:sz w:val="18"/>
                <w:szCs w:val="18"/>
              </w:rPr>
              <w:t>]</w:t>
            </w:r>
          </w:p>
        </w:tc>
        <w:tc>
          <w:tcPr>
            <w:tcW w:w="676" w:type="pct"/>
            <w:gridSpan w:val="2"/>
            <w:tcBorders>
              <w:top w:val="single" w:sz="12" w:space="0" w:color="auto"/>
            </w:tcBorders>
            <w:shd w:val="clear" w:color="auto" w:fill="auto"/>
          </w:tcPr>
          <w:p w14:paraId="35BF8336" w14:textId="6AF2D5B2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7" w:type="pct"/>
            <w:gridSpan w:val="2"/>
            <w:tcBorders>
              <w:top w:val="single" w:sz="12" w:space="0" w:color="auto"/>
            </w:tcBorders>
            <w:shd w:val="clear" w:color="auto" w:fill="auto"/>
          </w:tcPr>
          <w:p w14:paraId="0F198A08" w14:textId="5249C8C0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12" w:space="0" w:color="auto"/>
            </w:tcBorders>
            <w:shd w:val="clear" w:color="auto" w:fill="auto"/>
          </w:tcPr>
          <w:p w14:paraId="61D11F75" w14:textId="73A74723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4" w:type="pct"/>
            <w:gridSpan w:val="4"/>
            <w:tcBorders>
              <w:top w:val="single" w:sz="12" w:space="0" w:color="auto"/>
            </w:tcBorders>
          </w:tcPr>
          <w:p w14:paraId="2EB0C171" w14:textId="7360FE4D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C97813" w:rsidRPr="0075542B" w14:paraId="26E6EB93" w14:textId="77777777" w:rsidTr="00C97813">
        <w:trPr>
          <w:gridBefore w:val="1"/>
          <w:wBefore w:w="3" w:type="pct"/>
          <w:trHeight w:val="1656"/>
        </w:trPr>
        <w:tc>
          <w:tcPr>
            <w:tcW w:w="250" w:type="pct"/>
          </w:tcPr>
          <w:p w14:paraId="31C6DDBD" w14:textId="64F7B21E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10:00 bis 12:00 Uhr</w:t>
            </w:r>
          </w:p>
        </w:tc>
        <w:tc>
          <w:tcPr>
            <w:tcW w:w="607" w:type="pct"/>
            <w:gridSpan w:val="6"/>
            <w:shd w:val="clear" w:color="auto" w:fill="auto"/>
          </w:tcPr>
          <w:p w14:paraId="353577F9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shd w:val="clear" w:color="auto" w:fill="auto"/>
          </w:tcPr>
          <w:p w14:paraId="5F485CE7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vMerge/>
            <w:shd w:val="clear" w:color="auto" w:fill="8EAADB" w:themeFill="accent1" w:themeFillTint="99"/>
          </w:tcPr>
          <w:p w14:paraId="7620F4C3" w14:textId="692C5142" w:rsidR="00CC4FC7" w:rsidRPr="00A25CEA" w:rsidRDefault="00CC4FC7" w:rsidP="00CC4FC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6" w:type="pct"/>
            <w:gridSpan w:val="2"/>
            <w:shd w:val="clear" w:color="auto" w:fill="FFFF00"/>
          </w:tcPr>
          <w:p w14:paraId="2EA8CFC4" w14:textId="70358195" w:rsidR="00CC4FC7" w:rsidRDefault="00CC4FC7" w:rsidP="00CC4FC7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6A3E9C">
              <w:rPr>
                <w:rFonts w:cstheme="minorHAnsi"/>
                <w:b/>
                <w:sz w:val="18"/>
                <w:szCs w:val="18"/>
                <w:highlight w:val="yellow"/>
              </w:rPr>
              <w:t>Vertragsrecht II</w:t>
            </w:r>
            <w:r>
              <w:rPr>
                <w:rFonts w:cstheme="minorHAnsi"/>
                <w:b/>
                <w:sz w:val="18"/>
                <w:szCs w:val="18"/>
                <w:highlight w:val="yellow"/>
              </w:rPr>
              <w:t>/III</w:t>
            </w:r>
          </w:p>
          <w:p w14:paraId="6E9AE31C" w14:textId="559E3E35" w:rsidR="00CC4FC7" w:rsidRDefault="00CC4FC7" w:rsidP="00CC4FC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  <w:highlight w:val="yellow"/>
              </w:rPr>
              <w:t xml:space="preserve">Wilke – </w:t>
            </w:r>
            <w:r>
              <w:rPr>
                <w:rFonts w:cstheme="minorHAnsi"/>
                <w:bCs/>
                <w:sz w:val="18"/>
                <w:szCs w:val="18"/>
              </w:rPr>
              <w:t>S 57</w:t>
            </w:r>
          </w:p>
          <w:p w14:paraId="0989D5C4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695ADDCA" w14:textId="23BE676A" w:rsidR="00CC4FC7" w:rsidRPr="003C458F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C67A4">
              <w:rPr>
                <w:rFonts w:cstheme="minorHAnsi"/>
                <w:sz w:val="18"/>
                <w:szCs w:val="18"/>
              </w:rPr>
              <w:t>[Abtretungsrecht]</w:t>
            </w:r>
          </w:p>
        </w:tc>
        <w:tc>
          <w:tcPr>
            <w:tcW w:w="767" w:type="pct"/>
            <w:gridSpan w:val="2"/>
            <w:shd w:val="clear" w:color="auto" w:fill="auto"/>
          </w:tcPr>
          <w:p w14:paraId="5DFB7F73" w14:textId="0C2B2ACC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shd w:val="clear" w:color="auto" w:fill="auto"/>
          </w:tcPr>
          <w:p w14:paraId="14553C4A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4" w:type="pct"/>
            <w:gridSpan w:val="4"/>
          </w:tcPr>
          <w:p w14:paraId="24F6B0BC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C97813" w:rsidRPr="0075542B" w14:paraId="23874161" w14:textId="77777777" w:rsidTr="00C97813">
        <w:trPr>
          <w:gridBefore w:val="1"/>
          <w:wBefore w:w="3" w:type="pct"/>
          <w:trHeight w:val="884"/>
        </w:trPr>
        <w:tc>
          <w:tcPr>
            <w:tcW w:w="250" w:type="pct"/>
            <w:vMerge w:val="restart"/>
          </w:tcPr>
          <w:p w14:paraId="5020EFA3" w14:textId="487FA459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B06970">
              <w:rPr>
                <w:rFonts w:cstheme="minorHAnsi"/>
                <w:b/>
                <w:sz w:val="14"/>
                <w:szCs w:val="14"/>
              </w:rPr>
              <w:t>12:00 bis 14:00 Uhr</w:t>
            </w:r>
          </w:p>
        </w:tc>
        <w:tc>
          <w:tcPr>
            <w:tcW w:w="607" w:type="pct"/>
            <w:gridSpan w:val="6"/>
            <w:vMerge w:val="restart"/>
            <w:shd w:val="clear" w:color="auto" w:fill="auto"/>
          </w:tcPr>
          <w:p w14:paraId="1A96327C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vMerge w:val="restart"/>
            <w:shd w:val="clear" w:color="auto" w:fill="auto"/>
          </w:tcPr>
          <w:p w14:paraId="0F1B729A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vMerge/>
            <w:shd w:val="clear" w:color="auto" w:fill="8EAADB" w:themeFill="accent1" w:themeFillTint="99"/>
          </w:tcPr>
          <w:p w14:paraId="2B083039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vMerge w:val="restart"/>
            <w:shd w:val="clear" w:color="auto" w:fill="FFFF00"/>
          </w:tcPr>
          <w:p w14:paraId="715B5DA0" w14:textId="7A548ADC" w:rsidR="00CC4FC7" w:rsidRDefault="00CC4FC7" w:rsidP="00CC4FC7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6A3E9C">
              <w:rPr>
                <w:rFonts w:cstheme="minorHAnsi"/>
                <w:b/>
                <w:sz w:val="18"/>
                <w:szCs w:val="18"/>
                <w:highlight w:val="yellow"/>
              </w:rPr>
              <w:t xml:space="preserve">Vertragsrecht </w:t>
            </w:r>
            <w:r>
              <w:rPr>
                <w:rFonts w:cstheme="minorHAnsi"/>
                <w:b/>
                <w:sz w:val="18"/>
                <w:szCs w:val="18"/>
                <w:highlight w:val="yellow"/>
              </w:rPr>
              <w:t>II/</w:t>
            </w:r>
            <w:r w:rsidRPr="006A3E9C">
              <w:rPr>
                <w:rFonts w:cstheme="minorHAnsi"/>
                <w:b/>
                <w:sz w:val="18"/>
                <w:szCs w:val="18"/>
                <w:highlight w:val="yellow"/>
              </w:rPr>
              <w:t>III</w:t>
            </w:r>
          </w:p>
          <w:p w14:paraId="2FEEA1B1" w14:textId="07D4CC9B" w:rsidR="00CC4FC7" w:rsidRDefault="00CC4FC7" w:rsidP="00CC4FC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  <w:highlight w:val="yellow"/>
              </w:rPr>
              <w:t xml:space="preserve">Wilke – </w:t>
            </w:r>
            <w:r>
              <w:rPr>
                <w:rFonts w:cstheme="minorHAnsi"/>
                <w:bCs/>
                <w:sz w:val="18"/>
                <w:szCs w:val="18"/>
              </w:rPr>
              <w:t>S 57</w:t>
            </w:r>
          </w:p>
          <w:p w14:paraId="3D836F24" w14:textId="77777777" w:rsidR="00CC4FC7" w:rsidRPr="00BC67A4" w:rsidRDefault="00CC4FC7" w:rsidP="00CC4FC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42ECFF9" w14:textId="58A3026F" w:rsidR="00CC4FC7" w:rsidRPr="003C458F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C67A4">
              <w:rPr>
                <w:rFonts w:cstheme="minorHAnsi"/>
                <w:sz w:val="18"/>
                <w:szCs w:val="18"/>
              </w:rPr>
              <w:t>[</w:t>
            </w:r>
            <w:r>
              <w:rPr>
                <w:rFonts w:cstheme="minorHAnsi"/>
                <w:sz w:val="18"/>
                <w:szCs w:val="18"/>
              </w:rPr>
              <w:t xml:space="preserve">zusätzlich über </w:t>
            </w:r>
            <w:r w:rsidRPr="00BC67A4">
              <w:rPr>
                <w:rFonts w:cstheme="minorHAnsi"/>
                <w:sz w:val="18"/>
                <w:szCs w:val="18"/>
              </w:rPr>
              <w:t xml:space="preserve">Screencast </w:t>
            </w:r>
            <w:r>
              <w:rPr>
                <w:rFonts w:cstheme="minorHAnsi"/>
                <w:sz w:val="18"/>
                <w:szCs w:val="18"/>
              </w:rPr>
              <w:t xml:space="preserve">– </w:t>
            </w:r>
            <w:r w:rsidRPr="00BC67A4">
              <w:rPr>
                <w:rFonts w:cstheme="minorHAnsi"/>
                <w:sz w:val="18"/>
                <w:szCs w:val="18"/>
              </w:rPr>
              <w:t>Vertragsrecht II Fall 2: allgemeines Schadensrecht]</w:t>
            </w:r>
          </w:p>
        </w:tc>
        <w:tc>
          <w:tcPr>
            <w:tcW w:w="767" w:type="pct"/>
            <w:gridSpan w:val="2"/>
            <w:vMerge w:val="restart"/>
            <w:shd w:val="clear" w:color="auto" w:fill="auto"/>
          </w:tcPr>
          <w:p w14:paraId="42ED786C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vMerge w:val="restart"/>
            <w:shd w:val="clear" w:color="auto" w:fill="auto"/>
          </w:tcPr>
          <w:p w14:paraId="2B318F8B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4" w:type="pct"/>
            <w:gridSpan w:val="4"/>
            <w:vMerge w:val="restart"/>
          </w:tcPr>
          <w:p w14:paraId="275C85D7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C97813" w:rsidRPr="0075542B" w14:paraId="6438EA11" w14:textId="77777777" w:rsidTr="00C97813">
        <w:trPr>
          <w:gridBefore w:val="1"/>
          <w:wBefore w:w="3" w:type="pct"/>
          <w:trHeight w:val="883"/>
        </w:trPr>
        <w:tc>
          <w:tcPr>
            <w:tcW w:w="250" w:type="pct"/>
            <w:vMerge/>
          </w:tcPr>
          <w:p w14:paraId="19566F52" w14:textId="77777777" w:rsidR="00CC4FC7" w:rsidRPr="00B06970" w:rsidRDefault="00CC4FC7" w:rsidP="00CC4FC7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607" w:type="pct"/>
            <w:gridSpan w:val="6"/>
            <w:vMerge/>
            <w:shd w:val="clear" w:color="auto" w:fill="auto"/>
          </w:tcPr>
          <w:p w14:paraId="23F962B3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vMerge/>
            <w:shd w:val="clear" w:color="auto" w:fill="auto"/>
          </w:tcPr>
          <w:p w14:paraId="314C3290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shd w:val="clear" w:color="auto" w:fill="auto"/>
          </w:tcPr>
          <w:p w14:paraId="533C875E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vMerge/>
            <w:shd w:val="clear" w:color="auto" w:fill="FFFF00"/>
          </w:tcPr>
          <w:p w14:paraId="5421FECF" w14:textId="77777777" w:rsidR="00CC4FC7" w:rsidRPr="006A3E9C" w:rsidRDefault="00CC4FC7" w:rsidP="00CC4FC7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67" w:type="pct"/>
            <w:gridSpan w:val="2"/>
            <w:vMerge/>
            <w:shd w:val="clear" w:color="auto" w:fill="auto"/>
          </w:tcPr>
          <w:p w14:paraId="373926FD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26997EF2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4" w:type="pct"/>
            <w:gridSpan w:val="4"/>
            <w:vMerge/>
          </w:tcPr>
          <w:p w14:paraId="69A7C4E1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C97813" w:rsidRPr="0075542B" w14:paraId="497BA76F" w14:textId="77777777" w:rsidTr="00C97813">
        <w:trPr>
          <w:gridBefore w:val="1"/>
          <w:wBefore w:w="3" w:type="pct"/>
          <w:trHeight w:val="1656"/>
        </w:trPr>
        <w:tc>
          <w:tcPr>
            <w:tcW w:w="250" w:type="pct"/>
          </w:tcPr>
          <w:p w14:paraId="07DD3719" w14:textId="43862D4E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14:00 bis 16:00 Uhr</w:t>
            </w:r>
          </w:p>
        </w:tc>
        <w:tc>
          <w:tcPr>
            <w:tcW w:w="607" w:type="pct"/>
            <w:gridSpan w:val="6"/>
          </w:tcPr>
          <w:p w14:paraId="4C978024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shd w:val="clear" w:color="auto" w:fill="FFFF00"/>
          </w:tcPr>
          <w:p w14:paraId="360DA28A" w14:textId="77777777" w:rsidR="00CC4FC7" w:rsidRDefault="00CC4FC7" w:rsidP="00CC4FC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07A43">
              <w:rPr>
                <w:rFonts w:cstheme="minorHAnsi"/>
                <w:b/>
                <w:bCs/>
                <w:sz w:val="18"/>
                <w:szCs w:val="18"/>
              </w:rPr>
              <w:t>Vertragsrecht I</w:t>
            </w:r>
          </w:p>
          <w:p w14:paraId="6B1BB88C" w14:textId="44216BCA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8"/>
                <w:szCs w:val="18"/>
              </w:rPr>
              <w:t>Magnus – H 22</w:t>
            </w:r>
          </w:p>
        </w:tc>
        <w:tc>
          <w:tcPr>
            <w:tcW w:w="766" w:type="pct"/>
            <w:gridSpan w:val="2"/>
            <w:shd w:val="clear" w:color="auto" w:fill="A8D08D" w:themeFill="accent6" w:themeFillTint="99"/>
          </w:tcPr>
          <w:p w14:paraId="3B8589C2" w14:textId="77777777" w:rsidR="00CC4FC7" w:rsidRDefault="00CC4FC7" w:rsidP="00CC4FC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14A41">
              <w:rPr>
                <w:rFonts w:cstheme="minorHAnsi"/>
                <w:b/>
                <w:bCs/>
                <w:sz w:val="18"/>
                <w:szCs w:val="18"/>
              </w:rPr>
              <w:t>Besprechung Semesterklausurenkurs</w:t>
            </w:r>
          </w:p>
          <w:p w14:paraId="2183BA0A" w14:textId="44AB54E0" w:rsidR="00CC4FC7" w:rsidRPr="006A3E9C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A3E9C">
              <w:rPr>
                <w:rFonts w:cstheme="minorHAnsi"/>
                <w:sz w:val="18"/>
                <w:szCs w:val="18"/>
              </w:rPr>
              <w:t>H 22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5584C9C1" w14:textId="77777777" w:rsidR="00CC4FC7" w:rsidRPr="000021ED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7" w:type="pct"/>
            <w:gridSpan w:val="2"/>
            <w:vMerge w:val="restart"/>
            <w:shd w:val="clear" w:color="auto" w:fill="A8D08D" w:themeFill="accent6" w:themeFillTint="99"/>
          </w:tcPr>
          <w:p w14:paraId="12810085" w14:textId="77777777" w:rsidR="00CC4FC7" w:rsidRPr="00C330EA" w:rsidRDefault="00CC4FC7" w:rsidP="00CC4FC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0EA">
              <w:rPr>
                <w:rFonts w:cstheme="minorHAnsi"/>
                <w:b/>
                <w:bCs/>
                <w:sz w:val="18"/>
                <w:szCs w:val="18"/>
              </w:rPr>
              <w:t>Semesterklausurenkurs</w:t>
            </w:r>
          </w:p>
          <w:p w14:paraId="2BCBDB3D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C330EA">
              <w:rPr>
                <w:rFonts w:cstheme="minorHAnsi"/>
                <w:sz w:val="18"/>
                <w:szCs w:val="18"/>
              </w:rPr>
              <w:t>Zivilrecht – S 57</w:t>
            </w:r>
          </w:p>
          <w:p w14:paraId="46A6885B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7DC9D2B0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42A49CA7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401A901B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561722B1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509AB3B2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59EC93DF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63F1B48A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4AA80CDD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623CCCD3" w14:textId="79FD9C78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</w:tcPr>
          <w:p w14:paraId="518AA114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4" w:type="pct"/>
            <w:gridSpan w:val="4"/>
          </w:tcPr>
          <w:p w14:paraId="4E5261B8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C97813" w:rsidRPr="0075542B" w14:paraId="2176271A" w14:textId="77777777" w:rsidTr="00C97813">
        <w:trPr>
          <w:gridBefore w:val="1"/>
          <w:wBefore w:w="3" w:type="pct"/>
          <w:trHeight w:val="828"/>
        </w:trPr>
        <w:tc>
          <w:tcPr>
            <w:tcW w:w="250" w:type="pct"/>
            <w:vMerge w:val="restart"/>
          </w:tcPr>
          <w:p w14:paraId="4C561091" w14:textId="71513703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b/>
                <w:sz w:val="14"/>
                <w:szCs w:val="14"/>
              </w:rPr>
              <w:t>16:00 bis 18:00 Uhr</w:t>
            </w:r>
          </w:p>
        </w:tc>
        <w:tc>
          <w:tcPr>
            <w:tcW w:w="607" w:type="pct"/>
            <w:gridSpan w:val="6"/>
            <w:vMerge w:val="restart"/>
          </w:tcPr>
          <w:p w14:paraId="1CC662F2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vMerge w:val="restart"/>
            <w:shd w:val="clear" w:color="auto" w:fill="FFFF00"/>
          </w:tcPr>
          <w:p w14:paraId="3127556D" w14:textId="3A1C8B68" w:rsidR="00CC4FC7" w:rsidRDefault="00CC4FC7" w:rsidP="00CC4FC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Nebengebiete I – ZPO</w:t>
            </w:r>
          </w:p>
          <w:p w14:paraId="01CE9058" w14:textId="3FBC343F" w:rsidR="00CC4FC7" w:rsidRPr="00CF7054" w:rsidRDefault="00CC4FC7" w:rsidP="00CC4FC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Magnus – H 22</w:t>
            </w:r>
          </w:p>
        </w:tc>
        <w:tc>
          <w:tcPr>
            <w:tcW w:w="766" w:type="pct"/>
            <w:gridSpan w:val="2"/>
            <w:shd w:val="clear" w:color="auto" w:fill="auto"/>
          </w:tcPr>
          <w:p w14:paraId="6C843CCF" w14:textId="1E5CFB2A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vMerge w:val="restart"/>
          </w:tcPr>
          <w:p w14:paraId="281DBDED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7" w:type="pct"/>
            <w:gridSpan w:val="2"/>
            <w:vMerge/>
            <w:shd w:val="clear" w:color="auto" w:fill="A8D08D" w:themeFill="accent6" w:themeFillTint="99"/>
          </w:tcPr>
          <w:p w14:paraId="180BE6B8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vMerge w:val="restart"/>
          </w:tcPr>
          <w:p w14:paraId="1B9EEE79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4" w:type="pct"/>
            <w:gridSpan w:val="4"/>
            <w:vMerge w:val="restart"/>
          </w:tcPr>
          <w:p w14:paraId="3B2F5254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C97813" w:rsidRPr="0075542B" w14:paraId="7B1AA547" w14:textId="77777777" w:rsidTr="00C97813">
        <w:trPr>
          <w:gridBefore w:val="1"/>
          <w:wBefore w:w="3" w:type="pct"/>
          <w:trHeight w:val="828"/>
        </w:trPr>
        <w:tc>
          <w:tcPr>
            <w:tcW w:w="250" w:type="pct"/>
            <w:vMerge/>
          </w:tcPr>
          <w:p w14:paraId="425ACCDE" w14:textId="77777777" w:rsidR="00CC4FC7" w:rsidRDefault="00CC4FC7" w:rsidP="00CC4FC7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607" w:type="pct"/>
            <w:gridSpan w:val="6"/>
            <w:vMerge/>
          </w:tcPr>
          <w:p w14:paraId="30724979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vMerge/>
            <w:shd w:val="clear" w:color="auto" w:fill="FFFF00"/>
          </w:tcPr>
          <w:p w14:paraId="2B798538" w14:textId="77777777" w:rsidR="00CC4FC7" w:rsidRDefault="00CC4FC7" w:rsidP="00CC4FC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66" w:type="pct"/>
            <w:gridSpan w:val="2"/>
            <w:vMerge w:val="restart"/>
            <w:shd w:val="clear" w:color="auto" w:fill="F4B083" w:themeFill="accent2" w:themeFillTint="99"/>
          </w:tcPr>
          <w:p w14:paraId="25BA56B6" w14:textId="77777777" w:rsidR="00CC4FC7" w:rsidRDefault="00CC4FC7" w:rsidP="00CC4FC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52C22">
              <w:rPr>
                <w:rFonts w:cstheme="minorHAnsi"/>
                <w:b/>
                <w:bCs/>
                <w:sz w:val="18"/>
                <w:szCs w:val="18"/>
              </w:rPr>
              <w:t>Strafrecht AT</w:t>
            </w:r>
            <w:r>
              <w:rPr>
                <w:rFonts w:cstheme="minorHAnsi"/>
                <w:b/>
                <w:bCs/>
                <w:sz w:val="18"/>
                <w:szCs w:val="18"/>
              </w:rPr>
              <w:t>/StPO</w:t>
            </w:r>
          </w:p>
          <w:p w14:paraId="789D46CD" w14:textId="77777777" w:rsidR="00CC4FC7" w:rsidRDefault="00CC4FC7" w:rsidP="00CC4F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2C22">
              <w:rPr>
                <w:rFonts w:cstheme="minorHAnsi"/>
                <w:sz w:val="18"/>
                <w:szCs w:val="18"/>
              </w:rPr>
              <w:t>Ceffinato – H 22</w:t>
            </w:r>
            <w:r>
              <w:rPr>
                <w:rFonts w:cstheme="minorHAnsi"/>
                <w:sz w:val="18"/>
                <w:szCs w:val="18"/>
              </w:rPr>
              <w:t>;</w:t>
            </w:r>
          </w:p>
          <w:p w14:paraId="44B219A3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8"/>
                <w:szCs w:val="18"/>
              </w:rPr>
              <w:t>17:00 Uhr – 20:00 Uhr</w:t>
            </w:r>
          </w:p>
          <w:p w14:paraId="6FF87C26" w14:textId="77777777" w:rsidR="00CC4FC7" w:rsidRPr="0075542B" w:rsidRDefault="00CC4FC7" w:rsidP="00CC4FC7">
            <w:pPr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vMerge/>
          </w:tcPr>
          <w:p w14:paraId="2ABFB099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7" w:type="pct"/>
            <w:gridSpan w:val="2"/>
            <w:vMerge/>
            <w:shd w:val="clear" w:color="auto" w:fill="A8D08D" w:themeFill="accent6" w:themeFillTint="99"/>
          </w:tcPr>
          <w:p w14:paraId="16E69B8D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vMerge/>
          </w:tcPr>
          <w:p w14:paraId="27EA2C04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4" w:type="pct"/>
            <w:gridSpan w:val="4"/>
            <w:vMerge/>
          </w:tcPr>
          <w:p w14:paraId="5DA76D58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C97813" w:rsidRPr="0075542B" w14:paraId="60600A11" w14:textId="77777777" w:rsidTr="00C97813">
        <w:trPr>
          <w:gridBefore w:val="1"/>
          <w:wBefore w:w="3" w:type="pct"/>
        </w:trPr>
        <w:tc>
          <w:tcPr>
            <w:tcW w:w="250" w:type="pct"/>
          </w:tcPr>
          <w:p w14:paraId="18EAEE74" w14:textId="077FE16B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yellow"/>
              </w:rPr>
            </w:pPr>
            <w:r w:rsidRPr="00770288">
              <w:rPr>
                <w:rFonts w:cstheme="minorHAnsi"/>
                <w:b/>
                <w:bCs/>
                <w:sz w:val="14"/>
                <w:szCs w:val="14"/>
              </w:rPr>
              <w:t>18:00 bis 20:00 Uhr</w:t>
            </w:r>
          </w:p>
        </w:tc>
        <w:tc>
          <w:tcPr>
            <w:tcW w:w="607" w:type="pct"/>
            <w:gridSpan w:val="6"/>
          </w:tcPr>
          <w:p w14:paraId="6E938152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76" w:type="pct"/>
            <w:gridSpan w:val="2"/>
          </w:tcPr>
          <w:p w14:paraId="6BD40D9C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  <w:p w14:paraId="458BF144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  <w:p w14:paraId="186AA570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  <w:p w14:paraId="5ACE729F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  <w:p w14:paraId="3134B4C7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  <w:p w14:paraId="23EA3659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  <w:p w14:paraId="3AAD7FDC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  <w:p w14:paraId="304F7FD8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  <w:p w14:paraId="0B3706AD" w14:textId="2D0EEAB9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766" w:type="pct"/>
            <w:gridSpan w:val="2"/>
            <w:vMerge/>
            <w:shd w:val="clear" w:color="auto" w:fill="F4B083" w:themeFill="accent2" w:themeFillTint="99"/>
          </w:tcPr>
          <w:p w14:paraId="6668B2E7" w14:textId="77777777" w:rsidR="00CC4FC7" w:rsidRPr="0075542B" w:rsidRDefault="00CC4FC7" w:rsidP="00CC4FC7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76" w:type="pct"/>
            <w:gridSpan w:val="2"/>
          </w:tcPr>
          <w:p w14:paraId="30FA6C3B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  <w:p w14:paraId="548735CF" w14:textId="4899112E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  <w:p w14:paraId="3334FD3C" w14:textId="12E3B360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  <w:p w14:paraId="446535C7" w14:textId="79CCED34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  <w:p w14:paraId="45B4E2E5" w14:textId="09F5875C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  <w:p w14:paraId="2B568A26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  <w:p w14:paraId="62282069" w14:textId="77777777" w:rsidR="00CC4FC7" w:rsidRPr="0075542B" w:rsidRDefault="00CC4FC7" w:rsidP="00CC4FC7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67" w:type="pct"/>
            <w:gridSpan w:val="2"/>
            <w:vMerge/>
            <w:shd w:val="clear" w:color="auto" w:fill="A8D08D" w:themeFill="accent6" w:themeFillTint="99"/>
          </w:tcPr>
          <w:p w14:paraId="0AB93CD0" w14:textId="0F5501A2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1" w:type="pct"/>
          </w:tcPr>
          <w:p w14:paraId="7F5EB1B4" w14:textId="77777777" w:rsidR="00CC4FC7" w:rsidRPr="0075542B" w:rsidRDefault="00CC4FC7" w:rsidP="00CC4FC7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4" w:type="pct"/>
            <w:gridSpan w:val="4"/>
          </w:tcPr>
          <w:p w14:paraId="6ED444CB" w14:textId="77777777" w:rsidR="00CC4FC7" w:rsidRPr="0075542B" w:rsidRDefault="00CC4FC7" w:rsidP="00CC4FC7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8C5D81" w:rsidRPr="0075542B" w14:paraId="41727C32" w14:textId="77777777" w:rsidTr="00C97813">
        <w:tc>
          <w:tcPr>
            <w:tcW w:w="26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5C1BE0A" w14:textId="53B1824F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4"/>
                <w:szCs w:val="14"/>
                <w:u w:val="single"/>
              </w:rPr>
              <w:lastRenderedPageBreak/>
              <w:t>Zeit</w:t>
            </w:r>
          </w:p>
        </w:tc>
        <w:tc>
          <w:tcPr>
            <w:tcW w:w="59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F6F24C9" w14:textId="768E222B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Montag</w:t>
            </w:r>
          </w:p>
          <w:p w14:paraId="45E32177" w14:textId="39F1790A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19.12.2022</w:t>
            </w:r>
          </w:p>
        </w:tc>
        <w:tc>
          <w:tcPr>
            <w:tcW w:w="67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587A208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Dienstag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2F5FD18B" w14:textId="1C083A24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20.12.2022</w:t>
            </w:r>
          </w:p>
          <w:p w14:paraId="09F683A9" w14:textId="77777777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6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125ACC8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Mittwoch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2D624BF3" w14:textId="7B5E5D53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21.12.2022</w:t>
            </w:r>
          </w:p>
          <w:p w14:paraId="2F087435" w14:textId="77777777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2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25EE14E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Donnerstag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3CF65530" w14:textId="23091422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22.12.2022</w:t>
            </w:r>
          </w:p>
          <w:p w14:paraId="512EE2FC" w14:textId="77777777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EC6C181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Freitag</w:t>
            </w:r>
          </w:p>
          <w:p w14:paraId="79FA312D" w14:textId="3BA65044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23.12.2022</w:t>
            </w:r>
          </w:p>
          <w:p w14:paraId="0E3D77D9" w14:textId="77777777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72B73E8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Samstag</w:t>
            </w:r>
          </w:p>
          <w:p w14:paraId="090A6E57" w14:textId="2E5044C5" w:rsidR="00CC4FC7" w:rsidRPr="001761B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1761BB">
              <w:rPr>
                <w:rFonts w:cstheme="minorHAnsi"/>
                <w:b/>
                <w:sz w:val="14"/>
                <w:szCs w:val="14"/>
              </w:rPr>
              <w:t xml:space="preserve"> </w:t>
            </w:r>
            <w:r>
              <w:rPr>
                <w:rFonts w:cstheme="minorHAnsi"/>
                <w:b/>
                <w:sz w:val="14"/>
                <w:szCs w:val="14"/>
              </w:rPr>
              <w:t>24.12.</w:t>
            </w:r>
            <w:r>
              <w:rPr>
                <w:rFonts w:cstheme="minorHAnsi"/>
                <w:b/>
                <w:bCs/>
                <w:sz w:val="14"/>
                <w:szCs w:val="14"/>
              </w:rPr>
              <w:t>2022</w:t>
            </w:r>
          </w:p>
          <w:p w14:paraId="7037B806" w14:textId="77777777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53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49BB5C4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 xml:space="preserve">Sonntag </w:t>
            </w:r>
          </w:p>
          <w:p w14:paraId="0498F626" w14:textId="1E1C56BB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25.12.2022</w:t>
            </w:r>
          </w:p>
          <w:p w14:paraId="7B27D064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8C5D81" w:rsidRPr="0075542B" w14:paraId="257B6C98" w14:textId="77777777" w:rsidTr="00C97813">
        <w:trPr>
          <w:trHeight w:val="1656"/>
        </w:trPr>
        <w:tc>
          <w:tcPr>
            <w:tcW w:w="264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81296" w14:textId="1B8C175E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8:00 bis 10:00 Uhr</w:t>
            </w:r>
          </w:p>
        </w:tc>
        <w:tc>
          <w:tcPr>
            <w:tcW w:w="596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F3DDD0E" w14:textId="0351D820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5656C0" w14:textId="127F282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11D4C22C" w14:textId="77777777" w:rsidR="00CC4FC7" w:rsidRDefault="00CC4FC7" w:rsidP="00CC4FC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F7054">
              <w:rPr>
                <w:rFonts w:cstheme="minorHAnsi"/>
                <w:b/>
                <w:bCs/>
                <w:sz w:val="18"/>
                <w:szCs w:val="18"/>
              </w:rPr>
              <w:t>Verfassungs- und Verfassungsprozessrecht</w:t>
            </w:r>
          </w:p>
          <w:p w14:paraId="7A00E286" w14:textId="77777777" w:rsidR="00CC4FC7" w:rsidRDefault="00CC4FC7" w:rsidP="00CC4FC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Windthorst – S 57; </w:t>
            </w:r>
          </w:p>
          <w:p w14:paraId="396FE516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8"/>
                <w:szCs w:val="18"/>
              </w:rPr>
              <w:t>8:30 Uhr - 12:30 Uhr</w:t>
            </w:r>
          </w:p>
          <w:p w14:paraId="00525BCD" w14:textId="77777777" w:rsidR="00CC4FC7" w:rsidRDefault="00CC4FC7" w:rsidP="00CC4FC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9931561" w14:textId="77777777" w:rsidR="003322C6" w:rsidRDefault="00CC4FC7" w:rsidP="00CC4FC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[</w:t>
            </w:r>
            <w:r w:rsidRPr="00A25CEA">
              <w:rPr>
                <w:rFonts w:cstheme="minorHAnsi"/>
                <w:sz w:val="18"/>
                <w:szCs w:val="18"/>
              </w:rPr>
              <w:t xml:space="preserve">Versammlungsfreiheit, </w:t>
            </w:r>
          </w:p>
          <w:p w14:paraId="14B44D8B" w14:textId="4C815B29" w:rsidR="00CC4FC7" w:rsidRDefault="00CC4FC7" w:rsidP="00CC4F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5CEA">
              <w:rPr>
                <w:rFonts w:cstheme="minorHAnsi"/>
                <w:sz w:val="18"/>
                <w:szCs w:val="18"/>
              </w:rPr>
              <w:t>Art. 8 GG</w:t>
            </w:r>
            <w:r>
              <w:rPr>
                <w:rFonts w:cstheme="minorHAnsi"/>
                <w:sz w:val="18"/>
                <w:szCs w:val="18"/>
              </w:rPr>
              <w:t xml:space="preserve">; </w:t>
            </w:r>
          </w:p>
          <w:p w14:paraId="124AD68D" w14:textId="57B8C6CD" w:rsidR="00CC4FC7" w:rsidRPr="00D742F1" w:rsidRDefault="00CC4FC7" w:rsidP="00D74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5CEA">
              <w:rPr>
                <w:rFonts w:cstheme="minorHAnsi"/>
                <w:sz w:val="18"/>
                <w:szCs w:val="18"/>
              </w:rPr>
              <w:t>Vereinigungs- und Koalitionsfreiheit, Art. 9 GG</w:t>
            </w:r>
            <w:r>
              <w:rPr>
                <w:rFonts w:cstheme="minorHAnsi"/>
                <w:sz w:val="18"/>
                <w:szCs w:val="18"/>
              </w:rPr>
              <w:t>]</w:t>
            </w:r>
          </w:p>
        </w:tc>
        <w:tc>
          <w:tcPr>
            <w:tcW w:w="723" w:type="pct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1587AF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0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0321B6" w14:textId="0054D6B6" w:rsidR="00CC4FC7" w:rsidRPr="009A4646" w:rsidRDefault="00CC4FC7" w:rsidP="00CC4FC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31147E" w14:textId="7960511C" w:rsidR="00CC4FC7" w:rsidRPr="00FD41B0" w:rsidRDefault="00CC4FC7" w:rsidP="00CC4FC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vorlesungsfrei</w:t>
            </w:r>
          </w:p>
        </w:tc>
        <w:tc>
          <w:tcPr>
            <w:tcW w:w="534" w:type="pct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BE34A" w14:textId="58A148D7" w:rsidR="00CC4FC7" w:rsidRPr="00FD41B0" w:rsidRDefault="00CC4FC7" w:rsidP="00CC4FC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vorlesungsfrei</w:t>
            </w:r>
          </w:p>
        </w:tc>
      </w:tr>
      <w:tr w:rsidR="00F82130" w:rsidRPr="0075542B" w14:paraId="56C334E5" w14:textId="77777777" w:rsidTr="00F82130">
        <w:trPr>
          <w:trHeight w:val="1656"/>
        </w:trPr>
        <w:tc>
          <w:tcPr>
            <w:tcW w:w="2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77BCE9" w14:textId="0D791A91" w:rsidR="00F82130" w:rsidRPr="0075542B" w:rsidRDefault="00F82130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10:00 bis 12:00 Uhr</w:t>
            </w:r>
          </w:p>
        </w:tc>
        <w:tc>
          <w:tcPr>
            <w:tcW w:w="5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970A1E" w14:textId="77777777" w:rsidR="00F82130" w:rsidRPr="0075542B" w:rsidRDefault="00F82130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C000"/>
          </w:tcPr>
          <w:p w14:paraId="755A96CE" w14:textId="77777777" w:rsidR="00F82130" w:rsidRDefault="00F82130" w:rsidP="00F8213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93716">
              <w:rPr>
                <w:rFonts w:cstheme="minorHAnsi"/>
                <w:b/>
                <w:bCs/>
                <w:sz w:val="18"/>
                <w:szCs w:val="18"/>
              </w:rPr>
              <w:t>Prüfungssimulation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im Wintersemester 2022/23</w:t>
            </w:r>
          </w:p>
          <w:p w14:paraId="2F585912" w14:textId="54858511" w:rsidR="00F82130" w:rsidRDefault="00F82130" w:rsidP="00F821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93716">
              <w:rPr>
                <w:rFonts w:cstheme="minorHAnsi"/>
                <w:sz w:val="18"/>
                <w:szCs w:val="18"/>
              </w:rPr>
              <w:t>Sagan</w:t>
            </w:r>
            <w:r>
              <w:rPr>
                <w:rFonts w:cstheme="minorHAnsi"/>
                <w:sz w:val="18"/>
                <w:szCs w:val="18"/>
              </w:rPr>
              <w:t>, Breunig, Windthorst</w:t>
            </w:r>
            <w:r w:rsidRPr="00D93716">
              <w:rPr>
                <w:rFonts w:cstheme="minorHAnsi"/>
                <w:sz w:val="18"/>
                <w:szCs w:val="18"/>
              </w:rPr>
              <w:t xml:space="preserve"> – </w:t>
            </w:r>
            <w:r>
              <w:rPr>
                <w:rFonts w:cstheme="minorHAnsi"/>
                <w:sz w:val="18"/>
                <w:szCs w:val="18"/>
              </w:rPr>
              <w:t>H 35</w:t>
            </w:r>
            <w:r w:rsidRPr="00D93716">
              <w:rPr>
                <w:rFonts w:cstheme="minorHAnsi"/>
                <w:sz w:val="18"/>
                <w:szCs w:val="18"/>
              </w:rPr>
              <w:t xml:space="preserve">; </w:t>
            </w:r>
          </w:p>
          <w:p w14:paraId="456BE1B6" w14:textId="5330767C" w:rsidR="00F82130" w:rsidRPr="0075542B" w:rsidRDefault="00F82130" w:rsidP="00F8213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D93716">
              <w:rPr>
                <w:rFonts w:cstheme="minorHAnsi"/>
                <w:sz w:val="18"/>
                <w:szCs w:val="18"/>
              </w:rPr>
              <w:t xml:space="preserve">ab </w:t>
            </w:r>
            <w:r>
              <w:rPr>
                <w:rFonts w:cstheme="minorHAnsi"/>
                <w:sz w:val="18"/>
                <w:szCs w:val="18"/>
              </w:rPr>
              <w:t>10</w:t>
            </w:r>
            <w:r w:rsidRPr="00D93716">
              <w:rPr>
                <w:rFonts w:cstheme="minorHAnsi"/>
                <w:sz w:val="18"/>
                <w:szCs w:val="18"/>
              </w:rPr>
              <w:t>:00 Uhr</w:t>
            </w:r>
          </w:p>
        </w:tc>
        <w:tc>
          <w:tcPr>
            <w:tcW w:w="766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56BEE187" w14:textId="5569084A" w:rsidR="00F82130" w:rsidRPr="00A25CEA" w:rsidRDefault="00F82130" w:rsidP="00CC4FC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3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54663771" w14:textId="43F4D3F2" w:rsidR="00F82130" w:rsidRDefault="00F82130" w:rsidP="00CC4FC7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6A3E9C">
              <w:rPr>
                <w:rFonts w:cstheme="minorHAnsi"/>
                <w:b/>
                <w:sz w:val="18"/>
                <w:szCs w:val="18"/>
                <w:highlight w:val="yellow"/>
              </w:rPr>
              <w:t>Vertragsrecht II</w:t>
            </w:r>
            <w:r>
              <w:rPr>
                <w:rFonts w:cstheme="minorHAnsi"/>
                <w:b/>
                <w:sz w:val="18"/>
                <w:szCs w:val="18"/>
                <w:highlight w:val="yellow"/>
              </w:rPr>
              <w:t>/III</w:t>
            </w:r>
          </w:p>
          <w:p w14:paraId="57F0FDAE" w14:textId="46C403BA" w:rsidR="00F82130" w:rsidRDefault="00F82130" w:rsidP="00CC4FC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  <w:highlight w:val="yellow"/>
              </w:rPr>
              <w:t xml:space="preserve">Wilke – </w:t>
            </w:r>
            <w:r>
              <w:rPr>
                <w:rFonts w:cstheme="minorHAnsi"/>
                <w:bCs/>
                <w:sz w:val="18"/>
                <w:szCs w:val="18"/>
              </w:rPr>
              <w:t>S 57</w:t>
            </w:r>
          </w:p>
          <w:p w14:paraId="79636243" w14:textId="77777777" w:rsidR="00F82130" w:rsidRDefault="00F82130" w:rsidP="00CC4FC7">
            <w:pPr>
              <w:jc w:val="center"/>
              <w:rPr>
                <w:rFonts w:cstheme="minorHAnsi"/>
                <w:bCs/>
                <w:sz w:val="18"/>
                <w:szCs w:val="18"/>
                <w:u w:val="single"/>
              </w:rPr>
            </w:pPr>
          </w:p>
          <w:p w14:paraId="73DECCC9" w14:textId="09486D22" w:rsidR="00F82130" w:rsidRPr="00BC67A4" w:rsidRDefault="00F82130" w:rsidP="00CC4FC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C67A4">
              <w:rPr>
                <w:rFonts w:cstheme="minorHAnsi"/>
                <w:bCs/>
                <w:sz w:val="18"/>
                <w:szCs w:val="18"/>
              </w:rPr>
              <w:t>[Vertragsrecht II Fall 14: Garantievertrag, AGB-Kontrolle]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632591" w14:textId="77777777" w:rsidR="00F82130" w:rsidRPr="0075542B" w:rsidRDefault="00F82130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A510E8" w14:textId="77777777" w:rsidR="00F82130" w:rsidRPr="0075542B" w:rsidRDefault="00F82130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4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656F7" w14:textId="77777777" w:rsidR="00F82130" w:rsidRPr="0075542B" w:rsidRDefault="00F82130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F82130" w:rsidRPr="0075542B" w14:paraId="79A6B667" w14:textId="77777777" w:rsidTr="00F82130">
        <w:trPr>
          <w:trHeight w:val="835"/>
        </w:trPr>
        <w:tc>
          <w:tcPr>
            <w:tcW w:w="26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BB73BB" w14:textId="4AEEDC20" w:rsidR="00F82130" w:rsidRPr="0075542B" w:rsidRDefault="00F82130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B06970">
              <w:rPr>
                <w:rFonts w:cstheme="minorHAnsi"/>
                <w:b/>
                <w:sz w:val="14"/>
                <w:szCs w:val="14"/>
              </w:rPr>
              <w:t>12:00 bis 14:00 Uhr</w:t>
            </w:r>
          </w:p>
        </w:tc>
        <w:tc>
          <w:tcPr>
            <w:tcW w:w="59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245393AB" w14:textId="77777777" w:rsidR="00F82130" w:rsidRPr="0075542B" w:rsidRDefault="00F82130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C000"/>
          </w:tcPr>
          <w:p w14:paraId="3554CC95" w14:textId="77777777" w:rsidR="00F82130" w:rsidRPr="0075542B" w:rsidRDefault="00F82130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11393238" w14:textId="77777777" w:rsidR="00F82130" w:rsidRPr="0075542B" w:rsidRDefault="00F82130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24255828" w14:textId="214764D9" w:rsidR="00F82130" w:rsidRDefault="00F82130" w:rsidP="00CC4FC7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6A3E9C">
              <w:rPr>
                <w:rFonts w:cstheme="minorHAnsi"/>
                <w:b/>
                <w:sz w:val="18"/>
                <w:szCs w:val="18"/>
                <w:highlight w:val="yellow"/>
              </w:rPr>
              <w:t xml:space="preserve">Vertragsrecht </w:t>
            </w:r>
            <w:r>
              <w:rPr>
                <w:rFonts w:cstheme="minorHAnsi"/>
                <w:b/>
                <w:sz w:val="18"/>
                <w:szCs w:val="18"/>
                <w:highlight w:val="yellow"/>
              </w:rPr>
              <w:t>II/</w:t>
            </w:r>
            <w:r w:rsidRPr="006A3E9C">
              <w:rPr>
                <w:rFonts w:cstheme="minorHAnsi"/>
                <w:b/>
                <w:sz w:val="18"/>
                <w:szCs w:val="18"/>
                <w:highlight w:val="yellow"/>
              </w:rPr>
              <w:t>III</w:t>
            </w:r>
          </w:p>
          <w:p w14:paraId="5A4849C3" w14:textId="268681F9" w:rsidR="00F82130" w:rsidRPr="0075542B" w:rsidRDefault="00F82130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bCs/>
                <w:sz w:val="18"/>
                <w:szCs w:val="18"/>
                <w:highlight w:val="yellow"/>
              </w:rPr>
              <w:t xml:space="preserve">Wilke – </w:t>
            </w:r>
            <w:r>
              <w:rPr>
                <w:rFonts w:cstheme="minorHAnsi"/>
                <w:bCs/>
                <w:sz w:val="18"/>
                <w:szCs w:val="18"/>
              </w:rPr>
              <w:t>S 57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2429941" w14:textId="77777777" w:rsidR="00F82130" w:rsidRPr="0075542B" w:rsidRDefault="00F82130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FFE1D2A" w14:textId="77777777" w:rsidR="00F82130" w:rsidRPr="0075542B" w:rsidRDefault="00F82130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4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02B1CA33" w14:textId="77777777" w:rsidR="00F82130" w:rsidRPr="0075542B" w:rsidRDefault="00F82130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F82130" w:rsidRPr="0075542B" w14:paraId="6DABDDDD" w14:textId="77777777" w:rsidTr="00F82130">
        <w:trPr>
          <w:trHeight w:val="835"/>
        </w:trPr>
        <w:tc>
          <w:tcPr>
            <w:tcW w:w="26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6A117C" w14:textId="77777777" w:rsidR="00F82130" w:rsidRPr="00B06970" w:rsidRDefault="00F82130" w:rsidP="00CC4FC7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96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2D8C73" w14:textId="77777777" w:rsidR="00F82130" w:rsidRPr="0075542B" w:rsidRDefault="00F82130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C000"/>
          </w:tcPr>
          <w:p w14:paraId="1D71FFC8" w14:textId="77777777" w:rsidR="00F82130" w:rsidRPr="0075542B" w:rsidRDefault="00F82130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6E53A1" w14:textId="77777777" w:rsidR="00F82130" w:rsidRPr="0075542B" w:rsidRDefault="00F82130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588B1543" w14:textId="77777777" w:rsidR="00F82130" w:rsidRPr="006A3E9C" w:rsidRDefault="00F82130" w:rsidP="00CC4FC7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BB9A02" w14:textId="77777777" w:rsidR="00F82130" w:rsidRPr="0075542B" w:rsidRDefault="00F82130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10236E" w14:textId="77777777" w:rsidR="00F82130" w:rsidRPr="0075542B" w:rsidRDefault="00F82130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4" w:type="pct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C1199" w14:textId="77777777" w:rsidR="00F82130" w:rsidRPr="0075542B" w:rsidRDefault="00F82130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8C5D81" w:rsidRPr="0075542B" w14:paraId="1729C1E0" w14:textId="77777777" w:rsidTr="00C97813">
        <w:trPr>
          <w:trHeight w:val="1656"/>
        </w:trPr>
        <w:tc>
          <w:tcPr>
            <w:tcW w:w="2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EDE8D" w14:textId="0D84D085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14:00 bis 16:00 Uhr</w:t>
            </w:r>
          </w:p>
        </w:tc>
        <w:tc>
          <w:tcPr>
            <w:tcW w:w="5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9CA1E3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5130EE30" w14:textId="77777777" w:rsidR="00CC4FC7" w:rsidRDefault="00CC4FC7" w:rsidP="00CC4FC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07A43">
              <w:rPr>
                <w:rFonts w:cstheme="minorHAnsi"/>
                <w:b/>
                <w:bCs/>
                <w:sz w:val="18"/>
                <w:szCs w:val="18"/>
              </w:rPr>
              <w:t>Vertragsrecht I</w:t>
            </w:r>
          </w:p>
          <w:p w14:paraId="04FB5311" w14:textId="5D2E7E0E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8"/>
                <w:szCs w:val="18"/>
              </w:rPr>
              <w:t>Magnus – H 22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74D61432" w14:textId="77777777" w:rsidR="00CC4FC7" w:rsidRDefault="00CC4FC7" w:rsidP="00CC4FC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14A41">
              <w:rPr>
                <w:rFonts w:cstheme="minorHAnsi"/>
                <w:b/>
                <w:bCs/>
                <w:sz w:val="18"/>
                <w:szCs w:val="18"/>
              </w:rPr>
              <w:t>Besprechung Semesterklausurenkurs</w:t>
            </w:r>
          </w:p>
          <w:p w14:paraId="38AE5F3C" w14:textId="3F93830D" w:rsidR="00CC4FC7" w:rsidRPr="006A3E9C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A3E9C">
              <w:rPr>
                <w:rFonts w:cstheme="minorHAnsi"/>
                <w:sz w:val="18"/>
                <w:szCs w:val="18"/>
              </w:rPr>
              <w:t>H 22</w:t>
            </w:r>
          </w:p>
        </w:tc>
        <w:tc>
          <w:tcPr>
            <w:tcW w:w="723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885325" w14:textId="56CE8290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EA7DD2" w14:textId="4DA13E5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9B0C9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00482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C97813" w:rsidRPr="0075542B" w14:paraId="049B04AD" w14:textId="77777777" w:rsidTr="00C97813">
        <w:trPr>
          <w:trHeight w:val="828"/>
        </w:trPr>
        <w:tc>
          <w:tcPr>
            <w:tcW w:w="26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F5EC57" w14:textId="6561BB09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b/>
                <w:sz w:val="14"/>
                <w:szCs w:val="14"/>
              </w:rPr>
              <w:t>16:00 bis 18:00 Uhr</w:t>
            </w:r>
          </w:p>
        </w:tc>
        <w:tc>
          <w:tcPr>
            <w:tcW w:w="59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5C788538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64BEB51B" w14:textId="47A1FF4F" w:rsidR="00CC4FC7" w:rsidRDefault="00CC4FC7" w:rsidP="00CC4FC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Nebengebiete I – ZPO</w:t>
            </w:r>
          </w:p>
          <w:p w14:paraId="169B975A" w14:textId="0336B9FC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8"/>
                <w:szCs w:val="18"/>
              </w:rPr>
              <w:t>Magnus – H 22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0A21A6" w14:textId="038B9EEF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1B9C1DC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E4EE59E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63CBD04A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28452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8C5D81" w:rsidRPr="0075542B" w14:paraId="31D4C7CE" w14:textId="77777777" w:rsidTr="00C97813">
        <w:trPr>
          <w:trHeight w:val="828"/>
        </w:trPr>
        <w:tc>
          <w:tcPr>
            <w:tcW w:w="264" w:type="pct"/>
            <w:gridSpan w:val="4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12AAE4F" w14:textId="77777777" w:rsidR="00CC4FC7" w:rsidRDefault="00CC4FC7" w:rsidP="00CC4FC7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96" w:type="pct"/>
            <w:gridSpan w:val="4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6DE770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3C548C41" w14:textId="77777777" w:rsidR="00CC4FC7" w:rsidRDefault="00CC4FC7" w:rsidP="00CC4FC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66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7F8E6318" w14:textId="77777777" w:rsidR="00CC4FC7" w:rsidRDefault="00CC4FC7" w:rsidP="00CC4FC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52C22">
              <w:rPr>
                <w:rFonts w:cstheme="minorHAnsi"/>
                <w:b/>
                <w:bCs/>
                <w:sz w:val="18"/>
                <w:szCs w:val="18"/>
              </w:rPr>
              <w:t>Strafrecht AT</w:t>
            </w:r>
            <w:r>
              <w:rPr>
                <w:rFonts w:cstheme="minorHAnsi"/>
                <w:b/>
                <w:bCs/>
                <w:sz w:val="18"/>
                <w:szCs w:val="18"/>
              </w:rPr>
              <w:t>/StPO</w:t>
            </w:r>
          </w:p>
          <w:p w14:paraId="147C8A9B" w14:textId="77777777" w:rsidR="00CC4FC7" w:rsidRDefault="00CC4FC7" w:rsidP="00CC4F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2C22">
              <w:rPr>
                <w:rFonts w:cstheme="minorHAnsi"/>
                <w:sz w:val="18"/>
                <w:szCs w:val="18"/>
              </w:rPr>
              <w:t>Ceffinato – H 22</w:t>
            </w:r>
            <w:r>
              <w:rPr>
                <w:rFonts w:cstheme="minorHAnsi"/>
                <w:sz w:val="18"/>
                <w:szCs w:val="18"/>
              </w:rPr>
              <w:t>;</w:t>
            </w:r>
          </w:p>
          <w:p w14:paraId="08DE0B98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8"/>
                <w:szCs w:val="18"/>
              </w:rPr>
              <w:t>17:00 Uhr – 20:00 Uhr</w:t>
            </w:r>
          </w:p>
          <w:p w14:paraId="129567EB" w14:textId="77777777" w:rsidR="00CC4FC7" w:rsidRPr="0075542B" w:rsidRDefault="00CC4FC7" w:rsidP="00CC4FC7">
            <w:pPr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C04EBB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9923CA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1FEDDA5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4" w:type="pct"/>
            <w:gridSpan w:val="4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989AD93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C97813" w:rsidRPr="0075542B" w14:paraId="6D43C383" w14:textId="77777777" w:rsidTr="00C97813">
        <w:tc>
          <w:tcPr>
            <w:tcW w:w="264" w:type="pct"/>
            <w:gridSpan w:val="4"/>
            <w:shd w:val="clear" w:color="auto" w:fill="FFFFFF" w:themeFill="background1"/>
          </w:tcPr>
          <w:p w14:paraId="6956FD50" w14:textId="4FF78C14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yellow"/>
              </w:rPr>
            </w:pPr>
            <w:r w:rsidRPr="00770288">
              <w:rPr>
                <w:rFonts w:cstheme="minorHAnsi"/>
                <w:b/>
                <w:bCs/>
                <w:sz w:val="14"/>
                <w:szCs w:val="14"/>
              </w:rPr>
              <w:t>18:00 bis 20:00 Uhr</w:t>
            </w:r>
          </w:p>
        </w:tc>
        <w:tc>
          <w:tcPr>
            <w:tcW w:w="596" w:type="pct"/>
            <w:gridSpan w:val="4"/>
          </w:tcPr>
          <w:p w14:paraId="7D99A280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76" w:type="pct"/>
            <w:gridSpan w:val="2"/>
            <w:tcBorders>
              <w:right w:val="single" w:sz="8" w:space="0" w:color="auto"/>
            </w:tcBorders>
          </w:tcPr>
          <w:p w14:paraId="4E74AC37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  <w:p w14:paraId="24102E60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  <w:p w14:paraId="12B93280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  <w:p w14:paraId="6FD7E0F3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  <w:p w14:paraId="228B23FC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  <w:p w14:paraId="71C5EF75" w14:textId="31FE9059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  <w:p w14:paraId="0DF4772F" w14:textId="768CF92C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  <w:p w14:paraId="1940088B" w14:textId="48948434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  <w:p w14:paraId="04A09237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  <w:p w14:paraId="4C7BD419" w14:textId="4EF03FA1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445A181A" w14:textId="77777777" w:rsidR="00CC4FC7" w:rsidRPr="0075542B" w:rsidRDefault="00CC4FC7" w:rsidP="00CC4FC7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3" w:type="pct"/>
            <w:gridSpan w:val="3"/>
            <w:tcBorders>
              <w:left w:val="single" w:sz="8" w:space="0" w:color="auto"/>
            </w:tcBorders>
            <w:shd w:val="clear" w:color="auto" w:fill="auto"/>
          </w:tcPr>
          <w:p w14:paraId="1375E83D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1D43B198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4094AB55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4C12E11E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756CFF12" w14:textId="77777777" w:rsidR="00CC4FC7" w:rsidRDefault="00CC4FC7" w:rsidP="00CC4FC7">
            <w:pPr>
              <w:rPr>
                <w:rFonts w:cstheme="minorHAnsi"/>
                <w:sz w:val="14"/>
                <w:szCs w:val="14"/>
              </w:rPr>
            </w:pPr>
          </w:p>
          <w:p w14:paraId="01E6A007" w14:textId="0B5322A1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0" w:type="pct"/>
            <w:shd w:val="clear" w:color="auto" w:fill="auto"/>
          </w:tcPr>
          <w:p w14:paraId="340F93A1" w14:textId="59B7B7CE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1" w:type="pct"/>
          </w:tcPr>
          <w:p w14:paraId="549F46D7" w14:textId="77777777" w:rsidR="00CC4FC7" w:rsidRPr="0075542B" w:rsidRDefault="00CC4FC7" w:rsidP="00CC4FC7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4" w:type="pct"/>
            <w:gridSpan w:val="4"/>
          </w:tcPr>
          <w:p w14:paraId="7D6D82E7" w14:textId="77777777" w:rsidR="00CC4FC7" w:rsidRPr="0075542B" w:rsidRDefault="00CC4FC7" w:rsidP="00CC4FC7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8C5D81" w:rsidRPr="0075542B" w14:paraId="380DD3ED" w14:textId="77777777" w:rsidTr="00C97813">
        <w:tc>
          <w:tcPr>
            <w:tcW w:w="26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B4830B7" w14:textId="29E86683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4"/>
                <w:szCs w:val="14"/>
                <w:u w:val="single"/>
              </w:rPr>
              <w:lastRenderedPageBreak/>
              <w:t>Zeit</w:t>
            </w:r>
          </w:p>
        </w:tc>
        <w:tc>
          <w:tcPr>
            <w:tcW w:w="59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BB0727F" w14:textId="3BDA2848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Montag</w:t>
            </w:r>
          </w:p>
          <w:p w14:paraId="1B25605C" w14:textId="4311CFA8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26.12.2022</w:t>
            </w:r>
          </w:p>
        </w:tc>
        <w:tc>
          <w:tcPr>
            <w:tcW w:w="67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3EE6452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Dienstag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6B8B486C" w14:textId="59DC9246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27.12.2022</w:t>
            </w:r>
          </w:p>
          <w:p w14:paraId="59663EA2" w14:textId="77777777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6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27DC02B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Mittwoch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6D41FA00" w14:textId="3DCAA1DC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28.12.2022</w:t>
            </w:r>
          </w:p>
          <w:p w14:paraId="1720BDAD" w14:textId="77777777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2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E194A12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Donnerstag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0B3B8589" w14:textId="3F1A8514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29.12.2022</w:t>
            </w:r>
          </w:p>
          <w:p w14:paraId="057E88F4" w14:textId="77777777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258A43F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Freitag</w:t>
            </w:r>
          </w:p>
          <w:p w14:paraId="7DA1FA25" w14:textId="26792F0F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5542B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theme="minorHAnsi"/>
                <w:b/>
                <w:bCs/>
                <w:sz w:val="14"/>
                <w:szCs w:val="14"/>
              </w:rPr>
              <w:t>30.12.2022</w:t>
            </w:r>
          </w:p>
          <w:p w14:paraId="4A0667E9" w14:textId="77777777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2CD22E5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Samstag</w:t>
            </w:r>
          </w:p>
          <w:p w14:paraId="42C08F72" w14:textId="1466092A" w:rsidR="00CC4FC7" w:rsidRPr="005154BC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5154BC">
              <w:rPr>
                <w:rFonts w:cstheme="minorHAnsi"/>
                <w:b/>
                <w:sz w:val="14"/>
                <w:szCs w:val="14"/>
              </w:rPr>
              <w:t xml:space="preserve"> </w:t>
            </w:r>
            <w:r>
              <w:rPr>
                <w:rFonts w:cstheme="minorHAnsi"/>
                <w:b/>
                <w:sz w:val="14"/>
                <w:szCs w:val="14"/>
              </w:rPr>
              <w:t>31.12.2022</w:t>
            </w:r>
          </w:p>
          <w:p w14:paraId="704BE3C0" w14:textId="77777777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53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A6D26B3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 xml:space="preserve">Sonntag </w:t>
            </w:r>
          </w:p>
          <w:p w14:paraId="387274DF" w14:textId="4CB1C5F2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01.01.2023</w:t>
            </w:r>
          </w:p>
          <w:p w14:paraId="19FA72AB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8C5D81" w:rsidRPr="0075542B" w14:paraId="12BF2210" w14:textId="77777777" w:rsidTr="00C97813">
        <w:trPr>
          <w:trHeight w:val="1656"/>
        </w:trPr>
        <w:tc>
          <w:tcPr>
            <w:tcW w:w="264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52158" w14:textId="3E53411C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8:00 bis 10:00 Uhr</w:t>
            </w:r>
          </w:p>
        </w:tc>
        <w:tc>
          <w:tcPr>
            <w:tcW w:w="596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5D212E" w14:textId="3E7437D9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vorlesungsfrei</w:t>
            </w:r>
          </w:p>
        </w:tc>
        <w:tc>
          <w:tcPr>
            <w:tcW w:w="676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CED75A" w14:textId="0B8F4E36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vorlesungsfrei</w:t>
            </w:r>
          </w:p>
        </w:tc>
        <w:tc>
          <w:tcPr>
            <w:tcW w:w="766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2851EB" w14:textId="13B820F2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vorlesungsfrei</w:t>
            </w:r>
          </w:p>
        </w:tc>
        <w:tc>
          <w:tcPr>
            <w:tcW w:w="723" w:type="pct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DB5D05" w14:textId="19D4A7A7" w:rsidR="00CC4FC7" w:rsidRPr="00EB5AA5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yellow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vorlesungsfrei</w:t>
            </w:r>
          </w:p>
        </w:tc>
        <w:tc>
          <w:tcPr>
            <w:tcW w:w="720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8C4894" w14:textId="0E306CF1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vorlesungsfrei</w:t>
            </w:r>
          </w:p>
        </w:tc>
        <w:tc>
          <w:tcPr>
            <w:tcW w:w="721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C945B6" w14:textId="72D000A9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vorlesungsfrei</w:t>
            </w:r>
          </w:p>
        </w:tc>
        <w:tc>
          <w:tcPr>
            <w:tcW w:w="534" w:type="pct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418FB" w14:textId="30B64C8E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vorlesungsfrei</w:t>
            </w:r>
          </w:p>
        </w:tc>
      </w:tr>
      <w:tr w:rsidR="008C5D81" w:rsidRPr="0075542B" w14:paraId="347532E7" w14:textId="77777777" w:rsidTr="00C97813">
        <w:trPr>
          <w:trHeight w:val="1656"/>
        </w:trPr>
        <w:tc>
          <w:tcPr>
            <w:tcW w:w="2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9CAC5C" w14:textId="79FCF534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10:00 bis 12:00 Uhr</w:t>
            </w:r>
          </w:p>
        </w:tc>
        <w:tc>
          <w:tcPr>
            <w:tcW w:w="5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8D203C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71A7D55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46F00E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74428B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29B932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8B27FD1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4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DE47CC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8C5D81" w:rsidRPr="0075542B" w14:paraId="2CD70858" w14:textId="77777777" w:rsidTr="00C97813">
        <w:trPr>
          <w:trHeight w:val="1656"/>
        </w:trPr>
        <w:tc>
          <w:tcPr>
            <w:tcW w:w="2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EF2707" w14:textId="3292F5DD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B06970">
              <w:rPr>
                <w:rFonts w:cstheme="minorHAnsi"/>
                <w:b/>
                <w:sz w:val="14"/>
                <w:szCs w:val="14"/>
              </w:rPr>
              <w:t>12:00 bis 14:00 Uhr</w:t>
            </w:r>
          </w:p>
        </w:tc>
        <w:tc>
          <w:tcPr>
            <w:tcW w:w="5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CB8FA13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F5EB67E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F8BE8E6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25559F" w14:textId="19550599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45729353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78AB3D6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F220D07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4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5AC226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8C5D81" w:rsidRPr="0075542B" w14:paraId="7917DBED" w14:textId="77777777" w:rsidTr="00C97813">
        <w:trPr>
          <w:trHeight w:val="1656"/>
        </w:trPr>
        <w:tc>
          <w:tcPr>
            <w:tcW w:w="2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35CF5C" w14:textId="3B404739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14:00 bis 16:00 Uhr</w:t>
            </w:r>
          </w:p>
        </w:tc>
        <w:tc>
          <w:tcPr>
            <w:tcW w:w="5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B60BEE3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987C25D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8383EFB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D4EAD1" w14:textId="4B73BC4F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412047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4802128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4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4BB72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8C5D81" w:rsidRPr="0075542B" w14:paraId="64754969" w14:textId="77777777" w:rsidTr="00C97813">
        <w:trPr>
          <w:trHeight w:val="1656"/>
        </w:trPr>
        <w:tc>
          <w:tcPr>
            <w:tcW w:w="264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4B95C9A" w14:textId="5826D90D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b/>
                <w:sz w:val="14"/>
                <w:szCs w:val="14"/>
              </w:rPr>
              <w:t>16:00 bis 18:00 Uhr</w:t>
            </w:r>
          </w:p>
        </w:tc>
        <w:tc>
          <w:tcPr>
            <w:tcW w:w="596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622451A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BC1E963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9234704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684C4D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441CE3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D14EE0D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4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6FD74C4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C97813" w:rsidRPr="0075542B" w14:paraId="4B5577FE" w14:textId="77777777" w:rsidTr="00C97813">
        <w:tc>
          <w:tcPr>
            <w:tcW w:w="264" w:type="pct"/>
            <w:gridSpan w:val="4"/>
            <w:shd w:val="clear" w:color="auto" w:fill="FFFFFF" w:themeFill="background1"/>
          </w:tcPr>
          <w:p w14:paraId="18E8D321" w14:textId="66C5BCAC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highlight w:val="lightGray"/>
              </w:rPr>
            </w:pPr>
            <w:r w:rsidRPr="00770288">
              <w:rPr>
                <w:rFonts w:cstheme="minorHAnsi"/>
                <w:b/>
                <w:bCs/>
                <w:sz w:val="14"/>
                <w:szCs w:val="14"/>
              </w:rPr>
              <w:t>18:00 bis 20:00 Uhr</w:t>
            </w:r>
          </w:p>
        </w:tc>
        <w:tc>
          <w:tcPr>
            <w:tcW w:w="596" w:type="pct"/>
            <w:gridSpan w:val="4"/>
          </w:tcPr>
          <w:p w14:paraId="2161EC54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  <w:highlight w:val="lightGray"/>
              </w:rPr>
            </w:pPr>
          </w:p>
          <w:p w14:paraId="49063691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  <w:highlight w:val="lightGray"/>
              </w:rPr>
            </w:pPr>
          </w:p>
          <w:p w14:paraId="4E6103E2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  <w:highlight w:val="lightGray"/>
              </w:rPr>
            </w:pPr>
          </w:p>
          <w:p w14:paraId="51E0B7C6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  <w:highlight w:val="lightGray"/>
              </w:rPr>
            </w:pPr>
          </w:p>
          <w:p w14:paraId="01DCE324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  <w:highlight w:val="lightGray"/>
              </w:rPr>
            </w:pPr>
          </w:p>
          <w:p w14:paraId="068C54CD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  <w:highlight w:val="lightGray"/>
              </w:rPr>
            </w:pPr>
          </w:p>
          <w:p w14:paraId="5430C449" w14:textId="41F1E55B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  <w:highlight w:val="lightGray"/>
              </w:rPr>
            </w:pPr>
          </w:p>
          <w:p w14:paraId="77F8AE92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  <w:highlight w:val="lightGray"/>
              </w:rPr>
            </w:pPr>
          </w:p>
          <w:p w14:paraId="058801B8" w14:textId="509DE396" w:rsidR="00CC4FC7" w:rsidRPr="002E3DB8" w:rsidRDefault="00CC4FC7" w:rsidP="00CC4FC7">
            <w:pPr>
              <w:jc w:val="center"/>
              <w:rPr>
                <w:rFonts w:cstheme="minorHAnsi"/>
                <w:sz w:val="14"/>
                <w:szCs w:val="14"/>
                <w:highlight w:val="lightGray"/>
              </w:rPr>
            </w:pPr>
          </w:p>
        </w:tc>
        <w:tc>
          <w:tcPr>
            <w:tcW w:w="676" w:type="pct"/>
            <w:gridSpan w:val="2"/>
          </w:tcPr>
          <w:p w14:paraId="4DB6A26B" w14:textId="49B46F62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highlight w:val="lightGray"/>
                <w:lang w:val="en-GB"/>
              </w:rPr>
            </w:pPr>
          </w:p>
        </w:tc>
        <w:tc>
          <w:tcPr>
            <w:tcW w:w="766" w:type="pct"/>
            <w:gridSpan w:val="2"/>
          </w:tcPr>
          <w:p w14:paraId="5125F4EB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  <w:highlight w:val="lightGray"/>
              </w:rPr>
            </w:pPr>
          </w:p>
          <w:p w14:paraId="673DDC10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  <w:highlight w:val="lightGray"/>
              </w:rPr>
            </w:pPr>
          </w:p>
          <w:p w14:paraId="13046BF6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  <w:highlight w:val="lightGray"/>
              </w:rPr>
            </w:pPr>
          </w:p>
          <w:p w14:paraId="61191FB4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  <w:highlight w:val="lightGray"/>
              </w:rPr>
            </w:pPr>
          </w:p>
          <w:p w14:paraId="4EAC0260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  <w:highlight w:val="lightGray"/>
              </w:rPr>
            </w:pPr>
          </w:p>
          <w:p w14:paraId="423FBC57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  <w:highlight w:val="lightGray"/>
              </w:rPr>
            </w:pPr>
          </w:p>
          <w:p w14:paraId="1E8A170F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  <w:highlight w:val="lightGray"/>
              </w:rPr>
            </w:pPr>
          </w:p>
          <w:p w14:paraId="3E3C0B68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  <w:highlight w:val="lightGray"/>
              </w:rPr>
            </w:pPr>
          </w:p>
          <w:p w14:paraId="14560E81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  <w:highlight w:val="lightGray"/>
              </w:rPr>
            </w:pPr>
          </w:p>
          <w:p w14:paraId="7281D403" w14:textId="447727C8" w:rsidR="00CC4FC7" w:rsidRPr="0075542B" w:rsidRDefault="00CC4FC7" w:rsidP="00CC4FC7">
            <w:pPr>
              <w:rPr>
                <w:rFonts w:cstheme="minorHAnsi"/>
                <w:sz w:val="14"/>
                <w:szCs w:val="14"/>
                <w:highlight w:val="lightGray"/>
              </w:rPr>
            </w:pPr>
          </w:p>
        </w:tc>
        <w:tc>
          <w:tcPr>
            <w:tcW w:w="723" w:type="pct"/>
            <w:gridSpan w:val="3"/>
            <w:shd w:val="clear" w:color="auto" w:fill="auto"/>
          </w:tcPr>
          <w:p w14:paraId="79AF5B91" w14:textId="712F3FEB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highlight w:val="lightGray"/>
              </w:rPr>
            </w:pPr>
          </w:p>
        </w:tc>
        <w:tc>
          <w:tcPr>
            <w:tcW w:w="720" w:type="pct"/>
          </w:tcPr>
          <w:p w14:paraId="5758B9D8" w14:textId="3CB401C6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highlight w:val="lightGray"/>
              </w:rPr>
            </w:pPr>
          </w:p>
        </w:tc>
        <w:tc>
          <w:tcPr>
            <w:tcW w:w="721" w:type="pct"/>
          </w:tcPr>
          <w:p w14:paraId="01DE6A2A" w14:textId="60B4D5E1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highlight w:val="lightGray"/>
              </w:rPr>
            </w:pPr>
          </w:p>
        </w:tc>
        <w:tc>
          <w:tcPr>
            <w:tcW w:w="534" w:type="pct"/>
            <w:gridSpan w:val="4"/>
          </w:tcPr>
          <w:p w14:paraId="058F5380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highlight w:val="lightGray"/>
              </w:rPr>
            </w:pPr>
          </w:p>
          <w:p w14:paraId="668304A1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highlight w:val="lightGray"/>
              </w:rPr>
            </w:pPr>
          </w:p>
        </w:tc>
      </w:tr>
      <w:tr w:rsidR="008C5D81" w:rsidRPr="0075542B" w14:paraId="209493FC" w14:textId="77777777" w:rsidTr="00C97813">
        <w:tc>
          <w:tcPr>
            <w:tcW w:w="26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7112522" w14:textId="140549AE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4"/>
                <w:szCs w:val="14"/>
                <w:u w:val="single"/>
              </w:rPr>
              <w:lastRenderedPageBreak/>
              <w:t>Zeit</w:t>
            </w:r>
          </w:p>
        </w:tc>
        <w:tc>
          <w:tcPr>
            <w:tcW w:w="59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8E92D82" w14:textId="4BCB087B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Montag</w:t>
            </w:r>
          </w:p>
          <w:p w14:paraId="14838CBA" w14:textId="49142D05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02.01.2023</w:t>
            </w:r>
          </w:p>
        </w:tc>
        <w:tc>
          <w:tcPr>
            <w:tcW w:w="67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5BA6D67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Dienstag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2C03B3E1" w14:textId="4B953772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03.01.2023</w:t>
            </w:r>
          </w:p>
          <w:p w14:paraId="25187FB4" w14:textId="77777777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6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7E7E260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Mittwoch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55E44960" w14:textId="728C81C3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04.01.2023</w:t>
            </w:r>
          </w:p>
          <w:p w14:paraId="31DFD32C" w14:textId="77777777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2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2B51D04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Donnerstag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29272115" w14:textId="28F92F47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05.01.2023</w:t>
            </w:r>
          </w:p>
          <w:p w14:paraId="5D2CFB91" w14:textId="77777777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1BBDAD2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Freitag</w:t>
            </w:r>
          </w:p>
          <w:p w14:paraId="3EC66868" w14:textId="226C55D9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5542B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theme="minorHAnsi"/>
                <w:b/>
                <w:bCs/>
                <w:sz w:val="14"/>
                <w:szCs w:val="14"/>
              </w:rPr>
              <w:t>06.01.2023</w:t>
            </w:r>
          </w:p>
          <w:p w14:paraId="5CA02782" w14:textId="77777777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7189C3E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Samstag</w:t>
            </w:r>
          </w:p>
          <w:p w14:paraId="562EAD38" w14:textId="1DF639C1" w:rsidR="00CC4FC7" w:rsidRPr="001A0483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b/>
                <w:sz w:val="14"/>
                <w:szCs w:val="14"/>
              </w:rPr>
              <w:t>07.01.2023</w:t>
            </w:r>
          </w:p>
          <w:p w14:paraId="57B82E1C" w14:textId="77777777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53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FCDD02C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 xml:space="preserve">Sonntag </w:t>
            </w:r>
          </w:p>
          <w:p w14:paraId="25B80652" w14:textId="7C2737D1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08.01.2023</w:t>
            </w:r>
          </w:p>
          <w:p w14:paraId="1FD74591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8C5D81" w:rsidRPr="0075542B" w14:paraId="57701FC7" w14:textId="77777777" w:rsidTr="00C97813">
        <w:trPr>
          <w:trHeight w:val="1656"/>
        </w:trPr>
        <w:tc>
          <w:tcPr>
            <w:tcW w:w="264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FD6AED" w14:textId="1AF5A903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8:00 bis 10:00 Uhr</w:t>
            </w:r>
          </w:p>
        </w:tc>
        <w:tc>
          <w:tcPr>
            <w:tcW w:w="596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FBCACF" w14:textId="0F032328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vorlesungsfrei</w:t>
            </w:r>
          </w:p>
        </w:tc>
        <w:tc>
          <w:tcPr>
            <w:tcW w:w="676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A03054" w14:textId="06685C6C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vorlesungsfrei</w:t>
            </w:r>
          </w:p>
        </w:tc>
        <w:tc>
          <w:tcPr>
            <w:tcW w:w="766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6AEB24" w14:textId="6CAE591F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vorlesungsfrei</w:t>
            </w:r>
          </w:p>
        </w:tc>
        <w:tc>
          <w:tcPr>
            <w:tcW w:w="723" w:type="pct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CBC21B" w14:textId="779DFBCF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vorlesungsfrei</w:t>
            </w:r>
          </w:p>
        </w:tc>
        <w:tc>
          <w:tcPr>
            <w:tcW w:w="720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E27394" w14:textId="02D236A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vorlesungsfrei</w:t>
            </w:r>
          </w:p>
        </w:tc>
        <w:tc>
          <w:tcPr>
            <w:tcW w:w="721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978D293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4" w:type="pct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5B5441" w14:textId="5CA3B27C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  <w:highlight w:val="lightGray"/>
              </w:rPr>
            </w:pPr>
          </w:p>
          <w:p w14:paraId="5B333B20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8C5D81" w:rsidRPr="0075542B" w14:paraId="5D1CD4CF" w14:textId="77777777" w:rsidTr="00C97813">
        <w:trPr>
          <w:trHeight w:val="1656"/>
        </w:trPr>
        <w:tc>
          <w:tcPr>
            <w:tcW w:w="2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D5FF66" w14:textId="7857C57F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10:00 bis 12:00 Uhr</w:t>
            </w:r>
          </w:p>
        </w:tc>
        <w:tc>
          <w:tcPr>
            <w:tcW w:w="5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B3D1F6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38A7F0B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389713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0871B7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FF7410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E1469F2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4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31447A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8C5D81" w:rsidRPr="0075542B" w14:paraId="14684DB4" w14:textId="77777777" w:rsidTr="00C97813">
        <w:trPr>
          <w:trHeight w:val="1656"/>
        </w:trPr>
        <w:tc>
          <w:tcPr>
            <w:tcW w:w="2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6F9DE1" w14:textId="2D445C3A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B06970">
              <w:rPr>
                <w:rFonts w:cstheme="minorHAnsi"/>
                <w:b/>
                <w:sz w:val="14"/>
                <w:szCs w:val="14"/>
              </w:rPr>
              <w:t>12:00 bis 14:00 Uhr</w:t>
            </w:r>
          </w:p>
        </w:tc>
        <w:tc>
          <w:tcPr>
            <w:tcW w:w="5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F089E52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8AEAAFA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FE1DD9D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FF8AA2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4761DFB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268D158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4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33E86C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8C5D81" w:rsidRPr="0075542B" w14:paraId="75513C81" w14:textId="77777777" w:rsidTr="00C97813">
        <w:trPr>
          <w:trHeight w:val="1656"/>
        </w:trPr>
        <w:tc>
          <w:tcPr>
            <w:tcW w:w="2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BD3E40" w14:textId="2BF9256F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14:00 bis 16:00 Uhr</w:t>
            </w:r>
          </w:p>
        </w:tc>
        <w:tc>
          <w:tcPr>
            <w:tcW w:w="5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409C723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62951CC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A33CEE9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958547" w14:textId="320BEF0D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26DD52" w14:textId="52148935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505552D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4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A176A4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8C5D81" w:rsidRPr="0075542B" w14:paraId="788DD16A" w14:textId="77777777" w:rsidTr="00C97813">
        <w:trPr>
          <w:trHeight w:val="1656"/>
        </w:trPr>
        <w:tc>
          <w:tcPr>
            <w:tcW w:w="2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AA29FB" w14:textId="68386FD3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b/>
                <w:sz w:val="14"/>
                <w:szCs w:val="14"/>
              </w:rPr>
              <w:t>16:00 bis 18:00 Uhr</w:t>
            </w:r>
          </w:p>
        </w:tc>
        <w:tc>
          <w:tcPr>
            <w:tcW w:w="5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6195414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4BB718F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600632C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E9824C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88C5B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86D445F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4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E4A4A9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8C5D81" w:rsidRPr="0075542B" w14:paraId="5E65E3D8" w14:textId="77777777" w:rsidTr="00C97813">
        <w:trPr>
          <w:trHeight w:val="1656"/>
        </w:trPr>
        <w:tc>
          <w:tcPr>
            <w:tcW w:w="2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5ACC1F" w14:textId="4AE3F16B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bCs/>
                <w:sz w:val="14"/>
                <w:szCs w:val="14"/>
              </w:rPr>
              <w:t>18:00 bis 20:00 Uhr</w:t>
            </w:r>
          </w:p>
        </w:tc>
        <w:tc>
          <w:tcPr>
            <w:tcW w:w="5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355AF07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928A3B8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71D8D34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BEE90A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DFF2D13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1712943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4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48D6D1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8C5D81" w:rsidRPr="0075542B" w14:paraId="15D3071E" w14:textId="77777777" w:rsidTr="00C97813">
        <w:tc>
          <w:tcPr>
            <w:tcW w:w="26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A9F2A57" w14:textId="10E749C2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4"/>
                <w:szCs w:val="14"/>
                <w:u w:val="single"/>
              </w:rPr>
              <w:lastRenderedPageBreak/>
              <w:t>Zeit</w:t>
            </w:r>
          </w:p>
        </w:tc>
        <w:tc>
          <w:tcPr>
            <w:tcW w:w="59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835E148" w14:textId="2AA4AD75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Montag</w:t>
            </w:r>
          </w:p>
          <w:p w14:paraId="36104067" w14:textId="165CF5A0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09.01.2023</w:t>
            </w:r>
          </w:p>
        </w:tc>
        <w:tc>
          <w:tcPr>
            <w:tcW w:w="67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8838091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Dienstag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57E809A6" w14:textId="6812ACCD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10.01.2023</w:t>
            </w:r>
          </w:p>
          <w:p w14:paraId="7BC71060" w14:textId="77777777" w:rsidR="00CC4FC7" w:rsidRPr="0075542B" w:rsidRDefault="00CC4FC7" w:rsidP="00CC4FC7">
            <w:pPr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6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ECC225F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Mittwoch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184F54C8" w14:textId="45D35E02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11.01.2023</w:t>
            </w:r>
          </w:p>
          <w:p w14:paraId="36742DF6" w14:textId="77777777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2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213FDC7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Donnerstag</w:t>
            </w:r>
          </w:p>
          <w:p w14:paraId="73FB72BD" w14:textId="66384DB4" w:rsidR="00CC4FC7" w:rsidRPr="001A0483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1A0483">
              <w:rPr>
                <w:rFonts w:cstheme="minorHAnsi"/>
                <w:b/>
                <w:sz w:val="14"/>
                <w:szCs w:val="14"/>
              </w:rPr>
              <w:t xml:space="preserve"> </w:t>
            </w:r>
            <w:r>
              <w:rPr>
                <w:rFonts w:cstheme="minorHAnsi"/>
                <w:b/>
                <w:sz w:val="14"/>
                <w:szCs w:val="14"/>
              </w:rPr>
              <w:t>12.01.2023</w:t>
            </w:r>
          </w:p>
          <w:p w14:paraId="106DA663" w14:textId="77777777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994E2D4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Freitag</w:t>
            </w:r>
          </w:p>
          <w:p w14:paraId="3FCEC811" w14:textId="2CDD8C34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13.01.2023</w:t>
            </w:r>
          </w:p>
          <w:p w14:paraId="7ADE00F9" w14:textId="77777777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1D857A1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Samstag</w:t>
            </w:r>
          </w:p>
          <w:p w14:paraId="53A6890A" w14:textId="3EB729F8" w:rsidR="00CC4FC7" w:rsidRPr="001A0483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1A0483">
              <w:rPr>
                <w:rFonts w:cstheme="minorHAnsi"/>
                <w:b/>
                <w:sz w:val="14"/>
                <w:szCs w:val="14"/>
              </w:rPr>
              <w:t xml:space="preserve"> </w:t>
            </w:r>
            <w:r>
              <w:rPr>
                <w:rFonts w:cstheme="minorHAnsi"/>
                <w:b/>
                <w:sz w:val="14"/>
                <w:szCs w:val="14"/>
              </w:rPr>
              <w:t>14.01.2023</w:t>
            </w:r>
          </w:p>
          <w:p w14:paraId="36E41E66" w14:textId="77777777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53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86EF9C2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 xml:space="preserve">Sonntag </w:t>
            </w:r>
          </w:p>
          <w:p w14:paraId="047064FE" w14:textId="78465A75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15.01.2023</w:t>
            </w:r>
          </w:p>
          <w:p w14:paraId="66DF0BC2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F82130" w:rsidRPr="0075542B" w14:paraId="218A4546" w14:textId="77777777" w:rsidTr="0095483B">
        <w:trPr>
          <w:trHeight w:val="828"/>
        </w:trPr>
        <w:tc>
          <w:tcPr>
            <w:tcW w:w="264" w:type="pct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01150" w14:textId="5D61A9C3" w:rsidR="00F82130" w:rsidRPr="0075542B" w:rsidRDefault="00F82130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8:00 bis 10:00 Uhr</w:t>
            </w:r>
          </w:p>
        </w:tc>
        <w:tc>
          <w:tcPr>
            <w:tcW w:w="596" w:type="pct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3134EE8C" w14:textId="4612FBF7" w:rsidR="00F82130" w:rsidRPr="00D93716" w:rsidRDefault="00F82130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76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6B04B72" w14:textId="333415D1" w:rsidR="00F82130" w:rsidRPr="00784340" w:rsidRDefault="00F82130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66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19937483" w14:textId="77777777" w:rsidR="00F82130" w:rsidRDefault="00F82130" w:rsidP="00CC4FC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F7054">
              <w:rPr>
                <w:rFonts w:cstheme="minorHAnsi"/>
                <w:b/>
                <w:bCs/>
                <w:sz w:val="18"/>
                <w:szCs w:val="18"/>
              </w:rPr>
              <w:t>Verfassungs- und Verfassungsprozessrecht</w:t>
            </w:r>
          </w:p>
          <w:p w14:paraId="08BECE59" w14:textId="77777777" w:rsidR="00F82130" w:rsidRDefault="00F82130" w:rsidP="00CC4FC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Windthorst – S 57; </w:t>
            </w:r>
          </w:p>
          <w:p w14:paraId="6FA9A6B5" w14:textId="77777777" w:rsidR="00F82130" w:rsidRPr="0075542B" w:rsidRDefault="00F82130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8"/>
                <w:szCs w:val="18"/>
              </w:rPr>
              <w:t>8:30 Uhr - 12:30 Uhr</w:t>
            </w:r>
          </w:p>
          <w:p w14:paraId="77F2EAD9" w14:textId="77777777" w:rsidR="00F82130" w:rsidRDefault="00F82130" w:rsidP="00CC4FC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A6D58E6" w14:textId="6C14E06F" w:rsidR="00F82130" w:rsidRDefault="00F82130" w:rsidP="00CC4FC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[</w:t>
            </w:r>
            <w:r w:rsidRPr="004A45B9">
              <w:rPr>
                <w:rFonts w:cstheme="minorHAnsi"/>
                <w:sz w:val="18"/>
                <w:szCs w:val="18"/>
              </w:rPr>
              <w:t xml:space="preserve">Berufsfreiheit, </w:t>
            </w:r>
          </w:p>
          <w:p w14:paraId="2FF8662B" w14:textId="77777777" w:rsidR="00F82130" w:rsidRDefault="00F82130" w:rsidP="00CC4F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A45B9">
              <w:rPr>
                <w:rFonts w:cstheme="minorHAnsi"/>
                <w:sz w:val="18"/>
                <w:szCs w:val="18"/>
              </w:rPr>
              <w:t>Art. 12 I GG</w:t>
            </w:r>
            <w:r>
              <w:rPr>
                <w:rFonts w:cstheme="minorHAnsi"/>
                <w:sz w:val="18"/>
                <w:szCs w:val="18"/>
              </w:rPr>
              <w:t xml:space="preserve">; </w:t>
            </w:r>
          </w:p>
          <w:p w14:paraId="444B4568" w14:textId="677447B3" w:rsidR="00F82130" w:rsidRPr="0075542B" w:rsidRDefault="00F82130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4A45B9">
              <w:rPr>
                <w:rFonts w:cstheme="minorHAnsi"/>
                <w:sz w:val="18"/>
                <w:szCs w:val="18"/>
              </w:rPr>
              <w:t>EU-Grundfreiheiten</w:t>
            </w:r>
            <w:r>
              <w:rPr>
                <w:rFonts w:cstheme="minorHAnsi"/>
                <w:sz w:val="18"/>
                <w:szCs w:val="18"/>
              </w:rPr>
              <w:t>]</w:t>
            </w:r>
          </w:p>
        </w:tc>
        <w:tc>
          <w:tcPr>
            <w:tcW w:w="723" w:type="pct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6B27D54" w14:textId="77777777" w:rsidR="00F82130" w:rsidRPr="0075542B" w:rsidRDefault="00F82130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0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87EAB1F" w14:textId="77777777" w:rsidR="00F82130" w:rsidRPr="0075542B" w:rsidRDefault="00F82130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E77B987" w14:textId="77777777" w:rsidR="00F82130" w:rsidRPr="0075542B" w:rsidRDefault="00F82130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4" w:type="pct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2152DC9" w14:textId="77777777" w:rsidR="00F82130" w:rsidRPr="0075542B" w:rsidRDefault="00F82130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F82130" w:rsidRPr="0075542B" w14:paraId="6DAC1FD3" w14:textId="77777777" w:rsidTr="0095483B">
        <w:trPr>
          <w:trHeight w:val="828"/>
        </w:trPr>
        <w:tc>
          <w:tcPr>
            <w:tcW w:w="26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6E5515" w14:textId="77777777" w:rsidR="00F82130" w:rsidRPr="00770288" w:rsidRDefault="00F82130" w:rsidP="00CC4FC7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96" w:type="pct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44C2C844" w14:textId="3184B957" w:rsidR="00F82130" w:rsidRPr="00D93716" w:rsidRDefault="00F82130" w:rsidP="00276C6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76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89B709" w14:textId="77777777" w:rsidR="00F82130" w:rsidRPr="00784340" w:rsidRDefault="00F82130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613FC868" w14:textId="13BDB3DB" w:rsidR="00F82130" w:rsidRPr="00CF7054" w:rsidRDefault="00F82130" w:rsidP="00CC4FC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23" w:type="pct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F82C99" w14:textId="77777777" w:rsidR="00F82130" w:rsidRPr="0075542B" w:rsidRDefault="00F82130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3DC39" w14:textId="77777777" w:rsidR="00F82130" w:rsidRPr="0075542B" w:rsidRDefault="00F82130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B3F9C98" w14:textId="77777777" w:rsidR="00F82130" w:rsidRDefault="00F82130" w:rsidP="00CC4FC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C4FC7">
              <w:rPr>
                <w:rFonts w:cstheme="minorHAnsi"/>
                <w:b/>
                <w:bCs/>
                <w:sz w:val="18"/>
                <w:szCs w:val="18"/>
              </w:rPr>
              <w:t>Europarecht</w:t>
            </w:r>
          </w:p>
          <w:p w14:paraId="226736E2" w14:textId="77777777" w:rsidR="00F82130" w:rsidRDefault="00F82130" w:rsidP="00CC4FC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Schübel-Pfister – H 22;</w:t>
            </w:r>
          </w:p>
          <w:p w14:paraId="6CB13066" w14:textId="77777777" w:rsidR="00F82130" w:rsidRPr="00CC4FC7" w:rsidRDefault="00F82130" w:rsidP="00CC4FC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CC4FC7">
              <w:rPr>
                <w:rFonts w:cstheme="minorHAnsi"/>
                <w:sz w:val="18"/>
                <w:szCs w:val="18"/>
              </w:rPr>
              <w:t>9:00 Uhr – ca. 15:00 Uhr</w:t>
            </w:r>
          </w:p>
          <w:p w14:paraId="2FB44D1A" w14:textId="77777777" w:rsidR="00F82130" w:rsidRPr="0075542B" w:rsidRDefault="00F82130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EA27B" w14:textId="77777777" w:rsidR="00F82130" w:rsidRPr="0075542B" w:rsidRDefault="00F82130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8C5D81" w:rsidRPr="0075542B" w14:paraId="371AAC26" w14:textId="77777777" w:rsidTr="0095483B">
        <w:trPr>
          <w:trHeight w:val="1656"/>
        </w:trPr>
        <w:tc>
          <w:tcPr>
            <w:tcW w:w="2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F271E" w14:textId="5A4091D8" w:rsidR="00276C67" w:rsidRPr="0075542B" w:rsidRDefault="00276C6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10:00 bis 12:00 Uhr</w:t>
            </w:r>
          </w:p>
        </w:tc>
        <w:tc>
          <w:tcPr>
            <w:tcW w:w="596" w:type="pct"/>
            <w:gridSpan w:val="4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124C993F" w14:textId="77777777" w:rsidR="00276C67" w:rsidRPr="0075542B" w:rsidRDefault="00276C6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9FB65E" w14:textId="77777777" w:rsidR="00276C67" w:rsidRPr="0075542B" w:rsidRDefault="00276C6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4D23FBA1" w14:textId="7B7057B5" w:rsidR="00276C67" w:rsidRPr="004A45B9" w:rsidRDefault="00276C67" w:rsidP="00CC4FC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3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0AA16525" w14:textId="6BC00496" w:rsidR="00276C67" w:rsidRDefault="00276C67" w:rsidP="00CC4FC7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6A3E9C">
              <w:rPr>
                <w:rFonts w:cstheme="minorHAnsi"/>
                <w:b/>
                <w:sz w:val="18"/>
                <w:szCs w:val="18"/>
                <w:highlight w:val="yellow"/>
              </w:rPr>
              <w:t>Vertragsrecht II</w:t>
            </w:r>
            <w:r>
              <w:rPr>
                <w:rFonts w:cstheme="minorHAnsi"/>
                <w:b/>
                <w:sz w:val="18"/>
                <w:szCs w:val="18"/>
                <w:highlight w:val="yellow"/>
              </w:rPr>
              <w:t>/III</w:t>
            </w:r>
          </w:p>
          <w:p w14:paraId="1E70BD58" w14:textId="68B6BE8D" w:rsidR="00276C67" w:rsidRDefault="00276C67" w:rsidP="00CC4FC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  <w:highlight w:val="yellow"/>
              </w:rPr>
              <w:t xml:space="preserve">Wilke – </w:t>
            </w:r>
            <w:r>
              <w:rPr>
                <w:rFonts w:cstheme="minorHAnsi"/>
                <w:bCs/>
                <w:sz w:val="18"/>
                <w:szCs w:val="18"/>
              </w:rPr>
              <w:t>S 57</w:t>
            </w:r>
          </w:p>
          <w:p w14:paraId="755248E3" w14:textId="77777777" w:rsidR="00276C67" w:rsidRDefault="00276C6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  <w:p w14:paraId="78793444" w14:textId="780DF689" w:rsidR="00276C67" w:rsidRPr="00ED5B47" w:rsidRDefault="00276C67" w:rsidP="00CC4FC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ED5B47">
              <w:rPr>
                <w:rFonts w:cstheme="minorHAnsi"/>
                <w:sz w:val="18"/>
                <w:szCs w:val="18"/>
              </w:rPr>
              <w:t>[Vertragsrecht III Fall 4</w:t>
            </w:r>
            <w:r>
              <w:rPr>
                <w:rFonts w:cstheme="minorHAnsi"/>
                <w:sz w:val="18"/>
                <w:szCs w:val="18"/>
              </w:rPr>
              <w:t>:  I</w:t>
            </w:r>
            <w:r w:rsidRPr="00ED5B47">
              <w:rPr>
                <w:rFonts w:cstheme="minorHAnsi"/>
                <w:sz w:val="18"/>
                <w:szCs w:val="18"/>
              </w:rPr>
              <w:t>nzahlungnahme eines Kfz]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6FA4E" w14:textId="77777777" w:rsidR="00276C67" w:rsidRPr="0075542B" w:rsidRDefault="00276C6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E4D67DD" w14:textId="77777777" w:rsidR="00276C67" w:rsidRPr="0075542B" w:rsidRDefault="00276C6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667D8" w14:textId="77777777" w:rsidR="00276C67" w:rsidRPr="0075542B" w:rsidRDefault="00276C6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8C5D81" w:rsidRPr="0075542B" w14:paraId="7193192B" w14:textId="77777777" w:rsidTr="0095483B">
        <w:trPr>
          <w:trHeight w:val="835"/>
        </w:trPr>
        <w:tc>
          <w:tcPr>
            <w:tcW w:w="26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8C02A" w14:textId="1942A86F" w:rsidR="00276C67" w:rsidRPr="0075542B" w:rsidRDefault="00276C6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B06970">
              <w:rPr>
                <w:rFonts w:cstheme="minorHAnsi"/>
                <w:b/>
                <w:sz w:val="14"/>
                <w:szCs w:val="14"/>
              </w:rPr>
              <w:t>12:00 bis 14:00 Uhr</w:t>
            </w:r>
          </w:p>
        </w:tc>
        <w:tc>
          <w:tcPr>
            <w:tcW w:w="596" w:type="pct"/>
            <w:gridSpan w:val="4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3750CA46" w14:textId="77777777" w:rsidR="00276C67" w:rsidRPr="0075542B" w:rsidRDefault="00276C6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16CB00E" w14:textId="77777777" w:rsidR="00276C67" w:rsidRPr="0075542B" w:rsidRDefault="00276C6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31AACDA6" w14:textId="77777777" w:rsidR="00276C67" w:rsidRPr="0075542B" w:rsidRDefault="00276C6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0025C95E" w14:textId="3520AE96" w:rsidR="00276C67" w:rsidRDefault="00276C67" w:rsidP="00CC4FC7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6A3E9C">
              <w:rPr>
                <w:rFonts w:cstheme="minorHAnsi"/>
                <w:b/>
                <w:sz w:val="18"/>
                <w:szCs w:val="18"/>
                <w:highlight w:val="yellow"/>
              </w:rPr>
              <w:t xml:space="preserve">Vertragsrecht </w:t>
            </w:r>
            <w:r>
              <w:rPr>
                <w:rFonts w:cstheme="minorHAnsi"/>
                <w:b/>
                <w:sz w:val="18"/>
                <w:szCs w:val="18"/>
                <w:highlight w:val="yellow"/>
              </w:rPr>
              <w:t>II/</w:t>
            </w:r>
            <w:r w:rsidRPr="006A3E9C">
              <w:rPr>
                <w:rFonts w:cstheme="minorHAnsi"/>
                <w:b/>
                <w:sz w:val="18"/>
                <w:szCs w:val="18"/>
                <w:highlight w:val="yellow"/>
              </w:rPr>
              <w:t>III</w:t>
            </w:r>
          </w:p>
          <w:p w14:paraId="1CDB7434" w14:textId="7724D9F4" w:rsidR="00276C67" w:rsidRDefault="00276C67" w:rsidP="00CC4FC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  <w:highlight w:val="yellow"/>
              </w:rPr>
              <w:t xml:space="preserve">Wilke – </w:t>
            </w:r>
            <w:r>
              <w:rPr>
                <w:rFonts w:cstheme="minorHAnsi"/>
                <w:bCs/>
                <w:sz w:val="18"/>
                <w:szCs w:val="18"/>
              </w:rPr>
              <w:t>S 57</w:t>
            </w:r>
          </w:p>
          <w:p w14:paraId="38B67958" w14:textId="77777777" w:rsidR="00276C67" w:rsidRDefault="00276C6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  <w:p w14:paraId="00A01481" w14:textId="170A3776" w:rsidR="00276C67" w:rsidRPr="00ED5B47" w:rsidRDefault="00276C67" w:rsidP="00CC4FC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ED5B47">
              <w:rPr>
                <w:rFonts w:cstheme="minorHAnsi"/>
                <w:sz w:val="18"/>
                <w:szCs w:val="18"/>
              </w:rPr>
              <w:t>[</w:t>
            </w:r>
            <w:r>
              <w:rPr>
                <w:rFonts w:cstheme="minorHAnsi"/>
                <w:sz w:val="18"/>
                <w:szCs w:val="18"/>
              </w:rPr>
              <w:t xml:space="preserve">zusätzlich über Screencast – </w:t>
            </w:r>
            <w:r w:rsidRPr="00ED5B47">
              <w:rPr>
                <w:rFonts w:cstheme="minorHAnsi"/>
                <w:sz w:val="18"/>
                <w:szCs w:val="18"/>
              </w:rPr>
              <w:t>Vertragsrecht II Fall 5</w:t>
            </w:r>
            <w:r>
              <w:rPr>
                <w:rFonts w:cstheme="minorHAnsi"/>
                <w:sz w:val="18"/>
                <w:szCs w:val="18"/>
              </w:rPr>
              <w:t xml:space="preserve">: </w:t>
            </w:r>
            <w:r w:rsidRPr="00ED5B47">
              <w:rPr>
                <w:rFonts w:cstheme="minorHAnsi"/>
                <w:sz w:val="18"/>
                <w:szCs w:val="18"/>
              </w:rPr>
              <w:t>Leistung an Erfüllungs statt, Aufrechnung]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183F3903" w14:textId="77777777" w:rsidR="00276C67" w:rsidRPr="0075542B" w:rsidRDefault="00276C6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C7AD8A5" w14:textId="77777777" w:rsidR="00276C67" w:rsidRPr="0075542B" w:rsidRDefault="00276C6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D60BE5" w14:textId="77777777" w:rsidR="00276C67" w:rsidRPr="0075542B" w:rsidRDefault="00276C6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8C5D81" w:rsidRPr="0075542B" w14:paraId="5736A213" w14:textId="77777777" w:rsidTr="0095483B">
        <w:trPr>
          <w:trHeight w:val="835"/>
        </w:trPr>
        <w:tc>
          <w:tcPr>
            <w:tcW w:w="26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DA4BF2" w14:textId="77777777" w:rsidR="00276C67" w:rsidRPr="00B06970" w:rsidRDefault="00276C67" w:rsidP="00CC4FC7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96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A06BE4" w14:textId="77777777" w:rsidR="00276C67" w:rsidRPr="0075542B" w:rsidRDefault="00276C6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57CFA9" w14:textId="77777777" w:rsidR="00276C67" w:rsidRPr="0075542B" w:rsidRDefault="00276C6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C66B53" w14:textId="77777777" w:rsidR="00276C67" w:rsidRPr="0075542B" w:rsidRDefault="00276C6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54101C67" w14:textId="77777777" w:rsidR="00276C67" w:rsidRPr="006A3E9C" w:rsidRDefault="00276C67" w:rsidP="00CC4FC7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E7FAD" w14:textId="77777777" w:rsidR="00276C67" w:rsidRPr="0075542B" w:rsidRDefault="00276C6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214C4AB" w14:textId="77777777" w:rsidR="00276C67" w:rsidRPr="0075542B" w:rsidRDefault="00276C6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C9D680" w14:textId="77777777" w:rsidR="00276C67" w:rsidRPr="0075542B" w:rsidRDefault="00276C6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8C5D81" w:rsidRPr="0075542B" w14:paraId="1182DF6D" w14:textId="77777777" w:rsidTr="0095483B">
        <w:trPr>
          <w:trHeight w:val="828"/>
        </w:trPr>
        <w:tc>
          <w:tcPr>
            <w:tcW w:w="26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A99A0" w14:textId="101DD0FE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14:00 bis 16:00 Uhr</w:t>
            </w:r>
          </w:p>
        </w:tc>
        <w:tc>
          <w:tcPr>
            <w:tcW w:w="59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904649F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00"/>
          </w:tcPr>
          <w:p w14:paraId="5BA6B806" w14:textId="77777777" w:rsidR="00CC4FC7" w:rsidRDefault="00CC4FC7" w:rsidP="00CC4FC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07A43">
              <w:rPr>
                <w:rFonts w:cstheme="minorHAnsi"/>
                <w:b/>
                <w:bCs/>
                <w:sz w:val="18"/>
                <w:szCs w:val="18"/>
              </w:rPr>
              <w:t>Vertragsrecht I</w:t>
            </w:r>
          </w:p>
          <w:p w14:paraId="2894E4E8" w14:textId="25EEAF53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8"/>
                <w:szCs w:val="18"/>
              </w:rPr>
              <w:t>Magnus – H 22</w:t>
            </w:r>
          </w:p>
        </w:tc>
        <w:tc>
          <w:tcPr>
            <w:tcW w:w="7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731E5425" w14:textId="2DBEEF4D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D8F14A9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168A39A" w14:textId="77777777" w:rsidR="00CC4FC7" w:rsidRPr="00C330EA" w:rsidRDefault="00CC4FC7" w:rsidP="00CC4FC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0EA">
              <w:rPr>
                <w:rFonts w:cstheme="minorHAnsi"/>
                <w:b/>
                <w:bCs/>
                <w:sz w:val="18"/>
                <w:szCs w:val="18"/>
              </w:rPr>
              <w:t>Semesterklausurenkurs</w:t>
            </w:r>
          </w:p>
          <w:p w14:paraId="2518961A" w14:textId="6F6750E5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8"/>
                <w:szCs w:val="18"/>
              </w:rPr>
              <w:t>Öffentliches Recht</w:t>
            </w:r>
            <w:r w:rsidRPr="00C330EA">
              <w:rPr>
                <w:rFonts w:cstheme="minorHAnsi"/>
                <w:sz w:val="18"/>
                <w:szCs w:val="18"/>
              </w:rPr>
              <w:t xml:space="preserve"> – S 57</w:t>
            </w: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B431CEA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92310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8C5D81" w:rsidRPr="0075542B" w14:paraId="25235D66" w14:textId="77777777" w:rsidTr="00C97813">
        <w:trPr>
          <w:trHeight w:val="828"/>
        </w:trPr>
        <w:tc>
          <w:tcPr>
            <w:tcW w:w="26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F6C5F" w14:textId="77777777" w:rsidR="00CC4FC7" w:rsidRPr="00770288" w:rsidRDefault="00CC4FC7" w:rsidP="00CC4FC7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96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8AD64A2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FA78CF" w14:textId="77777777" w:rsidR="00CC4FC7" w:rsidRPr="00207A43" w:rsidRDefault="00CC4FC7" w:rsidP="00CC4FC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F994DD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D098E9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5B86E614" w14:textId="77777777" w:rsidR="00CC4FC7" w:rsidRPr="00C330EA" w:rsidRDefault="00CC4FC7" w:rsidP="00CC4FC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1357963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4" w:type="pct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7EA8EC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8C5D81" w:rsidRPr="0075542B" w14:paraId="1035D84B" w14:textId="77777777" w:rsidTr="00C97813">
        <w:trPr>
          <w:trHeight w:val="828"/>
        </w:trPr>
        <w:tc>
          <w:tcPr>
            <w:tcW w:w="26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D1095" w14:textId="573004E3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b/>
                <w:sz w:val="14"/>
                <w:szCs w:val="14"/>
              </w:rPr>
              <w:t>16:00 bis 18:00 Uhr</w:t>
            </w:r>
          </w:p>
        </w:tc>
        <w:tc>
          <w:tcPr>
            <w:tcW w:w="59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4020637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65899E9C" w14:textId="5FAEC8E6" w:rsidR="00CC4FC7" w:rsidRDefault="00CC4FC7" w:rsidP="00CC4FC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Nebengebiete I – ZPO</w:t>
            </w:r>
          </w:p>
          <w:p w14:paraId="2CB5168B" w14:textId="6B96AB00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8"/>
                <w:szCs w:val="18"/>
              </w:rPr>
              <w:t>Magnus – H 22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2E8C91" w14:textId="0066D1CF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6D367C0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173FF8C2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C36F34F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4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320E675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8C5D81" w:rsidRPr="0075542B" w14:paraId="049B1A75" w14:textId="77777777" w:rsidTr="00C97813">
        <w:trPr>
          <w:trHeight w:val="828"/>
        </w:trPr>
        <w:tc>
          <w:tcPr>
            <w:tcW w:w="264" w:type="pct"/>
            <w:gridSpan w:val="4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23C957D" w14:textId="77777777" w:rsidR="00CC4FC7" w:rsidRDefault="00CC4FC7" w:rsidP="00CC4FC7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96" w:type="pct"/>
            <w:gridSpan w:val="4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93F85FE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45045A36" w14:textId="77777777" w:rsidR="00CC4FC7" w:rsidRDefault="00CC4FC7" w:rsidP="00CC4FC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66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496F6AEF" w14:textId="77777777" w:rsidR="00CC4FC7" w:rsidRDefault="00CC4FC7" w:rsidP="00CC4FC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52C22">
              <w:rPr>
                <w:rFonts w:cstheme="minorHAnsi"/>
                <w:b/>
                <w:bCs/>
                <w:sz w:val="18"/>
                <w:szCs w:val="18"/>
              </w:rPr>
              <w:t>Strafrecht AT</w:t>
            </w:r>
            <w:r>
              <w:rPr>
                <w:rFonts w:cstheme="minorHAnsi"/>
                <w:b/>
                <w:bCs/>
                <w:sz w:val="18"/>
                <w:szCs w:val="18"/>
              </w:rPr>
              <w:t>/StPO</w:t>
            </w:r>
          </w:p>
          <w:p w14:paraId="52662CD0" w14:textId="77777777" w:rsidR="00CC4FC7" w:rsidRDefault="00CC4FC7" w:rsidP="00CC4F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2C22">
              <w:rPr>
                <w:rFonts w:cstheme="minorHAnsi"/>
                <w:sz w:val="18"/>
                <w:szCs w:val="18"/>
              </w:rPr>
              <w:t>Ceffinato – H 22</w:t>
            </w:r>
            <w:r>
              <w:rPr>
                <w:rFonts w:cstheme="minorHAnsi"/>
                <w:sz w:val="18"/>
                <w:szCs w:val="18"/>
              </w:rPr>
              <w:t>;</w:t>
            </w:r>
          </w:p>
          <w:p w14:paraId="34D2072C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8"/>
                <w:szCs w:val="18"/>
              </w:rPr>
              <w:t>17:00 Uhr – 20:00 Uhr</w:t>
            </w:r>
          </w:p>
          <w:p w14:paraId="5063416D" w14:textId="77777777" w:rsidR="00CC4FC7" w:rsidRDefault="00CC4FC7" w:rsidP="00CC4FC7">
            <w:pPr>
              <w:rPr>
                <w:rFonts w:cstheme="minorHAnsi"/>
                <w:sz w:val="14"/>
                <w:szCs w:val="14"/>
              </w:rPr>
            </w:pPr>
          </w:p>
          <w:p w14:paraId="0AD1C64C" w14:textId="77777777" w:rsidR="00CC4FC7" w:rsidRDefault="00CC4FC7" w:rsidP="00CC4FC7">
            <w:pPr>
              <w:rPr>
                <w:rFonts w:cstheme="minorHAnsi"/>
                <w:sz w:val="14"/>
                <w:szCs w:val="14"/>
              </w:rPr>
            </w:pPr>
          </w:p>
          <w:p w14:paraId="2CB100F7" w14:textId="77777777" w:rsidR="00CC4FC7" w:rsidRDefault="00CC4FC7" w:rsidP="00CC4FC7">
            <w:pPr>
              <w:rPr>
                <w:rFonts w:cstheme="minorHAnsi"/>
                <w:sz w:val="14"/>
                <w:szCs w:val="14"/>
              </w:rPr>
            </w:pPr>
          </w:p>
          <w:p w14:paraId="1D7ED5C8" w14:textId="77777777" w:rsidR="00CC4FC7" w:rsidRDefault="00CC4FC7" w:rsidP="00CC4FC7">
            <w:pPr>
              <w:rPr>
                <w:rFonts w:cstheme="minorHAnsi"/>
                <w:sz w:val="14"/>
                <w:szCs w:val="14"/>
              </w:rPr>
            </w:pPr>
          </w:p>
          <w:p w14:paraId="25DC092A" w14:textId="77777777" w:rsidR="00CC4FC7" w:rsidRDefault="00CC4FC7" w:rsidP="00CC4FC7">
            <w:pPr>
              <w:rPr>
                <w:rFonts w:cstheme="minorHAnsi"/>
                <w:sz w:val="14"/>
                <w:szCs w:val="14"/>
              </w:rPr>
            </w:pPr>
          </w:p>
          <w:p w14:paraId="055849E2" w14:textId="77777777" w:rsidR="00CC4FC7" w:rsidRDefault="00CC4FC7" w:rsidP="00CC4FC7">
            <w:pPr>
              <w:rPr>
                <w:rFonts w:cstheme="minorHAnsi"/>
                <w:sz w:val="14"/>
                <w:szCs w:val="14"/>
              </w:rPr>
            </w:pPr>
          </w:p>
          <w:p w14:paraId="39F57285" w14:textId="77777777" w:rsidR="00CC4FC7" w:rsidRDefault="00CC4FC7" w:rsidP="00CC4FC7">
            <w:pPr>
              <w:rPr>
                <w:rFonts w:cstheme="minorHAnsi"/>
                <w:sz w:val="14"/>
                <w:szCs w:val="14"/>
                <w:u w:val="single"/>
              </w:rPr>
            </w:pPr>
          </w:p>
          <w:p w14:paraId="15A93B71" w14:textId="77777777" w:rsidR="00CC4FC7" w:rsidRDefault="00CC4FC7" w:rsidP="00CC4FC7">
            <w:pPr>
              <w:rPr>
                <w:rFonts w:cstheme="minorHAnsi"/>
                <w:sz w:val="14"/>
                <w:szCs w:val="14"/>
                <w:u w:val="single"/>
              </w:rPr>
            </w:pPr>
          </w:p>
          <w:p w14:paraId="55CBF245" w14:textId="77777777" w:rsidR="00CC4FC7" w:rsidRDefault="00CC4FC7" w:rsidP="00CC4FC7">
            <w:pPr>
              <w:rPr>
                <w:rFonts w:cstheme="minorHAnsi"/>
                <w:sz w:val="14"/>
                <w:szCs w:val="14"/>
                <w:u w:val="single"/>
              </w:rPr>
            </w:pPr>
          </w:p>
          <w:p w14:paraId="61D19914" w14:textId="77777777" w:rsidR="00CC4FC7" w:rsidRDefault="00CC4FC7" w:rsidP="00CC4FC7">
            <w:pPr>
              <w:rPr>
                <w:rFonts w:cstheme="minorHAnsi"/>
                <w:sz w:val="14"/>
                <w:szCs w:val="14"/>
                <w:u w:val="single"/>
              </w:rPr>
            </w:pPr>
          </w:p>
          <w:p w14:paraId="53059A8A" w14:textId="0C1A2387" w:rsidR="00CC4FC7" w:rsidRPr="0075542B" w:rsidRDefault="00CC4FC7" w:rsidP="00CC4FC7">
            <w:pPr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068091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297F0BC0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9F28CC2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4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90EB74F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8C5D81" w:rsidRPr="0075542B" w14:paraId="2E7F26DE" w14:textId="77777777" w:rsidTr="00C97813">
        <w:tc>
          <w:tcPr>
            <w:tcW w:w="264" w:type="pct"/>
            <w:gridSpan w:val="4"/>
            <w:shd w:val="clear" w:color="auto" w:fill="FFFFFF" w:themeFill="background1"/>
          </w:tcPr>
          <w:p w14:paraId="0DD74805" w14:textId="25B17508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70288">
              <w:rPr>
                <w:rFonts w:cstheme="minorHAnsi"/>
                <w:b/>
                <w:bCs/>
                <w:sz w:val="14"/>
                <w:szCs w:val="14"/>
              </w:rPr>
              <w:t>18:00 bis 20:00 Uhr</w:t>
            </w:r>
          </w:p>
        </w:tc>
        <w:tc>
          <w:tcPr>
            <w:tcW w:w="596" w:type="pct"/>
            <w:gridSpan w:val="4"/>
          </w:tcPr>
          <w:p w14:paraId="5BC4C41E" w14:textId="2DBB8482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26A491E9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127E5769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13EC20BA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64B04148" w14:textId="1D2B9DF1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2D56EEDC" w14:textId="7B162C42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1CACE4FA" w14:textId="2FD90E2F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3501DFDD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58C54C75" w14:textId="341B7A32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76" w:type="pct"/>
            <w:gridSpan w:val="2"/>
            <w:tcBorders>
              <w:right w:val="single" w:sz="8" w:space="0" w:color="auto"/>
            </w:tcBorders>
          </w:tcPr>
          <w:p w14:paraId="192461C4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5EB9F544" w14:textId="23B06927" w:rsidR="00CC4FC7" w:rsidRPr="0075542B" w:rsidRDefault="00CC4FC7" w:rsidP="00CC4FC7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C4BEEB4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38115A50" w14:textId="77777777" w:rsidR="00CC4FC7" w:rsidRPr="0075542B" w:rsidRDefault="00CC4FC7" w:rsidP="00CC4FC7">
            <w:pPr>
              <w:rPr>
                <w:rFonts w:cstheme="minorHAnsi"/>
                <w:sz w:val="14"/>
                <w:szCs w:val="14"/>
              </w:rPr>
            </w:pPr>
          </w:p>
          <w:p w14:paraId="0CC290B3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1253F534" w14:textId="67E4158C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1" w:type="pct"/>
            <w:tcBorders>
              <w:left w:val="single" w:sz="8" w:space="0" w:color="auto"/>
            </w:tcBorders>
          </w:tcPr>
          <w:p w14:paraId="39F282AA" w14:textId="77777777" w:rsidR="00CC4FC7" w:rsidRPr="0075542B" w:rsidRDefault="00CC4FC7" w:rsidP="00CC4FC7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4" w:type="pct"/>
            <w:gridSpan w:val="4"/>
          </w:tcPr>
          <w:p w14:paraId="278B8522" w14:textId="77777777" w:rsidR="00CC4FC7" w:rsidRPr="0075542B" w:rsidRDefault="00CC4FC7" w:rsidP="00CC4FC7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8C5D81" w:rsidRPr="0075542B" w14:paraId="69485653" w14:textId="77777777" w:rsidTr="00C97813">
        <w:tc>
          <w:tcPr>
            <w:tcW w:w="264" w:type="pct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151058F" w14:textId="3A66B2D4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4"/>
                <w:szCs w:val="14"/>
                <w:u w:val="single"/>
              </w:rPr>
              <w:lastRenderedPageBreak/>
              <w:t>Zeit</w:t>
            </w:r>
          </w:p>
        </w:tc>
        <w:tc>
          <w:tcPr>
            <w:tcW w:w="59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F02F15B" w14:textId="234D8E18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Montag</w:t>
            </w:r>
          </w:p>
          <w:p w14:paraId="0EF220AE" w14:textId="0135597D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16.01.2023</w:t>
            </w:r>
          </w:p>
        </w:tc>
        <w:tc>
          <w:tcPr>
            <w:tcW w:w="67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9DC66E9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Dienstag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1764DF39" w14:textId="5F00F08E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17.01.2023</w:t>
            </w:r>
          </w:p>
          <w:p w14:paraId="13D45AD0" w14:textId="77777777" w:rsidR="00CC4FC7" w:rsidRPr="0075542B" w:rsidRDefault="00CC4FC7" w:rsidP="00CC4FC7">
            <w:pPr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6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4AC8D84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Mittwoch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7ABDE461" w14:textId="433053E9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18.01.2023</w:t>
            </w:r>
          </w:p>
          <w:p w14:paraId="61EF5EDD" w14:textId="77777777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2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717276B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Donnerstag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0E4FF344" w14:textId="70E8FABC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19.01.2023</w:t>
            </w:r>
          </w:p>
          <w:p w14:paraId="2C341E71" w14:textId="77777777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680AB5E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Freitag</w:t>
            </w:r>
          </w:p>
          <w:p w14:paraId="713B1893" w14:textId="41AB56CD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5542B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theme="minorHAnsi"/>
                <w:b/>
                <w:bCs/>
                <w:sz w:val="14"/>
                <w:szCs w:val="14"/>
              </w:rPr>
              <w:t>20.01.2023</w:t>
            </w:r>
          </w:p>
          <w:p w14:paraId="032AC108" w14:textId="77777777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A3C0CAD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Samstag</w:t>
            </w:r>
          </w:p>
          <w:p w14:paraId="0CBF083E" w14:textId="3FC49266" w:rsidR="00CC4FC7" w:rsidRPr="00FF2FB8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21.01.2023</w:t>
            </w:r>
          </w:p>
          <w:p w14:paraId="17ABF044" w14:textId="77777777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53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A2D2DF4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 xml:space="preserve">Sonntag </w:t>
            </w:r>
          </w:p>
          <w:p w14:paraId="7248CDE4" w14:textId="411858EA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22.01.2023</w:t>
            </w:r>
          </w:p>
          <w:p w14:paraId="6E0FA560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015BC1" w:rsidRPr="0075542B" w14:paraId="42671457" w14:textId="77777777" w:rsidTr="00015BC1">
        <w:trPr>
          <w:trHeight w:val="1347"/>
        </w:trPr>
        <w:tc>
          <w:tcPr>
            <w:tcW w:w="264" w:type="pct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AB7150" w14:textId="06BA773C" w:rsidR="00015BC1" w:rsidRPr="0075542B" w:rsidRDefault="00015BC1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8:00 bis 10:00 Uhr</w:t>
            </w:r>
          </w:p>
        </w:tc>
        <w:tc>
          <w:tcPr>
            <w:tcW w:w="596" w:type="pct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7526CF98" w14:textId="77777777" w:rsidR="00015BC1" w:rsidRPr="0075542B" w:rsidRDefault="00015BC1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CF6E9A2" w14:textId="7035CEDC" w:rsidR="00015BC1" w:rsidRPr="00784340" w:rsidRDefault="00015BC1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66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74AAF0DA" w14:textId="77777777" w:rsidR="00015BC1" w:rsidRDefault="00015BC1" w:rsidP="00CC4FC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F7054">
              <w:rPr>
                <w:rFonts w:cstheme="minorHAnsi"/>
                <w:b/>
                <w:bCs/>
                <w:sz w:val="18"/>
                <w:szCs w:val="18"/>
              </w:rPr>
              <w:t>Verfassungs- und Verfassungsprozessrecht</w:t>
            </w:r>
          </w:p>
          <w:p w14:paraId="38E5474E" w14:textId="77777777" w:rsidR="00015BC1" w:rsidRDefault="00015BC1" w:rsidP="00CC4FC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Windthorst – S 57; </w:t>
            </w:r>
          </w:p>
          <w:p w14:paraId="4B235E42" w14:textId="77777777" w:rsidR="00015BC1" w:rsidRPr="0075542B" w:rsidRDefault="00015BC1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8"/>
                <w:szCs w:val="18"/>
              </w:rPr>
              <w:t>8:30 Uhr - 12:30 Uhr</w:t>
            </w:r>
          </w:p>
          <w:p w14:paraId="21E4EAF7" w14:textId="77777777" w:rsidR="00015BC1" w:rsidRDefault="00015BC1" w:rsidP="00CC4FC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ABB4228" w14:textId="77777777" w:rsidR="00015BC1" w:rsidRDefault="00015BC1" w:rsidP="00CC4FC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[</w:t>
            </w:r>
            <w:r w:rsidRPr="004A45B9">
              <w:rPr>
                <w:rFonts w:cstheme="minorHAnsi"/>
                <w:sz w:val="18"/>
                <w:szCs w:val="18"/>
              </w:rPr>
              <w:t xml:space="preserve">Eigentum und Erbrecht, </w:t>
            </w:r>
          </w:p>
          <w:p w14:paraId="26E3ED2F" w14:textId="5526C0B2" w:rsidR="00015BC1" w:rsidRDefault="00015BC1" w:rsidP="00CC4F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A45B9">
              <w:rPr>
                <w:rFonts w:cstheme="minorHAnsi"/>
                <w:sz w:val="18"/>
                <w:szCs w:val="18"/>
              </w:rPr>
              <w:t>Art. 14 GG</w:t>
            </w:r>
            <w:r>
              <w:rPr>
                <w:rFonts w:cstheme="minorHAnsi"/>
                <w:sz w:val="18"/>
                <w:szCs w:val="18"/>
              </w:rPr>
              <w:t xml:space="preserve">; </w:t>
            </w:r>
          </w:p>
          <w:p w14:paraId="110EEA6F" w14:textId="77777777" w:rsidR="00015BC1" w:rsidRDefault="00015BC1" w:rsidP="00CC4F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A45B9">
              <w:rPr>
                <w:rFonts w:cstheme="minorHAnsi"/>
                <w:sz w:val="18"/>
                <w:szCs w:val="18"/>
              </w:rPr>
              <w:t>Auslieferung, Art. 16 GG</w:t>
            </w:r>
            <w:r>
              <w:rPr>
                <w:rFonts w:cstheme="minorHAnsi"/>
                <w:sz w:val="18"/>
                <w:szCs w:val="18"/>
              </w:rPr>
              <w:t xml:space="preserve">; </w:t>
            </w:r>
          </w:p>
          <w:p w14:paraId="576DEFF3" w14:textId="0CE5DC0A" w:rsidR="00015BC1" w:rsidRPr="00AF6562" w:rsidRDefault="00015BC1" w:rsidP="00AF656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A45B9">
              <w:rPr>
                <w:rFonts w:cstheme="minorHAnsi"/>
                <w:sz w:val="18"/>
                <w:szCs w:val="18"/>
              </w:rPr>
              <w:t>Asyl, Art. 16a GG</w:t>
            </w:r>
            <w:r>
              <w:rPr>
                <w:rFonts w:cstheme="minorHAnsi"/>
                <w:sz w:val="18"/>
                <w:szCs w:val="18"/>
              </w:rPr>
              <w:t xml:space="preserve">; </w:t>
            </w:r>
            <w:r w:rsidRPr="004A45B9">
              <w:rPr>
                <w:rFonts w:cstheme="minorHAnsi"/>
                <w:sz w:val="18"/>
                <w:szCs w:val="18"/>
              </w:rPr>
              <w:t>Petitionsrecht, Art. 17 GG</w:t>
            </w:r>
            <w:r>
              <w:rPr>
                <w:rFonts w:cstheme="minorHAnsi"/>
                <w:sz w:val="18"/>
                <w:szCs w:val="18"/>
              </w:rPr>
              <w:t>]</w:t>
            </w:r>
          </w:p>
        </w:tc>
        <w:tc>
          <w:tcPr>
            <w:tcW w:w="723" w:type="pct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F9B201C" w14:textId="77777777" w:rsidR="00015BC1" w:rsidRPr="0075542B" w:rsidRDefault="00015BC1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0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D2B9C0C" w14:textId="77777777" w:rsidR="00015BC1" w:rsidRPr="0075542B" w:rsidRDefault="00015BC1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0E7C4F" w14:textId="77777777" w:rsidR="00015BC1" w:rsidRPr="0075542B" w:rsidRDefault="00015BC1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4" w:type="pct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6FC3B797" w14:textId="77777777" w:rsidR="00015BC1" w:rsidRPr="0075542B" w:rsidRDefault="00015BC1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015BC1" w:rsidRPr="0075542B" w14:paraId="5C083BC0" w14:textId="77777777" w:rsidTr="00015BC1">
        <w:trPr>
          <w:trHeight w:val="429"/>
        </w:trPr>
        <w:tc>
          <w:tcPr>
            <w:tcW w:w="26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274746" w14:textId="77777777" w:rsidR="00015BC1" w:rsidRPr="00770288" w:rsidRDefault="00015BC1" w:rsidP="00CC4FC7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96" w:type="pct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62E60B30" w14:textId="77777777" w:rsidR="00015BC1" w:rsidRPr="0075542B" w:rsidRDefault="00015BC1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E482A92" w14:textId="77777777" w:rsidR="00015BC1" w:rsidRPr="00784340" w:rsidRDefault="00015BC1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2195FFBA" w14:textId="77777777" w:rsidR="00015BC1" w:rsidRPr="00CF7054" w:rsidRDefault="00015BC1" w:rsidP="00CC4FC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23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2805080" w14:textId="77777777" w:rsidR="00015BC1" w:rsidRPr="0075542B" w:rsidRDefault="00015BC1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5F9CEE61" w14:textId="77777777" w:rsidR="00015BC1" w:rsidRPr="0075542B" w:rsidRDefault="00015BC1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9E3D65C" w14:textId="77777777" w:rsidR="00015BC1" w:rsidRPr="00015BC1" w:rsidRDefault="00015BC1" w:rsidP="00CC4FC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15BC1">
              <w:rPr>
                <w:rFonts w:cstheme="minorHAnsi"/>
                <w:b/>
                <w:bCs/>
                <w:sz w:val="18"/>
                <w:szCs w:val="18"/>
              </w:rPr>
              <w:t>Klausurengliederungskurs</w:t>
            </w:r>
          </w:p>
          <w:p w14:paraId="1406BF66" w14:textId="77777777" w:rsidR="00015BC1" w:rsidRPr="00015BC1" w:rsidRDefault="00015BC1" w:rsidP="00CC4F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15BC1">
              <w:rPr>
                <w:rFonts w:cstheme="minorHAnsi"/>
                <w:sz w:val="18"/>
                <w:szCs w:val="18"/>
              </w:rPr>
              <w:t>Graupner – S 57;</w:t>
            </w:r>
          </w:p>
          <w:p w14:paraId="2271DBB4" w14:textId="556506C7" w:rsidR="00015BC1" w:rsidRPr="0075542B" w:rsidRDefault="00015BC1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015BC1">
              <w:rPr>
                <w:rFonts w:cstheme="minorHAnsi"/>
                <w:sz w:val="18"/>
                <w:szCs w:val="18"/>
              </w:rPr>
              <w:t>9:30 Uhr – 13:15 Uhr</w:t>
            </w:r>
          </w:p>
        </w:tc>
        <w:tc>
          <w:tcPr>
            <w:tcW w:w="53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6416A" w14:textId="77777777" w:rsidR="00015BC1" w:rsidRPr="0075542B" w:rsidRDefault="00015BC1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015BC1" w:rsidRPr="0075542B" w14:paraId="20D8E3CF" w14:textId="77777777" w:rsidTr="00015BC1">
        <w:trPr>
          <w:trHeight w:val="1656"/>
        </w:trPr>
        <w:tc>
          <w:tcPr>
            <w:tcW w:w="2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BEDF0" w14:textId="7A27FD48" w:rsidR="00015BC1" w:rsidRPr="0075542B" w:rsidRDefault="00015BC1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10:00 bis 12:00 Uhr</w:t>
            </w:r>
          </w:p>
        </w:tc>
        <w:tc>
          <w:tcPr>
            <w:tcW w:w="5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E3FA84" w14:textId="77777777" w:rsidR="00015BC1" w:rsidRPr="0075542B" w:rsidRDefault="00015BC1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0E43C4" w14:textId="77777777" w:rsidR="00015BC1" w:rsidRPr="0075542B" w:rsidRDefault="00015BC1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164A7752" w14:textId="2D3E53D8" w:rsidR="00015BC1" w:rsidRPr="004A45B9" w:rsidRDefault="00015BC1" w:rsidP="00CC4FC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3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659EDD8B" w14:textId="77777777" w:rsidR="00015BC1" w:rsidRDefault="00015BC1" w:rsidP="00CC4FC7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6A3E9C">
              <w:rPr>
                <w:rFonts w:cstheme="minorHAnsi"/>
                <w:b/>
                <w:sz w:val="18"/>
                <w:szCs w:val="18"/>
                <w:highlight w:val="yellow"/>
              </w:rPr>
              <w:t>Vertragsrecht II</w:t>
            </w:r>
          </w:p>
          <w:p w14:paraId="4AD039C9" w14:textId="46A42660" w:rsidR="00015BC1" w:rsidRDefault="00015BC1" w:rsidP="00CC4FC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  <w:highlight w:val="yellow"/>
              </w:rPr>
              <w:t xml:space="preserve">Wilke – </w:t>
            </w:r>
            <w:r>
              <w:rPr>
                <w:rFonts w:cstheme="minorHAnsi"/>
                <w:bCs/>
                <w:sz w:val="18"/>
                <w:szCs w:val="18"/>
              </w:rPr>
              <w:t>S 57</w:t>
            </w:r>
          </w:p>
          <w:p w14:paraId="56DB7D3C" w14:textId="77777777" w:rsidR="00015BC1" w:rsidRDefault="00015BC1" w:rsidP="00CC4FC7">
            <w:pPr>
              <w:jc w:val="center"/>
              <w:rPr>
                <w:rFonts w:cstheme="minorHAnsi"/>
                <w:bCs/>
                <w:sz w:val="14"/>
                <w:szCs w:val="14"/>
                <w:u w:val="single"/>
              </w:rPr>
            </w:pPr>
          </w:p>
          <w:p w14:paraId="41D03258" w14:textId="3FE46A74" w:rsidR="00015BC1" w:rsidRPr="00ED5B47" w:rsidRDefault="00015BC1" w:rsidP="00CC4FC7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8"/>
                <w:szCs w:val="18"/>
              </w:rPr>
              <w:t>[</w:t>
            </w:r>
            <w:r w:rsidRPr="00ED5B47">
              <w:rPr>
                <w:rFonts w:cstheme="minorHAnsi"/>
                <w:sz w:val="18"/>
                <w:szCs w:val="18"/>
              </w:rPr>
              <w:t>Vertragsrecht III Fall 6</w:t>
            </w:r>
            <w:r>
              <w:rPr>
                <w:rFonts w:cstheme="minorHAnsi"/>
                <w:sz w:val="18"/>
                <w:szCs w:val="18"/>
              </w:rPr>
              <w:t xml:space="preserve">: </w:t>
            </w:r>
            <w:r w:rsidRPr="00ED5B47">
              <w:rPr>
                <w:rFonts w:cstheme="minorHAnsi"/>
                <w:sz w:val="18"/>
                <w:szCs w:val="18"/>
              </w:rPr>
              <w:t>Mängelrechte beim Werkvertrag</w:t>
            </w:r>
            <w:r>
              <w:rPr>
                <w:rFonts w:cstheme="minorHAnsi"/>
                <w:sz w:val="18"/>
                <w:szCs w:val="18"/>
              </w:rPr>
              <w:t>]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84497" w14:textId="77777777" w:rsidR="00015BC1" w:rsidRPr="0075542B" w:rsidRDefault="00015BC1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2DC40E8" w14:textId="77777777" w:rsidR="00015BC1" w:rsidRPr="0075542B" w:rsidRDefault="00015BC1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2B50F" w14:textId="77777777" w:rsidR="00015BC1" w:rsidRPr="0075542B" w:rsidRDefault="00015BC1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015BC1" w:rsidRPr="0075542B" w14:paraId="40C14297" w14:textId="77777777" w:rsidTr="00015BC1">
        <w:trPr>
          <w:trHeight w:val="859"/>
        </w:trPr>
        <w:tc>
          <w:tcPr>
            <w:tcW w:w="26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BCDF1F" w14:textId="5AF8E3A9" w:rsidR="00015BC1" w:rsidRPr="0075542B" w:rsidRDefault="00015BC1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B06970">
              <w:rPr>
                <w:rFonts w:cstheme="minorHAnsi"/>
                <w:b/>
                <w:sz w:val="14"/>
                <w:szCs w:val="14"/>
              </w:rPr>
              <w:t>12:00 bis 14:00 Uhr</w:t>
            </w:r>
          </w:p>
        </w:tc>
        <w:tc>
          <w:tcPr>
            <w:tcW w:w="59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21C86EEC" w14:textId="77777777" w:rsidR="00015BC1" w:rsidRPr="0075542B" w:rsidRDefault="00015BC1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154293B" w14:textId="77777777" w:rsidR="00015BC1" w:rsidRPr="0075542B" w:rsidRDefault="00015BC1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34BE7993" w14:textId="77777777" w:rsidR="00015BC1" w:rsidRPr="0075542B" w:rsidRDefault="00015BC1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6D2DE2FB" w14:textId="77777777" w:rsidR="00015BC1" w:rsidRDefault="00015BC1" w:rsidP="00CC4FC7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6A3E9C">
              <w:rPr>
                <w:rFonts w:cstheme="minorHAnsi"/>
                <w:b/>
                <w:sz w:val="18"/>
                <w:szCs w:val="18"/>
                <w:highlight w:val="yellow"/>
              </w:rPr>
              <w:t>Vertragsrecht III</w:t>
            </w:r>
          </w:p>
          <w:p w14:paraId="53E25F5B" w14:textId="641AC3A2" w:rsidR="00015BC1" w:rsidRDefault="00015BC1" w:rsidP="00CC4FC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  <w:highlight w:val="yellow"/>
              </w:rPr>
              <w:t xml:space="preserve">Wilke – </w:t>
            </w:r>
            <w:r>
              <w:rPr>
                <w:rFonts w:cstheme="minorHAnsi"/>
                <w:bCs/>
                <w:sz w:val="18"/>
                <w:szCs w:val="18"/>
              </w:rPr>
              <w:t>S 57</w:t>
            </w:r>
          </w:p>
          <w:p w14:paraId="4157DDBE" w14:textId="77777777" w:rsidR="00015BC1" w:rsidRDefault="00015BC1" w:rsidP="00CC4FC7">
            <w:pPr>
              <w:jc w:val="center"/>
              <w:rPr>
                <w:rFonts w:cstheme="minorHAnsi"/>
                <w:bCs/>
                <w:sz w:val="14"/>
                <w:szCs w:val="14"/>
                <w:u w:val="single"/>
              </w:rPr>
            </w:pPr>
          </w:p>
          <w:p w14:paraId="0A4ADEA3" w14:textId="4F18CAA1" w:rsidR="00015BC1" w:rsidRPr="00ED5B47" w:rsidRDefault="00015BC1" w:rsidP="00CC4FC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ED5B47">
              <w:rPr>
                <w:rFonts w:cstheme="minorHAnsi"/>
                <w:bCs/>
                <w:sz w:val="18"/>
                <w:szCs w:val="18"/>
              </w:rPr>
              <w:t>[</w:t>
            </w:r>
            <w:r>
              <w:rPr>
                <w:rFonts w:cstheme="minorHAnsi"/>
                <w:bCs/>
                <w:sz w:val="18"/>
                <w:szCs w:val="18"/>
              </w:rPr>
              <w:t xml:space="preserve">zusätzlich über Screencast – </w:t>
            </w:r>
            <w:r w:rsidRPr="00ED5B47">
              <w:rPr>
                <w:rFonts w:cstheme="minorHAnsi"/>
                <w:bCs/>
                <w:sz w:val="18"/>
                <w:szCs w:val="18"/>
              </w:rPr>
              <w:t>Vertragsrecht III Fall 5</w:t>
            </w:r>
            <w:r>
              <w:rPr>
                <w:rFonts w:cstheme="minorHAnsi"/>
                <w:bCs/>
                <w:sz w:val="18"/>
                <w:szCs w:val="18"/>
              </w:rPr>
              <w:t xml:space="preserve">: </w:t>
            </w:r>
            <w:r w:rsidRPr="00ED5B47">
              <w:rPr>
                <w:rFonts w:cstheme="minorHAnsi"/>
                <w:bCs/>
                <w:sz w:val="18"/>
                <w:szCs w:val="18"/>
              </w:rPr>
              <w:t>Drittschadensliquidation, Abrechnungsverhältnis im Werkvertragsrecht]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754BCBB5" w14:textId="77777777" w:rsidR="00015BC1" w:rsidRPr="0075542B" w:rsidRDefault="00015BC1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7D2DD4E" w14:textId="77777777" w:rsidR="00015BC1" w:rsidRPr="0075542B" w:rsidRDefault="00015BC1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80F198" w14:textId="77777777" w:rsidR="00015BC1" w:rsidRPr="0075542B" w:rsidRDefault="00015BC1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AF6562" w:rsidRPr="0075542B" w14:paraId="6B98C306" w14:textId="77777777" w:rsidTr="000D42DE">
        <w:trPr>
          <w:trHeight w:val="859"/>
        </w:trPr>
        <w:tc>
          <w:tcPr>
            <w:tcW w:w="26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DECF9A" w14:textId="77777777" w:rsidR="00AF6562" w:rsidRPr="00B06970" w:rsidRDefault="00AF6562" w:rsidP="00CC4FC7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96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CF3A68" w14:textId="77777777" w:rsidR="00AF6562" w:rsidRPr="0075542B" w:rsidRDefault="00AF6562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00A489" w14:textId="77777777" w:rsidR="00AF6562" w:rsidRPr="0075542B" w:rsidRDefault="00AF6562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B5063E" w14:textId="77777777" w:rsidR="00AF6562" w:rsidRPr="0075542B" w:rsidRDefault="00AF6562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32BD56B6" w14:textId="77777777" w:rsidR="00AF6562" w:rsidRPr="006A3E9C" w:rsidRDefault="00AF6562" w:rsidP="00CC4FC7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443F5" w14:textId="77777777" w:rsidR="00AF6562" w:rsidRPr="0075542B" w:rsidRDefault="00AF6562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FDE8E" w14:textId="77777777" w:rsidR="00AF6562" w:rsidRPr="0075542B" w:rsidRDefault="00AF6562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9AB2D" w14:textId="77777777" w:rsidR="00AF6562" w:rsidRPr="0075542B" w:rsidRDefault="00AF6562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8C5D81" w:rsidRPr="0075542B" w14:paraId="49005A87" w14:textId="77777777" w:rsidTr="00C97813">
        <w:trPr>
          <w:trHeight w:val="1656"/>
        </w:trPr>
        <w:tc>
          <w:tcPr>
            <w:tcW w:w="2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B3BCF8" w14:textId="62E7668E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14:00 bis 16:00 Uhr</w:t>
            </w:r>
          </w:p>
        </w:tc>
        <w:tc>
          <w:tcPr>
            <w:tcW w:w="5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653C4D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50C8C144" w14:textId="77777777" w:rsidR="00CC4FC7" w:rsidRDefault="00CC4FC7" w:rsidP="00CC4FC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07A43">
              <w:rPr>
                <w:rFonts w:cstheme="minorHAnsi"/>
                <w:b/>
                <w:bCs/>
                <w:sz w:val="18"/>
                <w:szCs w:val="18"/>
              </w:rPr>
              <w:t>Vertragsrecht I</w:t>
            </w:r>
          </w:p>
          <w:p w14:paraId="76C73760" w14:textId="40AB3DCC" w:rsidR="00CC4FC7" w:rsidRPr="00F510AF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8"/>
                <w:szCs w:val="18"/>
              </w:rPr>
              <w:t>Magnus – H 22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1961987C" w14:textId="77777777" w:rsidR="00CC4FC7" w:rsidRDefault="00CC4FC7" w:rsidP="00CC4FC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14A41">
              <w:rPr>
                <w:rFonts w:cstheme="minorHAnsi"/>
                <w:b/>
                <w:bCs/>
                <w:sz w:val="18"/>
                <w:szCs w:val="18"/>
              </w:rPr>
              <w:t>Besprechung Semesterklausurenkurs</w:t>
            </w:r>
          </w:p>
          <w:p w14:paraId="53A4632C" w14:textId="130B317C" w:rsidR="00CC4FC7" w:rsidRPr="006A3E9C" w:rsidRDefault="00CC4FC7" w:rsidP="00CC4FC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 22</w:t>
            </w:r>
          </w:p>
        </w:tc>
        <w:tc>
          <w:tcPr>
            <w:tcW w:w="723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7D6E37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69975FE5" w14:textId="77777777" w:rsidR="00CC4FC7" w:rsidRPr="00C330EA" w:rsidRDefault="00CC4FC7" w:rsidP="00CC4FC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0EA">
              <w:rPr>
                <w:rFonts w:cstheme="minorHAnsi"/>
                <w:b/>
                <w:bCs/>
                <w:sz w:val="18"/>
                <w:szCs w:val="18"/>
              </w:rPr>
              <w:t>Semesterklausurenkurs</w:t>
            </w:r>
          </w:p>
          <w:p w14:paraId="7F479E26" w14:textId="6F46B406" w:rsidR="00CC4FC7" w:rsidRPr="0066320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C330EA">
              <w:rPr>
                <w:rFonts w:cstheme="minorHAnsi"/>
                <w:sz w:val="18"/>
                <w:szCs w:val="18"/>
              </w:rPr>
              <w:t>Zivilrecht – S 57</w:t>
            </w:r>
          </w:p>
          <w:p w14:paraId="3AFA2F03" w14:textId="68B631CA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EA69AC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4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4AE51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8C5D81" w:rsidRPr="0075542B" w14:paraId="02B310BC" w14:textId="77777777" w:rsidTr="00C97813">
        <w:trPr>
          <w:trHeight w:val="828"/>
        </w:trPr>
        <w:tc>
          <w:tcPr>
            <w:tcW w:w="26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6DF72" w14:textId="3AC5F40A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b/>
                <w:sz w:val="14"/>
                <w:szCs w:val="14"/>
              </w:rPr>
              <w:t>16:00 bis 18:00 Uhr</w:t>
            </w:r>
          </w:p>
        </w:tc>
        <w:tc>
          <w:tcPr>
            <w:tcW w:w="59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6096E3B7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0E2B182A" w14:textId="2D80E429" w:rsidR="00CC4FC7" w:rsidRDefault="00CC4FC7" w:rsidP="00CC4FC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Nebengebiete I – ZPO</w:t>
            </w:r>
          </w:p>
          <w:p w14:paraId="17AAD261" w14:textId="264AABCC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8"/>
                <w:szCs w:val="18"/>
              </w:rPr>
              <w:t>Magnus – H 22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558020" w14:textId="4B5E6C20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E20F788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31C5072E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EB14354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4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2170E2A1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8C5D81" w:rsidRPr="0075542B" w14:paraId="4B8B87F3" w14:textId="77777777" w:rsidTr="00C97813">
        <w:trPr>
          <w:trHeight w:val="828"/>
        </w:trPr>
        <w:tc>
          <w:tcPr>
            <w:tcW w:w="264" w:type="pct"/>
            <w:gridSpan w:val="4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63A018D" w14:textId="77777777" w:rsidR="00CC4FC7" w:rsidRDefault="00CC4FC7" w:rsidP="00CC4FC7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96" w:type="pct"/>
            <w:gridSpan w:val="4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5A56DE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16C3318E" w14:textId="77777777" w:rsidR="00CC4FC7" w:rsidRDefault="00CC4FC7" w:rsidP="00CC4FC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66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7869F421" w14:textId="77777777" w:rsidR="00CC4FC7" w:rsidRDefault="00CC4FC7" w:rsidP="00CC4FC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52C22">
              <w:rPr>
                <w:rFonts w:cstheme="minorHAnsi"/>
                <w:b/>
                <w:bCs/>
                <w:sz w:val="18"/>
                <w:szCs w:val="18"/>
              </w:rPr>
              <w:t>Strafrecht AT</w:t>
            </w:r>
            <w:r>
              <w:rPr>
                <w:rFonts w:cstheme="minorHAnsi"/>
                <w:b/>
                <w:bCs/>
                <w:sz w:val="18"/>
                <w:szCs w:val="18"/>
              </w:rPr>
              <w:t>/StPO</w:t>
            </w:r>
          </w:p>
          <w:p w14:paraId="13C78B54" w14:textId="77777777" w:rsidR="00CC4FC7" w:rsidRDefault="00CC4FC7" w:rsidP="00CC4F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2C22">
              <w:rPr>
                <w:rFonts w:cstheme="minorHAnsi"/>
                <w:sz w:val="18"/>
                <w:szCs w:val="18"/>
              </w:rPr>
              <w:t>Ceffinato – H 22</w:t>
            </w:r>
            <w:r>
              <w:rPr>
                <w:rFonts w:cstheme="minorHAnsi"/>
                <w:sz w:val="18"/>
                <w:szCs w:val="18"/>
              </w:rPr>
              <w:t>;</w:t>
            </w:r>
          </w:p>
          <w:p w14:paraId="6938DA5F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8"/>
                <w:szCs w:val="18"/>
              </w:rPr>
              <w:t>17:00 Uhr – 20:00 Uhr</w:t>
            </w:r>
          </w:p>
          <w:p w14:paraId="5950E32F" w14:textId="77777777" w:rsidR="00CC4FC7" w:rsidRPr="0075542B" w:rsidRDefault="00CC4FC7" w:rsidP="00CC4FC7">
            <w:pPr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2870AC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1D772DDC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270D51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4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5369F55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8C5D81" w:rsidRPr="0075542B" w14:paraId="6B8AF56A" w14:textId="77777777" w:rsidTr="00C97813">
        <w:tc>
          <w:tcPr>
            <w:tcW w:w="264" w:type="pct"/>
            <w:gridSpan w:val="4"/>
            <w:shd w:val="clear" w:color="auto" w:fill="FFFFFF" w:themeFill="background1"/>
          </w:tcPr>
          <w:p w14:paraId="52B90177" w14:textId="23E3819C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yellow"/>
              </w:rPr>
            </w:pPr>
            <w:r w:rsidRPr="00770288">
              <w:rPr>
                <w:rFonts w:cstheme="minorHAnsi"/>
                <w:b/>
                <w:bCs/>
                <w:sz w:val="14"/>
                <w:szCs w:val="14"/>
              </w:rPr>
              <w:t>18:00 bis 20:00 Uhr</w:t>
            </w:r>
          </w:p>
        </w:tc>
        <w:tc>
          <w:tcPr>
            <w:tcW w:w="596" w:type="pct"/>
            <w:gridSpan w:val="4"/>
          </w:tcPr>
          <w:p w14:paraId="036EAB31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669A9229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61455F4C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0893F3E7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45F44014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48CFE0D6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686C0A9E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1E550463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79B58F7F" w14:textId="13E048C9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76" w:type="pct"/>
            <w:gridSpan w:val="2"/>
            <w:tcBorders>
              <w:right w:val="single" w:sz="8" w:space="0" w:color="auto"/>
            </w:tcBorders>
          </w:tcPr>
          <w:p w14:paraId="506E6B0C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0FA54C50" w14:textId="3A6986CC" w:rsidR="00CC4FC7" w:rsidRPr="0075542B" w:rsidRDefault="00CC4FC7" w:rsidP="00CC4FC7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BDD7A9C" w14:textId="7E611F3D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  <w:p w14:paraId="5AB5A875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  <w:p w14:paraId="060C7F07" w14:textId="77777777" w:rsidR="00CC4FC7" w:rsidRPr="0075542B" w:rsidRDefault="00CC4FC7" w:rsidP="00CC4FC7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7C4E8747" w14:textId="6EF87166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1" w:type="pct"/>
            <w:tcBorders>
              <w:left w:val="single" w:sz="8" w:space="0" w:color="auto"/>
            </w:tcBorders>
          </w:tcPr>
          <w:p w14:paraId="6BA8BA62" w14:textId="77777777" w:rsidR="00CC4FC7" w:rsidRPr="0075542B" w:rsidRDefault="00CC4FC7" w:rsidP="00CC4FC7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4" w:type="pct"/>
            <w:gridSpan w:val="4"/>
          </w:tcPr>
          <w:p w14:paraId="43032ABA" w14:textId="77777777" w:rsidR="00CC4FC7" w:rsidRPr="0075542B" w:rsidRDefault="00CC4FC7" w:rsidP="00CC4FC7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8C5D81" w:rsidRPr="0075542B" w14:paraId="1CF0BC7B" w14:textId="77777777" w:rsidTr="00C97813">
        <w:tc>
          <w:tcPr>
            <w:tcW w:w="26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39666C2" w14:textId="6D7EF415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4"/>
                <w:szCs w:val="14"/>
                <w:u w:val="single"/>
              </w:rPr>
              <w:lastRenderedPageBreak/>
              <w:t>Zeit</w:t>
            </w:r>
          </w:p>
        </w:tc>
        <w:tc>
          <w:tcPr>
            <w:tcW w:w="59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CF5C729" w14:textId="2C13830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Montag</w:t>
            </w:r>
          </w:p>
          <w:p w14:paraId="0BE66037" w14:textId="55AB6D66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23.01.2023</w:t>
            </w:r>
          </w:p>
        </w:tc>
        <w:tc>
          <w:tcPr>
            <w:tcW w:w="67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005DC2C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Dienstag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1BDC54AF" w14:textId="49E0B6B4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24.01.2023</w:t>
            </w:r>
          </w:p>
          <w:p w14:paraId="6EA98919" w14:textId="77777777" w:rsidR="00CC4FC7" w:rsidRPr="0075542B" w:rsidRDefault="00CC4FC7" w:rsidP="00CC4FC7">
            <w:pPr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6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8FD87E1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Mittwoch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3152B00F" w14:textId="162499A8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25.01.2023</w:t>
            </w:r>
          </w:p>
          <w:p w14:paraId="4C3909E3" w14:textId="77777777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2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33D2C85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Donnerstag</w:t>
            </w:r>
          </w:p>
          <w:p w14:paraId="1CE1C91A" w14:textId="27DEF65D" w:rsidR="00CC4FC7" w:rsidRPr="00D904E8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D904E8">
              <w:rPr>
                <w:rFonts w:cstheme="minorHAnsi"/>
                <w:b/>
                <w:sz w:val="14"/>
                <w:szCs w:val="14"/>
              </w:rPr>
              <w:t xml:space="preserve"> </w:t>
            </w:r>
            <w:r>
              <w:rPr>
                <w:rFonts w:cstheme="minorHAnsi"/>
                <w:b/>
                <w:sz w:val="14"/>
                <w:szCs w:val="14"/>
              </w:rPr>
              <w:t>26.01.2023</w:t>
            </w:r>
          </w:p>
          <w:p w14:paraId="1CECBBAC" w14:textId="77777777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0E86510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Freitag</w:t>
            </w:r>
          </w:p>
          <w:p w14:paraId="2E79FDC4" w14:textId="5E271C0B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5542B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theme="minorHAnsi"/>
                <w:b/>
                <w:bCs/>
                <w:sz w:val="14"/>
                <w:szCs w:val="14"/>
              </w:rPr>
              <w:t>27.01.2023</w:t>
            </w:r>
          </w:p>
          <w:p w14:paraId="190911B6" w14:textId="77777777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BF92DDD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Samstag</w:t>
            </w:r>
          </w:p>
          <w:p w14:paraId="71613A58" w14:textId="463EC754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5542B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theme="minorHAnsi"/>
                <w:b/>
                <w:bCs/>
                <w:sz w:val="14"/>
                <w:szCs w:val="14"/>
              </w:rPr>
              <w:t>28.01.2023</w:t>
            </w:r>
          </w:p>
          <w:p w14:paraId="3A08319D" w14:textId="77777777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53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7642063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 xml:space="preserve">Sonntag </w:t>
            </w:r>
          </w:p>
          <w:p w14:paraId="073B5354" w14:textId="0E87036C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29.01.2023</w:t>
            </w:r>
          </w:p>
          <w:p w14:paraId="09F87D6F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8C5D81" w:rsidRPr="0075542B" w14:paraId="197EF130" w14:textId="77777777" w:rsidTr="00015BC1">
        <w:trPr>
          <w:trHeight w:val="828"/>
        </w:trPr>
        <w:tc>
          <w:tcPr>
            <w:tcW w:w="264" w:type="pct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8EED1C" w14:textId="5DF1A0C8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8:00 bis 10:00 Uhr</w:t>
            </w:r>
          </w:p>
        </w:tc>
        <w:tc>
          <w:tcPr>
            <w:tcW w:w="596" w:type="pct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112AF211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79524B3" w14:textId="5B4DC941" w:rsidR="00CC4FC7" w:rsidRPr="00784340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66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3507CBA3" w14:textId="77777777" w:rsidR="00CC4FC7" w:rsidRDefault="00CC4FC7" w:rsidP="00CC4FC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F7054">
              <w:rPr>
                <w:rFonts w:cstheme="minorHAnsi"/>
                <w:b/>
                <w:bCs/>
                <w:sz w:val="18"/>
                <w:szCs w:val="18"/>
              </w:rPr>
              <w:t>Verfassungs- und Verfassungsprozessrecht</w:t>
            </w:r>
          </w:p>
          <w:p w14:paraId="3E30EBAA" w14:textId="77777777" w:rsidR="00CC4FC7" w:rsidRDefault="00CC4FC7" w:rsidP="00CC4FC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Windthorst – S 57; </w:t>
            </w:r>
          </w:p>
          <w:p w14:paraId="75FAAE9A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8"/>
                <w:szCs w:val="18"/>
              </w:rPr>
              <w:t>8:30 Uhr - 12:30 Uhr</w:t>
            </w:r>
          </w:p>
          <w:p w14:paraId="6C3E3DC4" w14:textId="77777777" w:rsidR="00CC4FC7" w:rsidRDefault="00CC4FC7" w:rsidP="00CC4FC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D0945F4" w14:textId="25E5641C" w:rsidR="00CC4FC7" w:rsidRPr="004A45B9" w:rsidRDefault="00CC4FC7" w:rsidP="00CC4FC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[</w:t>
            </w:r>
            <w:r w:rsidRPr="004A45B9">
              <w:rPr>
                <w:rFonts w:cstheme="minorHAnsi"/>
                <w:sz w:val="18"/>
                <w:szCs w:val="18"/>
              </w:rPr>
              <w:t>Verfassungsprinzipien des Art. 20 GG</w:t>
            </w:r>
            <w:r>
              <w:rPr>
                <w:rFonts w:cstheme="minorHAnsi"/>
                <w:sz w:val="18"/>
                <w:szCs w:val="18"/>
              </w:rPr>
              <w:t>;</w:t>
            </w:r>
            <w:r w:rsidRPr="004A45B9">
              <w:rPr>
                <w:rFonts w:cstheme="minorHAnsi"/>
                <w:sz w:val="18"/>
                <w:szCs w:val="18"/>
              </w:rPr>
              <w:t xml:space="preserve"> Schutz der natürlichen </w:t>
            </w:r>
          </w:p>
          <w:p w14:paraId="57CD6CCB" w14:textId="77777777" w:rsidR="00CC4FC7" w:rsidRDefault="00CC4FC7" w:rsidP="00CC4F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A45B9">
              <w:rPr>
                <w:rFonts w:cstheme="minorHAnsi"/>
                <w:sz w:val="18"/>
                <w:szCs w:val="18"/>
              </w:rPr>
              <w:t xml:space="preserve">Lebensgrundlagen, </w:t>
            </w:r>
          </w:p>
          <w:p w14:paraId="6FADA9E6" w14:textId="7ED388B3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4A45B9">
              <w:rPr>
                <w:rFonts w:cstheme="minorHAnsi"/>
                <w:sz w:val="18"/>
                <w:szCs w:val="18"/>
              </w:rPr>
              <w:t>Art. 20a GG</w:t>
            </w:r>
            <w:r>
              <w:rPr>
                <w:rFonts w:cstheme="minorHAnsi"/>
                <w:sz w:val="18"/>
                <w:szCs w:val="18"/>
              </w:rPr>
              <w:t>]</w:t>
            </w:r>
          </w:p>
        </w:tc>
        <w:tc>
          <w:tcPr>
            <w:tcW w:w="723" w:type="pct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45BCDFE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0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0FA89C8" w14:textId="60066194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6845E8D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4" w:type="pct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F2C1719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8C5D81" w:rsidRPr="0075542B" w14:paraId="1F21E0B3" w14:textId="77777777" w:rsidTr="00015BC1">
        <w:trPr>
          <w:trHeight w:val="828"/>
        </w:trPr>
        <w:tc>
          <w:tcPr>
            <w:tcW w:w="26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10B963" w14:textId="77777777" w:rsidR="00CC4FC7" w:rsidRPr="00770288" w:rsidRDefault="00CC4FC7" w:rsidP="00CC4FC7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96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A4F73C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ADA4C6" w14:textId="77777777" w:rsidR="00CC4FC7" w:rsidRPr="00784340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5A96E9AA" w14:textId="2A3CB50E" w:rsidR="00CC4FC7" w:rsidRPr="00CF7054" w:rsidRDefault="00CC4FC7" w:rsidP="00CC4FC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23" w:type="pct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8EFF44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3C2C0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FEB3390" w14:textId="77777777" w:rsidR="00CC4FC7" w:rsidRDefault="00CC4FC7" w:rsidP="00CC4FC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C4FC7">
              <w:rPr>
                <w:rFonts w:cstheme="minorHAnsi"/>
                <w:b/>
                <w:bCs/>
                <w:sz w:val="18"/>
                <w:szCs w:val="18"/>
              </w:rPr>
              <w:t>Europarecht</w:t>
            </w:r>
          </w:p>
          <w:p w14:paraId="7D2624A7" w14:textId="77777777" w:rsidR="00CC4FC7" w:rsidRDefault="00CC4FC7" w:rsidP="00CC4FC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Schübel-Pfister – H 22;</w:t>
            </w:r>
          </w:p>
          <w:p w14:paraId="3B5918EC" w14:textId="77777777" w:rsidR="00CC4FC7" w:rsidRPr="00CC4FC7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CC4FC7">
              <w:rPr>
                <w:rFonts w:cstheme="minorHAnsi"/>
                <w:sz w:val="18"/>
                <w:szCs w:val="18"/>
              </w:rPr>
              <w:t>9:00 Uhr – ca. 15:00 Uhr</w:t>
            </w:r>
          </w:p>
          <w:p w14:paraId="5EB2FA91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437D12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8C5D81" w:rsidRPr="0075542B" w14:paraId="56C11C51" w14:textId="77777777" w:rsidTr="00015BC1">
        <w:trPr>
          <w:trHeight w:val="1656"/>
        </w:trPr>
        <w:tc>
          <w:tcPr>
            <w:tcW w:w="2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37E045" w14:textId="6B2CAFFC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10:00 bis 12:00 Uhr</w:t>
            </w:r>
          </w:p>
        </w:tc>
        <w:tc>
          <w:tcPr>
            <w:tcW w:w="5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A3909C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EF6678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703AF377" w14:textId="603FB4CD" w:rsidR="00CC4FC7" w:rsidRPr="004A45B9" w:rsidRDefault="00CC4FC7" w:rsidP="00CC4FC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3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663DCC75" w14:textId="77777777" w:rsidR="00CC4FC7" w:rsidRDefault="00CC4FC7" w:rsidP="00CC4FC7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6A3E9C">
              <w:rPr>
                <w:rFonts w:cstheme="minorHAnsi"/>
                <w:b/>
                <w:sz w:val="18"/>
                <w:szCs w:val="18"/>
                <w:highlight w:val="yellow"/>
              </w:rPr>
              <w:t>Vertragsrecht II</w:t>
            </w:r>
          </w:p>
          <w:p w14:paraId="388081F1" w14:textId="5FD9788E" w:rsidR="00CC4FC7" w:rsidRDefault="00CC4FC7" w:rsidP="00CC4FC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  <w:highlight w:val="yellow"/>
              </w:rPr>
              <w:t xml:space="preserve">Wilke – </w:t>
            </w:r>
            <w:r>
              <w:rPr>
                <w:rFonts w:cstheme="minorHAnsi"/>
                <w:bCs/>
                <w:sz w:val="18"/>
                <w:szCs w:val="18"/>
              </w:rPr>
              <w:t>S 57</w:t>
            </w:r>
          </w:p>
          <w:p w14:paraId="3B1C58BA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  <w:p w14:paraId="209B0F66" w14:textId="7B152C66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04F25">
              <w:rPr>
                <w:rFonts w:cstheme="minorHAnsi"/>
                <w:sz w:val="18"/>
                <w:szCs w:val="18"/>
              </w:rPr>
              <w:t>[Vertragsrecht III Fall 1</w:t>
            </w:r>
            <w:r>
              <w:rPr>
                <w:rFonts w:cstheme="minorHAnsi"/>
                <w:sz w:val="18"/>
                <w:szCs w:val="18"/>
              </w:rPr>
              <w:t xml:space="preserve">: </w:t>
            </w:r>
            <w:r w:rsidRPr="00704F25">
              <w:rPr>
                <w:rFonts w:cstheme="minorHAnsi"/>
                <w:sz w:val="18"/>
                <w:szCs w:val="18"/>
              </w:rPr>
              <w:t>Mängelrechte beim Kaufvertrag]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A7692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193B9EB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06860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8C5D81" w:rsidRPr="0075542B" w14:paraId="1024B50F" w14:textId="77777777" w:rsidTr="00015BC1">
        <w:trPr>
          <w:trHeight w:val="835"/>
        </w:trPr>
        <w:tc>
          <w:tcPr>
            <w:tcW w:w="26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75AF61" w14:textId="52F9FA01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B06970">
              <w:rPr>
                <w:rFonts w:cstheme="minorHAnsi"/>
                <w:b/>
                <w:sz w:val="14"/>
                <w:szCs w:val="14"/>
              </w:rPr>
              <w:t>12:00 bis 14:00 Uhr</w:t>
            </w:r>
          </w:p>
        </w:tc>
        <w:tc>
          <w:tcPr>
            <w:tcW w:w="59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4AD60CC8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0B527E8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10C89B31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17376970" w14:textId="77777777" w:rsidR="00CC4FC7" w:rsidRDefault="00CC4FC7" w:rsidP="00CC4FC7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6A3E9C">
              <w:rPr>
                <w:rFonts w:cstheme="minorHAnsi"/>
                <w:b/>
                <w:sz w:val="18"/>
                <w:szCs w:val="18"/>
                <w:highlight w:val="yellow"/>
              </w:rPr>
              <w:t>Vertragsrecht III</w:t>
            </w:r>
          </w:p>
          <w:p w14:paraId="03453F42" w14:textId="6C9085B0" w:rsidR="00CC4FC7" w:rsidRDefault="00CC4FC7" w:rsidP="00CC4FC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  <w:highlight w:val="yellow"/>
              </w:rPr>
              <w:t xml:space="preserve">Wilke – </w:t>
            </w:r>
            <w:r>
              <w:rPr>
                <w:rFonts w:cstheme="minorHAnsi"/>
                <w:bCs/>
                <w:sz w:val="18"/>
                <w:szCs w:val="18"/>
              </w:rPr>
              <w:t>S 57</w:t>
            </w:r>
          </w:p>
          <w:p w14:paraId="7CFAD8B1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  <w:p w14:paraId="7AF66B35" w14:textId="6E34D65D" w:rsidR="00CC4FC7" w:rsidRPr="00704F25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4F25">
              <w:rPr>
                <w:rFonts w:cstheme="minorHAnsi"/>
                <w:sz w:val="18"/>
                <w:szCs w:val="18"/>
              </w:rPr>
              <w:t>[</w:t>
            </w:r>
            <w:r>
              <w:rPr>
                <w:rFonts w:cstheme="minorHAnsi"/>
                <w:sz w:val="18"/>
                <w:szCs w:val="18"/>
              </w:rPr>
              <w:t xml:space="preserve">zusätzlich über Screencast – </w:t>
            </w:r>
            <w:r w:rsidRPr="00704F25">
              <w:rPr>
                <w:rFonts w:cstheme="minorHAnsi"/>
                <w:sz w:val="18"/>
                <w:szCs w:val="18"/>
              </w:rPr>
              <w:t>Vertragsrecht III Fall 2</w:t>
            </w:r>
            <w:r>
              <w:rPr>
                <w:rFonts w:cstheme="minorHAnsi"/>
                <w:sz w:val="18"/>
                <w:szCs w:val="18"/>
              </w:rPr>
              <w:t xml:space="preserve">: </w:t>
            </w:r>
            <w:r w:rsidRPr="00704F25">
              <w:rPr>
                <w:rFonts w:cstheme="minorHAnsi"/>
                <w:sz w:val="18"/>
                <w:szCs w:val="18"/>
              </w:rPr>
              <w:t>Aus- und Einbau bei Nacherfüllung im Kaufrecht]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5A7BCA3C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A0A54E9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6844D0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8C5D81" w:rsidRPr="0075542B" w14:paraId="24D9C0E4" w14:textId="77777777" w:rsidTr="00015BC1">
        <w:trPr>
          <w:trHeight w:val="835"/>
        </w:trPr>
        <w:tc>
          <w:tcPr>
            <w:tcW w:w="26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4E911C" w14:textId="77777777" w:rsidR="00CC4FC7" w:rsidRPr="00B06970" w:rsidRDefault="00CC4FC7" w:rsidP="00CC4FC7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96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21C85F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10BF40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85D2D1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3CF56A3A" w14:textId="77777777" w:rsidR="00CC4FC7" w:rsidRPr="006A3E9C" w:rsidRDefault="00CC4FC7" w:rsidP="00CC4FC7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905CB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560049A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D6935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8C5D81" w:rsidRPr="0075542B" w14:paraId="2E088F61" w14:textId="77777777" w:rsidTr="00015BC1">
        <w:trPr>
          <w:trHeight w:val="828"/>
        </w:trPr>
        <w:tc>
          <w:tcPr>
            <w:tcW w:w="26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C41D58" w14:textId="62563DF6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14:00 bis 16:00 Uhr</w:t>
            </w:r>
          </w:p>
        </w:tc>
        <w:tc>
          <w:tcPr>
            <w:tcW w:w="59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5A6AE01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046E8AC3" w14:textId="77777777" w:rsidR="00CC4FC7" w:rsidRDefault="00CC4FC7" w:rsidP="00CC4FC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07A43">
              <w:rPr>
                <w:rFonts w:cstheme="minorHAnsi"/>
                <w:b/>
                <w:bCs/>
                <w:sz w:val="18"/>
                <w:szCs w:val="18"/>
              </w:rPr>
              <w:t>Vertragsrecht I</w:t>
            </w:r>
          </w:p>
          <w:p w14:paraId="166E51EE" w14:textId="1FCE118A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8"/>
                <w:szCs w:val="18"/>
              </w:rPr>
              <w:t>Magnus – H 22</w:t>
            </w:r>
          </w:p>
        </w:tc>
        <w:tc>
          <w:tcPr>
            <w:tcW w:w="766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5FA32D2B" w14:textId="77777777" w:rsidR="00CC4FC7" w:rsidRDefault="00CC4FC7" w:rsidP="00CC4FC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14A41">
              <w:rPr>
                <w:rFonts w:cstheme="minorHAnsi"/>
                <w:b/>
                <w:bCs/>
                <w:sz w:val="18"/>
                <w:szCs w:val="18"/>
              </w:rPr>
              <w:t>Besprechung Semesterklausurenkurs</w:t>
            </w:r>
          </w:p>
          <w:p w14:paraId="2149CACA" w14:textId="7296876B" w:rsidR="00CC4FC7" w:rsidRPr="006A3E9C" w:rsidRDefault="00CC4FC7" w:rsidP="00CC4FC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 22</w:t>
            </w:r>
          </w:p>
        </w:tc>
        <w:tc>
          <w:tcPr>
            <w:tcW w:w="723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6F56B1F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675303C" w14:textId="77777777" w:rsidR="00CC4FC7" w:rsidRPr="00C330EA" w:rsidRDefault="00CC4FC7" w:rsidP="00CC4FC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0EA">
              <w:rPr>
                <w:rFonts w:cstheme="minorHAnsi"/>
                <w:b/>
                <w:bCs/>
                <w:sz w:val="18"/>
                <w:szCs w:val="18"/>
              </w:rPr>
              <w:t>Semesterklausurenkurs</w:t>
            </w:r>
          </w:p>
          <w:p w14:paraId="301B3F88" w14:textId="06F08BDD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8"/>
                <w:szCs w:val="18"/>
              </w:rPr>
              <w:t>Öffentliches Recht</w:t>
            </w:r>
            <w:r w:rsidRPr="00C330EA">
              <w:rPr>
                <w:rFonts w:cstheme="minorHAnsi"/>
                <w:sz w:val="18"/>
                <w:szCs w:val="18"/>
              </w:rPr>
              <w:t xml:space="preserve"> – S 57</w:t>
            </w: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206111E2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F7DDE6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8C5D81" w:rsidRPr="0075542B" w14:paraId="159C384C" w14:textId="77777777" w:rsidTr="00C97813">
        <w:trPr>
          <w:trHeight w:val="828"/>
        </w:trPr>
        <w:tc>
          <w:tcPr>
            <w:tcW w:w="26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55AFFA" w14:textId="77777777" w:rsidR="00CC4FC7" w:rsidRPr="00770288" w:rsidRDefault="00CC4FC7" w:rsidP="00CC4FC7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96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C4CB3B4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2596EED6" w14:textId="77777777" w:rsidR="00CC4FC7" w:rsidRPr="00207A43" w:rsidRDefault="00CC4FC7" w:rsidP="00CC4FC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2A5557B1" w14:textId="77777777" w:rsidR="00CC4FC7" w:rsidRPr="00514A41" w:rsidRDefault="00CC4FC7" w:rsidP="00CC4FC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23" w:type="pct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11F3E0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76C5924B" w14:textId="77777777" w:rsidR="00CC4FC7" w:rsidRPr="00C330EA" w:rsidRDefault="00CC4FC7" w:rsidP="00CC4FC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48A30C0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4" w:type="pct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CDFA3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8C5D81" w:rsidRPr="0075542B" w14:paraId="3E3FE0F4" w14:textId="77777777" w:rsidTr="00C97813">
        <w:trPr>
          <w:trHeight w:val="828"/>
        </w:trPr>
        <w:tc>
          <w:tcPr>
            <w:tcW w:w="26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E461C" w14:textId="49AADBFA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b/>
                <w:sz w:val="14"/>
                <w:szCs w:val="14"/>
              </w:rPr>
              <w:t>16:00 bis 18:00 Uhr</w:t>
            </w:r>
          </w:p>
        </w:tc>
        <w:tc>
          <w:tcPr>
            <w:tcW w:w="59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534615C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19AD6EDA" w14:textId="39195064" w:rsidR="00CC4FC7" w:rsidRDefault="00CC4FC7" w:rsidP="00CC4FC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Nebengebiete I – ZPO</w:t>
            </w:r>
          </w:p>
          <w:p w14:paraId="0587E150" w14:textId="2D826E73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8"/>
                <w:szCs w:val="18"/>
              </w:rPr>
              <w:t>Magnus – H 22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DB7A33" w14:textId="2A20E784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6EBE2F3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426E57BF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E292191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4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AF96FB9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8C5D81" w:rsidRPr="0075542B" w14:paraId="20BFF29B" w14:textId="77777777" w:rsidTr="00C97813">
        <w:trPr>
          <w:trHeight w:val="828"/>
        </w:trPr>
        <w:tc>
          <w:tcPr>
            <w:tcW w:w="264" w:type="pct"/>
            <w:gridSpan w:val="4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4DA1C16" w14:textId="77777777" w:rsidR="00CC4FC7" w:rsidRDefault="00CC4FC7" w:rsidP="00CC4FC7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96" w:type="pct"/>
            <w:gridSpan w:val="4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E7434C3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1B18DC3B" w14:textId="77777777" w:rsidR="00CC4FC7" w:rsidRDefault="00CC4FC7" w:rsidP="00CC4FC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66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451E6BF1" w14:textId="77777777" w:rsidR="00CC4FC7" w:rsidRDefault="00CC4FC7" w:rsidP="00CC4FC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52C22">
              <w:rPr>
                <w:rFonts w:cstheme="minorHAnsi"/>
                <w:b/>
                <w:bCs/>
                <w:sz w:val="18"/>
                <w:szCs w:val="18"/>
              </w:rPr>
              <w:t>Strafrecht AT</w:t>
            </w:r>
            <w:r>
              <w:rPr>
                <w:rFonts w:cstheme="minorHAnsi"/>
                <w:b/>
                <w:bCs/>
                <w:sz w:val="18"/>
                <w:szCs w:val="18"/>
              </w:rPr>
              <w:t>/StPO</w:t>
            </w:r>
          </w:p>
          <w:p w14:paraId="3B1FD8F0" w14:textId="77777777" w:rsidR="00CC4FC7" w:rsidRDefault="00CC4FC7" w:rsidP="00CC4F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2C22">
              <w:rPr>
                <w:rFonts w:cstheme="minorHAnsi"/>
                <w:sz w:val="18"/>
                <w:szCs w:val="18"/>
              </w:rPr>
              <w:t>Ceffinato – H 22</w:t>
            </w:r>
            <w:r>
              <w:rPr>
                <w:rFonts w:cstheme="minorHAnsi"/>
                <w:sz w:val="18"/>
                <w:szCs w:val="18"/>
              </w:rPr>
              <w:t>;</w:t>
            </w:r>
          </w:p>
          <w:p w14:paraId="4FD2479A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8"/>
                <w:szCs w:val="18"/>
              </w:rPr>
              <w:t>17:00 Uhr – 20:00 Uhr</w:t>
            </w:r>
          </w:p>
          <w:p w14:paraId="23C59089" w14:textId="77777777" w:rsidR="00CC4FC7" w:rsidRPr="0075542B" w:rsidRDefault="00CC4FC7" w:rsidP="00CC4FC7">
            <w:pPr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46AE16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4B91656C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3ECBB93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4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BE4B9FD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8C5D81" w:rsidRPr="0075542B" w14:paraId="230AE4B8" w14:textId="77777777" w:rsidTr="00C97813">
        <w:tc>
          <w:tcPr>
            <w:tcW w:w="264" w:type="pct"/>
            <w:gridSpan w:val="4"/>
            <w:shd w:val="clear" w:color="auto" w:fill="FFFFFF" w:themeFill="background1"/>
          </w:tcPr>
          <w:p w14:paraId="56250845" w14:textId="027E777D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yellow"/>
              </w:rPr>
            </w:pPr>
            <w:r w:rsidRPr="00770288">
              <w:rPr>
                <w:rFonts w:cstheme="minorHAnsi"/>
                <w:b/>
                <w:bCs/>
                <w:sz w:val="14"/>
                <w:szCs w:val="14"/>
              </w:rPr>
              <w:t>18:00 bis 20:00 Uhr</w:t>
            </w:r>
          </w:p>
        </w:tc>
        <w:tc>
          <w:tcPr>
            <w:tcW w:w="596" w:type="pct"/>
            <w:gridSpan w:val="4"/>
          </w:tcPr>
          <w:p w14:paraId="2F59F57A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76" w:type="pct"/>
            <w:gridSpan w:val="2"/>
            <w:tcBorders>
              <w:right w:val="single" w:sz="8" w:space="0" w:color="auto"/>
            </w:tcBorders>
          </w:tcPr>
          <w:p w14:paraId="277CC3C1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74ED7198" w14:textId="77777777" w:rsidR="00CC4FC7" w:rsidRPr="0075542B" w:rsidRDefault="00CC4FC7" w:rsidP="00CC4FC7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25C978D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252ED517" w14:textId="77777777" w:rsidR="00CC4FC7" w:rsidRPr="0075542B" w:rsidRDefault="00CC4FC7" w:rsidP="00CC4FC7">
            <w:pPr>
              <w:rPr>
                <w:rFonts w:cstheme="minorHAnsi"/>
                <w:sz w:val="14"/>
                <w:szCs w:val="14"/>
              </w:rPr>
            </w:pPr>
          </w:p>
          <w:p w14:paraId="12D8CFDB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0A82A186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22FC4E02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5011D14F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0FE87B4D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7354524C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10B1972B" w14:textId="64CEF9DC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478691F7" w14:textId="725FF8F6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1" w:type="pct"/>
            <w:tcBorders>
              <w:left w:val="single" w:sz="8" w:space="0" w:color="auto"/>
            </w:tcBorders>
          </w:tcPr>
          <w:p w14:paraId="109A7C09" w14:textId="77777777" w:rsidR="00CC4FC7" w:rsidRPr="0075542B" w:rsidRDefault="00CC4FC7" w:rsidP="00CC4FC7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4" w:type="pct"/>
            <w:gridSpan w:val="4"/>
          </w:tcPr>
          <w:p w14:paraId="11952DCE" w14:textId="77777777" w:rsidR="00CC4FC7" w:rsidRPr="0075542B" w:rsidRDefault="00CC4FC7" w:rsidP="00CC4FC7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8C5D81" w:rsidRPr="0075542B" w14:paraId="38942271" w14:textId="77777777" w:rsidTr="00C97813">
        <w:trPr>
          <w:trHeight w:val="515"/>
        </w:trPr>
        <w:tc>
          <w:tcPr>
            <w:tcW w:w="26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0F5381C" w14:textId="33CA2876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4"/>
                <w:szCs w:val="14"/>
                <w:u w:val="single"/>
              </w:rPr>
              <w:lastRenderedPageBreak/>
              <w:t>Zeit</w:t>
            </w:r>
          </w:p>
        </w:tc>
        <w:tc>
          <w:tcPr>
            <w:tcW w:w="59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3F5391D" w14:textId="6C7BB5AA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Montag</w:t>
            </w:r>
          </w:p>
          <w:p w14:paraId="219CF84F" w14:textId="11170508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30.01.2023</w:t>
            </w:r>
          </w:p>
        </w:tc>
        <w:tc>
          <w:tcPr>
            <w:tcW w:w="67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DEEC266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Dienstag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6BA47268" w14:textId="420E2073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31.01.2023</w:t>
            </w:r>
          </w:p>
          <w:p w14:paraId="1EC5F832" w14:textId="77777777" w:rsidR="00CC4FC7" w:rsidRPr="0075542B" w:rsidRDefault="00CC4FC7" w:rsidP="00CC4FC7">
            <w:pPr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6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BCF45BF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Mittwoch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49B370FA" w14:textId="16C1E1C1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01.02.2023</w:t>
            </w:r>
          </w:p>
          <w:p w14:paraId="0401F054" w14:textId="77777777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2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96D8142" w14:textId="64E8F7BA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Donnerstag</w:t>
            </w:r>
          </w:p>
          <w:p w14:paraId="5904AA66" w14:textId="0969250E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02.02.2023</w:t>
            </w:r>
          </w:p>
          <w:p w14:paraId="2309FAB3" w14:textId="77777777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0E3713B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Freitag</w:t>
            </w:r>
          </w:p>
          <w:p w14:paraId="407BB3DC" w14:textId="3FA9BA7F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5542B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theme="minorHAnsi"/>
                <w:b/>
                <w:bCs/>
                <w:sz w:val="14"/>
                <w:szCs w:val="14"/>
              </w:rPr>
              <w:t>03.02.2023</w:t>
            </w:r>
          </w:p>
          <w:p w14:paraId="64AFC713" w14:textId="77777777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6752108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Samstag</w:t>
            </w:r>
          </w:p>
          <w:p w14:paraId="168116C9" w14:textId="3F2A0D5E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5542B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theme="minorHAnsi"/>
                <w:b/>
                <w:bCs/>
                <w:sz w:val="14"/>
                <w:szCs w:val="14"/>
              </w:rPr>
              <w:t>04.02.2023</w:t>
            </w:r>
          </w:p>
          <w:p w14:paraId="7153DF8E" w14:textId="77777777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53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9B42FD1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 xml:space="preserve">Sonntag </w:t>
            </w:r>
          </w:p>
          <w:p w14:paraId="509B27B0" w14:textId="48F35084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05.02.2023</w:t>
            </w:r>
          </w:p>
          <w:p w14:paraId="6B4E5EB4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015BC1" w:rsidRPr="0075542B" w14:paraId="21966D00" w14:textId="77777777" w:rsidTr="00015BC1">
        <w:trPr>
          <w:trHeight w:val="1374"/>
        </w:trPr>
        <w:tc>
          <w:tcPr>
            <w:tcW w:w="264" w:type="pct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DA9A7" w14:textId="482F9750" w:rsidR="00015BC1" w:rsidRPr="0075542B" w:rsidRDefault="00015BC1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8:00 bis 10:00 Uhr</w:t>
            </w:r>
          </w:p>
        </w:tc>
        <w:tc>
          <w:tcPr>
            <w:tcW w:w="596" w:type="pct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49F2219E" w14:textId="77777777" w:rsidR="00015BC1" w:rsidRPr="0075542B" w:rsidRDefault="00015BC1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9007BD8" w14:textId="522E9BDA" w:rsidR="00015BC1" w:rsidRPr="00784340" w:rsidRDefault="00015BC1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66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521F29B1" w14:textId="77777777" w:rsidR="00015BC1" w:rsidRDefault="00015BC1" w:rsidP="00CC4FC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F7054">
              <w:rPr>
                <w:rFonts w:cstheme="minorHAnsi"/>
                <w:b/>
                <w:bCs/>
                <w:sz w:val="18"/>
                <w:szCs w:val="18"/>
              </w:rPr>
              <w:t>Verfassungs- und Verfassungsprozessrecht</w:t>
            </w:r>
          </w:p>
          <w:p w14:paraId="33E512CA" w14:textId="77777777" w:rsidR="00015BC1" w:rsidRDefault="00015BC1" w:rsidP="00CC4FC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Windthorst – S 57; </w:t>
            </w:r>
          </w:p>
          <w:p w14:paraId="298D48AB" w14:textId="77777777" w:rsidR="00015BC1" w:rsidRPr="0075542B" w:rsidRDefault="00015BC1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8"/>
                <w:szCs w:val="18"/>
              </w:rPr>
              <w:t>8:30 Uhr - 12:30 Uhr</w:t>
            </w:r>
          </w:p>
          <w:p w14:paraId="2DB4CD3D" w14:textId="77777777" w:rsidR="00015BC1" w:rsidRDefault="00015BC1" w:rsidP="00CC4FC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29C0F52" w14:textId="5FEAFE32" w:rsidR="00015BC1" w:rsidRPr="0075542B" w:rsidRDefault="00015BC1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8"/>
                <w:szCs w:val="18"/>
              </w:rPr>
              <w:t>[</w:t>
            </w:r>
            <w:r w:rsidRPr="004A45B9">
              <w:rPr>
                <w:rFonts w:cstheme="minorHAnsi"/>
                <w:sz w:val="18"/>
                <w:szCs w:val="18"/>
              </w:rPr>
              <w:t>Gesetzgebungs</w:t>
            </w:r>
            <w:r>
              <w:rPr>
                <w:rFonts w:cstheme="minorHAnsi"/>
                <w:sz w:val="18"/>
                <w:szCs w:val="18"/>
              </w:rPr>
              <w:t>-</w:t>
            </w:r>
            <w:r w:rsidRPr="004A45B9">
              <w:rPr>
                <w:rFonts w:cstheme="minorHAnsi"/>
                <w:sz w:val="18"/>
                <w:szCs w:val="18"/>
              </w:rPr>
              <w:t>kompetenzen</w:t>
            </w:r>
            <w:r>
              <w:rPr>
                <w:rFonts w:cstheme="minorHAnsi"/>
                <w:sz w:val="18"/>
                <w:szCs w:val="18"/>
              </w:rPr>
              <w:t xml:space="preserve">; </w:t>
            </w:r>
            <w:r w:rsidRPr="004A45B9">
              <w:rPr>
                <w:rFonts w:cstheme="minorHAnsi"/>
                <w:sz w:val="18"/>
                <w:szCs w:val="18"/>
              </w:rPr>
              <w:t>Gesetzgebungsverfahren</w:t>
            </w:r>
            <w:r>
              <w:rPr>
                <w:rFonts w:cstheme="minorHAnsi"/>
                <w:sz w:val="18"/>
                <w:szCs w:val="18"/>
              </w:rPr>
              <w:t xml:space="preserve">; </w:t>
            </w:r>
            <w:r w:rsidRPr="004A45B9">
              <w:rPr>
                <w:rFonts w:cstheme="minorHAnsi"/>
                <w:sz w:val="18"/>
                <w:szCs w:val="18"/>
              </w:rPr>
              <w:t>Verwaltungskompetenzen</w:t>
            </w:r>
            <w:r>
              <w:rPr>
                <w:rFonts w:cstheme="minorHAnsi"/>
                <w:sz w:val="18"/>
                <w:szCs w:val="18"/>
              </w:rPr>
              <w:t xml:space="preserve">; </w:t>
            </w:r>
            <w:r w:rsidRPr="004A45B9">
              <w:rPr>
                <w:rFonts w:cstheme="minorHAnsi"/>
                <w:sz w:val="18"/>
                <w:szCs w:val="18"/>
              </w:rPr>
              <w:t>Bundesaufsicht</w:t>
            </w:r>
            <w:r>
              <w:rPr>
                <w:rFonts w:cstheme="minorHAnsi"/>
                <w:sz w:val="18"/>
                <w:szCs w:val="18"/>
              </w:rPr>
              <w:t>]</w:t>
            </w:r>
          </w:p>
        </w:tc>
        <w:tc>
          <w:tcPr>
            <w:tcW w:w="723" w:type="pct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8048E50" w14:textId="1450FD8B" w:rsidR="00015BC1" w:rsidRPr="000F6EB8" w:rsidRDefault="00015BC1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0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1D45E83" w14:textId="77777777" w:rsidR="00015BC1" w:rsidRPr="0075542B" w:rsidRDefault="00015BC1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3AC46B" w14:textId="77777777" w:rsidR="00015BC1" w:rsidRPr="0075542B" w:rsidRDefault="00015BC1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4" w:type="pct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188E2E64" w14:textId="77777777" w:rsidR="00015BC1" w:rsidRPr="0075542B" w:rsidRDefault="00015BC1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015BC1" w:rsidRPr="0075542B" w14:paraId="63D693AD" w14:textId="77777777" w:rsidTr="00015BC1">
        <w:trPr>
          <w:trHeight w:val="438"/>
        </w:trPr>
        <w:tc>
          <w:tcPr>
            <w:tcW w:w="26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5F85BB" w14:textId="77777777" w:rsidR="00015BC1" w:rsidRPr="00770288" w:rsidRDefault="00015BC1" w:rsidP="00CC4FC7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96" w:type="pct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3099F9ED" w14:textId="77777777" w:rsidR="00015BC1" w:rsidRPr="0075542B" w:rsidRDefault="00015BC1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E15CC45" w14:textId="77777777" w:rsidR="00015BC1" w:rsidRPr="00784340" w:rsidRDefault="00015BC1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454A3E5F" w14:textId="77777777" w:rsidR="00015BC1" w:rsidRPr="00CF7054" w:rsidRDefault="00015BC1" w:rsidP="00CC4FC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23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C478B0B" w14:textId="77777777" w:rsidR="00015BC1" w:rsidRPr="000F6EB8" w:rsidRDefault="00015BC1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6FADF83D" w14:textId="77777777" w:rsidR="00015BC1" w:rsidRPr="0075542B" w:rsidRDefault="00015BC1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1F5D76D" w14:textId="77777777" w:rsidR="00015BC1" w:rsidRPr="00015BC1" w:rsidRDefault="00015BC1" w:rsidP="00015BC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15BC1">
              <w:rPr>
                <w:rFonts w:cstheme="minorHAnsi"/>
                <w:b/>
                <w:bCs/>
                <w:sz w:val="18"/>
                <w:szCs w:val="18"/>
              </w:rPr>
              <w:t>Klausurengliederungskurs</w:t>
            </w:r>
          </w:p>
          <w:p w14:paraId="2F566483" w14:textId="77777777" w:rsidR="00015BC1" w:rsidRPr="00015BC1" w:rsidRDefault="00015BC1" w:rsidP="00015B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15BC1">
              <w:rPr>
                <w:rFonts w:cstheme="minorHAnsi"/>
                <w:sz w:val="18"/>
                <w:szCs w:val="18"/>
              </w:rPr>
              <w:t>Graupner – S 57;</w:t>
            </w:r>
          </w:p>
          <w:p w14:paraId="001934CD" w14:textId="205ACF5B" w:rsidR="00015BC1" w:rsidRPr="0075542B" w:rsidRDefault="00015BC1" w:rsidP="00015BC1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015BC1">
              <w:rPr>
                <w:rFonts w:cstheme="minorHAnsi"/>
                <w:sz w:val="18"/>
                <w:szCs w:val="18"/>
              </w:rPr>
              <w:t>9:30 Uhr – 13:15 Uhr</w:t>
            </w:r>
          </w:p>
        </w:tc>
        <w:tc>
          <w:tcPr>
            <w:tcW w:w="53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B3AAB" w14:textId="77777777" w:rsidR="00015BC1" w:rsidRPr="0075542B" w:rsidRDefault="00015BC1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015BC1" w:rsidRPr="0075542B" w14:paraId="34006E42" w14:textId="77777777" w:rsidTr="00015BC1">
        <w:trPr>
          <w:trHeight w:val="1548"/>
        </w:trPr>
        <w:tc>
          <w:tcPr>
            <w:tcW w:w="2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5FA84E" w14:textId="2C684811" w:rsidR="00015BC1" w:rsidRPr="0075542B" w:rsidRDefault="00015BC1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10:00 bis 12:00 Uhr</w:t>
            </w:r>
          </w:p>
        </w:tc>
        <w:tc>
          <w:tcPr>
            <w:tcW w:w="5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C8A5A8" w14:textId="77777777" w:rsidR="00015BC1" w:rsidRPr="0075542B" w:rsidRDefault="00015BC1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87F878" w14:textId="77777777" w:rsidR="00015BC1" w:rsidRPr="0075542B" w:rsidRDefault="00015BC1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2153F6A7" w14:textId="5164F80F" w:rsidR="00015BC1" w:rsidRPr="004A45B9" w:rsidRDefault="00015BC1" w:rsidP="00CC4FC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3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58FA4279" w14:textId="77777777" w:rsidR="00015BC1" w:rsidRDefault="00015BC1" w:rsidP="00CC4FC7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6A3E9C">
              <w:rPr>
                <w:rFonts w:cstheme="minorHAnsi"/>
                <w:b/>
                <w:sz w:val="18"/>
                <w:szCs w:val="18"/>
                <w:highlight w:val="yellow"/>
              </w:rPr>
              <w:t>Vertragsrecht II</w:t>
            </w:r>
          </w:p>
          <w:p w14:paraId="78520B30" w14:textId="55BD9582" w:rsidR="00015BC1" w:rsidRDefault="00015BC1" w:rsidP="00CC4FC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  <w:highlight w:val="yellow"/>
              </w:rPr>
              <w:t xml:space="preserve">Wilke – </w:t>
            </w:r>
            <w:r>
              <w:rPr>
                <w:rFonts w:cstheme="minorHAnsi"/>
                <w:bCs/>
                <w:sz w:val="18"/>
                <w:szCs w:val="18"/>
              </w:rPr>
              <w:t>S 57</w:t>
            </w:r>
          </w:p>
          <w:p w14:paraId="317B879E" w14:textId="77777777" w:rsidR="00015BC1" w:rsidRDefault="00015BC1" w:rsidP="00CC4FC7">
            <w:pPr>
              <w:jc w:val="center"/>
              <w:rPr>
                <w:rFonts w:cstheme="minorHAnsi"/>
                <w:bCs/>
                <w:sz w:val="14"/>
                <w:szCs w:val="14"/>
              </w:rPr>
            </w:pPr>
          </w:p>
          <w:p w14:paraId="2D2A1D17" w14:textId="025A968F" w:rsidR="00015BC1" w:rsidRPr="000F6EB8" w:rsidRDefault="00015BC1" w:rsidP="00CC4FC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4F25">
              <w:rPr>
                <w:rFonts w:cstheme="minorHAnsi"/>
                <w:bCs/>
                <w:sz w:val="18"/>
                <w:szCs w:val="18"/>
              </w:rPr>
              <w:t>[Vertragsrecht II Fall 1</w:t>
            </w:r>
            <w:r>
              <w:rPr>
                <w:rFonts w:cstheme="minorHAnsi"/>
                <w:bCs/>
                <w:sz w:val="18"/>
                <w:szCs w:val="18"/>
              </w:rPr>
              <w:t xml:space="preserve">: </w:t>
            </w:r>
            <w:r w:rsidRPr="00704F25">
              <w:rPr>
                <w:rFonts w:cstheme="minorHAnsi"/>
                <w:bCs/>
                <w:sz w:val="18"/>
                <w:szCs w:val="18"/>
              </w:rPr>
              <w:t>Mietrecht mit Aufrechnung]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ACC94" w14:textId="56325111" w:rsidR="00015BC1" w:rsidRPr="0075542B" w:rsidRDefault="00015BC1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A771FB6" w14:textId="77777777" w:rsidR="00015BC1" w:rsidRPr="0075542B" w:rsidRDefault="00015BC1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849B5" w14:textId="77777777" w:rsidR="00015BC1" w:rsidRPr="0075542B" w:rsidRDefault="00015BC1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015BC1" w:rsidRPr="0075542B" w14:paraId="30EF341F" w14:textId="77777777" w:rsidTr="00015BC1">
        <w:trPr>
          <w:trHeight w:val="835"/>
        </w:trPr>
        <w:tc>
          <w:tcPr>
            <w:tcW w:w="26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5341B0" w14:textId="17A5E975" w:rsidR="00015BC1" w:rsidRPr="0075542B" w:rsidRDefault="00015BC1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B06970">
              <w:rPr>
                <w:rFonts w:cstheme="minorHAnsi"/>
                <w:b/>
                <w:sz w:val="14"/>
                <w:szCs w:val="14"/>
              </w:rPr>
              <w:t>12:00 bis 14:00 Uhr</w:t>
            </w:r>
          </w:p>
        </w:tc>
        <w:tc>
          <w:tcPr>
            <w:tcW w:w="59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0E0BE218" w14:textId="77777777" w:rsidR="00015BC1" w:rsidRPr="0075542B" w:rsidRDefault="00015BC1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8ED6E6F" w14:textId="77777777" w:rsidR="00015BC1" w:rsidRPr="0075542B" w:rsidRDefault="00015BC1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47B28F9C" w14:textId="77777777" w:rsidR="00015BC1" w:rsidRPr="0075542B" w:rsidRDefault="00015BC1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6CD4FA0B" w14:textId="77777777" w:rsidR="00015BC1" w:rsidRDefault="00015BC1" w:rsidP="00CC4FC7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6A3E9C">
              <w:rPr>
                <w:rFonts w:cstheme="minorHAnsi"/>
                <w:b/>
                <w:sz w:val="18"/>
                <w:szCs w:val="18"/>
                <w:highlight w:val="yellow"/>
              </w:rPr>
              <w:t>Vertragsrecht III</w:t>
            </w:r>
          </w:p>
          <w:p w14:paraId="2BC4A72A" w14:textId="47E71773" w:rsidR="00015BC1" w:rsidRDefault="00015BC1" w:rsidP="00CC4FC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  <w:highlight w:val="yellow"/>
              </w:rPr>
              <w:t xml:space="preserve">Wilke – </w:t>
            </w:r>
            <w:r>
              <w:rPr>
                <w:rFonts w:cstheme="minorHAnsi"/>
                <w:bCs/>
                <w:sz w:val="18"/>
                <w:szCs w:val="18"/>
              </w:rPr>
              <w:t>S 57</w:t>
            </w:r>
          </w:p>
          <w:p w14:paraId="6E1E21C9" w14:textId="77777777" w:rsidR="00015BC1" w:rsidRPr="00704F25" w:rsidRDefault="00015BC1" w:rsidP="00CC4FC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83C341B" w14:textId="3232292B" w:rsidR="00015BC1" w:rsidRPr="00513DCC" w:rsidRDefault="00015BC1" w:rsidP="00CC4FC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4F25">
              <w:rPr>
                <w:rFonts w:cstheme="minorHAnsi"/>
                <w:sz w:val="18"/>
                <w:szCs w:val="18"/>
              </w:rPr>
              <w:t xml:space="preserve">[zusätzlich über Screencast – Vertragsrecht III Fall 7: Besondere Fragen des </w:t>
            </w:r>
            <w:proofErr w:type="spellStart"/>
            <w:r w:rsidRPr="00704F25">
              <w:rPr>
                <w:rFonts w:cstheme="minorHAnsi"/>
                <w:sz w:val="18"/>
                <w:szCs w:val="18"/>
              </w:rPr>
              <w:t>MietR</w:t>
            </w:r>
            <w:proofErr w:type="spellEnd"/>
            <w:r w:rsidRPr="00704F25">
              <w:rPr>
                <w:rFonts w:cstheme="minorHAnsi"/>
                <w:sz w:val="18"/>
                <w:szCs w:val="18"/>
              </w:rPr>
              <w:t>]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28A7C0E2" w14:textId="77777777" w:rsidR="00015BC1" w:rsidRPr="0075542B" w:rsidRDefault="00015BC1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69F661C" w14:textId="77777777" w:rsidR="00015BC1" w:rsidRPr="0075542B" w:rsidRDefault="00015BC1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1D0900" w14:textId="77777777" w:rsidR="00015BC1" w:rsidRPr="0075542B" w:rsidRDefault="00015BC1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AF6562" w:rsidRPr="0075542B" w14:paraId="0DD17548" w14:textId="77777777" w:rsidTr="00015BC1">
        <w:trPr>
          <w:trHeight w:val="844"/>
        </w:trPr>
        <w:tc>
          <w:tcPr>
            <w:tcW w:w="26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41722" w14:textId="77777777" w:rsidR="00AF6562" w:rsidRPr="00B06970" w:rsidRDefault="00AF6562" w:rsidP="00CC4FC7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96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08592E" w14:textId="77777777" w:rsidR="00AF6562" w:rsidRPr="0075542B" w:rsidRDefault="00AF6562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520DDB" w14:textId="77777777" w:rsidR="00AF6562" w:rsidRPr="0075542B" w:rsidRDefault="00AF6562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A63B9" w14:textId="77777777" w:rsidR="00AF6562" w:rsidRPr="0075542B" w:rsidRDefault="00AF6562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79008FE3" w14:textId="77777777" w:rsidR="00AF6562" w:rsidRPr="006A3E9C" w:rsidRDefault="00AF6562" w:rsidP="00CC4FC7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9CF5F2" w14:textId="77777777" w:rsidR="00AF6562" w:rsidRPr="0075542B" w:rsidRDefault="00AF6562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940FC5" w14:textId="77777777" w:rsidR="00AF6562" w:rsidRPr="0075542B" w:rsidRDefault="00AF6562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4" w:type="pct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DBDA6" w14:textId="77777777" w:rsidR="00AF6562" w:rsidRPr="0075542B" w:rsidRDefault="00AF6562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8C5D81" w:rsidRPr="0075542B" w14:paraId="01DA0270" w14:textId="77777777" w:rsidTr="00C97813">
        <w:trPr>
          <w:trHeight w:val="1656"/>
        </w:trPr>
        <w:tc>
          <w:tcPr>
            <w:tcW w:w="2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DF908" w14:textId="2193E12F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14:00 bis 16:00 Uhr</w:t>
            </w:r>
          </w:p>
        </w:tc>
        <w:tc>
          <w:tcPr>
            <w:tcW w:w="5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9772AF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3F83A589" w14:textId="77777777" w:rsidR="00CC4FC7" w:rsidRDefault="00CC4FC7" w:rsidP="00CC4FC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07A43">
              <w:rPr>
                <w:rFonts w:cstheme="minorHAnsi"/>
                <w:b/>
                <w:bCs/>
                <w:sz w:val="18"/>
                <w:szCs w:val="18"/>
              </w:rPr>
              <w:t>Vertragsrecht I</w:t>
            </w:r>
          </w:p>
          <w:p w14:paraId="0017880F" w14:textId="387260C5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8"/>
                <w:szCs w:val="18"/>
              </w:rPr>
              <w:t>Magnus – H 22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AFBF83A" w14:textId="77777777" w:rsidR="00CC4FC7" w:rsidRDefault="00CC4FC7" w:rsidP="00CC4FC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14A41">
              <w:rPr>
                <w:rFonts w:cstheme="minorHAnsi"/>
                <w:b/>
                <w:bCs/>
                <w:sz w:val="18"/>
                <w:szCs w:val="18"/>
              </w:rPr>
              <w:t>Besprechung Semesterklausurenkurs</w:t>
            </w:r>
          </w:p>
          <w:p w14:paraId="21CB4AD1" w14:textId="71F740E1" w:rsidR="00CC4FC7" w:rsidRPr="006A3E9C" w:rsidRDefault="00CC4FC7" w:rsidP="00CC4FC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 22</w:t>
            </w:r>
          </w:p>
        </w:tc>
        <w:tc>
          <w:tcPr>
            <w:tcW w:w="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020394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553245F8" w14:textId="77777777" w:rsidR="00CC4FC7" w:rsidRPr="00C330EA" w:rsidRDefault="00CC4FC7" w:rsidP="00CC4FC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0EA">
              <w:rPr>
                <w:rFonts w:cstheme="minorHAnsi"/>
                <w:b/>
                <w:bCs/>
                <w:sz w:val="18"/>
                <w:szCs w:val="18"/>
              </w:rPr>
              <w:t>Semesterklausurenkurs</w:t>
            </w:r>
          </w:p>
          <w:p w14:paraId="4CD7A861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C330EA">
              <w:rPr>
                <w:rFonts w:cstheme="minorHAnsi"/>
                <w:sz w:val="18"/>
                <w:szCs w:val="18"/>
              </w:rPr>
              <w:t>Zivilrecht – S 57</w:t>
            </w:r>
          </w:p>
          <w:p w14:paraId="08637858" w14:textId="77777777" w:rsidR="00CC4FC7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6B0C790B" w14:textId="77777777" w:rsidR="00CC4FC7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588C9A39" w14:textId="77777777" w:rsidR="00CC4FC7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25056708" w14:textId="77777777" w:rsidR="00CC4FC7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5B4E6E14" w14:textId="77777777" w:rsidR="00CC4FC7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6AE1DCBD" w14:textId="77777777" w:rsidR="00CC4FC7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75DE38F1" w14:textId="77777777" w:rsidR="00CC4FC7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693B602C" w14:textId="77777777" w:rsidR="00CC4FC7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5B500919" w14:textId="04B32D23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79F719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4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94CF3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8C5D81" w:rsidRPr="0075542B" w14:paraId="0AAE3C8E" w14:textId="77777777" w:rsidTr="00C97813">
        <w:trPr>
          <w:trHeight w:val="828"/>
        </w:trPr>
        <w:tc>
          <w:tcPr>
            <w:tcW w:w="26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7AD47C" w14:textId="7114E53A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b/>
                <w:sz w:val="14"/>
                <w:szCs w:val="14"/>
              </w:rPr>
              <w:t>16:00 bis 18:00 Uhr</w:t>
            </w:r>
          </w:p>
        </w:tc>
        <w:tc>
          <w:tcPr>
            <w:tcW w:w="59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18364D59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7FD3EFAA" w14:textId="3E33F257" w:rsidR="00CC4FC7" w:rsidRDefault="00CC4FC7" w:rsidP="00CC4FC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Nebengebiete I – ZPO</w:t>
            </w:r>
          </w:p>
          <w:p w14:paraId="764220ED" w14:textId="009E4E50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8"/>
                <w:szCs w:val="18"/>
              </w:rPr>
              <w:t>Magnus – H 22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F61CE1" w14:textId="6F79AE4E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9BEDC73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6A1BF327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D4C1508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4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7ACFA307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8C5D81" w:rsidRPr="0075542B" w14:paraId="082EECED" w14:textId="77777777" w:rsidTr="00C97813">
        <w:trPr>
          <w:trHeight w:val="828"/>
        </w:trPr>
        <w:tc>
          <w:tcPr>
            <w:tcW w:w="264" w:type="pct"/>
            <w:gridSpan w:val="4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4CAC146" w14:textId="77777777" w:rsidR="00CC4FC7" w:rsidRDefault="00CC4FC7" w:rsidP="00CC4FC7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96" w:type="pct"/>
            <w:gridSpan w:val="4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658876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3F30F9EC" w14:textId="77777777" w:rsidR="00CC4FC7" w:rsidRDefault="00CC4FC7" w:rsidP="00CC4FC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66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5111C5AC" w14:textId="77777777" w:rsidR="00CC4FC7" w:rsidRDefault="00CC4FC7" w:rsidP="00CC4FC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52C22">
              <w:rPr>
                <w:rFonts w:cstheme="minorHAnsi"/>
                <w:b/>
                <w:bCs/>
                <w:sz w:val="18"/>
                <w:szCs w:val="18"/>
              </w:rPr>
              <w:t>Strafrecht AT</w:t>
            </w:r>
            <w:r>
              <w:rPr>
                <w:rFonts w:cstheme="minorHAnsi"/>
                <w:b/>
                <w:bCs/>
                <w:sz w:val="18"/>
                <w:szCs w:val="18"/>
              </w:rPr>
              <w:t>/StPO</w:t>
            </w:r>
          </w:p>
          <w:p w14:paraId="31D93273" w14:textId="77777777" w:rsidR="00CC4FC7" w:rsidRDefault="00CC4FC7" w:rsidP="00CC4F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2C22">
              <w:rPr>
                <w:rFonts w:cstheme="minorHAnsi"/>
                <w:sz w:val="18"/>
                <w:szCs w:val="18"/>
              </w:rPr>
              <w:t>Ceffinato – H 22</w:t>
            </w:r>
            <w:r>
              <w:rPr>
                <w:rFonts w:cstheme="minorHAnsi"/>
                <w:sz w:val="18"/>
                <w:szCs w:val="18"/>
              </w:rPr>
              <w:t>;</w:t>
            </w:r>
          </w:p>
          <w:p w14:paraId="74712CE2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8"/>
                <w:szCs w:val="18"/>
              </w:rPr>
              <w:t>17:00 Uhr – 20:00 Uhr</w:t>
            </w:r>
          </w:p>
          <w:p w14:paraId="36239ADD" w14:textId="77777777" w:rsidR="00CC4FC7" w:rsidRDefault="00CC4FC7" w:rsidP="00CC4FC7">
            <w:pPr>
              <w:rPr>
                <w:rFonts w:cstheme="minorHAnsi"/>
                <w:sz w:val="14"/>
                <w:szCs w:val="14"/>
                <w:u w:val="single"/>
              </w:rPr>
            </w:pPr>
          </w:p>
          <w:p w14:paraId="7D54A9A4" w14:textId="77777777" w:rsidR="00CC4FC7" w:rsidRDefault="00CC4FC7" w:rsidP="00CC4FC7">
            <w:pPr>
              <w:rPr>
                <w:rFonts w:cstheme="minorHAnsi"/>
                <w:sz w:val="14"/>
                <w:szCs w:val="14"/>
                <w:u w:val="single"/>
              </w:rPr>
            </w:pPr>
          </w:p>
          <w:p w14:paraId="0879BE15" w14:textId="77777777" w:rsidR="00CC4FC7" w:rsidRDefault="00CC4FC7" w:rsidP="00CC4FC7">
            <w:pPr>
              <w:rPr>
                <w:rFonts w:cstheme="minorHAnsi"/>
                <w:sz w:val="14"/>
                <w:szCs w:val="14"/>
                <w:u w:val="single"/>
              </w:rPr>
            </w:pPr>
          </w:p>
          <w:p w14:paraId="15CDB602" w14:textId="77777777" w:rsidR="00CC4FC7" w:rsidRDefault="00CC4FC7" w:rsidP="00CC4FC7">
            <w:pPr>
              <w:rPr>
                <w:rFonts w:cstheme="minorHAnsi"/>
                <w:sz w:val="14"/>
                <w:szCs w:val="14"/>
                <w:u w:val="single"/>
              </w:rPr>
            </w:pPr>
          </w:p>
          <w:p w14:paraId="26560F8E" w14:textId="77777777" w:rsidR="00CC4FC7" w:rsidRDefault="00CC4FC7" w:rsidP="00CC4FC7">
            <w:pPr>
              <w:rPr>
                <w:rFonts w:cstheme="minorHAnsi"/>
                <w:sz w:val="14"/>
                <w:szCs w:val="14"/>
                <w:u w:val="single"/>
              </w:rPr>
            </w:pPr>
          </w:p>
          <w:p w14:paraId="5670806C" w14:textId="77777777" w:rsidR="00CC4FC7" w:rsidRDefault="00CC4FC7" w:rsidP="00CC4FC7">
            <w:pPr>
              <w:rPr>
                <w:rFonts w:cstheme="minorHAnsi"/>
                <w:sz w:val="14"/>
                <w:szCs w:val="14"/>
                <w:u w:val="single"/>
              </w:rPr>
            </w:pPr>
          </w:p>
          <w:p w14:paraId="31928665" w14:textId="77777777" w:rsidR="00CC4FC7" w:rsidRDefault="00CC4FC7" w:rsidP="00CC4FC7">
            <w:pPr>
              <w:rPr>
                <w:rFonts w:cstheme="minorHAnsi"/>
                <w:sz w:val="14"/>
                <w:szCs w:val="14"/>
                <w:u w:val="single"/>
              </w:rPr>
            </w:pPr>
          </w:p>
          <w:p w14:paraId="2B00FF5F" w14:textId="77777777" w:rsidR="00CC4FC7" w:rsidRDefault="00CC4FC7" w:rsidP="00CC4FC7">
            <w:pPr>
              <w:rPr>
                <w:rFonts w:cstheme="minorHAnsi"/>
                <w:sz w:val="14"/>
                <w:szCs w:val="14"/>
                <w:u w:val="single"/>
              </w:rPr>
            </w:pPr>
          </w:p>
          <w:p w14:paraId="352A5DF4" w14:textId="77777777" w:rsidR="00CC4FC7" w:rsidRDefault="00CC4FC7" w:rsidP="00CC4FC7">
            <w:pPr>
              <w:rPr>
                <w:rFonts w:cstheme="minorHAnsi"/>
                <w:sz w:val="14"/>
                <w:szCs w:val="14"/>
                <w:u w:val="single"/>
              </w:rPr>
            </w:pPr>
          </w:p>
          <w:p w14:paraId="37B83E81" w14:textId="77777777" w:rsidR="00CC4FC7" w:rsidRDefault="00CC4FC7" w:rsidP="00CC4FC7">
            <w:pPr>
              <w:rPr>
                <w:rFonts w:cstheme="minorHAnsi"/>
                <w:sz w:val="14"/>
                <w:szCs w:val="14"/>
                <w:u w:val="single"/>
              </w:rPr>
            </w:pPr>
          </w:p>
          <w:p w14:paraId="54F0B185" w14:textId="35632612" w:rsidR="00CC4FC7" w:rsidRPr="0075542B" w:rsidRDefault="00CC4FC7" w:rsidP="00CC4FC7">
            <w:pPr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D70C8A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4508E013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891FDC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4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797DE11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8C5D81" w:rsidRPr="0075542B" w14:paraId="3AB7F93C" w14:textId="77777777" w:rsidTr="00C97813">
        <w:tc>
          <w:tcPr>
            <w:tcW w:w="264" w:type="pct"/>
            <w:gridSpan w:val="4"/>
            <w:shd w:val="clear" w:color="auto" w:fill="FFFFFF" w:themeFill="background1"/>
          </w:tcPr>
          <w:p w14:paraId="646EC3CA" w14:textId="48BA96DB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yellow"/>
              </w:rPr>
            </w:pPr>
            <w:r w:rsidRPr="00770288">
              <w:rPr>
                <w:rFonts w:cstheme="minorHAnsi"/>
                <w:b/>
                <w:bCs/>
                <w:sz w:val="14"/>
                <w:szCs w:val="14"/>
              </w:rPr>
              <w:t>18:00 bis 20:00 Uhr</w:t>
            </w:r>
          </w:p>
        </w:tc>
        <w:tc>
          <w:tcPr>
            <w:tcW w:w="596" w:type="pct"/>
            <w:gridSpan w:val="4"/>
          </w:tcPr>
          <w:p w14:paraId="236866DE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76" w:type="pct"/>
            <w:gridSpan w:val="2"/>
            <w:tcBorders>
              <w:right w:val="single" w:sz="8" w:space="0" w:color="auto"/>
            </w:tcBorders>
          </w:tcPr>
          <w:p w14:paraId="3D95EB2A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203F48D4" w14:textId="3935845D" w:rsidR="00CC4FC7" w:rsidRPr="0075542B" w:rsidRDefault="00CC4FC7" w:rsidP="00CC4FC7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A9CE705" w14:textId="761531B3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30577A18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26F3A4F1" w14:textId="77777777" w:rsidR="00CC4FC7" w:rsidRPr="0075542B" w:rsidRDefault="00CC4FC7" w:rsidP="00CC4FC7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509094E6" w14:textId="1E92903A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1" w:type="pct"/>
            <w:tcBorders>
              <w:left w:val="single" w:sz="8" w:space="0" w:color="auto"/>
            </w:tcBorders>
          </w:tcPr>
          <w:p w14:paraId="55AD2A99" w14:textId="77777777" w:rsidR="00CC4FC7" w:rsidRPr="0075542B" w:rsidRDefault="00CC4FC7" w:rsidP="00CC4FC7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4" w:type="pct"/>
            <w:gridSpan w:val="4"/>
          </w:tcPr>
          <w:p w14:paraId="6F4810C3" w14:textId="77777777" w:rsidR="00CC4FC7" w:rsidRPr="0075542B" w:rsidRDefault="00CC4FC7" w:rsidP="00CC4FC7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8C5D81" w:rsidRPr="0075542B" w14:paraId="30DDEAC4" w14:textId="77777777" w:rsidTr="00C97813">
        <w:tc>
          <w:tcPr>
            <w:tcW w:w="26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F70D11C" w14:textId="41109252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4"/>
                <w:szCs w:val="14"/>
                <w:u w:val="single"/>
              </w:rPr>
              <w:lastRenderedPageBreak/>
              <w:t>Zeit</w:t>
            </w:r>
          </w:p>
        </w:tc>
        <w:tc>
          <w:tcPr>
            <w:tcW w:w="59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EE137F5" w14:textId="364D52DE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Montag</w:t>
            </w:r>
          </w:p>
          <w:p w14:paraId="612C7E94" w14:textId="6578DC43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06.02.2023</w:t>
            </w:r>
          </w:p>
        </w:tc>
        <w:tc>
          <w:tcPr>
            <w:tcW w:w="67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300E609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Dienstag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54859AD2" w14:textId="67391095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07.02.2023</w:t>
            </w:r>
          </w:p>
          <w:p w14:paraId="249142EF" w14:textId="77777777" w:rsidR="00CC4FC7" w:rsidRPr="0075542B" w:rsidRDefault="00CC4FC7" w:rsidP="00CC4FC7">
            <w:pPr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6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3C190BB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Mittwoch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63DA41D4" w14:textId="4DFF90D9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08.02.2023</w:t>
            </w:r>
          </w:p>
          <w:p w14:paraId="471C516F" w14:textId="77777777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2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46CECFD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Donnerstag</w:t>
            </w:r>
          </w:p>
          <w:p w14:paraId="01CC5B57" w14:textId="58567330" w:rsidR="00CC4FC7" w:rsidRPr="00004DF2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09.02.2023</w:t>
            </w:r>
          </w:p>
          <w:p w14:paraId="17D8B947" w14:textId="77777777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04893C3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Freitag</w:t>
            </w:r>
          </w:p>
          <w:p w14:paraId="2B598ECF" w14:textId="6AD390E8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5542B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theme="minorHAnsi"/>
                <w:b/>
                <w:bCs/>
                <w:sz w:val="14"/>
                <w:szCs w:val="14"/>
              </w:rPr>
              <w:t>10.02.2023</w:t>
            </w:r>
          </w:p>
          <w:p w14:paraId="25C8757D" w14:textId="77777777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6501188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Samstag</w:t>
            </w:r>
          </w:p>
          <w:p w14:paraId="18BD4F12" w14:textId="336A44F2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5542B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theme="minorHAnsi"/>
                <w:b/>
                <w:bCs/>
                <w:sz w:val="14"/>
                <w:szCs w:val="14"/>
              </w:rPr>
              <w:t>11.02.2023</w:t>
            </w:r>
          </w:p>
          <w:p w14:paraId="318F3603" w14:textId="77777777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53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E17EE13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 xml:space="preserve">Sonntag </w:t>
            </w:r>
          </w:p>
          <w:p w14:paraId="571538B3" w14:textId="53A259EA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12.02.2023</w:t>
            </w:r>
          </w:p>
          <w:p w14:paraId="642D1726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95483B" w:rsidRPr="0075542B" w14:paraId="1F048E66" w14:textId="77777777" w:rsidTr="0095483B">
        <w:trPr>
          <w:trHeight w:val="1176"/>
        </w:trPr>
        <w:tc>
          <w:tcPr>
            <w:tcW w:w="264" w:type="pct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3637A4" w14:textId="64CCA324" w:rsidR="0095483B" w:rsidRPr="0075542B" w:rsidRDefault="0095483B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8:00 bis 10:00 Uhr</w:t>
            </w:r>
          </w:p>
        </w:tc>
        <w:tc>
          <w:tcPr>
            <w:tcW w:w="596" w:type="pct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1C017083" w14:textId="77777777" w:rsidR="0095483B" w:rsidRPr="0075542B" w:rsidRDefault="0095483B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E461492" w14:textId="611DE0D8" w:rsidR="0095483B" w:rsidRPr="00784340" w:rsidRDefault="0095483B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1903413" w14:textId="4F824213" w:rsidR="0095483B" w:rsidRPr="005039A5" w:rsidRDefault="0095483B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23" w:type="pct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42AB3A9" w14:textId="5FF936AF" w:rsidR="0095483B" w:rsidRPr="000F6EB8" w:rsidRDefault="0095483B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0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46E4AE7A" w14:textId="77777777" w:rsidR="0095483B" w:rsidRPr="0095483B" w:rsidRDefault="0095483B" w:rsidP="0095483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5483B">
              <w:rPr>
                <w:rFonts w:cstheme="minorHAnsi"/>
                <w:b/>
                <w:bCs/>
                <w:sz w:val="18"/>
                <w:szCs w:val="18"/>
              </w:rPr>
              <w:t>Vertiefungskurs ZPO</w:t>
            </w:r>
          </w:p>
          <w:p w14:paraId="4E065E14" w14:textId="77777777" w:rsidR="0095483B" w:rsidRPr="0095483B" w:rsidRDefault="0095483B" w:rsidP="0095483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483B">
              <w:rPr>
                <w:rFonts w:cstheme="minorHAnsi"/>
                <w:sz w:val="18"/>
                <w:szCs w:val="18"/>
              </w:rPr>
              <w:t>Kraemer – H 35;</w:t>
            </w:r>
          </w:p>
          <w:p w14:paraId="253B56C7" w14:textId="55ECD5BD" w:rsidR="0095483B" w:rsidRPr="004F13E0" w:rsidRDefault="0095483B" w:rsidP="0095483B">
            <w:pPr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sz w:val="18"/>
                <w:szCs w:val="18"/>
              </w:rPr>
              <w:t xml:space="preserve">8:00 Uhr bis 14:00 </w:t>
            </w:r>
            <w:r w:rsidRPr="0095483B">
              <w:rPr>
                <w:rFonts w:cstheme="minorHAnsi"/>
                <w:sz w:val="18"/>
                <w:szCs w:val="18"/>
              </w:rPr>
              <w:t>Uhr</w:t>
            </w:r>
          </w:p>
        </w:tc>
        <w:tc>
          <w:tcPr>
            <w:tcW w:w="721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07CD7D9" w14:textId="77777777" w:rsidR="0095483B" w:rsidRPr="0075542B" w:rsidRDefault="0095483B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4" w:type="pct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0718B95" w14:textId="77777777" w:rsidR="0095483B" w:rsidRPr="0075542B" w:rsidRDefault="0095483B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95483B" w:rsidRPr="0075542B" w14:paraId="041682B2" w14:textId="77777777" w:rsidTr="0095483B">
        <w:trPr>
          <w:trHeight w:val="220"/>
        </w:trPr>
        <w:tc>
          <w:tcPr>
            <w:tcW w:w="26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035EBE" w14:textId="77777777" w:rsidR="0095483B" w:rsidRPr="00770288" w:rsidRDefault="0095483B" w:rsidP="00CC4FC7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96" w:type="pct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1056482A" w14:textId="77777777" w:rsidR="0095483B" w:rsidRPr="0075542B" w:rsidRDefault="0095483B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91B1C05" w14:textId="77777777" w:rsidR="0095483B" w:rsidRPr="00784340" w:rsidRDefault="0095483B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00EBE77" w14:textId="77777777" w:rsidR="0095483B" w:rsidRPr="005039A5" w:rsidRDefault="0095483B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23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0AD9C1E" w14:textId="77777777" w:rsidR="0095483B" w:rsidRPr="000F6EB8" w:rsidRDefault="0095483B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F4B1047" w14:textId="77777777" w:rsidR="0095483B" w:rsidRPr="004F13E0" w:rsidRDefault="0095483B" w:rsidP="00CC4FC7">
            <w:pPr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00"/>
          </w:tcPr>
          <w:p w14:paraId="126DEDB9" w14:textId="77777777" w:rsidR="0095483B" w:rsidRPr="00015BC1" w:rsidRDefault="0095483B" w:rsidP="00015BC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15BC1">
              <w:rPr>
                <w:rFonts w:cstheme="minorHAnsi"/>
                <w:b/>
                <w:bCs/>
                <w:sz w:val="18"/>
                <w:szCs w:val="18"/>
              </w:rPr>
              <w:t>Klausurengliederungskurs</w:t>
            </w:r>
          </w:p>
          <w:p w14:paraId="1E4599EA" w14:textId="77777777" w:rsidR="0095483B" w:rsidRPr="00015BC1" w:rsidRDefault="0095483B" w:rsidP="00015B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15BC1">
              <w:rPr>
                <w:rFonts w:cstheme="minorHAnsi"/>
                <w:sz w:val="18"/>
                <w:szCs w:val="18"/>
              </w:rPr>
              <w:t>Graupner – S 57;</w:t>
            </w:r>
          </w:p>
          <w:p w14:paraId="6DBC520D" w14:textId="6F2E7953" w:rsidR="0095483B" w:rsidRPr="0075542B" w:rsidRDefault="0095483B" w:rsidP="00015BC1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015BC1">
              <w:rPr>
                <w:rFonts w:cstheme="minorHAnsi"/>
                <w:sz w:val="18"/>
                <w:szCs w:val="18"/>
              </w:rPr>
              <w:t>9:30 Uhr – 13:15 Uhr</w:t>
            </w:r>
          </w:p>
        </w:tc>
        <w:tc>
          <w:tcPr>
            <w:tcW w:w="53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4A9E4" w14:textId="77777777" w:rsidR="0095483B" w:rsidRPr="0075542B" w:rsidRDefault="0095483B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95483B" w:rsidRPr="0075542B" w14:paraId="624CBCBC" w14:textId="77777777" w:rsidTr="0095483B">
        <w:trPr>
          <w:trHeight w:val="1656"/>
        </w:trPr>
        <w:tc>
          <w:tcPr>
            <w:tcW w:w="264" w:type="pct"/>
            <w:gridSpan w:val="4"/>
            <w:shd w:val="clear" w:color="auto" w:fill="FFFFFF" w:themeFill="background1"/>
          </w:tcPr>
          <w:p w14:paraId="1FE2FB4B" w14:textId="37A16ED8" w:rsidR="0095483B" w:rsidRPr="0075542B" w:rsidRDefault="0095483B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yellow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10:00 bis 12:00 Uhr</w:t>
            </w:r>
          </w:p>
        </w:tc>
        <w:tc>
          <w:tcPr>
            <w:tcW w:w="596" w:type="pct"/>
            <w:gridSpan w:val="4"/>
            <w:shd w:val="clear" w:color="auto" w:fill="auto"/>
          </w:tcPr>
          <w:p w14:paraId="61CF1E99" w14:textId="77777777" w:rsidR="0095483B" w:rsidRPr="0075542B" w:rsidRDefault="0095483B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676" w:type="pct"/>
            <w:gridSpan w:val="2"/>
            <w:shd w:val="clear" w:color="auto" w:fill="auto"/>
          </w:tcPr>
          <w:p w14:paraId="61D5AFD1" w14:textId="77777777" w:rsidR="0095483B" w:rsidRPr="00784340" w:rsidRDefault="0095483B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  <w:lang w:val="en-GB"/>
              </w:rPr>
            </w:pPr>
          </w:p>
        </w:tc>
        <w:tc>
          <w:tcPr>
            <w:tcW w:w="766" w:type="pct"/>
            <w:gridSpan w:val="2"/>
            <w:shd w:val="clear" w:color="auto" w:fill="auto"/>
          </w:tcPr>
          <w:p w14:paraId="5DC6D5C4" w14:textId="77777777" w:rsidR="0095483B" w:rsidRPr="0075542B" w:rsidRDefault="0095483B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cyan"/>
              </w:rPr>
            </w:pPr>
          </w:p>
        </w:tc>
        <w:tc>
          <w:tcPr>
            <w:tcW w:w="723" w:type="pct"/>
            <w:gridSpan w:val="3"/>
            <w:tcBorders>
              <w:right w:val="single" w:sz="8" w:space="0" w:color="auto"/>
            </w:tcBorders>
            <w:shd w:val="clear" w:color="auto" w:fill="FFFF00"/>
          </w:tcPr>
          <w:p w14:paraId="794AA719" w14:textId="77777777" w:rsidR="0095483B" w:rsidRDefault="0095483B" w:rsidP="00CC4FC7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6A3E9C">
              <w:rPr>
                <w:rFonts w:cstheme="minorHAnsi"/>
                <w:b/>
                <w:sz w:val="18"/>
                <w:szCs w:val="18"/>
                <w:highlight w:val="yellow"/>
              </w:rPr>
              <w:t>Vertragsrecht II</w:t>
            </w:r>
          </w:p>
          <w:p w14:paraId="5406AC73" w14:textId="0317AF56" w:rsidR="0095483B" w:rsidRDefault="0095483B" w:rsidP="00CC4FC7">
            <w:pPr>
              <w:jc w:val="center"/>
              <w:rPr>
                <w:rFonts w:cstheme="minorHAnsi"/>
                <w:bCs/>
                <w:sz w:val="18"/>
                <w:szCs w:val="18"/>
                <w:highlight w:val="yellow"/>
              </w:rPr>
            </w:pPr>
            <w:r>
              <w:rPr>
                <w:rFonts w:cstheme="minorHAnsi"/>
                <w:bCs/>
                <w:sz w:val="18"/>
                <w:szCs w:val="18"/>
                <w:highlight w:val="yellow"/>
              </w:rPr>
              <w:t>Wilke – S 57</w:t>
            </w:r>
          </w:p>
          <w:p w14:paraId="25245AB0" w14:textId="77777777" w:rsidR="0095483B" w:rsidRDefault="0095483B" w:rsidP="00CC4FC7">
            <w:pPr>
              <w:jc w:val="center"/>
              <w:rPr>
                <w:rFonts w:cstheme="minorHAnsi"/>
                <w:bCs/>
                <w:sz w:val="18"/>
                <w:szCs w:val="18"/>
                <w:highlight w:val="yellow"/>
              </w:rPr>
            </w:pPr>
          </w:p>
          <w:p w14:paraId="3003AF2C" w14:textId="270BD6CF" w:rsidR="0095483B" w:rsidRPr="006A3E9C" w:rsidRDefault="0095483B" w:rsidP="00CC4FC7">
            <w:pPr>
              <w:jc w:val="center"/>
              <w:rPr>
                <w:rFonts w:cstheme="minorHAnsi"/>
                <w:bCs/>
                <w:sz w:val="18"/>
                <w:szCs w:val="18"/>
                <w:highlight w:val="yellow"/>
              </w:rPr>
            </w:pPr>
            <w:r>
              <w:rPr>
                <w:rFonts w:cstheme="minorHAnsi"/>
                <w:bCs/>
                <w:sz w:val="18"/>
                <w:szCs w:val="18"/>
                <w:highlight w:val="yellow"/>
              </w:rPr>
              <w:t>[</w:t>
            </w:r>
            <w:r w:rsidRPr="00704F25">
              <w:rPr>
                <w:rFonts w:cstheme="minorHAnsi"/>
                <w:bCs/>
                <w:sz w:val="18"/>
                <w:szCs w:val="18"/>
              </w:rPr>
              <w:t>Vertragsrecht III Fall 8</w:t>
            </w:r>
            <w:r>
              <w:rPr>
                <w:rFonts w:cstheme="minorHAnsi"/>
                <w:bCs/>
                <w:sz w:val="18"/>
                <w:szCs w:val="18"/>
              </w:rPr>
              <w:t xml:space="preserve">: </w:t>
            </w:r>
            <w:r w:rsidRPr="00704F25">
              <w:rPr>
                <w:rFonts w:cstheme="minorHAnsi"/>
                <w:bCs/>
                <w:sz w:val="18"/>
                <w:szCs w:val="18"/>
              </w:rPr>
              <w:t>Mängelrechte im und Beendigung des Mietvertrags; Schönheitsreparaturen</w:t>
            </w:r>
            <w:r>
              <w:rPr>
                <w:rFonts w:cstheme="minorHAnsi"/>
                <w:bCs/>
                <w:sz w:val="18"/>
                <w:szCs w:val="18"/>
              </w:rPr>
              <w:t>]</w:t>
            </w: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18640533" w14:textId="608B2C60" w:rsidR="0095483B" w:rsidRPr="0075542B" w:rsidRDefault="0095483B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magenta"/>
              </w:rPr>
            </w:pPr>
          </w:p>
        </w:tc>
        <w:tc>
          <w:tcPr>
            <w:tcW w:w="721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00"/>
          </w:tcPr>
          <w:p w14:paraId="502843AD" w14:textId="77777777" w:rsidR="0095483B" w:rsidRPr="0075542B" w:rsidRDefault="0095483B" w:rsidP="00CC4FC7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4" w:type="pct"/>
            <w:gridSpan w:val="4"/>
            <w:tcBorders>
              <w:left w:val="single" w:sz="4" w:space="0" w:color="auto"/>
            </w:tcBorders>
          </w:tcPr>
          <w:p w14:paraId="33B92EFF" w14:textId="77777777" w:rsidR="0095483B" w:rsidRPr="0075542B" w:rsidRDefault="0095483B" w:rsidP="00CC4FC7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95483B" w:rsidRPr="0075542B" w14:paraId="2E7F1B44" w14:textId="77777777" w:rsidTr="0095483B">
        <w:trPr>
          <w:trHeight w:val="774"/>
        </w:trPr>
        <w:tc>
          <w:tcPr>
            <w:tcW w:w="264" w:type="pct"/>
            <w:gridSpan w:val="4"/>
            <w:vMerge w:val="restart"/>
            <w:shd w:val="clear" w:color="auto" w:fill="FFFFFF" w:themeFill="background1"/>
          </w:tcPr>
          <w:p w14:paraId="1A999830" w14:textId="5A8767CC" w:rsidR="0095483B" w:rsidRPr="0075542B" w:rsidRDefault="0095483B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yellow"/>
              </w:rPr>
            </w:pPr>
            <w:r w:rsidRPr="00B06970">
              <w:rPr>
                <w:rFonts w:cstheme="minorHAnsi"/>
                <w:b/>
                <w:sz w:val="14"/>
                <w:szCs w:val="14"/>
              </w:rPr>
              <w:t>12:00 bis 14:00 Uhr</w:t>
            </w:r>
          </w:p>
        </w:tc>
        <w:tc>
          <w:tcPr>
            <w:tcW w:w="596" w:type="pct"/>
            <w:gridSpan w:val="4"/>
            <w:vMerge w:val="restart"/>
          </w:tcPr>
          <w:p w14:paraId="11702203" w14:textId="77777777" w:rsidR="0095483B" w:rsidRPr="0075542B" w:rsidRDefault="0095483B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676" w:type="pct"/>
            <w:gridSpan w:val="2"/>
            <w:vMerge w:val="restart"/>
          </w:tcPr>
          <w:p w14:paraId="15D585E3" w14:textId="77777777" w:rsidR="0095483B" w:rsidRPr="0075542B" w:rsidRDefault="0095483B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red"/>
                <w:lang w:val="en-GB"/>
              </w:rPr>
            </w:pPr>
          </w:p>
        </w:tc>
        <w:tc>
          <w:tcPr>
            <w:tcW w:w="766" w:type="pct"/>
            <w:gridSpan w:val="2"/>
            <w:vMerge w:val="restart"/>
            <w:shd w:val="clear" w:color="auto" w:fill="auto"/>
          </w:tcPr>
          <w:p w14:paraId="3B7E232B" w14:textId="77777777" w:rsidR="0095483B" w:rsidRPr="0075542B" w:rsidRDefault="0095483B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cyan"/>
              </w:rPr>
            </w:pPr>
          </w:p>
        </w:tc>
        <w:tc>
          <w:tcPr>
            <w:tcW w:w="723" w:type="pct"/>
            <w:gridSpan w:val="3"/>
            <w:vMerge w:val="restart"/>
            <w:tcBorders>
              <w:right w:val="single" w:sz="8" w:space="0" w:color="auto"/>
            </w:tcBorders>
            <w:shd w:val="clear" w:color="auto" w:fill="FFFF00"/>
          </w:tcPr>
          <w:p w14:paraId="1E462E42" w14:textId="77777777" w:rsidR="0095483B" w:rsidRDefault="0095483B" w:rsidP="00CC4FC7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6A3E9C">
              <w:rPr>
                <w:rFonts w:cstheme="minorHAnsi"/>
                <w:b/>
                <w:sz w:val="18"/>
                <w:szCs w:val="18"/>
                <w:highlight w:val="yellow"/>
              </w:rPr>
              <w:t>Vertragsrecht III</w:t>
            </w:r>
          </w:p>
          <w:p w14:paraId="7117E9F5" w14:textId="6DCCC78E" w:rsidR="0095483B" w:rsidRPr="006A3E9C" w:rsidRDefault="0095483B" w:rsidP="00CC4FC7">
            <w:pPr>
              <w:jc w:val="center"/>
              <w:rPr>
                <w:rFonts w:cstheme="minorHAnsi"/>
                <w:bCs/>
                <w:sz w:val="18"/>
                <w:szCs w:val="18"/>
                <w:highlight w:val="yellow"/>
              </w:rPr>
            </w:pPr>
            <w:r>
              <w:rPr>
                <w:rFonts w:cstheme="minorHAnsi"/>
                <w:bCs/>
                <w:sz w:val="18"/>
                <w:szCs w:val="18"/>
                <w:highlight w:val="yellow"/>
              </w:rPr>
              <w:t>Wilke – S 57</w:t>
            </w: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3D7744D4" w14:textId="77777777" w:rsidR="0095483B" w:rsidRPr="0075542B" w:rsidRDefault="0095483B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magenta"/>
              </w:rPr>
            </w:pPr>
          </w:p>
        </w:tc>
        <w:tc>
          <w:tcPr>
            <w:tcW w:w="721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00"/>
          </w:tcPr>
          <w:p w14:paraId="2398575A" w14:textId="77777777" w:rsidR="0095483B" w:rsidRPr="0075542B" w:rsidRDefault="0095483B" w:rsidP="00CC4FC7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4" w:type="pct"/>
            <w:gridSpan w:val="4"/>
            <w:vMerge w:val="restart"/>
            <w:tcBorders>
              <w:left w:val="single" w:sz="4" w:space="0" w:color="auto"/>
            </w:tcBorders>
          </w:tcPr>
          <w:p w14:paraId="265BE579" w14:textId="77777777" w:rsidR="0095483B" w:rsidRPr="0075542B" w:rsidRDefault="0095483B" w:rsidP="00CC4FC7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95483B" w:rsidRPr="0075542B" w14:paraId="742ADD99" w14:textId="77777777" w:rsidTr="0095483B">
        <w:trPr>
          <w:trHeight w:val="774"/>
        </w:trPr>
        <w:tc>
          <w:tcPr>
            <w:tcW w:w="264" w:type="pct"/>
            <w:gridSpan w:val="4"/>
            <w:vMerge/>
            <w:shd w:val="clear" w:color="auto" w:fill="FFFFFF" w:themeFill="background1"/>
          </w:tcPr>
          <w:p w14:paraId="242E293B" w14:textId="77777777" w:rsidR="0095483B" w:rsidRPr="00B06970" w:rsidRDefault="0095483B" w:rsidP="00CC4FC7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96" w:type="pct"/>
            <w:gridSpan w:val="4"/>
            <w:vMerge/>
          </w:tcPr>
          <w:p w14:paraId="19F08065" w14:textId="77777777" w:rsidR="0095483B" w:rsidRPr="0075542B" w:rsidRDefault="0095483B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676" w:type="pct"/>
            <w:gridSpan w:val="2"/>
            <w:vMerge/>
          </w:tcPr>
          <w:p w14:paraId="3A7A72DE" w14:textId="77777777" w:rsidR="0095483B" w:rsidRPr="0075542B" w:rsidRDefault="0095483B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red"/>
                <w:lang w:val="en-GB"/>
              </w:rPr>
            </w:pPr>
          </w:p>
        </w:tc>
        <w:tc>
          <w:tcPr>
            <w:tcW w:w="766" w:type="pct"/>
            <w:gridSpan w:val="2"/>
            <w:vMerge/>
            <w:shd w:val="clear" w:color="auto" w:fill="auto"/>
          </w:tcPr>
          <w:p w14:paraId="06956FC4" w14:textId="77777777" w:rsidR="0095483B" w:rsidRPr="0075542B" w:rsidRDefault="0095483B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cyan"/>
              </w:rPr>
            </w:pPr>
          </w:p>
        </w:tc>
        <w:tc>
          <w:tcPr>
            <w:tcW w:w="723" w:type="pct"/>
            <w:gridSpan w:val="3"/>
            <w:vMerge/>
            <w:tcBorders>
              <w:right w:val="single" w:sz="8" w:space="0" w:color="auto"/>
            </w:tcBorders>
            <w:shd w:val="clear" w:color="auto" w:fill="FFFF00"/>
          </w:tcPr>
          <w:p w14:paraId="2DED5FC3" w14:textId="77777777" w:rsidR="0095483B" w:rsidRPr="006A3E9C" w:rsidRDefault="0095483B" w:rsidP="00CC4FC7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067F801A" w14:textId="77777777" w:rsidR="0095483B" w:rsidRPr="0075542B" w:rsidRDefault="0095483B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magenta"/>
              </w:rPr>
            </w:pPr>
          </w:p>
        </w:tc>
        <w:tc>
          <w:tcPr>
            <w:tcW w:w="72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4622B20" w14:textId="77777777" w:rsidR="0095483B" w:rsidRPr="0075542B" w:rsidRDefault="0095483B" w:rsidP="00CC4FC7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4" w:type="pct"/>
            <w:gridSpan w:val="4"/>
            <w:vMerge/>
            <w:tcBorders>
              <w:left w:val="single" w:sz="8" w:space="0" w:color="auto"/>
            </w:tcBorders>
          </w:tcPr>
          <w:p w14:paraId="251D67FB" w14:textId="77777777" w:rsidR="0095483B" w:rsidRPr="0075542B" w:rsidRDefault="0095483B" w:rsidP="00CC4FC7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95483B" w:rsidRPr="0075542B" w14:paraId="47C8197A" w14:textId="77777777" w:rsidTr="0095483B">
        <w:trPr>
          <w:trHeight w:val="453"/>
        </w:trPr>
        <w:tc>
          <w:tcPr>
            <w:tcW w:w="264" w:type="pct"/>
            <w:gridSpan w:val="4"/>
            <w:vMerge w:val="restart"/>
            <w:shd w:val="clear" w:color="auto" w:fill="FFFFFF" w:themeFill="background1"/>
          </w:tcPr>
          <w:p w14:paraId="0FAB6D0B" w14:textId="4132813F" w:rsidR="0095483B" w:rsidRPr="0075542B" w:rsidRDefault="0095483B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yellow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14:00 bis 16:00 Uhr</w:t>
            </w:r>
          </w:p>
        </w:tc>
        <w:tc>
          <w:tcPr>
            <w:tcW w:w="596" w:type="pct"/>
            <w:gridSpan w:val="4"/>
            <w:vMerge w:val="restart"/>
          </w:tcPr>
          <w:p w14:paraId="3E82F312" w14:textId="77777777" w:rsidR="0095483B" w:rsidRPr="0075542B" w:rsidRDefault="0095483B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676" w:type="pct"/>
            <w:gridSpan w:val="2"/>
            <w:vMerge w:val="restart"/>
            <w:shd w:val="clear" w:color="auto" w:fill="FFFF00"/>
          </w:tcPr>
          <w:p w14:paraId="16F743E7" w14:textId="77777777" w:rsidR="0095483B" w:rsidRDefault="0095483B" w:rsidP="00CC4FC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07A43">
              <w:rPr>
                <w:rFonts w:cstheme="minorHAnsi"/>
                <w:b/>
                <w:bCs/>
                <w:sz w:val="18"/>
                <w:szCs w:val="18"/>
              </w:rPr>
              <w:t>Vertragsrecht I</w:t>
            </w:r>
          </w:p>
          <w:p w14:paraId="40B3DC98" w14:textId="26F4C2B2" w:rsidR="0095483B" w:rsidRPr="0075542B" w:rsidRDefault="0095483B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red"/>
                <w:lang w:val="en-GB"/>
              </w:rPr>
            </w:pPr>
            <w:r>
              <w:rPr>
                <w:rFonts w:cstheme="minorHAnsi"/>
                <w:sz w:val="18"/>
                <w:szCs w:val="18"/>
              </w:rPr>
              <w:t>Magnus – H 22</w:t>
            </w:r>
          </w:p>
        </w:tc>
        <w:tc>
          <w:tcPr>
            <w:tcW w:w="766" w:type="pct"/>
            <w:gridSpan w:val="2"/>
            <w:vMerge w:val="restart"/>
            <w:shd w:val="clear" w:color="auto" w:fill="A8D08D" w:themeFill="accent6" w:themeFillTint="99"/>
          </w:tcPr>
          <w:p w14:paraId="2F28569B" w14:textId="77777777" w:rsidR="0095483B" w:rsidRDefault="0095483B" w:rsidP="00CC4FC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14A41">
              <w:rPr>
                <w:rFonts w:cstheme="minorHAnsi"/>
                <w:b/>
                <w:bCs/>
                <w:sz w:val="18"/>
                <w:szCs w:val="18"/>
              </w:rPr>
              <w:t>Besprechung Semesterklausurenkurs</w:t>
            </w:r>
          </w:p>
          <w:p w14:paraId="4F229201" w14:textId="028FB7C4" w:rsidR="0095483B" w:rsidRPr="006A3E9C" w:rsidRDefault="0095483B" w:rsidP="00CC4FC7">
            <w:pPr>
              <w:jc w:val="center"/>
              <w:rPr>
                <w:rFonts w:cstheme="minorHAnsi"/>
                <w:sz w:val="18"/>
                <w:szCs w:val="18"/>
                <w:highlight w:val="cyan"/>
              </w:rPr>
            </w:pPr>
            <w:r w:rsidRPr="006A3E9C">
              <w:rPr>
                <w:rFonts w:cstheme="minorHAnsi"/>
                <w:sz w:val="18"/>
                <w:szCs w:val="18"/>
              </w:rPr>
              <w:t>H 22</w:t>
            </w:r>
          </w:p>
        </w:tc>
        <w:tc>
          <w:tcPr>
            <w:tcW w:w="723" w:type="pct"/>
            <w:gridSpan w:val="3"/>
            <w:shd w:val="clear" w:color="auto" w:fill="auto"/>
          </w:tcPr>
          <w:p w14:paraId="7C480195" w14:textId="72878397" w:rsidR="0095483B" w:rsidRPr="0075542B" w:rsidRDefault="0095483B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720" w:type="pct"/>
            <w:vMerge w:val="restart"/>
            <w:shd w:val="clear" w:color="auto" w:fill="auto"/>
          </w:tcPr>
          <w:p w14:paraId="7695A9A1" w14:textId="77777777" w:rsidR="0095483B" w:rsidRPr="0075542B" w:rsidRDefault="0095483B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66998D55" w14:textId="77777777" w:rsidR="0095483B" w:rsidRPr="0075542B" w:rsidRDefault="0095483B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2BCFDBDC" w14:textId="77777777" w:rsidR="0095483B" w:rsidRPr="0075542B" w:rsidRDefault="0095483B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60324290" w14:textId="77777777" w:rsidR="0095483B" w:rsidRPr="0075542B" w:rsidRDefault="0095483B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7171AD6F" w14:textId="60BDC750" w:rsidR="0095483B" w:rsidRPr="0075542B" w:rsidRDefault="0095483B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magenta"/>
              </w:rPr>
            </w:pPr>
          </w:p>
        </w:tc>
        <w:tc>
          <w:tcPr>
            <w:tcW w:w="721" w:type="pct"/>
            <w:vMerge w:val="restart"/>
            <w:vAlign w:val="center"/>
          </w:tcPr>
          <w:p w14:paraId="3117625A" w14:textId="34FDA114" w:rsidR="0095483B" w:rsidRPr="0075542B" w:rsidRDefault="0095483B" w:rsidP="0095483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4" w:type="pct"/>
            <w:gridSpan w:val="4"/>
            <w:vMerge w:val="restart"/>
          </w:tcPr>
          <w:p w14:paraId="6924E73E" w14:textId="77777777" w:rsidR="0095483B" w:rsidRPr="0075542B" w:rsidRDefault="0095483B" w:rsidP="00CC4FC7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95483B" w:rsidRPr="0075542B" w14:paraId="7C08A8B4" w14:textId="77777777" w:rsidTr="0095483B">
        <w:trPr>
          <w:trHeight w:val="1379"/>
        </w:trPr>
        <w:tc>
          <w:tcPr>
            <w:tcW w:w="264" w:type="pct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7777748" w14:textId="77777777" w:rsidR="0095483B" w:rsidRPr="00770288" w:rsidRDefault="0095483B" w:rsidP="00CC4FC7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96" w:type="pct"/>
            <w:gridSpan w:val="4"/>
            <w:vMerge/>
            <w:tcBorders>
              <w:bottom w:val="single" w:sz="4" w:space="0" w:color="auto"/>
            </w:tcBorders>
          </w:tcPr>
          <w:p w14:paraId="2D27DABA" w14:textId="77777777" w:rsidR="0095483B" w:rsidRPr="0075542B" w:rsidRDefault="0095483B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676" w:type="pct"/>
            <w:gridSpan w:val="2"/>
            <w:vMerge/>
            <w:tcBorders>
              <w:bottom w:val="single" w:sz="4" w:space="0" w:color="auto"/>
            </w:tcBorders>
            <w:shd w:val="clear" w:color="auto" w:fill="FFFF00"/>
          </w:tcPr>
          <w:p w14:paraId="6CFED5AD" w14:textId="77777777" w:rsidR="0095483B" w:rsidRPr="00207A43" w:rsidRDefault="0095483B" w:rsidP="00CC4FC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66" w:type="pct"/>
            <w:gridSpan w:val="2"/>
            <w:vMerge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07585253" w14:textId="77777777" w:rsidR="0095483B" w:rsidRPr="00514A41" w:rsidRDefault="0095483B" w:rsidP="00CC4FC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23" w:type="pct"/>
            <w:gridSpan w:val="3"/>
            <w:vMerge w:val="restart"/>
            <w:tcBorders>
              <w:bottom w:val="single" w:sz="4" w:space="0" w:color="auto"/>
            </w:tcBorders>
            <w:shd w:val="clear" w:color="auto" w:fill="FFFF00"/>
          </w:tcPr>
          <w:p w14:paraId="2E7CD259" w14:textId="77777777" w:rsidR="0095483B" w:rsidRPr="0095483B" w:rsidRDefault="0095483B" w:rsidP="00CC4FC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5483B">
              <w:rPr>
                <w:rFonts w:cstheme="minorHAnsi"/>
                <w:b/>
                <w:bCs/>
                <w:sz w:val="18"/>
                <w:szCs w:val="18"/>
              </w:rPr>
              <w:t>Vertiefungskurs ZPO</w:t>
            </w:r>
          </w:p>
          <w:p w14:paraId="21ED1953" w14:textId="77777777" w:rsidR="0095483B" w:rsidRPr="0095483B" w:rsidRDefault="0095483B" w:rsidP="00CC4F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483B">
              <w:rPr>
                <w:rFonts w:cstheme="minorHAnsi"/>
                <w:sz w:val="18"/>
                <w:szCs w:val="18"/>
              </w:rPr>
              <w:t>Kraemer – H 35;</w:t>
            </w:r>
          </w:p>
          <w:p w14:paraId="625AF305" w14:textId="2CB2D826" w:rsidR="0095483B" w:rsidRPr="0075542B" w:rsidRDefault="0095483B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yellow"/>
              </w:rPr>
            </w:pPr>
            <w:r w:rsidRPr="0095483B">
              <w:rPr>
                <w:rFonts w:cstheme="minorHAnsi"/>
                <w:sz w:val="18"/>
                <w:szCs w:val="18"/>
              </w:rPr>
              <w:t>14:30 Uhr bis 18:30 Uhr</w:t>
            </w:r>
          </w:p>
        </w:tc>
        <w:tc>
          <w:tcPr>
            <w:tcW w:w="720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62A01D9" w14:textId="77777777" w:rsidR="0095483B" w:rsidRPr="0075542B" w:rsidRDefault="0095483B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1" w:type="pct"/>
            <w:vMerge/>
            <w:tcBorders>
              <w:bottom w:val="single" w:sz="4" w:space="0" w:color="auto"/>
            </w:tcBorders>
            <w:vAlign w:val="center"/>
          </w:tcPr>
          <w:p w14:paraId="2495C56A" w14:textId="77777777" w:rsidR="0095483B" w:rsidRPr="0075542B" w:rsidRDefault="0095483B" w:rsidP="0095483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4" w:type="pct"/>
            <w:gridSpan w:val="4"/>
            <w:vMerge/>
            <w:tcBorders>
              <w:bottom w:val="single" w:sz="4" w:space="0" w:color="auto"/>
            </w:tcBorders>
          </w:tcPr>
          <w:p w14:paraId="20C33659" w14:textId="77777777" w:rsidR="0095483B" w:rsidRPr="0075542B" w:rsidRDefault="0095483B" w:rsidP="00CC4FC7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95483B" w:rsidRPr="0075542B" w14:paraId="6399E250" w14:textId="77777777" w:rsidTr="0095483B">
        <w:trPr>
          <w:trHeight w:val="1727"/>
        </w:trPr>
        <w:tc>
          <w:tcPr>
            <w:tcW w:w="264" w:type="pct"/>
            <w:gridSpan w:val="4"/>
            <w:shd w:val="clear" w:color="auto" w:fill="FFFFFF" w:themeFill="background1"/>
          </w:tcPr>
          <w:p w14:paraId="6BB63E4E" w14:textId="7E49D247" w:rsidR="0095483B" w:rsidRPr="0075542B" w:rsidRDefault="0095483B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yellow"/>
              </w:rPr>
            </w:pPr>
            <w:r>
              <w:rPr>
                <w:rFonts w:cstheme="minorHAnsi"/>
                <w:b/>
                <w:sz w:val="14"/>
                <w:szCs w:val="14"/>
              </w:rPr>
              <w:t>16:00 bis 18:00 Uhr</w:t>
            </w:r>
          </w:p>
        </w:tc>
        <w:tc>
          <w:tcPr>
            <w:tcW w:w="596" w:type="pct"/>
            <w:gridSpan w:val="4"/>
          </w:tcPr>
          <w:p w14:paraId="49812109" w14:textId="77777777" w:rsidR="0095483B" w:rsidRPr="0075542B" w:rsidRDefault="0095483B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676" w:type="pct"/>
            <w:gridSpan w:val="2"/>
            <w:shd w:val="clear" w:color="auto" w:fill="FFFF00"/>
          </w:tcPr>
          <w:p w14:paraId="542F08C9" w14:textId="69E4CA25" w:rsidR="0095483B" w:rsidRDefault="0095483B" w:rsidP="00CC4FC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Nebengebiete I – ZPO</w:t>
            </w:r>
          </w:p>
          <w:p w14:paraId="79DD22EB" w14:textId="2B70E9ED" w:rsidR="0095483B" w:rsidRPr="0075542B" w:rsidRDefault="0095483B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red"/>
                <w:lang w:val="en-GB"/>
              </w:rPr>
            </w:pPr>
            <w:r>
              <w:rPr>
                <w:rFonts w:cstheme="minorHAnsi"/>
                <w:sz w:val="18"/>
                <w:szCs w:val="18"/>
              </w:rPr>
              <w:t>Magnus – H 22</w:t>
            </w:r>
          </w:p>
        </w:tc>
        <w:tc>
          <w:tcPr>
            <w:tcW w:w="766" w:type="pct"/>
            <w:gridSpan w:val="2"/>
            <w:shd w:val="clear" w:color="auto" w:fill="auto"/>
          </w:tcPr>
          <w:p w14:paraId="33918A9B" w14:textId="16DDEEF9" w:rsidR="0095483B" w:rsidRPr="0075542B" w:rsidRDefault="0095483B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cyan"/>
              </w:rPr>
            </w:pPr>
          </w:p>
        </w:tc>
        <w:tc>
          <w:tcPr>
            <w:tcW w:w="723" w:type="pct"/>
            <w:gridSpan w:val="3"/>
            <w:vMerge/>
            <w:shd w:val="clear" w:color="auto" w:fill="FFFF00"/>
          </w:tcPr>
          <w:p w14:paraId="717F3240" w14:textId="77777777" w:rsidR="0095483B" w:rsidRPr="0075542B" w:rsidRDefault="0095483B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green"/>
              </w:rPr>
            </w:pPr>
          </w:p>
        </w:tc>
        <w:tc>
          <w:tcPr>
            <w:tcW w:w="720" w:type="pct"/>
            <w:shd w:val="clear" w:color="auto" w:fill="auto"/>
          </w:tcPr>
          <w:p w14:paraId="0017D64D" w14:textId="77777777" w:rsidR="0095483B" w:rsidRPr="0075542B" w:rsidRDefault="0095483B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37B7A834" w14:textId="389EEDBC" w:rsidR="0095483B" w:rsidRPr="0075542B" w:rsidRDefault="0095483B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magenta"/>
              </w:rPr>
            </w:pPr>
          </w:p>
        </w:tc>
        <w:tc>
          <w:tcPr>
            <w:tcW w:w="721" w:type="pct"/>
          </w:tcPr>
          <w:p w14:paraId="1BBC9C8C" w14:textId="77777777" w:rsidR="0095483B" w:rsidRPr="0075542B" w:rsidRDefault="0095483B" w:rsidP="00CC4FC7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4" w:type="pct"/>
            <w:gridSpan w:val="4"/>
          </w:tcPr>
          <w:p w14:paraId="2DCE6F8B" w14:textId="77777777" w:rsidR="0095483B" w:rsidRPr="0075542B" w:rsidRDefault="0095483B" w:rsidP="00CC4FC7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95483B" w:rsidRPr="0075542B" w14:paraId="0FCA5030" w14:textId="77777777" w:rsidTr="0095483B">
        <w:trPr>
          <w:trHeight w:val="426"/>
        </w:trPr>
        <w:tc>
          <w:tcPr>
            <w:tcW w:w="264" w:type="pct"/>
            <w:gridSpan w:val="4"/>
            <w:vMerge w:val="restart"/>
            <w:shd w:val="clear" w:color="auto" w:fill="FFFFFF" w:themeFill="background1"/>
          </w:tcPr>
          <w:p w14:paraId="4372562B" w14:textId="6AE73947" w:rsidR="0095483B" w:rsidRDefault="0095483B" w:rsidP="00CC4FC7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18:00 bis 20:00 Uhr</w:t>
            </w:r>
          </w:p>
        </w:tc>
        <w:tc>
          <w:tcPr>
            <w:tcW w:w="596" w:type="pct"/>
            <w:gridSpan w:val="4"/>
            <w:vMerge w:val="restart"/>
          </w:tcPr>
          <w:p w14:paraId="58E55E46" w14:textId="77777777" w:rsidR="0095483B" w:rsidRDefault="0095483B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yellow"/>
              </w:rPr>
            </w:pPr>
          </w:p>
          <w:p w14:paraId="2E01315A" w14:textId="77777777" w:rsidR="0095483B" w:rsidRDefault="0095483B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yellow"/>
              </w:rPr>
            </w:pPr>
          </w:p>
          <w:p w14:paraId="69AA666D" w14:textId="77777777" w:rsidR="0095483B" w:rsidRDefault="0095483B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yellow"/>
              </w:rPr>
            </w:pPr>
          </w:p>
          <w:p w14:paraId="2939B2CF" w14:textId="77777777" w:rsidR="0095483B" w:rsidRDefault="0095483B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yellow"/>
              </w:rPr>
            </w:pPr>
          </w:p>
          <w:p w14:paraId="3D6E08BE" w14:textId="77777777" w:rsidR="0095483B" w:rsidRDefault="0095483B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yellow"/>
              </w:rPr>
            </w:pPr>
          </w:p>
          <w:p w14:paraId="09FC89B8" w14:textId="77777777" w:rsidR="0095483B" w:rsidRDefault="0095483B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yellow"/>
              </w:rPr>
            </w:pPr>
          </w:p>
          <w:p w14:paraId="75093DBF" w14:textId="77777777" w:rsidR="0095483B" w:rsidRDefault="0095483B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yellow"/>
              </w:rPr>
            </w:pPr>
          </w:p>
          <w:p w14:paraId="60F5114A" w14:textId="77777777" w:rsidR="0095483B" w:rsidRDefault="0095483B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yellow"/>
              </w:rPr>
            </w:pPr>
          </w:p>
          <w:p w14:paraId="4D34337D" w14:textId="77777777" w:rsidR="0095483B" w:rsidRDefault="0095483B" w:rsidP="00CC4FC7">
            <w:pPr>
              <w:rPr>
                <w:rFonts w:cstheme="minorHAnsi"/>
                <w:b/>
                <w:bCs/>
                <w:sz w:val="14"/>
                <w:szCs w:val="14"/>
                <w:highlight w:val="yellow"/>
              </w:rPr>
            </w:pPr>
          </w:p>
          <w:p w14:paraId="14609813" w14:textId="66A831D4" w:rsidR="0095483B" w:rsidRPr="0075542B" w:rsidRDefault="0095483B" w:rsidP="00CC4FC7">
            <w:pPr>
              <w:rPr>
                <w:rFonts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676" w:type="pct"/>
            <w:gridSpan w:val="2"/>
            <w:vMerge w:val="restart"/>
          </w:tcPr>
          <w:p w14:paraId="58B6CC52" w14:textId="77777777" w:rsidR="0095483B" w:rsidRPr="0075542B" w:rsidRDefault="0095483B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red"/>
                <w:lang w:val="en-GB"/>
              </w:rPr>
            </w:pPr>
          </w:p>
        </w:tc>
        <w:tc>
          <w:tcPr>
            <w:tcW w:w="766" w:type="pct"/>
            <w:gridSpan w:val="2"/>
            <w:vMerge w:val="restart"/>
          </w:tcPr>
          <w:p w14:paraId="77C94133" w14:textId="77777777" w:rsidR="0095483B" w:rsidRPr="0075542B" w:rsidRDefault="0095483B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cyan"/>
              </w:rPr>
            </w:pPr>
          </w:p>
        </w:tc>
        <w:tc>
          <w:tcPr>
            <w:tcW w:w="723" w:type="pct"/>
            <w:gridSpan w:val="3"/>
            <w:vMerge/>
            <w:shd w:val="clear" w:color="auto" w:fill="FFFF00"/>
          </w:tcPr>
          <w:p w14:paraId="7ED73271" w14:textId="77777777" w:rsidR="0095483B" w:rsidRPr="0075542B" w:rsidRDefault="0095483B" w:rsidP="008C5D81">
            <w:pPr>
              <w:rPr>
                <w:rFonts w:cstheme="minorHAnsi"/>
                <w:b/>
                <w:bCs/>
                <w:sz w:val="14"/>
                <w:szCs w:val="14"/>
                <w:highlight w:val="green"/>
              </w:rPr>
            </w:pPr>
          </w:p>
        </w:tc>
        <w:tc>
          <w:tcPr>
            <w:tcW w:w="720" w:type="pct"/>
            <w:vMerge w:val="restart"/>
          </w:tcPr>
          <w:p w14:paraId="63762608" w14:textId="77777777" w:rsidR="0095483B" w:rsidRDefault="0095483B" w:rsidP="00CC4FC7">
            <w:pPr>
              <w:jc w:val="center"/>
              <w:rPr>
                <w:rFonts w:cstheme="minorHAnsi"/>
                <w:sz w:val="14"/>
                <w:szCs w:val="14"/>
                <w:highlight w:val="lightGray"/>
              </w:rPr>
            </w:pPr>
          </w:p>
          <w:p w14:paraId="33338829" w14:textId="77777777" w:rsidR="0095483B" w:rsidRDefault="0095483B" w:rsidP="00CC4FC7">
            <w:pPr>
              <w:jc w:val="center"/>
              <w:rPr>
                <w:rFonts w:cstheme="minorHAnsi"/>
                <w:sz w:val="14"/>
                <w:szCs w:val="14"/>
                <w:highlight w:val="lightGray"/>
              </w:rPr>
            </w:pPr>
          </w:p>
          <w:p w14:paraId="7795E381" w14:textId="77777777" w:rsidR="0095483B" w:rsidRDefault="0095483B" w:rsidP="00CC4FC7">
            <w:pPr>
              <w:jc w:val="center"/>
              <w:rPr>
                <w:rFonts w:cstheme="minorHAnsi"/>
                <w:sz w:val="14"/>
                <w:szCs w:val="14"/>
                <w:highlight w:val="lightGray"/>
              </w:rPr>
            </w:pPr>
          </w:p>
          <w:p w14:paraId="20B70F11" w14:textId="11E116AA" w:rsidR="0095483B" w:rsidRPr="0075542B" w:rsidRDefault="0095483B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1" w:type="pct"/>
            <w:vMerge w:val="restart"/>
          </w:tcPr>
          <w:p w14:paraId="29C9B5F3" w14:textId="4BF3B504" w:rsidR="0095483B" w:rsidRPr="008C5D81" w:rsidRDefault="0095483B" w:rsidP="008C5D81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4" w:type="pct"/>
            <w:gridSpan w:val="4"/>
            <w:vMerge w:val="restart"/>
          </w:tcPr>
          <w:p w14:paraId="3A55FCA6" w14:textId="77777777" w:rsidR="0095483B" w:rsidRPr="0075542B" w:rsidRDefault="0095483B" w:rsidP="00CC4FC7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95483B" w:rsidRPr="0075542B" w14:paraId="10269322" w14:textId="77777777" w:rsidTr="00C9349E">
        <w:trPr>
          <w:trHeight w:val="1298"/>
        </w:trPr>
        <w:tc>
          <w:tcPr>
            <w:tcW w:w="264" w:type="pct"/>
            <w:gridSpan w:val="4"/>
            <w:vMerge/>
            <w:shd w:val="clear" w:color="auto" w:fill="FFFFFF" w:themeFill="background1"/>
          </w:tcPr>
          <w:p w14:paraId="58535A1D" w14:textId="77777777" w:rsidR="0095483B" w:rsidRDefault="0095483B" w:rsidP="00CC4FC7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96" w:type="pct"/>
            <w:gridSpan w:val="4"/>
            <w:vMerge/>
          </w:tcPr>
          <w:p w14:paraId="10B4EA5F" w14:textId="77777777" w:rsidR="0095483B" w:rsidRDefault="0095483B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676" w:type="pct"/>
            <w:gridSpan w:val="2"/>
            <w:vMerge/>
          </w:tcPr>
          <w:p w14:paraId="078FFE34" w14:textId="77777777" w:rsidR="0095483B" w:rsidRPr="0075542B" w:rsidRDefault="0095483B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red"/>
                <w:lang w:val="en-GB"/>
              </w:rPr>
            </w:pPr>
          </w:p>
        </w:tc>
        <w:tc>
          <w:tcPr>
            <w:tcW w:w="766" w:type="pct"/>
            <w:gridSpan w:val="2"/>
            <w:vMerge/>
          </w:tcPr>
          <w:p w14:paraId="3A17D381" w14:textId="77777777" w:rsidR="0095483B" w:rsidRPr="0075542B" w:rsidRDefault="0095483B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cyan"/>
              </w:rPr>
            </w:pPr>
          </w:p>
        </w:tc>
        <w:tc>
          <w:tcPr>
            <w:tcW w:w="723" w:type="pct"/>
            <w:gridSpan w:val="3"/>
            <w:shd w:val="clear" w:color="auto" w:fill="auto"/>
          </w:tcPr>
          <w:p w14:paraId="3F19C1B2" w14:textId="77777777" w:rsidR="0095483B" w:rsidRPr="0075542B" w:rsidRDefault="0095483B" w:rsidP="008C5D81">
            <w:pPr>
              <w:rPr>
                <w:rFonts w:cstheme="minorHAnsi"/>
                <w:b/>
                <w:bCs/>
                <w:sz w:val="14"/>
                <w:szCs w:val="14"/>
                <w:highlight w:val="green"/>
              </w:rPr>
            </w:pPr>
          </w:p>
        </w:tc>
        <w:tc>
          <w:tcPr>
            <w:tcW w:w="720" w:type="pct"/>
            <w:vMerge/>
          </w:tcPr>
          <w:p w14:paraId="5A28AE97" w14:textId="77777777" w:rsidR="0095483B" w:rsidRDefault="0095483B" w:rsidP="00CC4FC7">
            <w:pPr>
              <w:jc w:val="center"/>
              <w:rPr>
                <w:rFonts w:cstheme="minorHAnsi"/>
                <w:sz w:val="14"/>
                <w:szCs w:val="14"/>
                <w:highlight w:val="lightGray"/>
              </w:rPr>
            </w:pPr>
          </w:p>
        </w:tc>
        <w:tc>
          <w:tcPr>
            <w:tcW w:w="721" w:type="pct"/>
            <w:vMerge/>
          </w:tcPr>
          <w:p w14:paraId="65BECA65" w14:textId="77777777" w:rsidR="0095483B" w:rsidRPr="008C5D81" w:rsidRDefault="0095483B" w:rsidP="008C5D81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4" w:type="pct"/>
            <w:gridSpan w:val="4"/>
            <w:vMerge/>
          </w:tcPr>
          <w:p w14:paraId="636761FA" w14:textId="77777777" w:rsidR="0095483B" w:rsidRPr="0075542B" w:rsidRDefault="0095483B" w:rsidP="00CC4FC7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8C5D81" w:rsidRPr="0075542B" w14:paraId="1886CF99" w14:textId="77777777" w:rsidTr="00C97813">
        <w:tc>
          <w:tcPr>
            <w:tcW w:w="26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D73621D" w14:textId="1B7A620F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4"/>
                <w:szCs w:val="14"/>
                <w:u w:val="single"/>
              </w:rPr>
              <w:lastRenderedPageBreak/>
              <w:t>Zeit</w:t>
            </w:r>
          </w:p>
        </w:tc>
        <w:tc>
          <w:tcPr>
            <w:tcW w:w="59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08A3991" w14:textId="7E5712A6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Montag</w:t>
            </w:r>
          </w:p>
          <w:p w14:paraId="11CF452C" w14:textId="08B174A6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13.02.2023</w:t>
            </w:r>
          </w:p>
        </w:tc>
        <w:tc>
          <w:tcPr>
            <w:tcW w:w="67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79D6620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Dienstag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4C63BBDB" w14:textId="217CE44B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14.02.2023</w:t>
            </w:r>
          </w:p>
          <w:p w14:paraId="292A9F6B" w14:textId="77777777" w:rsidR="00CC4FC7" w:rsidRPr="0075542B" w:rsidRDefault="00CC4FC7" w:rsidP="00CC4FC7">
            <w:pPr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6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332A40F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Mittwoch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28CCCBA3" w14:textId="1ECBFD21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15.02.2023</w:t>
            </w:r>
          </w:p>
          <w:p w14:paraId="53ACED2D" w14:textId="77777777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2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C13C3B2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Donnerstag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0D47502B" w14:textId="19B06023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16.02.2023</w:t>
            </w:r>
          </w:p>
          <w:p w14:paraId="03DB468F" w14:textId="77777777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E2E93A0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Freitag</w:t>
            </w:r>
          </w:p>
          <w:p w14:paraId="2BE21307" w14:textId="20C026DC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5542B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theme="minorHAnsi"/>
                <w:b/>
                <w:bCs/>
                <w:sz w:val="14"/>
                <w:szCs w:val="14"/>
              </w:rPr>
              <w:t>17.02.2023</w:t>
            </w:r>
          </w:p>
          <w:p w14:paraId="1B00CC56" w14:textId="77777777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8ABBC16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Samstag</w:t>
            </w:r>
          </w:p>
          <w:p w14:paraId="3F5B5E5A" w14:textId="2E96B483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18.02.2023</w:t>
            </w:r>
          </w:p>
          <w:p w14:paraId="2F3F6BAD" w14:textId="77777777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53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F12A28B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 xml:space="preserve">Sonntag </w:t>
            </w:r>
          </w:p>
          <w:p w14:paraId="78F2680A" w14:textId="72732C7F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19.02.2023</w:t>
            </w:r>
          </w:p>
          <w:p w14:paraId="068E34A8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AC50E3" w:rsidRPr="0075542B" w14:paraId="09159547" w14:textId="77777777" w:rsidTr="00AC50E3">
        <w:trPr>
          <w:trHeight w:val="828"/>
        </w:trPr>
        <w:tc>
          <w:tcPr>
            <w:tcW w:w="264" w:type="pct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5F1207" w14:textId="199B7612" w:rsidR="00AC50E3" w:rsidRPr="0075542B" w:rsidRDefault="00AC50E3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8:00 bis 10:00 Uhr</w:t>
            </w:r>
          </w:p>
        </w:tc>
        <w:tc>
          <w:tcPr>
            <w:tcW w:w="596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E433CE8" w14:textId="77777777" w:rsidR="00AC50E3" w:rsidRPr="0075542B" w:rsidRDefault="00AC50E3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4846A20" w14:textId="77777777" w:rsidR="00AC50E3" w:rsidRPr="0075542B" w:rsidRDefault="00AC50E3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6E7F8EE" w14:textId="77777777" w:rsidR="00AC50E3" w:rsidRPr="0075542B" w:rsidRDefault="00AC50E3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gridSpan w:val="3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C45C236" w14:textId="77777777" w:rsidR="00AC50E3" w:rsidRPr="0075542B" w:rsidRDefault="00AC50E3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0" w:type="pc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B388635" w14:textId="53551D91" w:rsidR="00AC50E3" w:rsidRPr="0075542B" w:rsidRDefault="00AC50E3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2816B01" w14:textId="77777777" w:rsidR="00AC50E3" w:rsidRPr="0075542B" w:rsidRDefault="00AC50E3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4" w:type="pct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9F2F7B4" w14:textId="77777777" w:rsidR="00AC50E3" w:rsidRPr="0075542B" w:rsidRDefault="00AC50E3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AC50E3" w:rsidRPr="0075542B" w14:paraId="5A82A89A" w14:textId="77777777" w:rsidTr="00AC50E3">
        <w:trPr>
          <w:trHeight w:val="828"/>
        </w:trPr>
        <w:tc>
          <w:tcPr>
            <w:tcW w:w="26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7CC2B" w14:textId="77777777" w:rsidR="00AC50E3" w:rsidRPr="00770288" w:rsidRDefault="00AC50E3" w:rsidP="00CC4FC7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9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0289F14" w14:textId="77777777" w:rsidR="00AC50E3" w:rsidRDefault="00AC50E3" w:rsidP="00CC4FC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C50E3">
              <w:rPr>
                <w:rFonts w:cstheme="minorHAnsi"/>
                <w:b/>
                <w:bCs/>
                <w:sz w:val="18"/>
                <w:szCs w:val="18"/>
              </w:rPr>
              <w:t>Crashkurs Öffentliches Recht</w:t>
            </w:r>
          </w:p>
          <w:p w14:paraId="18407D91" w14:textId="25363693" w:rsidR="00AC50E3" w:rsidRPr="00AC50E3" w:rsidRDefault="00AC50E3" w:rsidP="00CC4FC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Windthorst – online; 9:00 Uhr bis 17:00 Uhr</w:t>
            </w:r>
          </w:p>
        </w:tc>
        <w:tc>
          <w:tcPr>
            <w:tcW w:w="676" w:type="pct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53AE0883" w14:textId="77777777" w:rsidR="00AC50E3" w:rsidRDefault="00AC50E3" w:rsidP="00AC50E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C50E3">
              <w:rPr>
                <w:rFonts w:cstheme="minorHAnsi"/>
                <w:b/>
                <w:bCs/>
                <w:sz w:val="18"/>
                <w:szCs w:val="18"/>
              </w:rPr>
              <w:t xml:space="preserve">Crashkurs </w:t>
            </w:r>
          </w:p>
          <w:p w14:paraId="491E1062" w14:textId="16DDBD26" w:rsidR="00AC50E3" w:rsidRDefault="00AC50E3" w:rsidP="00AC50E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C50E3">
              <w:rPr>
                <w:rFonts w:cstheme="minorHAnsi"/>
                <w:b/>
                <w:bCs/>
                <w:sz w:val="18"/>
                <w:szCs w:val="18"/>
              </w:rPr>
              <w:t>Öffentliches Recht</w:t>
            </w:r>
          </w:p>
          <w:p w14:paraId="4C4638A4" w14:textId="77777777" w:rsidR="00AC50E3" w:rsidRDefault="00AC50E3" w:rsidP="00AC50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Windthorst – online; </w:t>
            </w:r>
          </w:p>
          <w:p w14:paraId="7D1DE562" w14:textId="0934DE71" w:rsidR="00AC50E3" w:rsidRPr="0075542B" w:rsidRDefault="00AC50E3" w:rsidP="00AC50E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8"/>
                <w:szCs w:val="18"/>
              </w:rPr>
              <w:t>9:00 Uhr bis 17:00 Uhr</w:t>
            </w:r>
          </w:p>
        </w:tc>
        <w:tc>
          <w:tcPr>
            <w:tcW w:w="766" w:type="pct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6E9311D2" w14:textId="77777777" w:rsidR="00AC50E3" w:rsidRDefault="00AC50E3" w:rsidP="00AC50E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C50E3">
              <w:rPr>
                <w:rFonts w:cstheme="minorHAnsi"/>
                <w:b/>
                <w:bCs/>
                <w:sz w:val="18"/>
                <w:szCs w:val="18"/>
              </w:rPr>
              <w:t xml:space="preserve">Crashkurs </w:t>
            </w:r>
          </w:p>
          <w:p w14:paraId="17DE9332" w14:textId="56895BC9" w:rsidR="00AC50E3" w:rsidRDefault="00AC50E3" w:rsidP="00AC50E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C50E3">
              <w:rPr>
                <w:rFonts w:cstheme="minorHAnsi"/>
                <w:b/>
                <w:bCs/>
                <w:sz w:val="18"/>
                <w:szCs w:val="18"/>
              </w:rPr>
              <w:t>Öffentliches Recht</w:t>
            </w:r>
          </w:p>
          <w:p w14:paraId="09F8790E" w14:textId="77777777" w:rsidR="00AC50E3" w:rsidRDefault="00AC50E3" w:rsidP="00AC50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Windthorst – online; </w:t>
            </w:r>
          </w:p>
          <w:p w14:paraId="7EF5EC44" w14:textId="3CF7D022" w:rsidR="00AC50E3" w:rsidRPr="0075542B" w:rsidRDefault="00AC50E3" w:rsidP="00AC50E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8"/>
                <w:szCs w:val="18"/>
              </w:rPr>
              <w:t>9:00 Uhr bis 17:00 Uhr</w:t>
            </w:r>
          </w:p>
        </w:tc>
        <w:tc>
          <w:tcPr>
            <w:tcW w:w="723" w:type="pct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27CC2825" w14:textId="77777777" w:rsidR="00AC50E3" w:rsidRDefault="00AC50E3" w:rsidP="00AC50E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C50E3">
              <w:rPr>
                <w:rFonts w:cstheme="minorHAnsi"/>
                <w:b/>
                <w:bCs/>
                <w:sz w:val="18"/>
                <w:szCs w:val="18"/>
              </w:rPr>
              <w:t xml:space="preserve">Crashkurs </w:t>
            </w:r>
          </w:p>
          <w:p w14:paraId="2FCCE8F2" w14:textId="1B1FA365" w:rsidR="00AC50E3" w:rsidRDefault="00AC50E3" w:rsidP="00AC50E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C50E3">
              <w:rPr>
                <w:rFonts w:cstheme="minorHAnsi"/>
                <w:b/>
                <w:bCs/>
                <w:sz w:val="18"/>
                <w:szCs w:val="18"/>
              </w:rPr>
              <w:t>Öffentliches Recht</w:t>
            </w:r>
          </w:p>
          <w:p w14:paraId="2C117BB0" w14:textId="77777777" w:rsidR="00AC50E3" w:rsidRDefault="00AC50E3" w:rsidP="00AC50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Windthorst – online; </w:t>
            </w:r>
          </w:p>
          <w:p w14:paraId="3B75DCB9" w14:textId="1C48B341" w:rsidR="00AC50E3" w:rsidRPr="0075542B" w:rsidRDefault="00AC50E3" w:rsidP="00AC50E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8"/>
                <w:szCs w:val="18"/>
              </w:rPr>
              <w:t>9:00 Uhr bis 17:00 Uhr</w:t>
            </w:r>
          </w:p>
        </w:tc>
        <w:tc>
          <w:tcPr>
            <w:tcW w:w="720" w:type="pct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77DD8B45" w14:textId="77777777" w:rsidR="00AC50E3" w:rsidRDefault="00AC50E3" w:rsidP="00AC50E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C50E3">
              <w:rPr>
                <w:rFonts w:cstheme="minorHAnsi"/>
                <w:b/>
                <w:bCs/>
                <w:sz w:val="18"/>
                <w:szCs w:val="18"/>
              </w:rPr>
              <w:t xml:space="preserve">Crashkurs </w:t>
            </w:r>
          </w:p>
          <w:p w14:paraId="2E2E86A4" w14:textId="5E2CCDBC" w:rsidR="00AC50E3" w:rsidRDefault="00AC50E3" w:rsidP="00AC50E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C50E3">
              <w:rPr>
                <w:rFonts w:cstheme="minorHAnsi"/>
                <w:b/>
                <w:bCs/>
                <w:sz w:val="18"/>
                <w:szCs w:val="18"/>
              </w:rPr>
              <w:t>Öffentliches Recht</w:t>
            </w:r>
          </w:p>
          <w:p w14:paraId="0E91ACB0" w14:textId="77777777" w:rsidR="00AC50E3" w:rsidRDefault="00AC50E3" w:rsidP="00AC50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Windthorst – online; </w:t>
            </w:r>
          </w:p>
          <w:p w14:paraId="33A16DF7" w14:textId="1670FC31" w:rsidR="00AC50E3" w:rsidRPr="0075542B" w:rsidRDefault="00AC50E3" w:rsidP="00AC50E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8"/>
                <w:szCs w:val="18"/>
              </w:rPr>
              <w:t>9:00 Uhr bis 1</w:t>
            </w:r>
            <w:r>
              <w:rPr>
                <w:rFonts w:cstheme="minorHAnsi"/>
                <w:sz w:val="18"/>
                <w:szCs w:val="18"/>
              </w:rPr>
              <w:t>4</w:t>
            </w:r>
            <w:r>
              <w:rPr>
                <w:rFonts w:cstheme="minorHAnsi"/>
                <w:sz w:val="18"/>
                <w:szCs w:val="18"/>
              </w:rPr>
              <w:t>:00 Uhr</w:t>
            </w:r>
          </w:p>
        </w:tc>
        <w:tc>
          <w:tcPr>
            <w:tcW w:w="72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3045E84" w14:textId="77777777" w:rsidR="00AC50E3" w:rsidRPr="0075542B" w:rsidRDefault="00AC50E3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4" w:type="pct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AADA39" w14:textId="77777777" w:rsidR="00AC50E3" w:rsidRPr="0075542B" w:rsidRDefault="00AC50E3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AC50E3" w:rsidRPr="0075542B" w14:paraId="3B129CBA" w14:textId="77777777" w:rsidTr="009804B1">
        <w:trPr>
          <w:trHeight w:val="1656"/>
        </w:trPr>
        <w:tc>
          <w:tcPr>
            <w:tcW w:w="2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95E42D" w14:textId="472636ED" w:rsidR="00AC50E3" w:rsidRPr="0075542B" w:rsidRDefault="00AC50E3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10:00 bis 12:00 Uhr</w:t>
            </w:r>
          </w:p>
        </w:tc>
        <w:tc>
          <w:tcPr>
            <w:tcW w:w="59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F509E" w14:textId="77777777" w:rsidR="00AC50E3" w:rsidRPr="0075542B" w:rsidRDefault="00AC50E3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0A46EB5" w14:textId="77777777" w:rsidR="00AC50E3" w:rsidRPr="0075542B" w:rsidRDefault="00AC50E3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F37C24D" w14:textId="77777777" w:rsidR="00AC50E3" w:rsidRPr="0075542B" w:rsidRDefault="00AC50E3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925CA11" w14:textId="77777777" w:rsidR="00AC50E3" w:rsidRPr="0075542B" w:rsidRDefault="00AC50E3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9C5D84F" w14:textId="77777777" w:rsidR="00AC50E3" w:rsidRPr="0075542B" w:rsidRDefault="00AC50E3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6084708" w14:textId="77777777" w:rsidR="00AC50E3" w:rsidRPr="0075542B" w:rsidRDefault="00AC50E3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4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9F32B" w14:textId="77777777" w:rsidR="00AC50E3" w:rsidRPr="0075542B" w:rsidRDefault="00AC50E3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AC50E3" w:rsidRPr="0075542B" w14:paraId="41FF7DBF" w14:textId="77777777" w:rsidTr="009804B1">
        <w:trPr>
          <w:trHeight w:val="1656"/>
        </w:trPr>
        <w:tc>
          <w:tcPr>
            <w:tcW w:w="2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22ED91" w14:textId="267E68CE" w:rsidR="00AC50E3" w:rsidRPr="0075542B" w:rsidRDefault="00AC50E3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B06970">
              <w:rPr>
                <w:rFonts w:cstheme="minorHAnsi"/>
                <w:b/>
                <w:sz w:val="14"/>
                <w:szCs w:val="14"/>
              </w:rPr>
              <w:t>12:00 bis 14:00 Uhr</w:t>
            </w:r>
          </w:p>
        </w:tc>
        <w:tc>
          <w:tcPr>
            <w:tcW w:w="59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00978F" w14:textId="77777777" w:rsidR="00AC50E3" w:rsidRPr="0075542B" w:rsidRDefault="00AC50E3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6C33885" w14:textId="77777777" w:rsidR="00AC50E3" w:rsidRPr="0075542B" w:rsidRDefault="00AC50E3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A5C0BA0" w14:textId="77777777" w:rsidR="00AC50E3" w:rsidRPr="0075542B" w:rsidRDefault="00AC50E3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836D3A4" w14:textId="77777777" w:rsidR="00AC50E3" w:rsidRPr="0075542B" w:rsidRDefault="00AC50E3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61FE3D" w14:textId="77777777" w:rsidR="00AC50E3" w:rsidRPr="0075542B" w:rsidRDefault="00AC50E3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C6344D2" w14:textId="77777777" w:rsidR="00AC50E3" w:rsidRPr="0075542B" w:rsidRDefault="00AC50E3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4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542441" w14:textId="77777777" w:rsidR="00AC50E3" w:rsidRPr="0075542B" w:rsidRDefault="00AC50E3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AC50E3" w:rsidRPr="0075542B" w14:paraId="7E589EAC" w14:textId="77777777" w:rsidTr="007264E4">
        <w:trPr>
          <w:trHeight w:val="1656"/>
        </w:trPr>
        <w:tc>
          <w:tcPr>
            <w:tcW w:w="2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218EDF" w14:textId="788E9CC3" w:rsidR="00AC50E3" w:rsidRPr="0075542B" w:rsidRDefault="00AC50E3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14:00 bis 16:00 Uhr</w:t>
            </w:r>
          </w:p>
        </w:tc>
        <w:tc>
          <w:tcPr>
            <w:tcW w:w="59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72E530" w14:textId="77777777" w:rsidR="00AC50E3" w:rsidRPr="0075542B" w:rsidRDefault="00AC50E3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0ECF5D06" w14:textId="30AC605A" w:rsidR="00AC50E3" w:rsidRPr="00F510AF" w:rsidRDefault="00AC50E3" w:rsidP="00CC4FC7">
            <w:pPr>
              <w:jc w:val="center"/>
              <w:rPr>
                <w:rFonts w:cstheme="minorHAnsi"/>
                <w:sz w:val="14"/>
                <w:szCs w:val="14"/>
                <w:highlight w:val="yellow"/>
                <w:u w:val="single"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43068F3" w14:textId="77777777" w:rsidR="00AC50E3" w:rsidRPr="0075542B" w:rsidRDefault="00AC50E3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0370DD8" w14:textId="77777777" w:rsidR="00AC50E3" w:rsidRPr="0075542B" w:rsidRDefault="00AC50E3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1AC999" w14:textId="77777777" w:rsidR="00AC50E3" w:rsidRPr="0075542B" w:rsidRDefault="00AC50E3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DB4B9EA" w14:textId="77777777" w:rsidR="00AC50E3" w:rsidRPr="0075542B" w:rsidRDefault="00AC50E3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4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4D1CD9" w14:textId="77777777" w:rsidR="00AC50E3" w:rsidRPr="0075542B" w:rsidRDefault="00AC50E3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AC50E3" w:rsidRPr="0075542B" w14:paraId="3576F1E6" w14:textId="77777777" w:rsidTr="007264E4">
        <w:trPr>
          <w:trHeight w:val="828"/>
        </w:trPr>
        <w:tc>
          <w:tcPr>
            <w:tcW w:w="26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21A97" w14:textId="00D4C9AE" w:rsidR="00AC50E3" w:rsidRPr="0075542B" w:rsidRDefault="00AC50E3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b/>
                <w:sz w:val="14"/>
                <w:szCs w:val="14"/>
              </w:rPr>
              <w:t>16:00 bis 18:00 Uhr</w:t>
            </w:r>
          </w:p>
        </w:tc>
        <w:tc>
          <w:tcPr>
            <w:tcW w:w="596" w:type="pct"/>
            <w:gridSpan w:val="4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FA309B0" w14:textId="77777777" w:rsidR="00AC50E3" w:rsidRPr="0075542B" w:rsidRDefault="00AC50E3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CB7A84A" w14:textId="7B88B1B3" w:rsidR="00AC50E3" w:rsidRPr="0075542B" w:rsidRDefault="00AC50E3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CBFE265" w14:textId="77777777" w:rsidR="00AC50E3" w:rsidRPr="0075542B" w:rsidRDefault="00AC50E3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85D096C" w14:textId="77777777" w:rsidR="00AC50E3" w:rsidRPr="0075542B" w:rsidRDefault="00AC50E3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43F27B5" w14:textId="77777777" w:rsidR="00AC50E3" w:rsidRPr="0075542B" w:rsidRDefault="00AC50E3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5E342CA" w14:textId="77777777" w:rsidR="00AC50E3" w:rsidRPr="0075542B" w:rsidRDefault="00AC50E3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4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A8618EB" w14:textId="77777777" w:rsidR="00AC50E3" w:rsidRPr="0075542B" w:rsidRDefault="00AC50E3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AC50E3" w:rsidRPr="0075542B" w14:paraId="682E645E" w14:textId="77777777" w:rsidTr="00083BF8">
        <w:trPr>
          <w:trHeight w:val="828"/>
        </w:trPr>
        <w:tc>
          <w:tcPr>
            <w:tcW w:w="264" w:type="pct"/>
            <w:gridSpan w:val="4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1A103DB" w14:textId="77777777" w:rsidR="00AC50E3" w:rsidRDefault="00AC50E3" w:rsidP="00CC4FC7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96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91D961D" w14:textId="77777777" w:rsidR="00AC50E3" w:rsidRPr="0075542B" w:rsidRDefault="00AC50E3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F14C129" w14:textId="77777777" w:rsidR="00AC50E3" w:rsidRPr="0075542B" w:rsidRDefault="00AC50E3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A430794" w14:textId="77777777" w:rsidR="00AC50E3" w:rsidRPr="0075542B" w:rsidRDefault="00AC50E3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8868FC3" w14:textId="77777777" w:rsidR="00AC50E3" w:rsidRPr="0075542B" w:rsidRDefault="00AC50E3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D45DAE5" w14:textId="77777777" w:rsidR="00AC50E3" w:rsidRPr="0075542B" w:rsidRDefault="00AC50E3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BEB5FBA" w14:textId="77777777" w:rsidR="00AC50E3" w:rsidRPr="0075542B" w:rsidRDefault="00AC50E3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4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FC448EC" w14:textId="77777777" w:rsidR="00AC50E3" w:rsidRPr="0075542B" w:rsidRDefault="00AC50E3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C97813" w:rsidRPr="0075542B" w14:paraId="445F9A77" w14:textId="77777777" w:rsidTr="00C97813">
        <w:tc>
          <w:tcPr>
            <w:tcW w:w="264" w:type="pct"/>
            <w:gridSpan w:val="4"/>
            <w:shd w:val="clear" w:color="auto" w:fill="FFFFFF" w:themeFill="background1"/>
          </w:tcPr>
          <w:p w14:paraId="37DFF178" w14:textId="05508DE2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70288">
              <w:rPr>
                <w:rFonts w:cstheme="minorHAnsi"/>
                <w:b/>
                <w:bCs/>
                <w:sz w:val="14"/>
                <w:szCs w:val="14"/>
              </w:rPr>
              <w:t>18:00 bis 20:00 Uhr</w:t>
            </w:r>
          </w:p>
        </w:tc>
        <w:tc>
          <w:tcPr>
            <w:tcW w:w="596" w:type="pct"/>
            <w:gridSpan w:val="4"/>
          </w:tcPr>
          <w:p w14:paraId="06D6EDC3" w14:textId="02B01345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76" w:type="pct"/>
            <w:gridSpan w:val="2"/>
          </w:tcPr>
          <w:p w14:paraId="11B85294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  <w:p w14:paraId="522AA705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  <w:p w14:paraId="0EE7E372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  <w:p w14:paraId="2624CACF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  <w:p w14:paraId="4DFD7B3D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  <w:p w14:paraId="590BBC42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  <w:p w14:paraId="2DEF0106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  <w:p w14:paraId="3D9D92BB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  <w:p w14:paraId="1C0A8759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  <w:p w14:paraId="7E6C08C2" w14:textId="15BD58F6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766" w:type="pct"/>
            <w:gridSpan w:val="2"/>
          </w:tcPr>
          <w:p w14:paraId="11990027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35A78D71" w14:textId="77777777" w:rsidR="00CC4FC7" w:rsidRPr="0075542B" w:rsidRDefault="00CC4FC7" w:rsidP="00CC4FC7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3" w:type="pct"/>
            <w:gridSpan w:val="3"/>
          </w:tcPr>
          <w:p w14:paraId="77EA0782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0" w:type="pct"/>
          </w:tcPr>
          <w:p w14:paraId="3583C422" w14:textId="67EF81B1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1" w:type="pct"/>
          </w:tcPr>
          <w:p w14:paraId="1B081868" w14:textId="77777777" w:rsidR="00CC4FC7" w:rsidRPr="0075542B" w:rsidRDefault="00CC4FC7" w:rsidP="00CC4FC7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4" w:type="pct"/>
            <w:gridSpan w:val="4"/>
          </w:tcPr>
          <w:p w14:paraId="209D0F45" w14:textId="77777777" w:rsidR="00CC4FC7" w:rsidRPr="0075542B" w:rsidRDefault="00CC4FC7" w:rsidP="00CC4FC7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8C5D81" w:rsidRPr="0075542B" w14:paraId="3F8C6667" w14:textId="77777777" w:rsidTr="00C97813">
        <w:tc>
          <w:tcPr>
            <w:tcW w:w="26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F07933F" w14:textId="6169309A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4"/>
                <w:szCs w:val="14"/>
                <w:u w:val="single"/>
              </w:rPr>
              <w:lastRenderedPageBreak/>
              <w:t>Zeit</w:t>
            </w:r>
          </w:p>
        </w:tc>
        <w:tc>
          <w:tcPr>
            <w:tcW w:w="59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22B59D40" w14:textId="7BF8B368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Montag</w:t>
            </w:r>
          </w:p>
          <w:p w14:paraId="2C5E67CF" w14:textId="6D4F60F0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20.02.2023</w:t>
            </w:r>
          </w:p>
        </w:tc>
        <w:tc>
          <w:tcPr>
            <w:tcW w:w="676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3CC13595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Dienstag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5B31769C" w14:textId="4C7D17C3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21.02.2023</w:t>
            </w:r>
          </w:p>
          <w:p w14:paraId="13A02494" w14:textId="77777777" w:rsidR="00CC4FC7" w:rsidRPr="0075542B" w:rsidRDefault="00CC4FC7" w:rsidP="00CC4FC7">
            <w:pPr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66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01A7F672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Mittwoch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23A61B21" w14:textId="4C1EFD6C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22.02.2023</w:t>
            </w:r>
          </w:p>
          <w:p w14:paraId="366B7ECE" w14:textId="77777777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23" w:type="pct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54EC848E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Donnerstag</w:t>
            </w:r>
          </w:p>
          <w:p w14:paraId="10A62A55" w14:textId="2C37D2C4" w:rsidR="00CC4FC7" w:rsidRPr="006E211E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6E211E">
              <w:rPr>
                <w:rFonts w:cstheme="minorHAnsi"/>
                <w:b/>
                <w:sz w:val="14"/>
                <w:szCs w:val="14"/>
              </w:rPr>
              <w:t xml:space="preserve"> </w:t>
            </w:r>
            <w:r>
              <w:rPr>
                <w:rFonts w:cstheme="minorHAnsi"/>
                <w:b/>
                <w:sz w:val="14"/>
                <w:szCs w:val="14"/>
              </w:rPr>
              <w:t>23.02.2023</w:t>
            </w:r>
          </w:p>
          <w:p w14:paraId="51B2C430" w14:textId="77777777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20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521D3FF3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Freitag</w:t>
            </w:r>
          </w:p>
          <w:p w14:paraId="472B374D" w14:textId="56C230CF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5542B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theme="minorHAnsi"/>
                <w:b/>
                <w:bCs/>
                <w:sz w:val="14"/>
                <w:szCs w:val="14"/>
              </w:rPr>
              <w:t>24.02.2023</w:t>
            </w:r>
          </w:p>
          <w:p w14:paraId="5FF55FA2" w14:textId="77777777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21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6362C1CF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Samstag</w:t>
            </w:r>
          </w:p>
          <w:p w14:paraId="5EB21AFB" w14:textId="4B056D07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5542B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theme="minorHAnsi"/>
                <w:b/>
                <w:bCs/>
                <w:sz w:val="14"/>
                <w:szCs w:val="14"/>
              </w:rPr>
              <w:t>25.02.2023</w:t>
            </w:r>
          </w:p>
          <w:p w14:paraId="71C207E4" w14:textId="77777777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534" w:type="pct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BB5A792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 xml:space="preserve">Sonntag </w:t>
            </w:r>
          </w:p>
          <w:p w14:paraId="42EA5BB0" w14:textId="390DBB09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26.02.2023</w:t>
            </w:r>
          </w:p>
          <w:p w14:paraId="33CC4C00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95483B" w:rsidRPr="0075542B" w14:paraId="556D5C2C" w14:textId="77777777" w:rsidTr="0095483B">
        <w:trPr>
          <w:trHeight w:val="1356"/>
        </w:trPr>
        <w:tc>
          <w:tcPr>
            <w:tcW w:w="264" w:type="pct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D7B46" w14:textId="7C0D49C8" w:rsidR="0095483B" w:rsidRPr="0075542B" w:rsidRDefault="0095483B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8:00 bis 10:00 Uhr</w:t>
            </w:r>
          </w:p>
        </w:tc>
        <w:tc>
          <w:tcPr>
            <w:tcW w:w="596" w:type="pct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FFFF00"/>
          </w:tcPr>
          <w:p w14:paraId="1F513C3E" w14:textId="77777777" w:rsidR="0095483B" w:rsidRPr="0095483B" w:rsidRDefault="0095483B" w:rsidP="00CC4FC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5483B">
              <w:rPr>
                <w:rFonts w:cstheme="minorHAnsi"/>
                <w:b/>
                <w:bCs/>
                <w:sz w:val="18"/>
                <w:szCs w:val="18"/>
              </w:rPr>
              <w:t>Vertiefungskurs ZPO</w:t>
            </w:r>
          </w:p>
          <w:p w14:paraId="355EE839" w14:textId="77777777" w:rsidR="0095483B" w:rsidRPr="0095483B" w:rsidRDefault="0095483B" w:rsidP="00CC4FC7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95483B">
              <w:rPr>
                <w:rFonts w:cstheme="minorHAnsi"/>
                <w:sz w:val="18"/>
                <w:szCs w:val="18"/>
              </w:rPr>
              <w:t>Ponnath</w:t>
            </w:r>
            <w:proofErr w:type="spellEnd"/>
            <w:r w:rsidRPr="0095483B">
              <w:rPr>
                <w:rFonts w:cstheme="minorHAnsi"/>
                <w:sz w:val="18"/>
                <w:szCs w:val="18"/>
              </w:rPr>
              <w:t xml:space="preserve"> – H 22;</w:t>
            </w:r>
          </w:p>
          <w:p w14:paraId="532F1DA5" w14:textId="08496C05" w:rsidR="0095483B" w:rsidRPr="0075542B" w:rsidRDefault="0095483B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95483B">
              <w:rPr>
                <w:rFonts w:cstheme="minorHAnsi"/>
                <w:sz w:val="18"/>
                <w:szCs w:val="18"/>
              </w:rPr>
              <w:t>8:00 Uhr bis 12:00 Uhr</w:t>
            </w:r>
          </w:p>
        </w:tc>
        <w:tc>
          <w:tcPr>
            <w:tcW w:w="676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44A585AB" w14:textId="77777777" w:rsidR="0095483B" w:rsidRPr="0095483B" w:rsidRDefault="0095483B" w:rsidP="0095483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5483B">
              <w:rPr>
                <w:rFonts w:cstheme="minorHAnsi"/>
                <w:b/>
                <w:bCs/>
                <w:sz w:val="18"/>
                <w:szCs w:val="18"/>
              </w:rPr>
              <w:t>Vertiefungskurs ZPO</w:t>
            </w:r>
          </w:p>
          <w:p w14:paraId="1D05BF59" w14:textId="77777777" w:rsidR="0095483B" w:rsidRPr="0095483B" w:rsidRDefault="0095483B" w:rsidP="0095483B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95483B">
              <w:rPr>
                <w:rFonts w:cstheme="minorHAnsi"/>
                <w:sz w:val="18"/>
                <w:szCs w:val="18"/>
              </w:rPr>
              <w:t>Ponnath</w:t>
            </w:r>
            <w:proofErr w:type="spellEnd"/>
            <w:r w:rsidRPr="0095483B">
              <w:rPr>
                <w:rFonts w:cstheme="minorHAnsi"/>
                <w:sz w:val="18"/>
                <w:szCs w:val="18"/>
              </w:rPr>
              <w:t xml:space="preserve"> – H 22;</w:t>
            </w:r>
          </w:p>
          <w:p w14:paraId="51912E76" w14:textId="008A8517" w:rsidR="0095483B" w:rsidRPr="0075542B" w:rsidRDefault="0095483B" w:rsidP="0095483B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95483B">
              <w:rPr>
                <w:rFonts w:cstheme="minorHAnsi"/>
                <w:sz w:val="18"/>
                <w:szCs w:val="18"/>
              </w:rPr>
              <w:t>8:00 Uhr bis 12:00 Uhr</w:t>
            </w:r>
          </w:p>
        </w:tc>
        <w:tc>
          <w:tcPr>
            <w:tcW w:w="766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9B057CF" w14:textId="77777777" w:rsidR="0095483B" w:rsidRPr="0075542B" w:rsidRDefault="0095483B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256C1B" w14:textId="77777777" w:rsidR="0095483B" w:rsidRPr="0075542B" w:rsidRDefault="0095483B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0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FB0FB5B" w14:textId="77777777" w:rsidR="0095483B" w:rsidRPr="0075542B" w:rsidRDefault="0095483B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3A7D10F" w14:textId="77777777" w:rsidR="0095483B" w:rsidRPr="0075542B" w:rsidRDefault="0095483B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4" w:type="pct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080C2829" w14:textId="77777777" w:rsidR="0095483B" w:rsidRPr="0075542B" w:rsidRDefault="0095483B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95483B" w:rsidRPr="0075542B" w14:paraId="1C01783A" w14:textId="77777777" w:rsidTr="0095483B">
        <w:trPr>
          <w:trHeight w:val="432"/>
        </w:trPr>
        <w:tc>
          <w:tcPr>
            <w:tcW w:w="26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E38EC" w14:textId="77777777" w:rsidR="0095483B" w:rsidRPr="00770288" w:rsidRDefault="0095483B" w:rsidP="00CC4FC7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96" w:type="pct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00"/>
          </w:tcPr>
          <w:p w14:paraId="558A7486" w14:textId="77777777" w:rsidR="0095483B" w:rsidRPr="0075542B" w:rsidRDefault="0095483B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3BA51AC3" w14:textId="77777777" w:rsidR="0095483B" w:rsidRPr="0075542B" w:rsidRDefault="0095483B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48007BC3" w14:textId="77777777" w:rsidR="0095483B" w:rsidRPr="0075542B" w:rsidRDefault="0095483B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3D945E2" w14:textId="77777777" w:rsidR="0095483B" w:rsidRPr="00015BC1" w:rsidRDefault="0095483B" w:rsidP="00015BC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15BC1">
              <w:rPr>
                <w:rFonts w:cstheme="minorHAnsi"/>
                <w:b/>
                <w:bCs/>
                <w:sz w:val="18"/>
                <w:szCs w:val="18"/>
              </w:rPr>
              <w:t>Klausurengliederungskurs</w:t>
            </w:r>
          </w:p>
          <w:p w14:paraId="315ABA1C" w14:textId="77777777" w:rsidR="0095483B" w:rsidRPr="00015BC1" w:rsidRDefault="0095483B" w:rsidP="00015B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15BC1">
              <w:rPr>
                <w:rFonts w:cstheme="minorHAnsi"/>
                <w:sz w:val="18"/>
                <w:szCs w:val="18"/>
              </w:rPr>
              <w:t>Graupner – S 57;</w:t>
            </w:r>
          </w:p>
          <w:p w14:paraId="5598C846" w14:textId="00A287D6" w:rsidR="0095483B" w:rsidRPr="0075542B" w:rsidRDefault="0095483B" w:rsidP="00015BC1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015BC1">
              <w:rPr>
                <w:rFonts w:cstheme="minorHAnsi"/>
                <w:sz w:val="18"/>
                <w:szCs w:val="18"/>
              </w:rPr>
              <w:t>9:30 Uhr – 13:15 Uhr</w:t>
            </w:r>
          </w:p>
        </w:tc>
        <w:tc>
          <w:tcPr>
            <w:tcW w:w="720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6147F680" w14:textId="77777777" w:rsidR="0095483B" w:rsidRPr="0075542B" w:rsidRDefault="0095483B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176132AE" w14:textId="77777777" w:rsidR="0095483B" w:rsidRPr="00015BC1" w:rsidRDefault="0095483B" w:rsidP="00015BC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15BC1">
              <w:rPr>
                <w:rFonts w:cstheme="minorHAnsi"/>
                <w:b/>
                <w:bCs/>
                <w:sz w:val="18"/>
                <w:szCs w:val="18"/>
              </w:rPr>
              <w:t>Klausurengliederungskurs</w:t>
            </w:r>
          </w:p>
          <w:p w14:paraId="06E20811" w14:textId="77777777" w:rsidR="0095483B" w:rsidRPr="00015BC1" w:rsidRDefault="0095483B" w:rsidP="00015B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15BC1">
              <w:rPr>
                <w:rFonts w:cstheme="minorHAnsi"/>
                <w:sz w:val="18"/>
                <w:szCs w:val="18"/>
              </w:rPr>
              <w:t>Graupner – S 57;</w:t>
            </w:r>
          </w:p>
          <w:p w14:paraId="20C87ADF" w14:textId="285C3943" w:rsidR="0095483B" w:rsidRPr="0075542B" w:rsidRDefault="0095483B" w:rsidP="00015BC1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015BC1">
              <w:rPr>
                <w:rFonts w:cstheme="minorHAnsi"/>
                <w:sz w:val="18"/>
                <w:szCs w:val="18"/>
              </w:rPr>
              <w:t>9:30 Uhr – 13:15 Uhr</w:t>
            </w:r>
          </w:p>
        </w:tc>
        <w:tc>
          <w:tcPr>
            <w:tcW w:w="534" w:type="pct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461E85D8" w14:textId="77777777" w:rsidR="0095483B" w:rsidRPr="0075542B" w:rsidRDefault="0095483B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95483B" w:rsidRPr="0075542B" w14:paraId="6E38E906" w14:textId="77777777" w:rsidTr="0095483B">
        <w:trPr>
          <w:trHeight w:val="1656"/>
        </w:trPr>
        <w:tc>
          <w:tcPr>
            <w:tcW w:w="2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FF1071" w14:textId="2015EF80" w:rsidR="0095483B" w:rsidRPr="0075542B" w:rsidRDefault="0095483B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10:00 bis 12:00 Uhr</w:t>
            </w:r>
          </w:p>
        </w:tc>
        <w:tc>
          <w:tcPr>
            <w:tcW w:w="596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47268675" w14:textId="77777777" w:rsidR="0095483B" w:rsidRPr="0075542B" w:rsidRDefault="0095483B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2C011451" w14:textId="77777777" w:rsidR="0095483B" w:rsidRPr="0075542B" w:rsidRDefault="0095483B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52AC9" w14:textId="77777777" w:rsidR="0095483B" w:rsidRPr="0075542B" w:rsidRDefault="0095483B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9F7462C" w14:textId="77777777" w:rsidR="0095483B" w:rsidRPr="0075542B" w:rsidRDefault="0095483B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0" w:type="pc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4E4BE811" w14:textId="77777777" w:rsidR="0095483B" w:rsidRPr="0075542B" w:rsidRDefault="0095483B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5112A519" w14:textId="77777777" w:rsidR="0095483B" w:rsidRPr="0075542B" w:rsidRDefault="0095483B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4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49084" w14:textId="77777777" w:rsidR="0095483B" w:rsidRPr="0075542B" w:rsidRDefault="0095483B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015BC1" w:rsidRPr="0075542B" w14:paraId="308E53C5" w14:textId="77777777" w:rsidTr="00015BC1">
        <w:trPr>
          <w:trHeight w:val="834"/>
        </w:trPr>
        <w:tc>
          <w:tcPr>
            <w:tcW w:w="26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12619" w14:textId="16A72D38" w:rsidR="00015BC1" w:rsidRPr="0075542B" w:rsidRDefault="00015BC1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B06970">
              <w:rPr>
                <w:rFonts w:cstheme="minorHAnsi"/>
                <w:b/>
                <w:sz w:val="14"/>
                <w:szCs w:val="14"/>
              </w:rPr>
              <w:t>12:00 bis 14:00 Uhr</w:t>
            </w:r>
          </w:p>
        </w:tc>
        <w:tc>
          <w:tcPr>
            <w:tcW w:w="59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7AEF602D" w14:textId="77777777" w:rsidR="00015BC1" w:rsidRPr="0075542B" w:rsidRDefault="00015BC1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C49890C" w14:textId="77777777" w:rsidR="00015BC1" w:rsidRPr="0075542B" w:rsidRDefault="00015BC1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3C1B5E03" w14:textId="77777777" w:rsidR="00015BC1" w:rsidRPr="0075542B" w:rsidRDefault="00015BC1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0F26BF7" w14:textId="77777777" w:rsidR="00015BC1" w:rsidRPr="0075542B" w:rsidRDefault="00015BC1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0" w:type="pct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6F249228" w14:textId="77777777" w:rsidR="00015BC1" w:rsidRPr="0075542B" w:rsidRDefault="00015BC1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690807E9" w14:textId="77777777" w:rsidR="00015BC1" w:rsidRPr="0075542B" w:rsidRDefault="00015BC1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4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742452ED" w14:textId="77777777" w:rsidR="00015BC1" w:rsidRPr="0075542B" w:rsidRDefault="00015BC1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015BC1" w:rsidRPr="0075542B" w14:paraId="7FD26FCB" w14:textId="77777777" w:rsidTr="00EE043B">
        <w:trPr>
          <w:trHeight w:val="834"/>
        </w:trPr>
        <w:tc>
          <w:tcPr>
            <w:tcW w:w="26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647357" w14:textId="77777777" w:rsidR="00015BC1" w:rsidRPr="00B06970" w:rsidRDefault="00015BC1" w:rsidP="00CC4FC7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96" w:type="pct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43A9AAE5" w14:textId="77777777" w:rsidR="00015BC1" w:rsidRPr="0075542B" w:rsidRDefault="00015BC1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F0DE84F" w14:textId="77777777" w:rsidR="00015BC1" w:rsidRPr="0075542B" w:rsidRDefault="00015BC1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39605BA" w14:textId="77777777" w:rsidR="00015BC1" w:rsidRPr="0075542B" w:rsidRDefault="00015BC1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D66810C" w14:textId="77777777" w:rsidR="00015BC1" w:rsidRPr="0075542B" w:rsidRDefault="00015BC1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0715FFC" w14:textId="77777777" w:rsidR="00015BC1" w:rsidRPr="0075542B" w:rsidRDefault="00015BC1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87C09FC" w14:textId="77777777" w:rsidR="00015BC1" w:rsidRPr="0075542B" w:rsidRDefault="00015BC1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4" w:type="pct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6997CE4E" w14:textId="77777777" w:rsidR="00015BC1" w:rsidRPr="0075542B" w:rsidRDefault="00015BC1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015BC1" w:rsidRPr="0075542B" w14:paraId="05E4C84B" w14:textId="77777777" w:rsidTr="00602D69">
        <w:trPr>
          <w:trHeight w:val="828"/>
        </w:trPr>
        <w:tc>
          <w:tcPr>
            <w:tcW w:w="26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D496FA" w14:textId="1220D7DC" w:rsidR="00015BC1" w:rsidRPr="0075542B" w:rsidRDefault="00015BC1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14:00 bis 16:00 Uhr</w:t>
            </w:r>
          </w:p>
        </w:tc>
        <w:tc>
          <w:tcPr>
            <w:tcW w:w="59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11B0E0DF" w14:textId="77777777" w:rsidR="00015BC1" w:rsidRPr="0075542B" w:rsidRDefault="00015BC1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9AF7BA4" w14:textId="77777777" w:rsidR="00015BC1" w:rsidRPr="0075542B" w:rsidRDefault="00015BC1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C2717FE" w14:textId="77777777" w:rsidR="00015BC1" w:rsidRPr="0075542B" w:rsidRDefault="00015BC1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2D06E2D" w14:textId="77777777" w:rsidR="00015BC1" w:rsidRPr="0075542B" w:rsidRDefault="00015BC1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1F746A" w14:textId="77777777" w:rsidR="00015BC1" w:rsidRPr="0075542B" w:rsidRDefault="00015BC1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EC1C599" w14:textId="77777777" w:rsidR="00015BC1" w:rsidRPr="0075542B" w:rsidRDefault="00015BC1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4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5AC6562C" w14:textId="77777777" w:rsidR="00015BC1" w:rsidRPr="0075542B" w:rsidRDefault="00015BC1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015BC1" w:rsidRPr="0075542B" w14:paraId="1F63F951" w14:textId="77777777" w:rsidTr="00015BC1">
        <w:trPr>
          <w:trHeight w:val="828"/>
        </w:trPr>
        <w:tc>
          <w:tcPr>
            <w:tcW w:w="26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AC3D55" w14:textId="77777777" w:rsidR="00015BC1" w:rsidRPr="00770288" w:rsidRDefault="00015BC1" w:rsidP="00CC4FC7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96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B99084" w14:textId="77777777" w:rsidR="00015BC1" w:rsidRPr="0075542B" w:rsidRDefault="00015BC1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E9D8FD" w14:textId="77777777" w:rsidR="00015BC1" w:rsidRPr="0075542B" w:rsidRDefault="00015BC1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365539" w14:textId="77777777" w:rsidR="00015BC1" w:rsidRPr="0075542B" w:rsidRDefault="00015BC1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705A87" w14:textId="77777777" w:rsidR="00015BC1" w:rsidRPr="0075542B" w:rsidRDefault="00015BC1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79139E3C" w14:textId="77777777" w:rsidR="00015BC1" w:rsidRPr="00015BC1" w:rsidRDefault="00015BC1" w:rsidP="00015BC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15BC1">
              <w:rPr>
                <w:rFonts w:cstheme="minorHAnsi"/>
                <w:b/>
                <w:bCs/>
                <w:sz w:val="18"/>
                <w:szCs w:val="18"/>
              </w:rPr>
              <w:t>Klausurengliederungskurs</w:t>
            </w:r>
          </w:p>
          <w:p w14:paraId="00AA601B" w14:textId="77777777" w:rsidR="00015BC1" w:rsidRPr="00015BC1" w:rsidRDefault="00015BC1" w:rsidP="00015B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15BC1">
              <w:rPr>
                <w:rFonts w:cstheme="minorHAnsi"/>
                <w:sz w:val="18"/>
                <w:szCs w:val="18"/>
              </w:rPr>
              <w:t>Graupner – S 57;</w:t>
            </w:r>
          </w:p>
          <w:p w14:paraId="114DB953" w14:textId="785437B9" w:rsidR="00015BC1" w:rsidRPr="0075542B" w:rsidRDefault="00015BC1" w:rsidP="00015BC1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8"/>
                <w:szCs w:val="18"/>
              </w:rPr>
              <w:t>15:00</w:t>
            </w:r>
            <w:r w:rsidRPr="00015BC1">
              <w:rPr>
                <w:rFonts w:cstheme="minorHAnsi"/>
                <w:sz w:val="18"/>
                <w:szCs w:val="18"/>
              </w:rPr>
              <w:t xml:space="preserve"> Uhr – </w:t>
            </w:r>
            <w:r>
              <w:rPr>
                <w:rFonts w:cstheme="minorHAnsi"/>
                <w:sz w:val="18"/>
                <w:szCs w:val="18"/>
              </w:rPr>
              <w:t>18:45</w:t>
            </w:r>
            <w:r w:rsidRPr="00015BC1">
              <w:rPr>
                <w:rFonts w:cstheme="minorHAnsi"/>
                <w:sz w:val="18"/>
                <w:szCs w:val="18"/>
              </w:rPr>
              <w:t xml:space="preserve"> Uhr</w:t>
            </w:r>
          </w:p>
        </w:tc>
        <w:tc>
          <w:tcPr>
            <w:tcW w:w="72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CB552E" w14:textId="77777777" w:rsidR="00015BC1" w:rsidRPr="0075542B" w:rsidRDefault="00015BC1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4" w:type="pct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FB01C" w14:textId="77777777" w:rsidR="00015BC1" w:rsidRPr="0075542B" w:rsidRDefault="00015BC1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015BC1" w:rsidRPr="0075542B" w14:paraId="33DD15CF" w14:textId="77777777" w:rsidTr="00FF7749">
        <w:trPr>
          <w:trHeight w:val="1656"/>
        </w:trPr>
        <w:tc>
          <w:tcPr>
            <w:tcW w:w="264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E244D07" w14:textId="3EC0ADB5" w:rsidR="00015BC1" w:rsidRPr="0075542B" w:rsidRDefault="00015BC1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b/>
                <w:sz w:val="14"/>
                <w:szCs w:val="14"/>
              </w:rPr>
              <w:t>16:00 bis 18:00 Uhr</w:t>
            </w:r>
          </w:p>
        </w:tc>
        <w:tc>
          <w:tcPr>
            <w:tcW w:w="596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ABCFCC" w14:textId="77777777" w:rsidR="00015BC1" w:rsidRPr="0075542B" w:rsidRDefault="00015BC1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4F9F2C" w14:textId="77777777" w:rsidR="00015BC1" w:rsidRPr="0075542B" w:rsidRDefault="00015BC1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9A4190" w14:textId="77777777" w:rsidR="00015BC1" w:rsidRPr="0075542B" w:rsidRDefault="00015BC1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D1FE69" w14:textId="77777777" w:rsidR="00015BC1" w:rsidRPr="0075542B" w:rsidRDefault="00015BC1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4F19FED3" w14:textId="77777777" w:rsidR="00015BC1" w:rsidRPr="0075542B" w:rsidRDefault="00015BC1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51C815" w14:textId="77777777" w:rsidR="00015BC1" w:rsidRPr="0075542B" w:rsidRDefault="00015BC1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4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375A8E4" w14:textId="77777777" w:rsidR="00015BC1" w:rsidRPr="0075542B" w:rsidRDefault="00015BC1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015BC1" w:rsidRPr="0075542B" w14:paraId="71CD6D80" w14:textId="77777777" w:rsidTr="00FF7749">
        <w:trPr>
          <w:trHeight w:val="768"/>
        </w:trPr>
        <w:tc>
          <w:tcPr>
            <w:tcW w:w="264" w:type="pct"/>
            <w:gridSpan w:val="4"/>
            <w:vMerge w:val="restart"/>
            <w:shd w:val="clear" w:color="auto" w:fill="FFFFFF" w:themeFill="background1"/>
          </w:tcPr>
          <w:p w14:paraId="58D3CEAA" w14:textId="0145BC2D" w:rsidR="00015BC1" w:rsidRPr="0075542B" w:rsidRDefault="00015BC1" w:rsidP="00CC4FC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70288">
              <w:rPr>
                <w:rFonts w:cstheme="minorHAnsi"/>
                <w:b/>
                <w:bCs/>
                <w:sz w:val="14"/>
                <w:szCs w:val="14"/>
              </w:rPr>
              <w:t>18:00 bis 20:00 Uhr</w:t>
            </w:r>
          </w:p>
        </w:tc>
        <w:tc>
          <w:tcPr>
            <w:tcW w:w="596" w:type="pct"/>
            <w:gridSpan w:val="4"/>
            <w:vMerge w:val="restart"/>
          </w:tcPr>
          <w:p w14:paraId="0841656C" w14:textId="0931DC0F" w:rsidR="00015BC1" w:rsidRPr="0075542B" w:rsidRDefault="00015BC1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76" w:type="pct"/>
            <w:gridSpan w:val="2"/>
            <w:vMerge w:val="restart"/>
          </w:tcPr>
          <w:p w14:paraId="4FDC9835" w14:textId="77777777" w:rsidR="00015BC1" w:rsidRPr="0075542B" w:rsidRDefault="00015BC1" w:rsidP="00CC4FC7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766" w:type="pct"/>
            <w:gridSpan w:val="2"/>
            <w:vMerge w:val="restart"/>
          </w:tcPr>
          <w:p w14:paraId="7E5CB635" w14:textId="77777777" w:rsidR="00015BC1" w:rsidRPr="0075542B" w:rsidRDefault="00015BC1" w:rsidP="00CC4FC7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3" w:type="pct"/>
            <w:gridSpan w:val="3"/>
            <w:vMerge w:val="restart"/>
            <w:tcBorders>
              <w:right w:val="single" w:sz="8" w:space="0" w:color="auto"/>
            </w:tcBorders>
          </w:tcPr>
          <w:p w14:paraId="45C71A52" w14:textId="77777777" w:rsidR="00015BC1" w:rsidRPr="0075542B" w:rsidRDefault="00015BC1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ECC5E4A" w14:textId="33370519" w:rsidR="00015BC1" w:rsidRPr="0075542B" w:rsidRDefault="00015BC1" w:rsidP="00015BC1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1" w:type="pct"/>
            <w:vMerge w:val="restart"/>
            <w:tcBorders>
              <w:left w:val="single" w:sz="8" w:space="0" w:color="auto"/>
            </w:tcBorders>
          </w:tcPr>
          <w:p w14:paraId="114A13BA" w14:textId="77777777" w:rsidR="00015BC1" w:rsidRPr="0075542B" w:rsidRDefault="00015BC1" w:rsidP="00CC4FC7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4" w:type="pct"/>
            <w:gridSpan w:val="4"/>
            <w:vMerge w:val="restart"/>
          </w:tcPr>
          <w:p w14:paraId="61E38E0D" w14:textId="77777777" w:rsidR="00015BC1" w:rsidRPr="0075542B" w:rsidRDefault="00015BC1" w:rsidP="00CC4FC7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015BC1" w:rsidRPr="0075542B" w14:paraId="7299FFC1" w14:textId="77777777" w:rsidTr="00C97813">
        <w:trPr>
          <w:trHeight w:val="768"/>
        </w:trPr>
        <w:tc>
          <w:tcPr>
            <w:tcW w:w="264" w:type="pct"/>
            <w:gridSpan w:val="4"/>
            <w:vMerge/>
            <w:shd w:val="clear" w:color="auto" w:fill="FFFFFF" w:themeFill="background1"/>
          </w:tcPr>
          <w:p w14:paraId="07080EA6" w14:textId="77777777" w:rsidR="00015BC1" w:rsidRPr="00770288" w:rsidRDefault="00015BC1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596" w:type="pct"/>
            <w:gridSpan w:val="4"/>
            <w:vMerge/>
          </w:tcPr>
          <w:p w14:paraId="5B26A1B0" w14:textId="77777777" w:rsidR="00015BC1" w:rsidRPr="0075542B" w:rsidRDefault="00015BC1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76" w:type="pct"/>
            <w:gridSpan w:val="2"/>
            <w:vMerge/>
          </w:tcPr>
          <w:p w14:paraId="7415BD4B" w14:textId="77777777" w:rsidR="00015BC1" w:rsidRPr="0075542B" w:rsidRDefault="00015BC1" w:rsidP="00CC4FC7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766" w:type="pct"/>
            <w:gridSpan w:val="2"/>
            <w:vMerge/>
          </w:tcPr>
          <w:p w14:paraId="010BD6B8" w14:textId="77777777" w:rsidR="00015BC1" w:rsidRPr="0075542B" w:rsidRDefault="00015BC1" w:rsidP="00CC4FC7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3" w:type="pct"/>
            <w:gridSpan w:val="3"/>
            <w:vMerge/>
          </w:tcPr>
          <w:p w14:paraId="3E38F6AF" w14:textId="77777777" w:rsidR="00015BC1" w:rsidRPr="0075542B" w:rsidRDefault="00015BC1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0" w:type="pct"/>
          </w:tcPr>
          <w:p w14:paraId="2A5C6700" w14:textId="77777777" w:rsidR="00015BC1" w:rsidRDefault="00015BC1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21" w:type="pct"/>
            <w:vMerge/>
          </w:tcPr>
          <w:p w14:paraId="35E83E9F" w14:textId="77777777" w:rsidR="00015BC1" w:rsidRPr="0075542B" w:rsidRDefault="00015BC1" w:rsidP="00CC4FC7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4" w:type="pct"/>
            <w:gridSpan w:val="4"/>
            <w:vMerge/>
          </w:tcPr>
          <w:p w14:paraId="29B72883" w14:textId="77777777" w:rsidR="00015BC1" w:rsidRPr="0075542B" w:rsidRDefault="00015BC1" w:rsidP="00CC4FC7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8C5D81" w:rsidRPr="0075542B" w14:paraId="5BCBD6A9" w14:textId="77777777" w:rsidTr="00C97813">
        <w:tc>
          <w:tcPr>
            <w:tcW w:w="26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1C81A30" w14:textId="207CA9AC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4"/>
                <w:szCs w:val="14"/>
                <w:u w:val="single"/>
              </w:rPr>
              <w:lastRenderedPageBreak/>
              <w:t>Zeit</w:t>
            </w:r>
          </w:p>
        </w:tc>
        <w:tc>
          <w:tcPr>
            <w:tcW w:w="59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70EEAD1A" w14:textId="2620C23B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Montag</w:t>
            </w:r>
          </w:p>
          <w:p w14:paraId="0F73A3FA" w14:textId="7E0724D3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27.02.2023</w:t>
            </w:r>
          </w:p>
        </w:tc>
        <w:tc>
          <w:tcPr>
            <w:tcW w:w="676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62666617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Dienstag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0D676A02" w14:textId="2CE94B6E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28.02.2023</w:t>
            </w:r>
          </w:p>
          <w:p w14:paraId="535A868C" w14:textId="77777777" w:rsidR="00CC4FC7" w:rsidRPr="0075542B" w:rsidRDefault="00CC4FC7" w:rsidP="00CC4FC7">
            <w:pPr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66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52E88F10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Mittwoch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3EC5295C" w14:textId="3FDA7DBD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01.03.2023</w:t>
            </w:r>
          </w:p>
          <w:p w14:paraId="2CD09261" w14:textId="77777777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23" w:type="pct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588C528D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Donnerstag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1A47D7B9" w14:textId="46AF00FC" w:rsidR="00CC4FC7" w:rsidRPr="00566644" w:rsidRDefault="00CC4FC7" w:rsidP="00CC4FC7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02.03.2023</w:t>
            </w:r>
          </w:p>
          <w:p w14:paraId="512B8848" w14:textId="77777777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20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0E181537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Freitag</w:t>
            </w:r>
          </w:p>
          <w:p w14:paraId="4CF29767" w14:textId="34951538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5542B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theme="minorHAnsi"/>
                <w:b/>
                <w:bCs/>
                <w:sz w:val="14"/>
                <w:szCs w:val="14"/>
              </w:rPr>
              <w:t>03.03.2023</w:t>
            </w:r>
          </w:p>
          <w:p w14:paraId="11A71BA5" w14:textId="77777777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21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52DC3885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Samstag</w:t>
            </w:r>
          </w:p>
          <w:p w14:paraId="65712D44" w14:textId="1ECA1186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5542B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theme="minorHAnsi"/>
                <w:b/>
                <w:bCs/>
                <w:sz w:val="14"/>
                <w:szCs w:val="14"/>
              </w:rPr>
              <w:t>04.03.2023</w:t>
            </w:r>
          </w:p>
          <w:p w14:paraId="41E27992" w14:textId="77777777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534" w:type="pct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85EB726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 xml:space="preserve">Sonntag </w:t>
            </w:r>
          </w:p>
          <w:p w14:paraId="54A4EFDD" w14:textId="5EDCC5D2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05.03.2023</w:t>
            </w:r>
          </w:p>
          <w:p w14:paraId="5692E0ED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C97813" w:rsidRPr="0075542B" w14:paraId="6AC723D5" w14:textId="77777777" w:rsidTr="00C97813">
        <w:trPr>
          <w:trHeight w:val="1656"/>
        </w:trPr>
        <w:tc>
          <w:tcPr>
            <w:tcW w:w="264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5B41F6" w14:textId="5CD5AF29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8:00 bis 10:00 Uhr</w:t>
            </w:r>
          </w:p>
        </w:tc>
        <w:tc>
          <w:tcPr>
            <w:tcW w:w="596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FE5FD3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AED2E2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DCE88B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D1D811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0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96DE36" w14:textId="03C4D603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5E5AC729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975891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4" w:type="pct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DA95C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C97813" w:rsidRPr="0075542B" w14:paraId="0EADF9F0" w14:textId="77777777" w:rsidTr="00C97813">
        <w:trPr>
          <w:trHeight w:val="1656"/>
        </w:trPr>
        <w:tc>
          <w:tcPr>
            <w:tcW w:w="2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830E37" w14:textId="0491CD55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10:00 bis 12:00 Uhr</w:t>
            </w:r>
          </w:p>
        </w:tc>
        <w:tc>
          <w:tcPr>
            <w:tcW w:w="5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C51BFD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CF81BE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B11EC7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F6A072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75FB52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3764AF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4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E7CFE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C97813" w:rsidRPr="0075542B" w14:paraId="6735C367" w14:textId="77777777" w:rsidTr="00C97813">
        <w:trPr>
          <w:trHeight w:val="1656"/>
        </w:trPr>
        <w:tc>
          <w:tcPr>
            <w:tcW w:w="2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85865" w14:textId="325F8CBE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B06970">
              <w:rPr>
                <w:rFonts w:cstheme="minorHAnsi"/>
                <w:b/>
                <w:sz w:val="14"/>
                <w:szCs w:val="14"/>
              </w:rPr>
              <w:t>12:00 bis 14:00 Uhr</w:t>
            </w:r>
          </w:p>
        </w:tc>
        <w:tc>
          <w:tcPr>
            <w:tcW w:w="5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63EDF0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ABE276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1B8D48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07B06A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07A143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C23724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4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A5BEF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C97813" w:rsidRPr="0075542B" w14:paraId="52E5A765" w14:textId="77777777" w:rsidTr="00C97813">
        <w:trPr>
          <w:trHeight w:val="1656"/>
        </w:trPr>
        <w:tc>
          <w:tcPr>
            <w:tcW w:w="2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399DB" w14:textId="1105BF82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14:00 bis 16:00 Uhr</w:t>
            </w:r>
          </w:p>
        </w:tc>
        <w:tc>
          <w:tcPr>
            <w:tcW w:w="5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5250C5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F16E6F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265C23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A96CF5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C59600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182ACE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4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F1281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C97813" w:rsidRPr="0075542B" w14:paraId="0EC215F0" w14:textId="77777777" w:rsidTr="00C97813">
        <w:trPr>
          <w:trHeight w:val="1656"/>
        </w:trPr>
        <w:tc>
          <w:tcPr>
            <w:tcW w:w="264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D5AE2BF" w14:textId="397B0020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b/>
                <w:sz w:val="14"/>
                <w:szCs w:val="14"/>
              </w:rPr>
              <w:t>16:00 bis 18:00 Uhr</w:t>
            </w:r>
          </w:p>
        </w:tc>
        <w:tc>
          <w:tcPr>
            <w:tcW w:w="596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B99852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1560F4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3517FB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E5B986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0B0C25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DD9F57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4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E369369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C97813" w:rsidRPr="0075542B" w14:paraId="7BEAD3A0" w14:textId="77777777" w:rsidTr="00C97813">
        <w:tc>
          <w:tcPr>
            <w:tcW w:w="264" w:type="pct"/>
            <w:gridSpan w:val="4"/>
            <w:shd w:val="clear" w:color="auto" w:fill="FFFFFF" w:themeFill="background1"/>
          </w:tcPr>
          <w:p w14:paraId="22A8FCB8" w14:textId="6B50AE76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70288">
              <w:rPr>
                <w:rFonts w:cstheme="minorHAnsi"/>
                <w:b/>
                <w:bCs/>
                <w:sz w:val="14"/>
                <w:szCs w:val="14"/>
              </w:rPr>
              <w:t>18:00 bis 20:00 Uhr</w:t>
            </w:r>
          </w:p>
        </w:tc>
        <w:tc>
          <w:tcPr>
            <w:tcW w:w="596" w:type="pct"/>
            <w:gridSpan w:val="4"/>
          </w:tcPr>
          <w:p w14:paraId="35F7072F" w14:textId="539F55BC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76" w:type="pct"/>
            <w:gridSpan w:val="2"/>
          </w:tcPr>
          <w:p w14:paraId="60DB5E3A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766" w:type="pct"/>
            <w:gridSpan w:val="2"/>
          </w:tcPr>
          <w:p w14:paraId="5ABAD433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4C6B8F67" w14:textId="77777777" w:rsidR="00CC4FC7" w:rsidRPr="0075542B" w:rsidRDefault="00CC4FC7" w:rsidP="00CC4FC7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3" w:type="pct"/>
            <w:gridSpan w:val="3"/>
          </w:tcPr>
          <w:p w14:paraId="55694B51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0" w:type="pct"/>
          </w:tcPr>
          <w:p w14:paraId="16356250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133B704B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0BF26997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64C2093D" w14:textId="53FBDFBD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4A5EDD0B" w14:textId="13DABFD3" w:rsidR="00CC4FC7" w:rsidRDefault="00CC4FC7" w:rsidP="00CC4FC7">
            <w:pPr>
              <w:rPr>
                <w:rFonts w:cstheme="minorHAnsi"/>
                <w:sz w:val="14"/>
                <w:szCs w:val="14"/>
              </w:rPr>
            </w:pPr>
          </w:p>
          <w:p w14:paraId="49FDC024" w14:textId="77777777" w:rsidR="00CC4FC7" w:rsidRDefault="00CC4FC7" w:rsidP="00CC4FC7">
            <w:pPr>
              <w:rPr>
                <w:rFonts w:cstheme="minorHAnsi"/>
                <w:sz w:val="14"/>
                <w:szCs w:val="14"/>
              </w:rPr>
            </w:pPr>
          </w:p>
          <w:p w14:paraId="68AA377F" w14:textId="77777777" w:rsidR="00CC4FC7" w:rsidRDefault="00CC4FC7" w:rsidP="00CC4FC7">
            <w:pPr>
              <w:rPr>
                <w:rFonts w:cstheme="minorHAnsi"/>
                <w:sz w:val="14"/>
                <w:szCs w:val="14"/>
              </w:rPr>
            </w:pPr>
          </w:p>
          <w:p w14:paraId="4DDDF914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17C6EC39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119FF1A6" w14:textId="57A95FA4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1" w:type="pct"/>
          </w:tcPr>
          <w:p w14:paraId="400627D3" w14:textId="77777777" w:rsidR="00CC4FC7" w:rsidRPr="0075542B" w:rsidRDefault="00CC4FC7" w:rsidP="00CC4FC7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4" w:type="pct"/>
            <w:gridSpan w:val="4"/>
          </w:tcPr>
          <w:p w14:paraId="47329E2C" w14:textId="77777777" w:rsidR="00CC4FC7" w:rsidRPr="0075542B" w:rsidRDefault="00CC4FC7" w:rsidP="00CC4FC7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8C5D81" w:rsidRPr="0075542B" w14:paraId="78F4B4F3" w14:textId="77777777" w:rsidTr="00C97813">
        <w:tc>
          <w:tcPr>
            <w:tcW w:w="26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40A618C" w14:textId="5641B172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4"/>
                <w:szCs w:val="14"/>
                <w:u w:val="single"/>
              </w:rPr>
              <w:lastRenderedPageBreak/>
              <w:t>Zeit</w:t>
            </w:r>
          </w:p>
        </w:tc>
        <w:tc>
          <w:tcPr>
            <w:tcW w:w="59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7AC59290" w14:textId="53C051AE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Montag</w:t>
            </w:r>
          </w:p>
          <w:p w14:paraId="08949ED1" w14:textId="0532D73B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06</w:t>
            </w:r>
            <w:r w:rsidRPr="0075542B">
              <w:rPr>
                <w:rFonts w:cstheme="minorHAnsi"/>
                <w:b/>
                <w:bCs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sz w:val="14"/>
                <w:szCs w:val="14"/>
              </w:rPr>
              <w:t>03.2023</w:t>
            </w:r>
          </w:p>
        </w:tc>
        <w:tc>
          <w:tcPr>
            <w:tcW w:w="676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489D7F2F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Dienstag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5D24FDF2" w14:textId="28954ACE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07</w:t>
            </w:r>
            <w:r w:rsidRPr="0075542B">
              <w:rPr>
                <w:rFonts w:cstheme="minorHAnsi"/>
                <w:b/>
                <w:bCs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sz w:val="14"/>
                <w:szCs w:val="14"/>
              </w:rPr>
              <w:t>03.2023</w:t>
            </w:r>
          </w:p>
          <w:p w14:paraId="6F2F1EE1" w14:textId="77777777" w:rsidR="00CC4FC7" w:rsidRPr="0075542B" w:rsidRDefault="00CC4FC7" w:rsidP="00CC4FC7">
            <w:pPr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66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7DC08224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Mittwoch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5D4D8833" w14:textId="3F3512EC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08</w:t>
            </w:r>
            <w:r w:rsidRPr="0075542B">
              <w:rPr>
                <w:rFonts w:cstheme="minorHAnsi"/>
                <w:b/>
                <w:bCs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sz w:val="14"/>
                <w:szCs w:val="14"/>
              </w:rPr>
              <w:t>03.2023</w:t>
            </w:r>
          </w:p>
          <w:p w14:paraId="026F06BD" w14:textId="77777777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23" w:type="pct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78623DF3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Donnerstag</w:t>
            </w:r>
          </w:p>
          <w:p w14:paraId="6BEF8372" w14:textId="4C3C2989" w:rsidR="00CC4FC7" w:rsidRPr="00FC3E10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FC3E10">
              <w:rPr>
                <w:rFonts w:cstheme="minorHAnsi"/>
                <w:b/>
                <w:sz w:val="14"/>
                <w:szCs w:val="14"/>
              </w:rPr>
              <w:t xml:space="preserve"> </w:t>
            </w:r>
            <w:r>
              <w:rPr>
                <w:rFonts w:cstheme="minorHAnsi"/>
                <w:b/>
                <w:sz w:val="14"/>
                <w:szCs w:val="14"/>
              </w:rPr>
              <w:t>09</w:t>
            </w:r>
            <w:r w:rsidRPr="00FC3E10">
              <w:rPr>
                <w:rFonts w:cstheme="minorHAnsi"/>
                <w:b/>
                <w:bCs/>
                <w:sz w:val="14"/>
                <w:szCs w:val="14"/>
              </w:rPr>
              <w:t>.03.202</w:t>
            </w:r>
            <w:r>
              <w:rPr>
                <w:rFonts w:cstheme="minorHAnsi"/>
                <w:b/>
                <w:bCs/>
                <w:sz w:val="14"/>
                <w:szCs w:val="14"/>
              </w:rPr>
              <w:t>3</w:t>
            </w:r>
          </w:p>
          <w:p w14:paraId="5E929A08" w14:textId="77777777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20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392C1B38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Freitag</w:t>
            </w:r>
          </w:p>
          <w:p w14:paraId="6C1D05EA" w14:textId="48ACCF04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5542B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theme="minorHAnsi"/>
                <w:b/>
                <w:bCs/>
                <w:sz w:val="14"/>
                <w:szCs w:val="14"/>
              </w:rPr>
              <w:t>10</w:t>
            </w:r>
            <w:r w:rsidRPr="0075542B">
              <w:rPr>
                <w:rFonts w:cstheme="minorHAnsi"/>
                <w:b/>
                <w:bCs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sz w:val="14"/>
                <w:szCs w:val="14"/>
              </w:rPr>
              <w:t>03.2023</w:t>
            </w:r>
          </w:p>
          <w:p w14:paraId="3078C24B" w14:textId="77777777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21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23C27A75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Samstag</w:t>
            </w:r>
          </w:p>
          <w:p w14:paraId="76E0B1B8" w14:textId="013877D2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5542B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theme="minorHAnsi"/>
                <w:b/>
                <w:bCs/>
                <w:sz w:val="14"/>
                <w:szCs w:val="14"/>
              </w:rPr>
              <w:t>11</w:t>
            </w:r>
            <w:r w:rsidRPr="0075542B">
              <w:rPr>
                <w:rFonts w:cstheme="minorHAnsi"/>
                <w:b/>
                <w:bCs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sz w:val="14"/>
                <w:szCs w:val="14"/>
              </w:rPr>
              <w:t>03.2023</w:t>
            </w:r>
          </w:p>
          <w:p w14:paraId="250ECA2B" w14:textId="77777777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534" w:type="pct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36EA3DF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 xml:space="preserve">Sonntag </w:t>
            </w:r>
          </w:p>
          <w:p w14:paraId="06916A19" w14:textId="78B0E8E3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12</w:t>
            </w:r>
            <w:r w:rsidRPr="0075542B">
              <w:rPr>
                <w:rFonts w:cstheme="minorHAnsi"/>
                <w:b/>
                <w:bCs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sz w:val="14"/>
                <w:szCs w:val="14"/>
              </w:rPr>
              <w:t>03.2023</w:t>
            </w:r>
          </w:p>
          <w:p w14:paraId="139FEA85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8C5D81" w:rsidRPr="0075542B" w14:paraId="2DB1CB05" w14:textId="77777777" w:rsidTr="00C97813">
        <w:trPr>
          <w:trHeight w:val="1656"/>
        </w:trPr>
        <w:tc>
          <w:tcPr>
            <w:tcW w:w="264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5E26B5" w14:textId="0CADA345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8:00 bis 10:00 Uhr</w:t>
            </w:r>
          </w:p>
        </w:tc>
        <w:tc>
          <w:tcPr>
            <w:tcW w:w="596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9FFAE1E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0C78FDC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2E6D865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D085CA1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0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0FD247" w14:textId="548479E3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04D66056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F3A8089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4" w:type="pct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1D192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8C5D81" w:rsidRPr="0075542B" w14:paraId="5CAA5DC2" w14:textId="77777777" w:rsidTr="00C97813">
        <w:trPr>
          <w:trHeight w:val="1656"/>
        </w:trPr>
        <w:tc>
          <w:tcPr>
            <w:tcW w:w="2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10C76" w14:textId="687EE276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10:00 bis 12:00 Uhr</w:t>
            </w:r>
          </w:p>
        </w:tc>
        <w:tc>
          <w:tcPr>
            <w:tcW w:w="5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727E60E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0B18319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4FF3205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D2EBEC8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59FE1C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87650F6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4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CD092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8C5D81" w:rsidRPr="0075542B" w14:paraId="3E286B4C" w14:textId="77777777" w:rsidTr="00C97813">
        <w:trPr>
          <w:trHeight w:val="1656"/>
        </w:trPr>
        <w:tc>
          <w:tcPr>
            <w:tcW w:w="2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D706D" w14:textId="4BDE834A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B06970">
              <w:rPr>
                <w:rFonts w:cstheme="minorHAnsi"/>
                <w:b/>
                <w:sz w:val="14"/>
                <w:szCs w:val="14"/>
              </w:rPr>
              <w:t>12:00 bis 14:00 Uhr</w:t>
            </w:r>
          </w:p>
        </w:tc>
        <w:tc>
          <w:tcPr>
            <w:tcW w:w="5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D0EE4D5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F6D940B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9D573F1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CCDA775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9E3B92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9604AD8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4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243595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8C5D81" w:rsidRPr="0075542B" w14:paraId="2D2555AA" w14:textId="77777777" w:rsidTr="00C97813">
        <w:trPr>
          <w:trHeight w:val="1656"/>
        </w:trPr>
        <w:tc>
          <w:tcPr>
            <w:tcW w:w="2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AF4B9" w14:textId="249094A0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14:00 bis 16:00 Uhr</w:t>
            </w:r>
          </w:p>
        </w:tc>
        <w:tc>
          <w:tcPr>
            <w:tcW w:w="5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D6B377D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53C7C3F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C773B73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5309E51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3666DD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314F32B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4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C18C04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8C5D81" w:rsidRPr="0075542B" w14:paraId="0B8273DF" w14:textId="77777777" w:rsidTr="00C97813">
        <w:trPr>
          <w:trHeight w:val="1656"/>
        </w:trPr>
        <w:tc>
          <w:tcPr>
            <w:tcW w:w="264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BDE78B5" w14:textId="1C81C54E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b/>
                <w:sz w:val="14"/>
                <w:szCs w:val="14"/>
              </w:rPr>
              <w:t>16:00 bis 18:00 Uhr</w:t>
            </w:r>
          </w:p>
        </w:tc>
        <w:tc>
          <w:tcPr>
            <w:tcW w:w="596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0C98F20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F846A28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5E96ED4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74D8858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4745CD4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F1A0815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4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4B4EA03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C97813" w:rsidRPr="0075542B" w14:paraId="53F6AAE5" w14:textId="77777777" w:rsidTr="00C97813">
        <w:tc>
          <w:tcPr>
            <w:tcW w:w="264" w:type="pct"/>
            <w:gridSpan w:val="4"/>
            <w:shd w:val="clear" w:color="auto" w:fill="FFFFFF" w:themeFill="background1"/>
          </w:tcPr>
          <w:p w14:paraId="3DFA0F15" w14:textId="1141D3D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70288">
              <w:rPr>
                <w:rFonts w:cstheme="minorHAnsi"/>
                <w:b/>
                <w:bCs/>
                <w:sz w:val="14"/>
                <w:szCs w:val="14"/>
              </w:rPr>
              <w:t>18:00 bis 20:00 Uhr</w:t>
            </w:r>
          </w:p>
        </w:tc>
        <w:tc>
          <w:tcPr>
            <w:tcW w:w="596" w:type="pct"/>
            <w:gridSpan w:val="4"/>
          </w:tcPr>
          <w:p w14:paraId="57CEEEB6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375120E2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1BD3DF2D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7C3E7A75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2DB5045A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5C68BF86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3D6FCFB4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1CE326F1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796F9C18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5ECEB6CD" w14:textId="5159B488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76" w:type="pct"/>
            <w:gridSpan w:val="2"/>
          </w:tcPr>
          <w:p w14:paraId="3B47BF4C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766" w:type="pct"/>
            <w:gridSpan w:val="2"/>
          </w:tcPr>
          <w:p w14:paraId="4A82A4DE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10FBC5D2" w14:textId="77777777" w:rsidR="00CC4FC7" w:rsidRPr="0075542B" w:rsidRDefault="00CC4FC7" w:rsidP="00CC4FC7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3" w:type="pct"/>
            <w:gridSpan w:val="3"/>
          </w:tcPr>
          <w:p w14:paraId="25E0D5B8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0" w:type="pct"/>
          </w:tcPr>
          <w:p w14:paraId="5BF741FE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4A937365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5528EA01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06AEFF8C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36DA5EF3" w14:textId="028E4C3E" w:rsidR="00CC4FC7" w:rsidRPr="0075542B" w:rsidRDefault="00CC4FC7" w:rsidP="00CC4FC7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1" w:type="pct"/>
          </w:tcPr>
          <w:p w14:paraId="72796C96" w14:textId="77777777" w:rsidR="00CC4FC7" w:rsidRPr="0075542B" w:rsidRDefault="00CC4FC7" w:rsidP="00CC4FC7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4" w:type="pct"/>
            <w:gridSpan w:val="4"/>
          </w:tcPr>
          <w:p w14:paraId="3747AE4E" w14:textId="77777777" w:rsidR="00CC4FC7" w:rsidRPr="0075542B" w:rsidRDefault="00CC4FC7" w:rsidP="00CC4FC7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8C5D81" w:rsidRPr="0075542B" w14:paraId="4B427C4F" w14:textId="77777777" w:rsidTr="00C97813">
        <w:tc>
          <w:tcPr>
            <w:tcW w:w="26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2BD6549" w14:textId="4ED4E289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4"/>
                <w:szCs w:val="14"/>
                <w:u w:val="single"/>
              </w:rPr>
              <w:lastRenderedPageBreak/>
              <w:t>Zeit</w:t>
            </w:r>
          </w:p>
        </w:tc>
        <w:tc>
          <w:tcPr>
            <w:tcW w:w="59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3906F4C0" w14:textId="24D3F72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Montag</w:t>
            </w:r>
          </w:p>
          <w:p w14:paraId="5AE83042" w14:textId="6C294C0E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13</w:t>
            </w:r>
            <w:r w:rsidRPr="0075542B">
              <w:rPr>
                <w:rFonts w:cstheme="minorHAnsi"/>
                <w:b/>
                <w:bCs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sz w:val="14"/>
                <w:szCs w:val="14"/>
              </w:rPr>
              <w:t>03.2023</w:t>
            </w:r>
          </w:p>
        </w:tc>
        <w:tc>
          <w:tcPr>
            <w:tcW w:w="676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18902AE5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Dienstag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6DCA61A4" w14:textId="48E71FAB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14</w:t>
            </w:r>
            <w:r w:rsidRPr="0075542B">
              <w:rPr>
                <w:rFonts w:cstheme="minorHAnsi"/>
                <w:b/>
                <w:bCs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sz w:val="14"/>
                <w:szCs w:val="14"/>
              </w:rPr>
              <w:t>03.2023</w:t>
            </w:r>
          </w:p>
          <w:p w14:paraId="0810B13D" w14:textId="77777777" w:rsidR="00CC4FC7" w:rsidRPr="0075542B" w:rsidRDefault="00CC4FC7" w:rsidP="00CC4FC7">
            <w:pPr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66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036C30EE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Mittwoch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689DBDAD" w14:textId="308A0360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15</w:t>
            </w:r>
            <w:r w:rsidRPr="0075542B">
              <w:rPr>
                <w:rFonts w:cstheme="minorHAnsi"/>
                <w:b/>
                <w:bCs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sz w:val="14"/>
                <w:szCs w:val="14"/>
              </w:rPr>
              <w:t>03.2023</w:t>
            </w:r>
          </w:p>
          <w:p w14:paraId="06827DED" w14:textId="77777777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23" w:type="pct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5725AC09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Donnerstag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5B45C549" w14:textId="17BBD3CC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16.03.2023</w:t>
            </w:r>
          </w:p>
          <w:p w14:paraId="1EAE7091" w14:textId="77777777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20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2521257F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Freitag</w:t>
            </w:r>
          </w:p>
          <w:p w14:paraId="03A8432B" w14:textId="208CC5D7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5542B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theme="minorHAnsi"/>
                <w:b/>
                <w:bCs/>
                <w:sz w:val="14"/>
                <w:szCs w:val="14"/>
              </w:rPr>
              <w:t>17</w:t>
            </w:r>
            <w:r w:rsidRPr="0075542B">
              <w:rPr>
                <w:rFonts w:cstheme="minorHAnsi"/>
                <w:b/>
                <w:bCs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sz w:val="14"/>
                <w:szCs w:val="14"/>
              </w:rPr>
              <w:t>03.2023</w:t>
            </w:r>
          </w:p>
          <w:p w14:paraId="69258DC7" w14:textId="77777777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21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60BCFE3B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Samstag</w:t>
            </w:r>
          </w:p>
          <w:p w14:paraId="4D720FB3" w14:textId="1C9EAE2F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5542B">
              <w:rPr>
                <w:rFonts w:cstheme="minorHAnsi"/>
                <w:b/>
                <w:bCs/>
                <w:sz w:val="14"/>
                <w:szCs w:val="14"/>
              </w:rPr>
              <w:t xml:space="preserve"> 1</w:t>
            </w:r>
            <w:r>
              <w:rPr>
                <w:rFonts w:cstheme="minorHAnsi"/>
                <w:b/>
                <w:bCs/>
                <w:sz w:val="14"/>
                <w:szCs w:val="14"/>
              </w:rPr>
              <w:t>8</w:t>
            </w:r>
            <w:r w:rsidRPr="0075542B">
              <w:rPr>
                <w:rFonts w:cstheme="minorHAnsi"/>
                <w:b/>
                <w:bCs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sz w:val="14"/>
                <w:szCs w:val="14"/>
              </w:rPr>
              <w:t>03.2023</w:t>
            </w:r>
          </w:p>
          <w:p w14:paraId="2BD11FF1" w14:textId="77777777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534" w:type="pct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0C33932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 xml:space="preserve">Sonntag </w:t>
            </w:r>
          </w:p>
          <w:p w14:paraId="2C75E212" w14:textId="49380853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19</w:t>
            </w:r>
            <w:r w:rsidRPr="0075542B">
              <w:rPr>
                <w:rFonts w:cstheme="minorHAnsi"/>
                <w:b/>
                <w:bCs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sz w:val="14"/>
                <w:szCs w:val="14"/>
              </w:rPr>
              <w:t>03.2023</w:t>
            </w:r>
          </w:p>
          <w:p w14:paraId="416E9B24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8C5D81" w:rsidRPr="0075542B" w14:paraId="61D62E58" w14:textId="77777777" w:rsidTr="00C97813">
        <w:trPr>
          <w:trHeight w:val="1656"/>
        </w:trPr>
        <w:tc>
          <w:tcPr>
            <w:tcW w:w="264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7A41C" w14:textId="7C5D4CB4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8:00 bis 10:00 Uhr</w:t>
            </w:r>
          </w:p>
        </w:tc>
        <w:tc>
          <w:tcPr>
            <w:tcW w:w="596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0AFA81B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DD0D6CC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CD126C" w14:textId="5A1D49FD" w:rsidR="00CC4FC7" w:rsidRPr="00A204BD" w:rsidRDefault="00CC4FC7" w:rsidP="00CC4FC7">
            <w:pPr>
              <w:jc w:val="center"/>
              <w:rPr>
                <w:rFonts w:cstheme="minorHAnsi"/>
                <w:color w:val="FFFFFF" w:themeColor="background1"/>
                <w:sz w:val="14"/>
                <w:szCs w:val="14"/>
                <w:u w:val="single"/>
              </w:rPr>
            </w:pPr>
            <w:r>
              <w:rPr>
                <w:rFonts w:cstheme="minorHAnsi"/>
                <w:color w:val="FFFFFF" w:themeColor="background1"/>
                <w:sz w:val="14"/>
                <w:szCs w:val="14"/>
                <w:u w:val="single"/>
              </w:rPr>
              <w:t xml:space="preserve"> </w:t>
            </w:r>
          </w:p>
        </w:tc>
        <w:tc>
          <w:tcPr>
            <w:tcW w:w="723" w:type="pct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48898F" w14:textId="2C692E2D" w:rsidR="00CC4FC7" w:rsidRPr="00A204BD" w:rsidRDefault="00CC4FC7" w:rsidP="00CC4FC7">
            <w:pPr>
              <w:jc w:val="center"/>
              <w:rPr>
                <w:rFonts w:cstheme="minorHAnsi"/>
                <w:color w:val="FFFFFF" w:themeColor="background1"/>
                <w:sz w:val="14"/>
                <w:szCs w:val="14"/>
                <w:u w:val="single"/>
              </w:rPr>
            </w:pPr>
            <w:r>
              <w:rPr>
                <w:rFonts w:cstheme="minorHAnsi"/>
                <w:color w:val="FFFFFF" w:themeColor="background1"/>
                <w:sz w:val="14"/>
                <w:szCs w:val="14"/>
                <w:u w:val="single"/>
              </w:rPr>
              <w:t xml:space="preserve"> </w:t>
            </w:r>
          </w:p>
        </w:tc>
        <w:tc>
          <w:tcPr>
            <w:tcW w:w="720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D20200" w14:textId="1B6FD5C9" w:rsidR="00CC4FC7" w:rsidRPr="00A204BD" w:rsidRDefault="00CC4FC7" w:rsidP="00CC4FC7">
            <w:pPr>
              <w:jc w:val="center"/>
              <w:rPr>
                <w:rFonts w:cstheme="minorHAnsi"/>
                <w:color w:val="FFFFFF" w:themeColor="background1"/>
                <w:sz w:val="14"/>
                <w:szCs w:val="14"/>
                <w:u w:val="single"/>
              </w:rPr>
            </w:pPr>
            <w:r>
              <w:rPr>
                <w:rFonts w:cstheme="minorHAnsi"/>
                <w:color w:val="FFFFFF" w:themeColor="background1"/>
                <w:sz w:val="14"/>
                <w:szCs w:val="14"/>
                <w:u w:val="single"/>
              </w:rPr>
              <w:t xml:space="preserve"> </w:t>
            </w:r>
          </w:p>
        </w:tc>
        <w:tc>
          <w:tcPr>
            <w:tcW w:w="721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9A385AE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4" w:type="pct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C2939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8C5D81" w:rsidRPr="0075542B" w14:paraId="3A34D873" w14:textId="77777777" w:rsidTr="00C97813">
        <w:trPr>
          <w:trHeight w:val="1656"/>
        </w:trPr>
        <w:tc>
          <w:tcPr>
            <w:tcW w:w="2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3786DA" w14:textId="66C2A5A0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10:00 bis 12:00 Uhr</w:t>
            </w:r>
          </w:p>
        </w:tc>
        <w:tc>
          <w:tcPr>
            <w:tcW w:w="5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93D2805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A3524F3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D77604" w14:textId="77777777" w:rsidR="00CC4FC7" w:rsidRPr="00A204BD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23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D734F8" w14:textId="77777777" w:rsidR="00CC4FC7" w:rsidRPr="00A204BD" w:rsidRDefault="00CC4FC7" w:rsidP="00CC4FC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17ECCE" w14:textId="77777777" w:rsidR="00CC4FC7" w:rsidRPr="00A204BD" w:rsidRDefault="00CC4FC7" w:rsidP="00CC4FC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2E46518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4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6FD6C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8C5D81" w:rsidRPr="0075542B" w14:paraId="2A97E577" w14:textId="77777777" w:rsidTr="00C97813">
        <w:trPr>
          <w:trHeight w:val="1656"/>
        </w:trPr>
        <w:tc>
          <w:tcPr>
            <w:tcW w:w="2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1A97F4" w14:textId="1BD8165C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B06970">
              <w:rPr>
                <w:rFonts w:cstheme="minorHAnsi"/>
                <w:b/>
                <w:sz w:val="14"/>
                <w:szCs w:val="14"/>
              </w:rPr>
              <w:t>12:00 bis 14:00 Uhr</w:t>
            </w:r>
          </w:p>
        </w:tc>
        <w:tc>
          <w:tcPr>
            <w:tcW w:w="5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A441A06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1A71C5D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F800DD" w14:textId="77777777" w:rsidR="00CC4FC7" w:rsidRPr="00A204BD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23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45F978" w14:textId="77777777" w:rsidR="00CC4FC7" w:rsidRPr="00A204BD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8072F7" w14:textId="77777777" w:rsidR="00CC4FC7" w:rsidRPr="00A204BD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CC77008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4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21B7DF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8C5D81" w:rsidRPr="0075542B" w14:paraId="49E4B78E" w14:textId="77777777" w:rsidTr="00C97813">
        <w:trPr>
          <w:trHeight w:val="1656"/>
        </w:trPr>
        <w:tc>
          <w:tcPr>
            <w:tcW w:w="2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2D2F2" w14:textId="59A29304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14:00 bis 16:00 Uhr</w:t>
            </w:r>
          </w:p>
        </w:tc>
        <w:tc>
          <w:tcPr>
            <w:tcW w:w="5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4F37E29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C3BA245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6CCED75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EBE8AC7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DED600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5C49271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4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32EE16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8C5D81" w:rsidRPr="0075542B" w14:paraId="67185B96" w14:textId="77777777" w:rsidTr="00C97813">
        <w:trPr>
          <w:trHeight w:val="1656"/>
        </w:trPr>
        <w:tc>
          <w:tcPr>
            <w:tcW w:w="264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B3B6342" w14:textId="3F78E8A5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b/>
                <w:sz w:val="14"/>
                <w:szCs w:val="14"/>
              </w:rPr>
              <w:t>16:00 bis 18:00 Uhr</w:t>
            </w:r>
          </w:p>
        </w:tc>
        <w:tc>
          <w:tcPr>
            <w:tcW w:w="596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05B9652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4A29C3B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D507879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32A894F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1E25CE4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4124B5A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4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CE1A233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C97813" w:rsidRPr="0075542B" w14:paraId="0AF8F5F4" w14:textId="77777777" w:rsidTr="00C97813">
        <w:tc>
          <w:tcPr>
            <w:tcW w:w="264" w:type="pct"/>
            <w:gridSpan w:val="4"/>
            <w:shd w:val="clear" w:color="auto" w:fill="FFFFFF" w:themeFill="background1"/>
          </w:tcPr>
          <w:p w14:paraId="2895345D" w14:textId="25689E92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70288">
              <w:rPr>
                <w:rFonts w:cstheme="minorHAnsi"/>
                <w:b/>
                <w:bCs/>
                <w:sz w:val="14"/>
                <w:szCs w:val="14"/>
              </w:rPr>
              <w:t>18:00 bis 20:00 Uhr</w:t>
            </w:r>
          </w:p>
        </w:tc>
        <w:tc>
          <w:tcPr>
            <w:tcW w:w="596" w:type="pct"/>
            <w:gridSpan w:val="4"/>
          </w:tcPr>
          <w:p w14:paraId="50A7C06F" w14:textId="66CEDA2F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4E8E4514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76" w:type="pct"/>
            <w:gridSpan w:val="2"/>
          </w:tcPr>
          <w:p w14:paraId="42FCF98A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766" w:type="pct"/>
            <w:gridSpan w:val="2"/>
          </w:tcPr>
          <w:p w14:paraId="7DFE04D6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150C808D" w14:textId="77777777" w:rsidR="00CC4FC7" w:rsidRPr="0075542B" w:rsidRDefault="00CC4FC7" w:rsidP="00CC4FC7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3" w:type="pct"/>
            <w:gridSpan w:val="3"/>
          </w:tcPr>
          <w:p w14:paraId="1BAC6FFA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0" w:type="pct"/>
          </w:tcPr>
          <w:p w14:paraId="3E86724F" w14:textId="798D1D46" w:rsidR="00CC4FC7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35A90AAE" w14:textId="310B7F9E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212B920A" w14:textId="1F8E419B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2F77A516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02525012" w14:textId="2C17B23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241CA25A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013240DB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04632EF5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4F1C9AEC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66C1C4E7" w14:textId="6C0D23A0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1" w:type="pct"/>
          </w:tcPr>
          <w:p w14:paraId="32ABB426" w14:textId="77777777" w:rsidR="00CC4FC7" w:rsidRPr="0075542B" w:rsidRDefault="00CC4FC7" w:rsidP="00CC4FC7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4" w:type="pct"/>
            <w:gridSpan w:val="4"/>
          </w:tcPr>
          <w:p w14:paraId="002AF4AB" w14:textId="77777777" w:rsidR="00CC4FC7" w:rsidRPr="0075542B" w:rsidRDefault="00CC4FC7" w:rsidP="00CC4FC7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8C5D81" w:rsidRPr="0075542B" w14:paraId="5540F38B" w14:textId="77777777" w:rsidTr="00C97813">
        <w:tc>
          <w:tcPr>
            <w:tcW w:w="26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D74897F" w14:textId="6730E153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4"/>
                <w:szCs w:val="14"/>
                <w:u w:val="single"/>
              </w:rPr>
              <w:lastRenderedPageBreak/>
              <w:t>Zeit</w:t>
            </w:r>
          </w:p>
        </w:tc>
        <w:tc>
          <w:tcPr>
            <w:tcW w:w="59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C003D1B" w14:textId="06029E03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Montag</w:t>
            </w:r>
          </w:p>
          <w:p w14:paraId="0034DDCA" w14:textId="0A494A7B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20</w:t>
            </w:r>
            <w:r w:rsidRPr="0075542B">
              <w:rPr>
                <w:rFonts w:cstheme="minorHAnsi"/>
                <w:b/>
                <w:bCs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sz w:val="14"/>
                <w:szCs w:val="14"/>
              </w:rPr>
              <w:t>03.2023</w:t>
            </w:r>
          </w:p>
        </w:tc>
        <w:tc>
          <w:tcPr>
            <w:tcW w:w="67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72D4051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Dienstag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6E091D43" w14:textId="77DAFEBD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21</w:t>
            </w:r>
            <w:r w:rsidRPr="0075542B">
              <w:rPr>
                <w:rFonts w:cstheme="minorHAnsi"/>
                <w:b/>
                <w:bCs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sz w:val="14"/>
                <w:szCs w:val="14"/>
              </w:rPr>
              <w:t>03.2023</w:t>
            </w:r>
          </w:p>
          <w:p w14:paraId="6EB474FD" w14:textId="77777777" w:rsidR="00CC4FC7" w:rsidRPr="0075542B" w:rsidRDefault="00CC4FC7" w:rsidP="00CC4FC7">
            <w:pPr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6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BF8FA09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Mittwoch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399CE2F1" w14:textId="645E78D8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22</w:t>
            </w:r>
            <w:r w:rsidRPr="0075542B">
              <w:rPr>
                <w:rFonts w:cstheme="minorHAnsi"/>
                <w:b/>
                <w:bCs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sz w:val="14"/>
                <w:szCs w:val="14"/>
              </w:rPr>
              <w:t>03.2023</w:t>
            </w:r>
          </w:p>
          <w:p w14:paraId="52BB0FD1" w14:textId="77777777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2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D5A9DB7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Donnerstag</w:t>
            </w:r>
          </w:p>
          <w:p w14:paraId="486158AF" w14:textId="46608F73" w:rsidR="00CC4FC7" w:rsidRPr="00FD23DC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  <w:r w:rsidRPr="00FD23DC">
              <w:rPr>
                <w:rFonts w:cstheme="minorHAnsi"/>
                <w:b/>
                <w:sz w:val="14"/>
                <w:szCs w:val="14"/>
              </w:rPr>
              <w:t>2</w:t>
            </w:r>
            <w:r>
              <w:rPr>
                <w:rFonts w:cstheme="minorHAnsi"/>
                <w:b/>
                <w:sz w:val="14"/>
                <w:szCs w:val="14"/>
              </w:rPr>
              <w:t>3</w:t>
            </w:r>
            <w:r w:rsidRPr="00FD23DC">
              <w:rPr>
                <w:rFonts w:cstheme="minorHAnsi"/>
                <w:b/>
                <w:bCs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sz w:val="14"/>
                <w:szCs w:val="14"/>
              </w:rPr>
              <w:t>03.2023</w:t>
            </w:r>
          </w:p>
          <w:p w14:paraId="59941E4B" w14:textId="77777777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25B1297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Freitag</w:t>
            </w:r>
          </w:p>
          <w:p w14:paraId="1AE5018D" w14:textId="2623A323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5542B">
              <w:rPr>
                <w:rFonts w:cstheme="minorHAnsi"/>
                <w:b/>
                <w:bCs/>
                <w:sz w:val="14"/>
                <w:szCs w:val="14"/>
              </w:rPr>
              <w:t xml:space="preserve"> 2</w:t>
            </w:r>
            <w:r>
              <w:rPr>
                <w:rFonts w:cstheme="minorHAnsi"/>
                <w:b/>
                <w:bCs/>
                <w:sz w:val="14"/>
                <w:szCs w:val="14"/>
              </w:rPr>
              <w:t>4.03.2023</w:t>
            </w:r>
          </w:p>
          <w:p w14:paraId="5E7937C4" w14:textId="77777777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B5D4739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Samstag</w:t>
            </w:r>
          </w:p>
          <w:p w14:paraId="74823A8F" w14:textId="7A8EE62F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5542B">
              <w:rPr>
                <w:rFonts w:cstheme="minorHAnsi"/>
                <w:b/>
                <w:bCs/>
                <w:sz w:val="14"/>
                <w:szCs w:val="14"/>
              </w:rPr>
              <w:t xml:space="preserve"> 2</w:t>
            </w:r>
            <w:r>
              <w:rPr>
                <w:rFonts w:cstheme="minorHAnsi"/>
                <w:b/>
                <w:bCs/>
                <w:sz w:val="14"/>
                <w:szCs w:val="14"/>
              </w:rPr>
              <w:t>5</w:t>
            </w:r>
            <w:r w:rsidRPr="0075542B">
              <w:rPr>
                <w:rFonts w:cstheme="minorHAnsi"/>
                <w:b/>
                <w:bCs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sz w:val="14"/>
                <w:szCs w:val="14"/>
              </w:rPr>
              <w:t>03.2023</w:t>
            </w:r>
          </w:p>
          <w:p w14:paraId="430D6CAC" w14:textId="77777777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53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50ECB89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 xml:space="preserve">Sonntag </w:t>
            </w:r>
          </w:p>
          <w:p w14:paraId="53A34ACB" w14:textId="3EA32EE2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5542B">
              <w:rPr>
                <w:rFonts w:cstheme="minorHAnsi"/>
                <w:b/>
                <w:bCs/>
                <w:sz w:val="14"/>
                <w:szCs w:val="14"/>
              </w:rPr>
              <w:t>2</w:t>
            </w:r>
            <w:r>
              <w:rPr>
                <w:rFonts w:cstheme="minorHAnsi"/>
                <w:b/>
                <w:bCs/>
                <w:sz w:val="14"/>
                <w:szCs w:val="14"/>
              </w:rPr>
              <w:t>6</w:t>
            </w:r>
            <w:r w:rsidRPr="0075542B">
              <w:rPr>
                <w:rFonts w:cstheme="minorHAnsi"/>
                <w:b/>
                <w:bCs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sz w:val="14"/>
                <w:szCs w:val="14"/>
              </w:rPr>
              <w:t>03.2023</w:t>
            </w:r>
          </w:p>
          <w:p w14:paraId="3A7929AF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8C5D81" w:rsidRPr="0075542B" w14:paraId="65A1DA2A" w14:textId="77777777" w:rsidTr="00C97813">
        <w:trPr>
          <w:trHeight w:val="1656"/>
        </w:trPr>
        <w:tc>
          <w:tcPr>
            <w:tcW w:w="264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DBCC54" w14:textId="1432A96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8:00 bis 10:00 Uhr</w:t>
            </w:r>
          </w:p>
        </w:tc>
        <w:tc>
          <w:tcPr>
            <w:tcW w:w="596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3A6DDC" w14:textId="2FE3B64F" w:rsidR="00CC4FC7" w:rsidRPr="00A204BD" w:rsidRDefault="00CC4FC7" w:rsidP="00CC4FC7">
            <w:pPr>
              <w:jc w:val="center"/>
              <w:rPr>
                <w:rFonts w:cstheme="minorHAnsi"/>
                <w:color w:val="FFFFFF" w:themeColor="background1"/>
                <w:sz w:val="14"/>
                <w:szCs w:val="14"/>
                <w:u w:val="single"/>
              </w:rPr>
            </w:pPr>
            <w:r>
              <w:rPr>
                <w:rFonts w:cstheme="minorHAnsi"/>
                <w:color w:val="FFFFFF" w:themeColor="background1"/>
                <w:sz w:val="14"/>
                <w:szCs w:val="14"/>
                <w:u w:val="single"/>
              </w:rPr>
              <w:t xml:space="preserve"> </w:t>
            </w:r>
          </w:p>
        </w:tc>
        <w:tc>
          <w:tcPr>
            <w:tcW w:w="676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95655E" w14:textId="4DD5C074" w:rsidR="00CC4FC7" w:rsidRPr="00A204BD" w:rsidRDefault="00CC4FC7" w:rsidP="00CC4FC7">
            <w:pPr>
              <w:jc w:val="center"/>
              <w:rPr>
                <w:rFonts w:cstheme="minorHAnsi"/>
                <w:color w:val="FFFFFF" w:themeColor="background1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5E95D3" w14:textId="1C44EE1F" w:rsidR="00CC4FC7" w:rsidRPr="00A204BD" w:rsidRDefault="00CC4FC7" w:rsidP="00CC4FC7">
            <w:pPr>
              <w:jc w:val="center"/>
              <w:rPr>
                <w:rFonts w:cstheme="minorHAnsi"/>
                <w:color w:val="FFFFFF" w:themeColor="background1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4A68EDA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0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C31ACF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BE85A55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4" w:type="pct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E2E46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8C5D81" w:rsidRPr="0075542B" w14:paraId="14055043" w14:textId="77777777" w:rsidTr="00C97813">
        <w:trPr>
          <w:trHeight w:val="1656"/>
        </w:trPr>
        <w:tc>
          <w:tcPr>
            <w:tcW w:w="2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480B23" w14:textId="5458E662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10:00 bis 12:00 Uhr</w:t>
            </w:r>
          </w:p>
        </w:tc>
        <w:tc>
          <w:tcPr>
            <w:tcW w:w="5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E01CF3" w14:textId="77777777" w:rsidR="00CC4FC7" w:rsidRPr="00A204BD" w:rsidRDefault="00CC4FC7" w:rsidP="00CC4FC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C36AF2" w14:textId="77777777" w:rsidR="00CC4FC7" w:rsidRPr="00A204BD" w:rsidRDefault="00CC4FC7" w:rsidP="00CC4FC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EAA97E" w14:textId="77777777" w:rsidR="00CC4FC7" w:rsidRPr="00A204BD" w:rsidRDefault="00CC4FC7" w:rsidP="00CC4FC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tcW w:w="723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B752FFA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BE3E31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264DCBC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4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74C062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8C5D81" w:rsidRPr="0075542B" w14:paraId="5BBF001D" w14:textId="77777777" w:rsidTr="00C97813">
        <w:trPr>
          <w:trHeight w:val="1656"/>
        </w:trPr>
        <w:tc>
          <w:tcPr>
            <w:tcW w:w="2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574851" w14:textId="0CF7DCA3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B06970">
              <w:rPr>
                <w:rFonts w:cstheme="minorHAnsi"/>
                <w:b/>
                <w:sz w:val="14"/>
                <w:szCs w:val="14"/>
              </w:rPr>
              <w:t>12:00 bis 14:00 Uhr</w:t>
            </w:r>
          </w:p>
        </w:tc>
        <w:tc>
          <w:tcPr>
            <w:tcW w:w="5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7E281C" w14:textId="77777777" w:rsidR="00CC4FC7" w:rsidRPr="00A204BD" w:rsidRDefault="00CC4FC7" w:rsidP="00CC4FC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D5AE76" w14:textId="77777777" w:rsidR="00CC4FC7" w:rsidRPr="00A204BD" w:rsidRDefault="00CC4FC7" w:rsidP="00CC4FC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92BB1D" w14:textId="77777777" w:rsidR="00CC4FC7" w:rsidRPr="00A204BD" w:rsidRDefault="00CC4FC7" w:rsidP="00CC4FC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tcW w:w="723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520FDA1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AF0F3D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FE85F05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4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1FDB5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8C5D81" w:rsidRPr="0075542B" w14:paraId="6EF240BA" w14:textId="77777777" w:rsidTr="00C97813">
        <w:trPr>
          <w:trHeight w:val="1656"/>
        </w:trPr>
        <w:tc>
          <w:tcPr>
            <w:tcW w:w="2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DF7D3" w14:textId="4CEEF8F0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14:00 bis 16:00 Uhr</w:t>
            </w:r>
          </w:p>
        </w:tc>
        <w:tc>
          <w:tcPr>
            <w:tcW w:w="5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8090B8E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E0D1F60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8798914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98CB0FD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6EA2E4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BDB85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D15D3B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8C5D81" w:rsidRPr="0075542B" w14:paraId="34D7468B" w14:textId="77777777" w:rsidTr="00C97813">
        <w:trPr>
          <w:trHeight w:val="1656"/>
        </w:trPr>
        <w:tc>
          <w:tcPr>
            <w:tcW w:w="264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1598596" w14:textId="6EA15CFB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b/>
                <w:sz w:val="14"/>
                <w:szCs w:val="14"/>
              </w:rPr>
              <w:t>16:00 bis 18:00 Uhr</w:t>
            </w:r>
          </w:p>
        </w:tc>
        <w:tc>
          <w:tcPr>
            <w:tcW w:w="596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266C16E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B176F0D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D0C3A9C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9315A4C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561F778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A5F729D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4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ABCB777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C97813" w:rsidRPr="0075542B" w14:paraId="763A130C" w14:textId="77777777" w:rsidTr="00C97813">
        <w:tc>
          <w:tcPr>
            <w:tcW w:w="264" w:type="pct"/>
            <w:gridSpan w:val="4"/>
            <w:shd w:val="clear" w:color="auto" w:fill="FFFFFF" w:themeFill="background1"/>
          </w:tcPr>
          <w:p w14:paraId="03E6E9F4" w14:textId="39981B1C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70288">
              <w:rPr>
                <w:rFonts w:cstheme="minorHAnsi"/>
                <w:b/>
                <w:bCs/>
                <w:sz w:val="14"/>
                <w:szCs w:val="14"/>
              </w:rPr>
              <w:t>18:00 bis 20:00 Uhr</w:t>
            </w:r>
          </w:p>
        </w:tc>
        <w:tc>
          <w:tcPr>
            <w:tcW w:w="596" w:type="pct"/>
            <w:gridSpan w:val="4"/>
          </w:tcPr>
          <w:p w14:paraId="37CBF496" w14:textId="678F6A1E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76" w:type="pct"/>
            <w:gridSpan w:val="2"/>
          </w:tcPr>
          <w:p w14:paraId="2672F736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766" w:type="pct"/>
            <w:gridSpan w:val="2"/>
          </w:tcPr>
          <w:p w14:paraId="2382887E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3" w:type="pct"/>
            <w:gridSpan w:val="3"/>
          </w:tcPr>
          <w:p w14:paraId="61BB1440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6104CA38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0" w:type="pct"/>
          </w:tcPr>
          <w:p w14:paraId="15C00758" w14:textId="7F1D82AE" w:rsidR="00CC4FC7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2A2B585B" w14:textId="5BE95A5F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223CDB03" w14:textId="13AAB62B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171B4C51" w14:textId="0D4B77DA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2341910E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605B183A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76E1D49D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21916564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1F889E04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60C4163A" w14:textId="61EB6B84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1" w:type="pct"/>
          </w:tcPr>
          <w:p w14:paraId="5D95A588" w14:textId="77777777" w:rsidR="00CC4FC7" w:rsidRPr="0075542B" w:rsidRDefault="00CC4FC7" w:rsidP="00CC4FC7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4" w:type="pct"/>
            <w:gridSpan w:val="4"/>
          </w:tcPr>
          <w:p w14:paraId="50FC32EA" w14:textId="77777777" w:rsidR="00CC4FC7" w:rsidRPr="0075542B" w:rsidRDefault="00CC4FC7" w:rsidP="00CC4FC7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8C5D81" w:rsidRPr="0075542B" w14:paraId="48108DB2" w14:textId="77777777" w:rsidTr="00C97813">
        <w:tc>
          <w:tcPr>
            <w:tcW w:w="26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179B5E7" w14:textId="02BB51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4"/>
                <w:szCs w:val="14"/>
                <w:u w:val="single"/>
              </w:rPr>
              <w:lastRenderedPageBreak/>
              <w:t>Zeit</w:t>
            </w:r>
          </w:p>
        </w:tc>
        <w:tc>
          <w:tcPr>
            <w:tcW w:w="59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CF99D9C" w14:textId="07DDC275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Montag</w:t>
            </w:r>
          </w:p>
          <w:p w14:paraId="7F203306" w14:textId="62D02F13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5542B">
              <w:rPr>
                <w:rFonts w:cstheme="minorHAnsi"/>
                <w:b/>
                <w:bCs/>
                <w:sz w:val="14"/>
                <w:szCs w:val="14"/>
              </w:rPr>
              <w:t>2</w:t>
            </w:r>
            <w:r>
              <w:rPr>
                <w:rFonts w:cstheme="minorHAnsi"/>
                <w:b/>
                <w:bCs/>
                <w:sz w:val="14"/>
                <w:szCs w:val="14"/>
              </w:rPr>
              <w:t>7</w:t>
            </w:r>
            <w:r w:rsidRPr="0075542B">
              <w:rPr>
                <w:rFonts w:cstheme="minorHAnsi"/>
                <w:b/>
                <w:bCs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sz w:val="14"/>
                <w:szCs w:val="14"/>
              </w:rPr>
              <w:t>03.2023</w:t>
            </w:r>
          </w:p>
        </w:tc>
        <w:tc>
          <w:tcPr>
            <w:tcW w:w="67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15266B7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Dienstag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213B45EF" w14:textId="215C0E90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b/>
                <w:bCs/>
                <w:sz w:val="14"/>
                <w:szCs w:val="14"/>
              </w:rPr>
              <w:t>2</w:t>
            </w:r>
            <w:r>
              <w:rPr>
                <w:rFonts w:cstheme="minorHAnsi"/>
                <w:b/>
                <w:bCs/>
                <w:sz w:val="14"/>
                <w:szCs w:val="14"/>
              </w:rPr>
              <w:t>8</w:t>
            </w:r>
            <w:r w:rsidRPr="0075542B">
              <w:rPr>
                <w:rFonts w:cstheme="minorHAnsi"/>
                <w:b/>
                <w:bCs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sz w:val="14"/>
                <w:szCs w:val="14"/>
              </w:rPr>
              <w:t>03.2023</w:t>
            </w:r>
          </w:p>
          <w:p w14:paraId="79F6B84A" w14:textId="77777777" w:rsidR="00CC4FC7" w:rsidRPr="0075542B" w:rsidRDefault="00CC4FC7" w:rsidP="00CC4FC7">
            <w:pPr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6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908E041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Mittwoch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348FCA59" w14:textId="1839C441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29</w:t>
            </w:r>
            <w:r w:rsidRPr="0075542B">
              <w:rPr>
                <w:rFonts w:cstheme="minorHAnsi"/>
                <w:b/>
                <w:bCs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sz w:val="14"/>
                <w:szCs w:val="14"/>
              </w:rPr>
              <w:t>03.2023</w:t>
            </w:r>
          </w:p>
          <w:p w14:paraId="0B527CAC" w14:textId="77777777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2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68578C5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Donnerstag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797716CC" w14:textId="2F56C628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30</w:t>
            </w:r>
            <w:r w:rsidRPr="0075542B">
              <w:rPr>
                <w:rFonts w:cstheme="minorHAnsi"/>
                <w:b/>
                <w:bCs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sz w:val="14"/>
                <w:szCs w:val="14"/>
              </w:rPr>
              <w:t>03.2023</w:t>
            </w:r>
          </w:p>
          <w:p w14:paraId="68B28C6A" w14:textId="77777777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4C1A589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Freitag</w:t>
            </w:r>
          </w:p>
          <w:p w14:paraId="33F8493E" w14:textId="79F6FACA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31.03.2023</w:t>
            </w:r>
          </w:p>
          <w:p w14:paraId="571EAC82" w14:textId="77777777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4ECCE106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Samstag</w:t>
            </w:r>
          </w:p>
          <w:p w14:paraId="24E18F4E" w14:textId="06EBB7EE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5542B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theme="minorHAnsi"/>
                <w:b/>
                <w:bCs/>
                <w:sz w:val="14"/>
                <w:szCs w:val="14"/>
              </w:rPr>
              <w:t>01.04.2023</w:t>
            </w:r>
          </w:p>
          <w:p w14:paraId="7C435AEE" w14:textId="77777777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534" w:type="pct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F04541F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 xml:space="preserve">Sonntag </w:t>
            </w:r>
          </w:p>
          <w:p w14:paraId="241C0640" w14:textId="2542FD71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02.04.2023</w:t>
            </w:r>
          </w:p>
          <w:p w14:paraId="622888AF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8C5D81" w:rsidRPr="0075542B" w14:paraId="2DEB7FCE" w14:textId="77777777" w:rsidTr="00C97813">
        <w:trPr>
          <w:trHeight w:val="1656"/>
        </w:trPr>
        <w:tc>
          <w:tcPr>
            <w:tcW w:w="264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DCC706" w14:textId="7699820C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8:00 bis 10:00 Uhr</w:t>
            </w:r>
          </w:p>
        </w:tc>
        <w:tc>
          <w:tcPr>
            <w:tcW w:w="596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1CBE7F4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68E4D04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C2D4FF8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161BBCE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0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6E9818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6CD846B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4" w:type="pct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5DE372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8C5D81" w:rsidRPr="0075542B" w14:paraId="163B7BCD" w14:textId="77777777" w:rsidTr="00C97813">
        <w:trPr>
          <w:trHeight w:val="1656"/>
        </w:trPr>
        <w:tc>
          <w:tcPr>
            <w:tcW w:w="2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183888" w14:textId="718B0FB8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10:00 bis 12:00 Uhr</w:t>
            </w:r>
          </w:p>
        </w:tc>
        <w:tc>
          <w:tcPr>
            <w:tcW w:w="5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93D7D98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707EEF0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66621F0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730C93B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A4BC7D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BE0025D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4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C7ACC2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8C5D81" w:rsidRPr="0075542B" w14:paraId="23BD7B25" w14:textId="77777777" w:rsidTr="00C97813">
        <w:trPr>
          <w:trHeight w:val="1656"/>
        </w:trPr>
        <w:tc>
          <w:tcPr>
            <w:tcW w:w="2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9441C" w14:textId="5DBBE974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B06970">
              <w:rPr>
                <w:rFonts w:cstheme="minorHAnsi"/>
                <w:b/>
                <w:sz w:val="14"/>
                <w:szCs w:val="14"/>
              </w:rPr>
              <w:t>12:00 bis 14:00 Uhr</w:t>
            </w:r>
          </w:p>
        </w:tc>
        <w:tc>
          <w:tcPr>
            <w:tcW w:w="5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026CC14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B6FCFF2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B891EA0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668C44E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3FB88E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397FFB8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4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3A117B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8C5D81" w:rsidRPr="0075542B" w14:paraId="348CF4FB" w14:textId="77777777" w:rsidTr="00C97813">
        <w:trPr>
          <w:trHeight w:val="1656"/>
        </w:trPr>
        <w:tc>
          <w:tcPr>
            <w:tcW w:w="2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B7F0A" w14:textId="06D0EC0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14:00 bis 16:00 Uhr</w:t>
            </w:r>
          </w:p>
        </w:tc>
        <w:tc>
          <w:tcPr>
            <w:tcW w:w="5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0257B7F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8FFA14F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1DC3C60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904FF32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BF1693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0D1F771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4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E9592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8C5D81" w:rsidRPr="0075542B" w14:paraId="7A25E194" w14:textId="77777777" w:rsidTr="00C97813">
        <w:trPr>
          <w:trHeight w:val="1656"/>
        </w:trPr>
        <w:tc>
          <w:tcPr>
            <w:tcW w:w="264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E84F89A" w14:textId="6720C138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b/>
                <w:sz w:val="14"/>
                <w:szCs w:val="14"/>
              </w:rPr>
              <w:t>16:00 bis 18:00 Uhr</w:t>
            </w:r>
          </w:p>
        </w:tc>
        <w:tc>
          <w:tcPr>
            <w:tcW w:w="596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E41F680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39A5C12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3CB1AFF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1D7772A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2034786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2DB9B2D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4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DDCC95D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C97813" w:rsidRPr="0075542B" w14:paraId="5DFD99CE" w14:textId="77777777" w:rsidTr="00C97813">
        <w:tc>
          <w:tcPr>
            <w:tcW w:w="264" w:type="pct"/>
            <w:gridSpan w:val="4"/>
            <w:shd w:val="clear" w:color="auto" w:fill="FFFFFF" w:themeFill="background1"/>
          </w:tcPr>
          <w:p w14:paraId="6B290652" w14:textId="1B54D35F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70288">
              <w:rPr>
                <w:rFonts w:cstheme="minorHAnsi"/>
                <w:b/>
                <w:bCs/>
                <w:sz w:val="14"/>
                <w:szCs w:val="14"/>
              </w:rPr>
              <w:t>18:00 bis 20:00 Uhr</w:t>
            </w:r>
          </w:p>
        </w:tc>
        <w:tc>
          <w:tcPr>
            <w:tcW w:w="596" w:type="pct"/>
            <w:gridSpan w:val="4"/>
          </w:tcPr>
          <w:p w14:paraId="3E18C3A0" w14:textId="124E914E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5715A26C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76" w:type="pct"/>
            <w:gridSpan w:val="2"/>
          </w:tcPr>
          <w:p w14:paraId="7404E625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766" w:type="pct"/>
            <w:gridSpan w:val="2"/>
          </w:tcPr>
          <w:p w14:paraId="7AFDFC45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7CC3D361" w14:textId="77777777" w:rsidR="00CC4FC7" w:rsidRPr="0075542B" w:rsidRDefault="00CC4FC7" w:rsidP="00CC4FC7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3" w:type="pct"/>
            <w:gridSpan w:val="3"/>
          </w:tcPr>
          <w:p w14:paraId="7F913B3A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0" w:type="pct"/>
          </w:tcPr>
          <w:p w14:paraId="689AB943" w14:textId="2BFD4E27" w:rsidR="00CC4FC7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2FABFC3F" w14:textId="73F8BAB3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281F5F9D" w14:textId="56A3C3CE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639B9165" w14:textId="6225CE8B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5F719831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3C0D62B8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1D86A716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03928F53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63BBB206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4434DCC5" w14:textId="2891281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1" w:type="pct"/>
          </w:tcPr>
          <w:p w14:paraId="3B063CAF" w14:textId="77777777" w:rsidR="00CC4FC7" w:rsidRPr="0075542B" w:rsidRDefault="00CC4FC7" w:rsidP="00CC4FC7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4" w:type="pct"/>
            <w:gridSpan w:val="4"/>
          </w:tcPr>
          <w:p w14:paraId="7952CFE6" w14:textId="77777777" w:rsidR="00CC4FC7" w:rsidRPr="0075542B" w:rsidRDefault="00CC4FC7" w:rsidP="00CC4FC7">
            <w:pPr>
              <w:rPr>
                <w:rFonts w:cstheme="minorHAnsi"/>
                <w:sz w:val="14"/>
                <w:szCs w:val="14"/>
              </w:rPr>
            </w:pPr>
          </w:p>
          <w:p w14:paraId="78FEB1F2" w14:textId="77777777" w:rsidR="00CC4FC7" w:rsidRPr="0075542B" w:rsidRDefault="00CC4FC7" w:rsidP="00CC4FC7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8C5D81" w:rsidRPr="0075542B" w14:paraId="24B23115" w14:textId="77777777" w:rsidTr="00C97813">
        <w:tc>
          <w:tcPr>
            <w:tcW w:w="26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135C4A1" w14:textId="413D26E2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4"/>
                <w:szCs w:val="14"/>
                <w:u w:val="single"/>
              </w:rPr>
              <w:lastRenderedPageBreak/>
              <w:t>Zeit</w:t>
            </w:r>
          </w:p>
        </w:tc>
        <w:tc>
          <w:tcPr>
            <w:tcW w:w="59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5026EA4" w14:textId="50D6F304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Montag</w:t>
            </w:r>
          </w:p>
          <w:p w14:paraId="295B7E9E" w14:textId="62763CF2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03.04.2023</w:t>
            </w:r>
          </w:p>
        </w:tc>
        <w:tc>
          <w:tcPr>
            <w:tcW w:w="67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6154299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Dienstag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68A8C132" w14:textId="26953E93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04.04.2023</w:t>
            </w:r>
          </w:p>
          <w:p w14:paraId="2D087E4C" w14:textId="77777777" w:rsidR="00CC4FC7" w:rsidRPr="0075542B" w:rsidRDefault="00CC4FC7" w:rsidP="00CC4FC7">
            <w:pPr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6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9E1E900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Mittwoch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2AB4721A" w14:textId="5F9D0CE2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05.04.2023</w:t>
            </w:r>
          </w:p>
          <w:p w14:paraId="678A25C3" w14:textId="77777777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2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9D78D45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Donnerstag</w:t>
            </w:r>
          </w:p>
          <w:p w14:paraId="1D536B55" w14:textId="6699E6E3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b/>
                <w:bCs/>
                <w:sz w:val="14"/>
                <w:szCs w:val="14"/>
              </w:rPr>
              <w:t>06.04.2023</w:t>
            </w:r>
          </w:p>
          <w:p w14:paraId="2449587F" w14:textId="77777777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CD4D7F4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Freitag</w:t>
            </w:r>
          </w:p>
          <w:p w14:paraId="7C6D80FB" w14:textId="3B939185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5542B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theme="minorHAnsi"/>
                <w:b/>
                <w:bCs/>
                <w:sz w:val="14"/>
                <w:szCs w:val="14"/>
              </w:rPr>
              <w:t>07.04.2023</w:t>
            </w:r>
          </w:p>
          <w:p w14:paraId="0FFA191E" w14:textId="77777777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8A25829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Samstag</w:t>
            </w:r>
          </w:p>
          <w:p w14:paraId="571CE294" w14:textId="3BC90EE0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5542B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theme="minorHAnsi"/>
                <w:b/>
                <w:bCs/>
                <w:sz w:val="14"/>
                <w:szCs w:val="14"/>
              </w:rPr>
              <w:t>08.04.2023</w:t>
            </w:r>
          </w:p>
          <w:p w14:paraId="0A2D1EC3" w14:textId="77777777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53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001CDE6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 xml:space="preserve">Sonntag </w:t>
            </w:r>
          </w:p>
          <w:p w14:paraId="6044A6BA" w14:textId="644C7F5A" w:rsidR="00CC4FC7" w:rsidRPr="0075542B" w:rsidRDefault="00CC4FC7" w:rsidP="00CC4FC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09.04.2023</w:t>
            </w:r>
          </w:p>
          <w:p w14:paraId="44BD13EC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8C5D81" w:rsidRPr="0075542B" w14:paraId="47FCD74F" w14:textId="77777777" w:rsidTr="00C97813">
        <w:trPr>
          <w:trHeight w:val="1656"/>
        </w:trPr>
        <w:tc>
          <w:tcPr>
            <w:tcW w:w="264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F4684D" w14:textId="7A1EF7F3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8:00 bis 10:00 Uhr</w:t>
            </w:r>
          </w:p>
        </w:tc>
        <w:tc>
          <w:tcPr>
            <w:tcW w:w="596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7523E8A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9363BFB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0A7CBCD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2331D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AFCFDA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1C5C2C1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4" w:type="pct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D1073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8C5D81" w:rsidRPr="0075542B" w14:paraId="590AA64B" w14:textId="77777777" w:rsidTr="00C97813">
        <w:trPr>
          <w:trHeight w:val="1656"/>
        </w:trPr>
        <w:tc>
          <w:tcPr>
            <w:tcW w:w="2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3CE85D" w14:textId="7EE7090A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10:00 bis 12:00 Uhr</w:t>
            </w:r>
          </w:p>
        </w:tc>
        <w:tc>
          <w:tcPr>
            <w:tcW w:w="5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7AB062A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7182C95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5733A3B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08DA4B4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F45ADE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D4EC971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4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92E93E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8C5D81" w:rsidRPr="0075542B" w14:paraId="6C53A94D" w14:textId="77777777" w:rsidTr="00C97813">
        <w:trPr>
          <w:trHeight w:val="1656"/>
        </w:trPr>
        <w:tc>
          <w:tcPr>
            <w:tcW w:w="2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AB6FFC" w14:textId="23512432" w:rsidR="00CC4FC7" w:rsidRPr="00B06970" w:rsidRDefault="00CC4FC7" w:rsidP="00CC4FC7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B06970">
              <w:rPr>
                <w:rFonts w:cstheme="minorHAnsi"/>
                <w:b/>
                <w:sz w:val="14"/>
                <w:szCs w:val="14"/>
              </w:rPr>
              <w:t>12:00 bis 14:00 Uhr</w:t>
            </w:r>
          </w:p>
        </w:tc>
        <w:tc>
          <w:tcPr>
            <w:tcW w:w="5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6F4060B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A989243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A2FEC01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B7DD021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A6862A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375BC9F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4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D1DE8C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8C5D81" w:rsidRPr="0075542B" w14:paraId="6464C14B" w14:textId="77777777" w:rsidTr="00C97813">
        <w:trPr>
          <w:trHeight w:val="1656"/>
        </w:trPr>
        <w:tc>
          <w:tcPr>
            <w:tcW w:w="2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3E881" w14:textId="17FB7E0B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14:00 bis 16:00 Uhr</w:t>
            </w:r>
          </w:p>
        </w:tc>
        <w:tc>
          <w:tcPr>
            <w:tcW w:w="5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29B7B59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1D7E10C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1E1496C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ACA99AF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76CC87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D913DEB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4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14945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8C5D81" w:rsidRPr="0075542B" w14:paraId="744C7BC6" w14:textId="77777777" w:rsidTr="00C97813">
        <w:trPr>
          <w:trHeight w:val="1656"/>
        </w:trPr>
        <w:tc>
          <w:tcPr>
            <w:tcW w:w="264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5B89C42" w14:textId="03A03304" w:rsidR="00CC4FC7" w:rsidRPr="00B06970" w:rsidRDefault="00CC4FC7" w:rsidP="00CC4FC7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16:00 bis 18:00 Uhr</w:t>
            </w:r>
          </w:p>
        </w:tc>
        <w:tc>
          <w:tcPr>
            <w:tcW w:w="596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64F5716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CCCA8EE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279864E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B2241FD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C4A7713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FC710E2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4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2DF870B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C97813" w:rsidRPr="0075542B" w14:paraId="05F8D7D0" w14:textId="77777777" w:rsidTr="00C97813">
        <w:tc>
          <w:tcPr>
            <w:tcW w:w="264" w:type="pct"/>
            <w:gridSpan w:val="4"/>
            <w:shd w:val="clear" w:color="auto" w:fill="FFFFFF" w:themeFill="background1"/>
          </w:tcPr>
          <w:p w14:paraId="24B9ABDA" w14:textId="203DA0F5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70288">
              <w:rPr>
                <w:rFonts w:cstheme="minorHAnsi"/>
                <w:b/>
                <w:bCs/>
                <w:sz w:val="14"/>
                <w:szCs w:val="14"/>
              </w:rPr>
              <w:t>18:00 bis 20:00 Uhr</w:t>
            </w:r>
          </w:p>
        </w:tc>
        <w:tc>
          <w:tcPr>
            <w:tcW w:w="596" w:type="pct"/>
            <w:gridSpan w:val="4"/>
          </w:tcPr>
          <w:p w14:paraId="6311BF21" w14:textId="0CB8B30D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3ADE4049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76" w:type="pct"/>
            <w:gridSpan w:val="2"/>
          </w:tcPr>
          <w:p w14:paraId="7B550E8D" w14:textId="77777777" w:rsidR="00CC4FC7" w:rsidRPr="0075542B" w:rsidRDefault="00CC4FC7" w:rsidP="00CC4FC7">
            <w:pPr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766" w:type="pct"/>
            <w:gridSpan w:val="2"/>
          </w:tcPr>
          <w:p w14:paraId="1A4AC523" w14:textId="77777777" w:rsidR="00CC4FC7" w:rsidRPr="0075542B" w:rsidRDefault="00CC4FC7" w:rsidP="00CC4FC7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3" w:type="pct"/>
            <w:gridSpan w:val="3"/>
          </w:tcPr>
          <w:p w14:paraId="41799A7E" w14:textId="77777777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0" w:type="pct"/>
          </w:tcPr>
          <w:p w14:paraId="44A03F02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11D6A8E3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40FEAE87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41917B03" w14:textId="77777777" w:rsidR="00CC4FC7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552E92F9" w14:textId="09F70ADC" w:rsidR="00CC4FC7" w:rsidRDefault="00CC4FC7" w:rsidP="00CC4FC7">
            <w:pPr>
              <w:rPr>
                <w:rFonts w:cstheme="minorHAnsi"/>
                <w:sz w:val="14"/>
                <w:szCs w:val="14"/>
              </w:rPr>
            </w:pPr>
          </w:p>
          <w:p w14:paraId="65684C32" w14:textId="6D4015CB" w:rsidR="00CC4FC7" w:rsidRDefault="00CC4FC7" w:rsidP="00CC4FC7">
            <w:pPr>
              <w:rPr>
                <w:rFonts w:cstheme="minorHAnsi"/>
                <w:sz w:val="14"/>
                <w:szCs w:val="14"/>
              </w:rPr>
            </w:pPr>
          </w:p>
          <w:p w14:paraId="4E9101B5" w14:textId="2BFB6B6D" w:rsidR="00CC4FC7" w:rsidRDefault="00CC4FC7" w:rsidP="00CC4FC7">
            <w:pPr>
              <w:rPr>
                <w:rFonts w:cstheme="minorHAnsi"/>
                <w:sz w:val="14"/>
                <w:szCs w:val="14"/>
              </w:rPr>
            </w:pPr>
          </w:p>
          <w:p w14:paraId="3AFF67B7" w14:textId="77777777" w:rsidR="00CC4FC7" w:rsidRDefault="00CC4FC7" w:rsidP="00CC4FC7">
            <w:pPr>
              <w:rPr>
                <w:rFonts w:cstheme="minorHAnsi"/>
                <w:sz w:val="14"/>
                <w:szCs w:val="14"/>
              </w:rPr>
            </w:pPr>
          </w:p>
          <w:p w14:paraId="7B23829D" w14:textId="0528FF14" w:rsidR="00CC4FC7" w:rsidRPr="0075542B" w:rsidRDefault="00CC4FC7" w:rsidP="00CC4FC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1" w:type="pct"/>
          </w:tcPr>
          <w:p w14:paraId="1C56C476" w14:textId="77777777" w:rsidR="00CC4FC7" w:rsidRPr="0075542B" w:rsidRDefault="00CC4FC7" w:rsidP="00CC4FC7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4" w:type="pct"/>
            <w:gridSpan w:val="4"/>
          </w:tcPr>
          <w:p w14:paraId="47BBAD6C" w14:textId="77777777" w:rsidR="00CC4FC7" w:rsidRPr="0075542B" w:rsidRDefault="00CC4FC7" w:rsidP="00CC4FC7">
            <w:pPr>
              <w:rPr>
                <w:rFonts w:cstheme="minorHAnsi"/>
                <w:sz w:val="14"/>
                <w:szCs w:val="14"/>
              </w:rPr>
            </w:pPr>
          </w:p>
        </w:tc>
      </w:tr>
    </w:tbl>
    <w:p w14:paraId="367BF64B" w14:textId="1490F719" w:rsidR="00671953" w:rsidRDefault="00671953">
      <w:pPr>
        <w:rPr>
          <w:rFonts w:cstheme="minorHAnsi"/>
          <w:sz w:val="14"/>
          <w:szCs w:val="14"/>
        </w:rPr>
      </w:pPr>
    </w:p>
    <w:tbl>
      <w:tblPr>
        <w:tblStyle w:val="Tabellenraster"/>
        <w:tblW w:w="5015" w:type="pct"/>
        <w:tblInd w:w="-23" w:type="dxa"/>
        <w:tblLayout w:type="fixed"/>
        <w:tblLook w:val="04A0" w:firstRow="1" w:lastRow="0" w:firstColumn="1" w:lastColumn="0" w:noHBand="0" w:noVBand="1"/>
      </w:tblPr>
      <w:tblGrid>
        <w:gridCol w:w="826"/>
        <w:gridCol w:w="2131"/>
        <w:gridCol w:w="2129"/>
        <w:gridCol w:w="2135"/>
        <w:gridCol w:w="2129"/>
        <w:gridCol w:w="2129"/>
        <w:gridCol w:w="2129"/>
        <w:gridCol w:w="2113"/>
      </w:tblGrid>
      <w:tr w:rsidR="00B22483" w:rsidRPr="0075542B" w14:paraId="5DEFB410" w14:textId="77777777" w:rsidTr="00216113"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5A7BEF5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4"/>
                <w:szCs w:val="14"/>
                <w:u w:val="single"/>
              </w:rPr>
              <w:lastRenderedPageBreak/>
              <w:t>Zeit</w:t>
            </w:r>
          </w:p>
        </w:tc>
        <w:tc>
          <w:tcPr>
            <w:tcW w:w="6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F55A083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Montag</w:t>
            </w:r>
          </w:p>
          <w:p w14:paraId="32FB7D75" w14:textId="57A54A4D" w:rsidR="00B22483" w:rsidRPr="0075542B" w:rsidRDefault="00B22483" w:rsidP="00216113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</w:t>
            </w:r>
            <w:r w:rsidR="00737901">
              <w:rPr>
                <w:rFonts w:cstheme="minorHAnsi"/>
                <w:b/>
                <w:bCs/>
                <w:sz w:val="14"/>
                <w:szCs w:val="14"/>
              </w:rPr>
              <w:t>0</w:t>
            </w:r>
            <w:r>
              <w:rPr>
                <w:rFonts w:cstheme="minorHAnsi"/>
                <w:b/>
                <w:bCs/>
                <w:sz w:val="14"/>
                <w:szCs w:val="14"/>
              </w:rPr>
              <w:t>.</w:t>
            </w:r>
            <w:r w:rsidR="008D1BEB">
              <w:rPr>
                <w:rFonts w:cstheme="minorHAnsi"/>
                <w:b/>
                <w:bCs/>
                <w:sz w:val="14"/>
                <w:szCs w:val="14"/>
              </w:rPr>
              <w:t>04.2023</w:t>
            </w:r>
          </w:p>
        </w:tc>
        <w:tc>
          <w:tcPr>
            <w:tcW w:w="6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508D05C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Dienstag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6E2E57F9" w14:textId="234DA9C4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</w:t>
            </w:r>
            <w:r w:rsidR="00737901">
              <w:rPr>
                <w:rFonts w:cstheme="minorHAnsi"/>
                <w:b/>
                <w:bCs/>
                <w:sz w:val="14"/>
                <w:szCs w:val="14"/>
              </w:rPr>
              <w:t>1</w:t>
            </w:r>
            <w:r>
              <w:rPr>
                <w:rFonts w:cstheme="minorHAnsi"/>
                <w:b/>
                <w:bCs/>
                <w:sz w:val="14"/>
                <w:szCs w:val="14"/>
              </w:rPr>
              <w:t>.</w:t>
            </w:r>
            <w:r w:rsidR="008D1BEB">
              <w:rPr>
                <w:rFonts w:cstheme="minorHAnsi"/>
                <w:b/>
                <w:bCs/>
                <w:sz w:val="14"/>
                <w:szCs w:val="14"/>
              </w:rPr>
              <w:t>04.2023</w:t>
            </w:r>
          </w:p>
          <w:p w14:paraId="02F1E3B9" w14:textId="77777777" w:rsidR="00B22483" w:rsidRPr="0075542B" w:rsidRDefault="00B22483" w:rsidP="00216113">
            <w:pPr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4B9D1DA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Mittwoch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37B46107" w14:textId="60D971D7" w:rsidR="00B22483" w:rsidRPr="0075542B" w:rsidRDefault="00B22483" w:rsidP="00216113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</w:t>
            </w:r>
            <w:r w:rsidR="00737901">
              <w:rPr>
                <w:rFonts w:cstheme="minorHAnsi"/>
                <w:b/>
                <w:bCs/>
                <w:sz w:val="14"/>
                <w:szCs w:val="14"/>
              </w:rPr>
              <w:t>2</w:t>
            </w:r>
            <w:r>
              <w:rPr>
                <w:rFonts w:cstheme="minorHAnsi"/>
                <w:b/>
                <w:bCs/>
                <w:sz w:val="14"/>
                <w:szCs w:val="14"/>
              </w:rPr>
              <w:t>.</w:t>
            </w:r>
            <w:r w:rsidR="008D1BEB">
              <w:rPr>
                <w:rFonts w:cstheme="minorHAnsi"/>
                <w:b/>
                <w:bCs/>
                <w:sz w:val="14"/>
                <w:szCs w:val="14"/>
              </w:rPr>
              <w:t>04.2023</w:t>
            </w:r>
          </w:p>
          <w:p w14:paraId="1DFB294E" w14:textId="77777777" w:rsidR="00B22483" w:rsidRPr="0075542B" w:rsidRDefault="00B22483" w:rsidP="00216113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6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76C4E0E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Donnerstag</w:t>
            </w:r>
          </w:p>
          <w:p w14:paraId="20FB5C2F" w14:textId="118CC9EE" w:rsidR="00B22483" w:rsidRPr="0075542B" w:rsidRDefault="00B22483" w:rsidP="00216113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b/>
                <w:bCs/>
                <w:sz w:val="14"/>
                <w:szCs w:val="14"/>
              </w:rPr>
              <w:t>1</w:t>
            </w:r>
            <w:r w:rsidR="00737901">
              <w:rPr>
                <w:rFonts w:cstheme="minorHAnsi"/>
                <w:b/>
                <w:bCs/>
                <w:sz w:val="14"/>
                <w:szCs w:val="14"/>
              </w:rPr>
              <w:t>3</w:t>
            </w:r>
            <w:r>
              <w:rPr>
                <w:rFonts w:cstheme="minorHAnsi"/>
                <w:b/>
                <w:bCs/>
                <w:sz w:val="14"/>
                <w:szCs w:val="14"/>
              </w:rPr>
              <w:t>.</w:t>
            </w:r>
            <w:r w:rsidR="008D1BEB">
              <w:rPr>
                <w:rFonts w:cstheme="minorHAnsi"/>
                <w:b/>
                <w:bCs/>
                <w:sz w:val="14"/>
                <w:szCs w:val="14"/>
              </w:rPr>
              <w:t>04.2023</w:t>
            </w:r>
          </w:p>
          <w:p w14:paraId="660C3C88" w14:textId="77777777" w:rsidR="00B22483" w:rsidRPr="0075542B" w:rsidRDefault="00B22483" w:rsidP="00216113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6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E7B15DA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Freitag</w:t>
            </w:r>
          </w:p>
          <w:p w14:paraId="53025457" w14:textId="56FE3430" w:rsidR="00B22483" w:rsidRPr="0075542B" w:rsidRDefault="00B22483" w:rsidP="00216113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</w:t>
            </w:r>
            <w:r w:rsidR="00737901">
              <w:rPr>
                <w:rFonts w:cstheme="minorHAnsi"/>
                <w:b/>
                <w:bCs/>
                <w:sz w:val="14"/>
                <w:szCs w:val="14"/>
              </w:rPr>
              <w:t>4</w:t>
            </w:r>
            <w:r>
              <w:rPr>
                <w:rFonts w:cstheme="minorHAnsi"/>
                <w:b/>
                <w:bCs/>
                <w:sz w:val="14"/>
                <w:szCs w:val="14"/>
              </w:rPr>
              <w:t>.</w:t>
            </w:r>
            <w:r w:rsidR="008D1BEB">
              <w:rPr>
                <w:rFonts w:cstheme="minorHAnsi"/>
                <w:b/>
                <w:bCs/>
                <w:sz w:val="14"/>
                <w:szCs w:val="14"/>
              </w:rPr>
              <w:t>04.2023</w:t>
            </w:r>
          </w:p>
          <w:p w14:paraId="1B6A6918" w14:textId="77777777" w:rsidR="00B22483" w:rsidRPr="0075542B" w:rsidRDefault="00B22483" w:rsidP="00216113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6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C4E8F3D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Samstag</w:t>
            </w:r>
          </w:p>
          <w:p w14:paraId="4CDA08FA" w14:textId="332FAF1E" w:rsidR="00B22483" w:rsidRPr="0075542B" w:rsidRDefault="00B22483" w:rsidP="00216113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</w:t>
            </w:r>
            <w:r w:rsidR="00737901">
              <w:rPr>
                <w:rFonts w:cstheme="minorHAnsi"/>
                <w:b/>
                <w:bCs/>
                <w:sz w:val="14"/>
                <w:szCs w:val="14"/>
              </w:rPr>
              <w:t>5</w:t>
            </w:r>
            <w:r>
              <w:rPr>
                <w:rFonts w:cstheme="minorHAnsi"/>
                <w:b/>
                <w:bCs/>
                <w:sz w:val="14"/>
                <w:szCs w:val="14"/>
              </w:rPr>
              <w:t>.</w:t>
            </w:r>
            <w:r w:rsidR="008D1BEB">
              <w:rPr>
                <w:rFonts w:cstheme="minorHAnsi"/>
                <w:b/>
                <w:bCs/>
                <w:sz w:val="14"/>
                <w:szCs w:val="14"/>
              </w:rPr>
              <w:t>04.2023</w:t>
            </w:r>
          </w:p>
          <w:p w14:paraId="63973549" w14:textId="77777777" w:rsidR="00B22483" w:rsidRPr="0075542B" w:rsidRDefault="00B22483" w:rsidP="00216113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6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AE422E3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 xml:space="preserve">Sonntag </w:t>
            </w:r>
          </w:p>
          <w:p w14:paraId="5D1B317C" w14:textId="78CD8778" w:rsidR="00B22483" w:rsidRPr="0075542B" w:rsidRDefault="00B22483" w:rsidP="00216113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</w:t>
            </w:r>
            <w:r w:rsidR="00737901">
              <w:rPr>
                <w:rFonts w:cstheme="minorHAnsi"/>
                <w:b/>
                <w:bCs/>
                <w:sz w:val="14"/>
                <w:szCs w:val="14"/>
              </w:rPr>
              <w:t>6</w:t>
            </w:r>
            <w:r>
              <w:rPr>
                <w:rFonts w:cstheme="minorHAnsi"/>
                <w:b/>
                <w:bCs/>
                <w:sz w:val="14"/>
                <w:szCs w:val="14"/>
              </w:rPr>
              <w:t>.</w:t>
            </w:r>
            <w:r w:rsidR="008D1BEB">
              <w:rPr>
                <w:rFonts w:cstheme="minorHAnsi"/>
                <w:b/>
                <w:bCs/>
                <w:sz w:val="14"/>
                <w:szCs w:val="14"/>
              </w:rPr>
              <w:t>04.2023</w:t>
            </w:r>
          </w:p>
          <w:p w14:paraId="774645C6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B22483" w:rsidRPr="0075542B" w14:paraId="4F21AAFD" w14:textId="77777777" w:rsidTr="00737901">
        <w:trPr>
          <w:trHeight w:val="1656"/>
        </w:trPr>
        <w:tc>
          <w:tcPr>
            <w:tcW w:w="26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DBC2D2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8:00 bis 10:00 Uhr</w:t>
            </w:r>
          </w:p>
        </w:tc>
        <w:tc>
          <w:tcPr>
            <w:tcW w:w="67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CCDD98A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7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01F6883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9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FF93A37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7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B148A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8FD3B0" w14:textId="7ED7B34D" w:rsidR="00B22483" w:rsidRPr="003D1FDA" w:rsidRDefault="00B22483" w:rsidP="00216113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08B8F3D0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7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A6E231E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2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6045A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B22483" w:rsidRPr="0075542B" w14:paraId="050B4D6D" w14:textId="77777777" w:rsidTr="00737901">
        <w:trPr>
          <w:trHeight w:val="165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A991E3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10:00 bis 12:00 Uhr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94E9378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67C52EA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A859932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2530A39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BC1E99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9EEB105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9D3B3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B22483" w:rsidRPr="0075542B" w14:paraId="41AB26EE" w14:textId="77777777" w:rsidTr="00216113">
        <w:trPr>
          <w:trHeight w:val="165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A60872" w14:textId="77777777" w:rsidR="00B22483" w:rsidRPr="00B06970" w:rsidRDefault="00B22483" w:rsidP="00216113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B06970">
              <w:rPr>
                <w:rFonts w:cstheme="minorHAnsi"/>
                <w:b/>
                <w:sz w:val="14"/>
                <w:szCs w:val="14"/>
              </w:rPr>
              <w:t>12:00 bis 14:00 Uhr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59EB996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5425D80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E09BF35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6F92792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700BA3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87B793C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E6A095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B22483" w:rsidRPr="0075542B" w14:paraId="4EC9C5FD" w14:textId="77777777" w:rsidTr="00216113">
        <w:trPr>
          <w:trHeight w:val="165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15825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14:00 bis 16:00 Uhr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49F5B8E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08847CE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7376EFF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4A9F937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CA7EE2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E727E05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93818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B22483" w:rsidRPr="0075542B" w14:paraId="61F06B80" w14:textId="77777777" w:rsidTr="00216113">
        <w:trPr>
          <w:trHeight w:val="165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DBD4983" w14:textId="77777777" w:rsidR="00B22483" w:rsidRPr="00B06970" w:rsidRDefault="00B22483" w:rsidP="00216113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16:00 bis 18:00 Uhr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1B9EED2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50BCC06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09EE4F0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AC18E19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E7536CA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1C3B7D3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C700EB1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B22483" w:rsidRPr="0075542B" w14:paraId="0C536902" w14:textId="77777777" w:rsidTr="00216113">
        <w:tc>
          <w:tcPr>
            <w:tcW w:w="263" w:type="pct"/>
            <w:shd w:val="clear" w:color="auto" w:fill="FFFFFF" w:themeFill="background1"/>
          </w:tcPr>
          <w:p w14:paraId="5F58E71D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70288">
              <w:rPr>
                <w:rFonts w:cstheme="minorHAnsi"/>
                <w:b/>
                <w:bCs/>
                <w:sz w:val="14"/>
                <w:szCs w:val="14"/>
              </w:rPr>
              <w:t>18:00 bis 20:00 Uhr</w:t>
            </w:r>
          </w:p>
        </w:tc>
        <w:tc>
          <w:tcPr>
            <w:tcW w:w="678" w:type="pct"/>
          </w:tcPr>
          <w:p w14:paraId="70A726AA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57832D82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77" w:type="pct"/>
          </w:tcPr>
          <w:p w14:paraId="5E75C7D7" w14:textId="77777777" w:rsidR="00B22483" w:rsidRPr="0075542B" w:rsidRDefault="00B22483" w:rsidP="00216113">
            <w:pPr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679" w:type="pct"/>
          </w:tcPr>
          <w:p w14:paraId="6780675C" w14:textId="77777777" w:rsidR="00B22483" w:rsidRPr="0075542B" w:rsidRDefault="00B22483" w:rsidP="0021611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77" w:type="pct"/>
          </w:tcPr>
          <w:p w14:paraId="440A0F9C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77" w:type="pct"/>
          </w:tcPr>
          <w:p w14:paraId="5105AFAF" w14:textId="77777777" w:rsidR="00B22483" w:rsidRDefault="00B22483" w:rsidP="00216113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6231A882" w14:textId="77777777" w:rsidR="00B22483" w:rsidRDefault="00B22483" w:rsidP="00216113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261A7E8F" w14:textId="77777777" w:rsidR="00B22483" w:rsidRDefault="00B22483" w:rsidP="00216113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61760D0A" w14:textId="77777777" w:rsidR="00B22483" w:rsidRDefault="00B22483" w:rsidP="00216113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08DF115A" w14:textId="77777777" w:rsidR="00B22483" w:rsidRDefault="00B22483" w:rsidP="00216113">
            <w:pPr>
              <w:rPr>
                <w:rFonts w:cstheme="minorHAnsi"/>
                <w:sz w:val="14"/>
                <w:szCs w:val="14"/>
              </w:rPr>
            </w:pPr>
          </w:p>
          <w:p w14:paraId="70A95F91" w14:textId="77777777" w:rsidR="00B22483" w:rsidRDefault="00B22483" w:rsidP="00216113">
            <w:pPr>
              <w:rPr>
                <w:rFonts w:cstheme="minorHAnsi"/>
                <w:sz w:val="14"/>
                <w:szCs w:val="14"/>
              </w:rPr>
            </w:pPr>
          </w:p>
          <w:p w14:paraId="2CC42E85" w14:textId="77777777" w:rsidR="00B22483" w:rsidRDefault="00B22483" w:rsidP="00216113">
            <w:pPr>
              <w:rPr>
                <w:rFonts w:cstheme="minorHAnsi"/>
                <w:sz w:val="14"/>
                <w:szCs w:val="14"/>
              </w:rPr>
            </w:pPr>
          </w:p>
          <w:p w14:paraId="7D396D12" w14:textId="77777777" w:rsidR="00B22483" w:rsidRDefault="00B22483" w:rsidP="00216113">
            <w:pPr>
              <w:rPr>
                <w:rFonts w:cstheme="minorHAnsi"/>
                <w:sz w:val="14"/>
                <w:szCs w:val="14"/>
              </w:rPr>
            </w:pPr>
          </w:p>
          <w:p w14:paraId="1F1A33B1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77" w:type="pct"/>
          </w:tcPr>
          <w:p w14:paraId="4B3DD35C" w14:textId="77777777" w:rsidR="00B22483" w:rsidRPr="0075542B" w:rsidRDefault="00B22483" w:rsidP="0021611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72" w:type="pct"/>
          </w:tcPr>
          <w:p w14:paraId="1DE243E5" w14:textId="77777777" w:rsidR="00B22483" w:rsidRPr="0075542B" w:rsidRDefault="00B22483" w:rsidP="00216113">
            <w:pPr>
              <w:rPr>
                <w:rFonts w:cstheme="minorHAnsi"/>
                <w:sz w:val="14"/>
                <w:szCs w:val="14"/>
              </w:rPr>
            </w:pPr>
          </w:p>
        </w:tc>
      </w:tr>
    </w:tbl>
    <w:p w14:paraId="186429E4" w14:textId="1811E6D1" w:rsidR="00B22483" w:rsidRDefault="00B22483">
      <w:pPr>
        <w:rPr>
          <w:rFonts w:cstheme="minorHAnsi"/>
          <w:sz w:val="14"/>
          <w:szCs w:val="14"/>
        </w:rPr>
      </w:pPr>
    </w:p>
    <w:tbl>
      <w:tblPr>
        <w:tblStyle w:val="Tabellenraster"/>
        <w:tblW w:w="5015" w:type="pct"/>
        <w:tblInd w:w="-23" w:type="dxa"/>
        <w:tblLayout w:type="fixed"/>
        <w:tblLook w:val="04A0" w:firstRow="1" w:lastRow="0" w:firstColumn="1" w:lastColumn="0" w:noHBand="0" w:noVBand="1"/>
      </w:tblPr>
      <w:tblGrid>
        <w:gridCol w:w="826"/>
        <w:gridCol w:w="2131"/>
        <w:gridCol w:w="2129"/>
        <w:gridCol w:w="2135"/>
        <w:gridCol w:w="2129"/>
        <w:gridCol w:w="2129"/>
        <w:gridCol w:w="2129"/>
        <w:gridCol w:w="2113"/>
      </w:tblGrid>
      <w:tr w:rsidR="00B22483" w:rsidRPr="0075542B" w14:paraId="38154211" w14:textId="77777777" w:rsidTr="00216113"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B154F30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4"/>
                <w:szCs w:val="14"/>
                <w:u w:val="single"/>
              </w:rPr>
              <w:lastRenderedPageBreak/>
              <w:t>Zeit</w:t>
            </w:r>
          </w:p>
        </w:tc>
        <w:tc>
          <w:tcPr>
            <w:tcW w:w="6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B8BAC99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Montag</w:t>
            </w:r>
          </w:p>
          <w:p w14:paraId="786930FC" w14:textId="5A6B77E0" w:rsidR="00B22483" w:rsidRPr="0075542B" w:rsidRDefault="00B22483" w:rsidP="00216113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</w:t>
            </w:r>
            <w:r w:rsidR="00737901">
              <w:rPr>
                <w:rFonts w:cstheme="minorHAnsi"/>
                <w:b/>
                <w:bCs/>
                <w:sz w:val="14"/>
                <w:szCs w:val="14"/>
              </w:rPr>
              <w:t>7</w:t>
            </w:r>
            <w:r>
              <w:rPr>
                <w:rFonts w:cstheme="minorHAnsi"/>
                <w:b/>
                <w:bCs/>
                <w:sz w:val="14"/>
                <w:szCs w:val="14"/>
              </w:rPr>
              <w:t>.</w:t>
            </w:r>
            <w:r w:rsidR="008D1BEB">
              <w:rPr>
                <w:rFonts w:cstheme="minorHAnsi"/>
                <w:b/>
                <w:bCs/>
                <w:sz w:val="14"/>
                <w:szCs w:val="14"/>
              </w:rPr>
              <w:t>04.2023</w:t>
            </w:r>
          </w:p>
        </w:tc>
        <w:tc>
          <w:tcPr>
            <w:tcW w:w="6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68937B8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Dienstag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092B7792" w14:textId="0BC3D63C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</w:t>
            </w:r>
            <w:r w:rsidR="00737901">
              <w:rPr>
                <w:rFonts w:cstheme="minorHAnsi"/>
                <w:b/>
                <w:bCs/>
                <w:sz w:val="14"/>
                <w:szCs w:val="14"/>
              </w:rPr>
              <w:t>8</w:t>
            </w:r>
            <w:r>
              <w:rPr>
                <w:rFonts w:cstheme="minorHAnsi"/>
                <w:b/>
                <w:bCs/>
                <w:sz w:val="14"/>
                <w:szCs w:val="14"/>
              </w:rPr>
              <w:t>.</w:t>
            </w:r>
            <w:r w:rsidR="008D1BEB">
              <w:rPr>
                <w:rFonts w:cstheme="minorHAnsi"/>
                <w:b/>
                <w:bCs/>
                <w:sz w:val="14"/>
                <w:szCs w:val="14"/>
              </w:rPr>
              <w:t>04.2023</w:t>
            </w:r>
          </w:p>
          <w:p w14:paraId="6396DAE7" w14:textId="77777777" w:rsidR="00B22483" w:rsidRPr="0075542B" w:rsidRDefault="00B22483" w:rsidP="00216113">
            <w:pPr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D58B8F8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Mittwoch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3FBCCEE5" w14:textId="33071CDF" w:rsidR="00B22483" w:rsidRPr="0075542B" w:rsidRDefault="00737901" w:rsidP="00216113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19</w:t>
            </w:r>
            <w:r w:rsidR="00B22483">
              <w:rPr>
                <w:rFonts w:cstheme="minorHAnsi"/>
                <w:b/>
                <w:bCs/>
                <w:sz w:val="14"/>
                <w:szCs w:val="14"/>
              </w:rPr>
              <w:t>.</w:t>
            </w:r>
            <w:r w:rsidR="008D1BEB">
              <w:rPr>
                <w:rFonts w:cstheme="minorHAnsi"/>
                <w:b/>
                <w:bCs/>
                <w:sz w:val="14"/>
                <w:szCs w:val="14"/>
              </w:rPr>
              <w:t>04.2023</w:t>
            </w:r>
          </w:p>
          <w:p w14:paraId="495A0800" w14:textId="77777777" w:rsidR="00B22483" w:rsidRPr="0075542B" w:rsidRDefault="00B22483" w:rsidP="00216113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6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DF1B58E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Donnerstag</w:t>
            </w:r>
          </w:p>
          <w:p w14:paraId="5CCEBBFC" w14:textId="0CE7F1C9" w:rsidR="00B22483" w:rsidRPr="0075542B" w:rsidRDefault="00B22483" w:rsidP="00216113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b/>
                <w:bCs/>
                <w:sz w:val="14"/>
                <w:szCs w:val="14"/>
              </w:rPr>
              <w:t>2</w:t>
            </w:r>
            <w:r w:rsidR="00737901">
              <w:rPr>
                <w:rFonts w:cstheme="minorHAnsi"/>
                <w:b/>
                <w:bCs/>
                <w:sz w:val="14"/>
                <w:szCs w:val="14"/>
              </w:rPr>
              <w:t>0</w:t>
            </w:r>
            <w:r>
              <w:rPr>
                <w:rFonts w:cstheme="minorHAnsi"/>
                <w:b/>
                <w:bCs/>
                <w:sz w:val="14"/>
                <w:szCs w:val="14"/>
              </w:rPr>
              <w:t>.</w:t>
            </w:r>
            <w:r w:rsidR="008D1BEB">
              <w:rPr>
                <w:rFonts w:cstheme="minorHAnsi"/>
                <w:b/>
                <w:bCs/>
                <w:sz w:val="14"/>
                <w:szCs w:val="14"/>
              </w:rPr>
              <w:t>04.2023</w:t>
            </w:r>
          </w:p>
          <w:p w14:paraId="020EA39E" w14:textId="77777777" w:rsidR="00B22483" w:rsidRPr="0075542B" w:rsidRDefault="00B22483" w:rsidP="00216113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6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6A79B8D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Freitag</w:t>
            </w:r>
          </w:p>
          <w:p w14:paraId="670717B6" w14:textId="034AD828" w:rsidR="00B22483" w:rsidRPr="0075542B" w:rsidRDefault="00B22483" w:rsidP="00216113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2</w:t>
            </w:r>
            <w:r w:rsidR="00737901">
              <w:rPr>
                <w:rFonts w:cstheme="minorHAnsi"/>
                <w:b/>
                <w:bCs/>
                <w:sz w:val="14"/>
                <w:szCs w:val="14"/>
              </w:rPr>
              <w:t>1</w:t>
            </w:r>
            <w:r>
              <w:rPr>
                <w:rFonts w:cstheme="minorHAnsi"/>
                <w:b/>
                <w:bCs/>
                <w:sz w:val="14"/>
                <w:szCs w:val="14"/>
              </w:rPr>
              <w:t>.</w:t>
            </w:r>
            <w:r w:rsidR="008D1BEB">
              <w:rPr>
                <w:rFonts w:cstheme="minorHAnsi"/>
                <w:b/>
                <w:bCs/>
                <w:sz w:val="14"/>
                <w:szCs w:val="14"/>
              </w:rPr>
              <w:t>04.2023</w:t>
            </w:r>
          </w:p>
          <w:p w14:paraId="16258763" w14:textId="77777777" w:rsidR="00B22483" w:rsidRPr="0075542B" w:rsidRDefault="00B22483" w:rsidP="00216113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6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8C7A932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Samstag</w:t>
            </w:r>
          </w:p>
          <w:p w14:paraId="5EB2C0E6" w14:textId="37319862" w:rsidR="00B22483" w:rsidRPr="0075542B" w:rsidRDefault="00B22483" w:rsidP="00216113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5542B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theme="minorHAnsi"/>
                <w:b/>
                <w:bCs/>
                <w:sz w:val="14"/>
                <w:szCs w:val="14"/>
              </w:rPr>
              <w:t>2</w:t>
            </w:r>
            <w:r w:rsidR="00737901">
              <w:rPr>
                <w:rFonts w:cstheme="minorHAnsi"/>
                <w:b/>
                <w:bCs/>
                <w:sz w:val="14"/>
                <w:szCs w:val="14"/>
              </w:rPr>
              <w:t>2</w:t>
            </w:r>
            <w:r>
              <w:rPr>
                <w:rFonts w:cstheme="minorHAnsi"/>
                <w:b/>
                <w:bCs/>
                <w:sz w:val="14"/>
                <w:szCs w:val="14"/>
              </w:rPr>
              <w:t>.</w:t>
            </w:r>
            <w:r w:rsidR="008D1BEB">
              <w:rPr>
                <w:rFonts w:cstheme="minorHAnsi"/>
                <w:b/>
                <w:bCs/>
                <w:sz w:val="14"/>
                <w:szCs w:val="14"/>
              </w:rPr>
              <w:t>04.2023</w:t>
            </w:r>
          </w:p>
          <w:p w14:paraId="0A9F1A50" w14:textId="77777777" w:rsidR="00B22483" w:rsidRPr="0075542B" w:rsidRDefault="00B22483" w:rsidP="00216113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6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4C131FA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 xml:space="preserve">Sonntag </w:t>
            </w:r>
          </w:p>
          <w:p w14:paraId="52A6FF2A" w14:textId="65328281" w:rsidR="00B22483" w:rsidRPr="0075542B" w:rsidRDefault="00B22483" w:rsidP="00216113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2</w:t>
            </w:r>
            <w:r w:rsidR="00737901">
              <w:rPr>
                <w:rFonts w:cstheme="minorHAnsi"/>
                <w:b/>
                <w:bCs/>
                <w:sz w:val="14"/>
                <w:szCs w:val="14"/>
              </w:rPr>
              <w:t>3</w:t>
            </w:r>
            <w:r>
              <w:rPr>
                <w:rFonts w:cstheme="minorHAnsi"/>
                <w:b/>
                <w:bCs/>
                <w:sz w:val="14"/>
                <w:szCs w:val="14"/>
              </w:rPr>
              <w:t>.</w:t>
            </w:r>
            <w:r w:rsidR="008D1BEB">
              <w:rPr>
                <w:rFonts w:cstheme="minorHAnsi"/>
                <w:b/>
                <w:bCs/>
                <w:sz w:val="14"/>
                <w:szCs w:val="14"/>
              </w:rPr>
              <w:t>04.2023</w:t>
            </w:r>
          </w:p>
          <w:p w14:paraId="6B97C2B3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B22483" w:rsidRPr="0075542B" w14:paraId="1B2C9B72" w14:textId="77777777" w:rsidTr="008133CC">
        <w:trPr>
          <w:trHeight w:val="1656"/>
        </w:trPr>
        <w:tc>
          <w:tcPr>
            <w:tcW w:w="26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945587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8:00 bis 10:00 Uhr</w:t>
            </w:r>
          </w:p>
        </w:tc>
        <w:tc>
          <w:tcPr>
            <w:tcW w:w="67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A1DD3B" w14:textId="3B069DA7" w:rsidR="00B22483" w:rsidRPr="008133CC" w:rsidRDefault="008133CC" w:rsidP="008133C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Vorlesungsbeginn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SoSe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 2023</w:t>
            </w:r>
          </w:p>
        </w:tc>
        <w:tc>
          <w:tcPr>
            <w:tcW w:w="677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FB0FB52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9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3A65F4A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7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A2864E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0731E3" w14:textId="5DC58DA4" w:rsidR="00B22483" w:rsidRPr="003D1FDA" w:rsidRDefault="00B22483" w:rsidP="00216113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5D1172E2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7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1712265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2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412B72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B22483" w:rsidRPr="0075542B" w14:paraId="09C14701" w14:textId="77777777" w:rsidTr="00737901">
        <w:trPr>
          <w:trHeight w:val="165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541A24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10:00 bis 12:00 Uhr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A7B939F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1DB0B9D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B593923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8F1C8E9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B57148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1C79A72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7CBF3C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B22483" w:rsidRPr="0075542B" w14:paraId="5134BD0C" w14:textId="77777777" w:rsidTr="00216113">
        <w:trPr>
          <w:trHeight w:val="165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DB28D" w14:textId="77777777" w:rsidR="00B22483" w:rsidRPr="00B06970" w:rsidRDefault="00B22483" w:rsidP="00216113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B06970">
              <w:rPr>
                <w:rFonts w:cstheme="minorHAnsi"/>
                <w:b/>
                <w:sz w:val="14"/>
                <w:szCs w:val="14"/>
              </w:rPr>
              <w:t>12:00 bis 14:00 Uhr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C47A61D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3BC66AC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DBBC0E7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6E457C1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074814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F64ED40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EE7CC0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B22483" w:rsidRPr="0075542B" w14:paraId="63AE405B" w14:textId="77777777" w:rsidTr="00216113">
        <w:trPr>
          <w:trHeight w:val="165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455364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14:00 bis 16:00 Uhr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19D21F5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42C8CF2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C27EAB2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2636CC7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50FE62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D3BEB9E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CAC32C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B22483" w:rsidRPr="0075542B" w14:paraId="3F0D3A2F" w14:textId="77777777" w:rsidTr="00216113">
        <w:trPr>
          <w:trHeight w:val="165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EE7C6F0" w14:textId="77777777" w:rsidR="00B22483" w:rsidRPr="00B06970" w:rsidRDefault="00B22483" w:rsidP="00216113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16:00 bis 18:00 Uhr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CC7C3E6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6B318CE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FCB9742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076CBEB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879C379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24CCF46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7B893DC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B22483" w:rsidRPr="0075542B" w14:paraId="54856C40" w14:textId="77777777" w:rsidTr="00216113">
        <w:tc>
          <w:tcPr>
            <w:tcW w:w="263" w:type="pct"/>
            <w:shd w:val="clear" w:color="auto" w:fill="FFFFFF" w:themeFill="background1"/>
          </w:tcPr>
          <w:p w14:paraId="797E000D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70288">
              <w:rPr>
                <w:rFonts w:cstheme="minorHAnsi"/>
                <w:b/>
                <w:bCs/>
                <w:sz w:val="14"/>
                <w:szCs w:val="14"/>
              </w:rPr>
              <w:t>18:00 bis 20:00 Uhr</w:t>
            </w:r>
          </w:p>
        </w:tc>
        <w:tc>
          <w:tcPr>
            <w:tcW w:w="678" w:type="pct"/>
          </w:tcPr>
          <w:p w14:paraId="71D4F0E6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112AA344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77" w:type="pct"/>
          </w:tcPr>
          <w:p w14:paraId="2BC616FC" w14:textId="77777777" w:rsidR="00B22483" w:rsidRPr="0075542B" w:rsidRDefault="00B22483" w:rsidP="00216113">
            <w:pPr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679" w:type="pct"/>
          </w:tcPr>
          <w:p w14:paraId="696C8C9F" w14:textId="77777777" w:rsidR="00B22483" w:rsidRPr="0075542B" w:rsidRDefault="00B22483" w:rsidP="0021611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77" w:type="pct"/>
          </w:tcPr>
          <w:p w14:paraId="045BB01E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77" w:type="pct"/>
          </w:tcPr>
          <w:p w14:paraId="4C802825" w14:textId="77777777" w:rsidR="00B22483" w:rsidRDefault="00B22483" w:rsidP="00216113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6B90E496" w14:textId="77777777" w:rsidR="00B22483" w:rsidRDefault="00B22483" w:rsidP="00216113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309E43D5" w14:textId="77777777" w:rsidR="00B22483" w:rsidRDefault="00B22483" w:rsidP="00216113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429D073D" w14:textId="77777777" w:rsidR="00B22483" w:rsidRDefault="00B22483" w:rsidP="00216113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1D2B863B" w14:textId="77777777" w:rsidR="00B22483" w:rsidRDefault="00B22483" w:rsidP="00216113">
            <w:pPr>
              <w:rPr>
                <w:rFonts w:cstheme="minorHAnsi"/>
                <w:sz w:val="14"/>
                <w:szCs w:val="14"/>
              </w:rPr>
            </w:pPr>
          </w:p>
          <w:p w14:paraId="29C93B75" w14:textId="77777777" w:rsidR="00B22483" w:rsidRDefault="00B22483" w:rsidP="00216113">
            <w:pPr>
              <w:rPr>
                <w:rFonts w:cstheme="minorHAnsi"/>
                <w:sz w:val="14"/>
                <w:szCs w:val="14"/>
              </w:rPr>
            </w:pPr>
          </w:p>
          <w:p w14:paraId="27FACFEC" w14:textId="77777777" w:rsidR="00B22483" w:rsidRDefault="00B22483" w:rsidP="00216113">
            <w:pPr>
              <w:rPr>
                <w:rFonts w:cstheme="minorHAnsi"/>
                <w:sz w:val="14"/>
                <w:szCs w:val="14"/>
              </w:rPr>
            </w:pPr>
          </w:p>
          <w:p w14:paraId="5C075119" w14:textId="77777777" w:rsidR="00B22483" w:rsidRDefault="00B22483" w:rsidP="00216113">
            <w:pPr>
              <w:rPr>
                <w:rFonts w:cstheme="minorHAnsi"/>
                <w:sz w:val="14"/>
                <w:szCs w:val="14"/>
              </w:rPr>
            </w:pPr>
          </w:p>
          <w:p w14:paraId="1FBF070C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77" w:type="pct"/>
          </w:tcPr>
          <w:p w14:paraId="7E7E1E76" w14:textId="77777777" w:rsidR="00B22483" w:rsidRPr="0075542B" w:rsidRDefault="00B22483" w:rsidP="0021611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72" w:type="pct"/>
          </w:tcPr>
          <w:p w14:paraId="4763A388" w14:textId="77777777" w:rsidR="00B22483" w:rsidRPr="0075542B" w:rsidRDefault="00B22483" w:rsidP="00216113">
            <w:pPr>
              <w:rPr>
                <w:rFonts w:cstheme="minorHAnsi"/>
                <w:sz w:val="14"/>
                <w:szCs w:val="14"/>
              </w:rPr>
            </w:pPr>
          </w:p>
        </w:tc>
      </w:tr>
    </w:tbl>
    <w:p w14:paraId="01D09CA0" w14:textId="77777777" w:rsidR="00B22483" w:rsidRPr="0075542B" w:rsidRDefault="00B22483">
      <w:pPr>
        <w:rPr>
          <w:rFonts w:cstheme="minorHAnsi"/>
          <w:sz w:val="14"/>
          <w:szCs w:val="14"/>
        </w:rPr>
      </w:pPr>
    </w:p>
    <w:sectPr w:rsidR="00B22483" w:rsidRPr="0075542B" w:rsidSect="001E509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8E053" w14:textId="77777777" w:rsidR="00661D13" w:rsidRDefault="00661D13" w:rsidP="008C65AD">
      <w:pPr>
        <w:spacing w:after="0" w:line="240" w:lineRule="auto"/>
      </w:pPr>
      <w:r>
        <w:separator/>
      </w:r>
    </w:p>
  </w:endnote>
  <w:endnote w:type="continuationSeparator" w:id="0">
    <w:p w14:paraId="2CADE99B" w14:textId="77777777" w:rsidR="00661D13" w:rsidRDefault="00661D13" w:rsidP="008C6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872A6" w14:textId="77777777" w:rsidR="00661D13" w:rsidRDefault="00661D13" w:rsidP="008C65AD">
      <w:pPr>
        <w:spacing w:after="0" w:line="240" w:lineRule="auto"/>
      </w:pPr>
      <w:r>
        <w:separator/>
      </w:r>
    </w:p>
  </w:footnote>
  <w:footnote w:type="continuationSeparator" w:id="0">
    <w:p w14:paraId="56BEE93D" w14:textId="77777777" w:rsidR="00661D13" w:rsidRDefault="00661D13" w:rsidP="008C65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302"/>
    <w:rsid w:val="000021ED"/>
    <w:rsid w:val="00004DF2"/>
    <w:rsid w:val="00015695"/>
    <w:rsid w:val="00015BC1"/>
    <w:rsid w:val="00023B09"/>
    <w:rsid w:val="000253AF"/>
    <w:rsid w:val="000322D3"/>
    <w:rsid w:val="000402E9"/>
    <w:rsid w:val="0005200E"/>
    <w:rsid w:val="00053FC1"/>
    <w:rsid w:val="00067732"/>
    <w:rsid w:val="00077589"/>
    <w:rsid w:val="0009277F"/>
    <w:rsid w:val="000C17DC"/>
    <w:rsid w:val="000C42E9"/>
    <w:rsid w:val="000D2320"/>
    <w:rsid w:val="000D7203"/>
    <w:rsid w:val="000E0350"/>
    <w:rsid w:val="000E6560"/>
    <w:rsid w:val="000F6EB8"/>
    <w:rsid w:val="0010298B"/>
    <w:rsid w:val="00102DA6"/>
    <w:rsid w:val="00103392"/>
    <w:rsid w:val="0010724D"/>
    <w:rsid w:val="0012775B"/>
    <w:rsid w:val="00173564"/>
    <w:rsid w:val="001761BB"/>
    <w:rsid w:val="00183F30"/>
    <w:rsid w:val="001A0483"/>
    <w:rsid w:val="001B05AA"/>
    <w:rsid w:val="001B43A0"/>
    <w:rsid w:val="001B4CBC"/>
    <w:rsid w:val="001B6F92"/>
    <w:rsid w:val="001C5073"/>
    <w:rsid w:val="001C77C9"/>
    <w:rsid w:val="001D550C"/>
    <w:rsid w:val="001E2726"/>
    <w:rsid w:val="001E5099"/>
    <w:rsid w:val="0020442B"/>
    <w:rsid w:val="002056EF"/>
    <w:rsid w:val="00207A43"/>
    <w:rsid w:val="00225B17"/>
    <w:rsid w:val="00255803"/>
    <w:rsid w:val="002647CF"/>
    <w:rsid w:val="0027410C"/>
    <w:rsid w:val="00276C67"/>
    <w:rsid w:val="002B301E"/>
    <w:rsid w:val="002B3099"/>
    <w:rsid w:val="002B3382"/>
    <w:rsid w:val="002B720A"/>
    <w:rsid w:val="002C2805"/>
    <w:rsid w:val="002D632B"/>
    <w:rsid w:val="002E3DB8"/>
    <w:rsid w:val="002E4962"/>
    <w:rsid w:val="002F452F"/>
    <w:rsid w:val="002F6C79"/>
    <w:rsid w:val="002F6E43"/>
    <w:rsid w:val="00317A7A"/>
    <w:rsid w:val="0032184D"/>
    <w:rsid w:val="00327200"/>
    <w:rsid w:val="003305D9"/>
    <w:rsid w:val="003322C6"/>
    <w:rsid w:val="00336A07"/>
    <w:rsid w:val="00340080"/>
    <w:rsid w:val="00341C07"/>
    <w:rsid w:val="00345327"/>
    <w:rsid w:val="00347AD2"/>
    <w:rsid w:val="003605C1"/>
    <w:rsid w:val="00375635"/>
    <w:rsid w:val="0038018C"/>
    <w:rsid w:val="00381CEC"/>
    <w:rsid w:val="00382470"/>
    <w:rsid w:val="00394F3E"/>
    <w:rsid w:val="003A0D68"/>
    <w:rsid w:val="003A213F"/>
    <w:rsid w:val="003C458F"/>
    <w:rsid w:val="003C6186"/>
    <w:rsid w:val="003D1FDA"/>
    <w:rsid w:val="003D5985"/>
    <w:rsid w:val="003E05A2"/>
    <w:rsid w:val="003F0F77"/>
    <w:rsid w:val="003F4F26"/>
    <w:rsid w:val="00410F47"/>
    <w:rsid w:val="00421DCF"/>
    <w:rsid w:val="004221DA"/>
    <w:rsid w:val="00437370"/>
    <w:rsid w:val="00445EC6"/>
    <w:rsid w:val="0045244C"/>
    <w:rsid w:val="0045413E"/>
    <w:rsid w:val="00454945"/>
    <w:rsid w:val="0045576C"/>
    <w:rsid w:val="00472D51"/>
    <w:rsid w:val="0048173B"/>
    <w:rsid w:val="00481B62"/>
    <w:rsid w:val="004958CA"/>
    <w:rsid w:val="00496DDC"/>
    <w:rsid w:val="004A45B9"/>
    <w:rsid w:val="004C02FE"/>
    <w:rsid w:val="004D1A6D"/>
    <w:rsid w:val="004E2018"/>
    <w:rsid w:val="004E6CAB"/>
    <w:rsid w:val="004F13E0"/>
    <w:rsid w:val="00502851"/>
    <w:rsid w:val="005039A5"/>
    <w:rsid w:val="005040E2"/>
    <w:rsid w:val="005062E7"/>
    <w:rsid w:val="00513DCC"/>
    <w:rsid w:val="00514A41"/>
    <w:rsid w:val="005154BC"/>
    <w:rsid w:val="005463B6"/>
    <w:rsid w:val="005472D2"/>
    <w:rsid w:val="00557B11"/>
    <w:rsid w:val="0056108F"/>
    <w:rsid w:val="00566644"/>
    <w:rsid w:val="005730C9"/>
    <w:rsid w:val="005859B4"/>
    <w:rsid w:val="005A4A1B"/>
    <w:rsid w:val="005D0A24"/>
    <w:rsid w:val="005D5528"/>
    <w:rsid w:val="005D6517"/>
    <w:rsid w:val="005E1C3B"/>
    <w:rsid w:val="005F0494"/>
    <w:rsid w:val="0060196D"/>
    <w:rsid w:val="00610BF1"/>
    <w:rsid w:val="00612C9C"/>
    <w:rsid w:val="00621335"/>
    <w:rsid w:val="00643FE0"/>
    <w:rsid w:val="00651084"/>
    <w:rsid w:val="00656AFE"/>
    <w:rsid w:val="00661D13"/>
    <w:rsid w:val="0066320B"/>
    <w:rsid w:val="00671953"/>
    <w:rsid w:val="00673391"/>
    <w:rsid w:val="0067417C"/>
    <w:rsid w:val="0068347C"/>
    <w:rsid w:val="006836FF"/>
    <w:rsid w:val="00687AD2"/>
    <w:rsid w:val="0069331D"/>
    <w:rsid w:val="0069471D"/>
    <w:rsid w:val="006A1F13"/>
    <w:rsid w:val="006A3E9C"/>
    <w:rsid w:val="006B2363"/>
    <w:rsid w:val="006B2B88"/>
    <w:rsid w:val="006D01AC"/>
    <w:rsid w:val="006E211E"/>
    <w:rsid w:val="006F0018"/>
    <w:rsid w:val="006F065A"/>
    <w:rsid w:val="006F5A15"/>
    <w:rsid w:val="00702302"/>
    <w:rsid w:val="00704F25"/>
    <w:rsid w:val="00721351"/>
    <w:rsid w:val="00737901"/>
    <w:rsid w:val="0075542B"/>
    <w:rsid w:val="00756F69"/>
    <w:rsid w:val="00763761"/>
    <w:rsid w:val="00770288"/>
    <w:rsid w:val="00774361"/>
    <w:rsid w:val="00775EA4"/>
    <w:rsid w:val="00784340"/>
    <w:rsid w:val="007916F7"/>
    <w:rsid w:val="00791EDF"/>
    <w:rsid w:val="00792E30"/>
    <w:rsid w:val="007A3E28"/>
    <w:rsid w:val="007A6F5A"/>
    <w:rsid w:val="007C087F"/>
    <w:rsid w:val="007C121C"/>
    <w:rsid w:val="007D723F"/>
    <w:rsid w:val="007E4D56"/>
    <w:rsid w:val="007F6D11"/>
    <w:rsid w:val="008033E3"/>
    <w:rsid w:val="00810685"/>
    <w:rsid w:val="008133CC"/>
    <w:rsid w:val="00820EA2"/>
    <w:rsid w:val="0082628B"/>
    <w:rsid w:val="008354C8"/>
    <w:rsid w:val="008511CE"/>
    <w:rsid w:val="00851EAB"/>
    <w:rsid w:val="00852EE5"/>
    <w:rsid w:val="00861DF5"/>
    <w:rsid w:val="00862525"/>
    <w:rsid w:val="00864B74"/>
    <w:rsid w:val="00873879"/>
    <w:rsid w:val="0087454D"/>
    <w:rsid w:val="00891E18"/>
    <w:rsid w:val="008A290F"/>
    <w:rsid w:val="008A2E87"/>
    <w:rsid w:val="008B62FF"/>
    <w:rsid w:val="008C5D81"/>
    <w:rsid w:val="008C65AD"/>
    <w:rsid w:val="008C7078"/>
    <w:rsid w:val="008D1BEB"/>
    <w:rsid w:val="008E2F6C"/>
    <w:rsid w:val="008E4B9A"/>
    <w:rsid w:val="008F0873"/>
    <w:rsid w:val="008F422C"/>
    <w:rsid w:val="00901322"/>
    <w:rsid w:val="00912BA0"/>
    <w:rsid w:val="00945909"/>
    <w:rsid w:val="0095483B"/>
    <w:rsid w:val="00962903"/>
    <w:rsid w:val="009801E6"/>
    <w:rsid w:val="0099488F"/>
    <w:rsid w:val="009A4646"/>
    <w:rsid w:val="009B02AF"/>
    <w:rsid w:val="009B231C"/>
    <w:rsid w:val="00A12BDA"/>
    <w:rsid w:val="00A17E23"/>
    <w:rsid w:val="00A204BD"/>
    <w:rsid w:val="00A20B20"/>
    <w:rsid w:val="00A25CEA"/>
    <w:rsid w:val="00A35A79"/>
    <w:rsid w:val="00A46B74"/>
    <w:rsid w:val="00A55BF3"/>
    <w:rsid w:val="00A62C0E"/>
    <w:rsid w:val="00A660C3"/>
    <w:rsid w:val="00A81812"/>
    <w:rsid w:val="00A91220"/>
    <w:rsid w:val="00A963B0"/>
    <w:rsid w:val="00AB73EA"/>
    <w:rsid w:val="00AC50E3"/>
    <w:rsid w:val="00AC7525"/>
    <w:rsid w:val="00AD0EEA"/>
    <w:rsid w:val="00AD4B40"/>
    <w:rsid w:val="00AE5309"/>
    <w:rsid w:val="00AF6562"/>
    <w:rsid w:val="00B06970"/>
    <w:rsid w:val="00B11791"/>
    <w:rsid w:val="00B15657"/>
    <w:rsid w:val="00B157A7"/>
    <w:rsid w:val="00B22483"/>
    <w:rsid w:val="00B52C22"/>
    <w:rsid w:val="00B53B68"/>
    <w:rsid w:val="00B62CAD"/>
    <w:rsid w:val="00B7334B"/>
    <w:rsid w:val="00B74319"/>
    <w:rsid w:val="00B75F7F"/>
    <w:rsid w:val="00B947F5"/>
    <w:rsid w:val="00B95C78"/>
    <w:rsid w:val="00BB0C58"/>
    <w:rsid w:val="00BB4C7F"/>
    <w:rsid w:val="00BC67A4"/>
    <w:rsid w:val="00BD162E"/>
    <w:rsid w:val="00BD2D74"/>
    <w:rsid w:val="00C1262E"/>
    <w:rsid w:val="00C12DC1"/>
    <w:rsid w:val="00C276BC"/>
    <w:rsid w:val="00C316A2"/>
    <w:rsid w:val="00C330EA"/>
    <w:rsid w:val="00C36DB9"/>
    <w:rsid w:val="00C41C76"/>
    <w:rsid w:val="00C5007A"/>
    <w:rsid w:val="00C534E6"/>
    <w:rsid w:val="00C741DF"/>
    <w:rsid w:val="00C84A46"/>
    <w:rsid w:val="00C87BC1"/>
    <w:rsid w:val="00C90569"/>
    <w:rsid w:val="00C9587C"/>
    <w:rsid w:val="00C97813"/>
    <w:rsid w:val="00CA34DC"/>
    <w:rsid w:val="00CA53EE"/>
    <w:rsid w:val="00CB43E8"/>
    <w:rsid w:val="00CB5912"/>
    <w:rsid w:val="00CB5D71"/>
    <w:rsid w:val="00CC4FC7"/>
    <w:rsid w:val="00CE278C"/>
    <w:rsid w:val="00CF217B"/>
    <w:rsid w:val="00CF7054"/>
    <w:rsid w:val="00D07841"/>
    <w:rsid w:val="00D15B57"/>
    <w:rsid w:val="00D26397"/>
    <w:rsid w:val="00D364E0"/>
    <w:rsid w:val="00D46853"/>
    <w:rsid w:val="00D55AA1"/>
    <w:rsid w:val="00D742F1"/>
    <w:rsid w:val="00D904E8"/>
    <w:rsid w:val="00D91728"/>
    <w:rsid w:val="00D9236A"/>
    <w:rsid w:val="00D93716"/>
    <w:rsid w:val="00D94180"/>
    <w:rsid w:val="00DA60FD"/>
    <w:rsid w:val="00DB17DF"/>
    <w:rsid w:val="00DC2864"/>
    <w:rsid w:val="00DD11ED"/>
    <w:rsid w:val="00DE489A"/>
    <w:rsid w:val="00DE5354"/>
    <w:rsid w:val="00DE5CFA"/>
    <w:rsid w:val="00DF7089"/>
    <w:rsid w:val="00E07769"/>
    <w:rsid w:val="00E14B16"/>
    <w:rsid w:val="00E21644"/>
    <w:rsid w:val="00E35EC1"/>
    <w:rsid w:val="00E37F21"/>
    <w:rsid w:val="00E45D6C"/>
    <w:rsid w:val="00E45FB9"/>
    <w:rsid w:val="00E47334"/>
    <w:rsid w:val="00E66232"/>
    <w:rsid w:val="00E706CF"/>
    <w:rsid w:val="00E743B0"/>
    <w:rsid w:val="00E90557"/>
    <w:rsid w:val="00E914B2"/>
    <w:rsid w:val="00EA66CA"/>
    <w:rsid w:val="00EB219D"/>
    <w:rsid w:val="00EB5AA5"/>
    <w:rsid w:val="00EC6F79"/>
    <w:rsid w:val="00ED5B47"/>
    <w:rsid w:val="00EE7A4F"/>
    <w:rsid w:val="00EF1B7F"/>
    <w:rsid w:val="00EF1CAF"/>
    <w:rsid w:val="00EF2A04"/>
    <w:rsid w:val="00EF5CDD"/>
    <w:rsid w:val="00EF662D"/>
    <w:rsid w:val="00F06F93"/>
    <w:rsid w:val="00F26C60"/>
    <w:rsid w:val="00F31FDB"/>
    <w:rsid w:val="00F3226E"/>
    <w:rsid w:val="00F34C90"/>
    <w:rsid w:val="00F45A01"/>
    <w:rsid w:val="00F46A48"/>
    <w:rsid w:val="00F50CBD"/>
    <w:rsid w:val="00F510AF"/>
    <w:rsid w:val="00F53258"/>
    <w:rsid w:val="00F63812"/>
    <w:rsid w:val="00F64AC5"/>
    <w:rsid w:val="00F64D68"/>
    <w:rsid w:val="00F6524C"/>
    <w:rsid w:val="00F65AAE"/>
    <w:rsid w:val="00F70143"/>
    <w:rsid w:val="00F82130"/>
    <w:rsid w:val="00F855F4"/>
    <w:rsid w:val="00F87C93"/>
    <w:rsid w:val="00F97D5D"/>
    <w:rsid w:val="00FB20E2"/>
    <w:rsid w:val="00FB69D2"/>
    <w:rsid w:val="00FB6D69"/>
    <w:rsid w:val="00FC3E10"/>
    <w:rsid w:val="00FC7497"/>
    <w:rsid w:val="00FD23DC"/>
    <w:rsid w:val="00FD41B0"/>
    <w:rsid w:val="00FD55B4"/>
    <w:rsid w:val="00FE3A72"/>
    <w:rsid w:val="00FE59DF"/>
    <w:rsid w:val="00FF2FB8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AAE42"/>
  <w15:chartTrackingRefBased/>
  <w15:docId w15:val="{53A02565-F37C-4564-8CB1-D6EEDA2B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C5D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02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8106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C6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C65AD"/>
  </w:style>
  <w:style w:type="paragraph" w:styleId="Fuzeile">
    <w:name w:val="footer"/>
    <w:basedOn w:val="Standard"/>
    <w:link w:val="FuzeileZchn"/>
    <w:uiPriority w:val="99"/>
    <w:unhideWhenUsed/>
    <w:rsid w:val="008C6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C6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F84A6-6434-F84A-B173-D05D68CC2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2670</Words>
  <Characters>16824</Characters>
  <Application>Microsoft Office Word</Application>
  <DocSecurity>0</DocSecurity>
  <Lines>140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Sommer</dc:creator>
  <cp:keywords/>
  <dc:description/>
  <cp:lastModifiedBy>Kraus, Steven</cp:lastModifiedBy>
  <cp:revision>30</cp:revision>
  <dcterms:created xsi:type="dcterms:W3CDTF">2022-08-08T09:43:00Z</dcterms:created>
  <dcterms:modified xsi:type="dcterms:W3CDTF">2023-02-01T11:11:00Z</dcterms:modified>
</cp:coreProperties>
</file>